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B" w:rsidRPr="00137BFC" w:rsidRDefault="00CC456B" w:rsidP="00CC45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B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Лимиты субсидий на 202</w:t>
      </w:r>
      <w:r w:rsidR="00F450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год</w:t>
      </w:r>
      <w:r w:rsidR="00137B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доведенных </w:t>
      </w:r>
      <w:r w:rsidRPr="00137B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37B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 муниципального образования Березовский район в целях исполнения </w:t>
      </w:r>
      <w:r w:rsidR="005049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переданных отдельных государственных полномочий по поддержке </w:t>
      </w:r>
      <w:r w:rsidR="00504985" w:rsidRPr="00504985">
        <w:rPr>
          <w:rFonts w:ascii="Times New Roman" w:eastAsia="Times New Roman" w:hAnsi="Times New Roman" w:cs="Times New Roman"/>
          <w:b/>
          <w:lang w:eastAsia="ru-RU"/>
        </w:rPr>
        <w:t>поддержку сельскохозяйственного производства и деятельности по заготовке и переработке дикоросов</w:t>
      </w:r>
    </w:p>
    <w:p w:rsidR="00CC456B" w:rsidRPr="00CC456B" w:rsidRDefault="00CC456B" w:rsidP="00CC456B">
      <w:pPr>
        <w:spacing w:after="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7120"/>
        <w:gridCol w:w="1695"/>
      </w:tblGrid>
      <w:tr w:rsidR="00CC456B" w:rsidRPr="00CC456B" w:rsidTr="00A92CDB">
        <w:tc>
          <w:tcPr>
            <w:tcW w:w="546" w:type="dxa"/>
          </w:tcPr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C456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C456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120" w:type="dxa"/>
          </w:tcPr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Направление поддержки</w:t>
            </w:r>
          </w:p>
        </w:tc>
        <w:tc>
          <w:tcPr>
            <w:tcW w:w="1695" w:type="dxa"/>
          </w:tcPr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Лимиты субсидий на 202</w:t>
            </w:r>
            <w:r w:rsidR="00F45096">
              <w:rPr>
                <w:rFonts w:ascii="Times New Roman" w:eastAsia="Calibri" w:hAnsi="Times New Roman" w:cs="Times New Roman"/>
              </w:rPr>
              <w:t>1</w:t>
            </w:r>
            <w:r w:rsidRPr="00CC456B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тыс. рублей</w:t>
            </w:r>
          </w:p>
        </w:tc>
      </w:tr>
      <w:tr w:rsidR="00A92CDB" w:rsidRPr="00CC456B" w:rsidTr="00A92CDB">
        <w:tc>
          <w:tcPr>
            <w:tcW w:w="546" w:type="dxa"/>
          </w:tcPr>
          <w:p w:rsidR="00A92CDB" w:rsidRPr="00CC456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15" w:type="dxa"/>
            <w:gridSpan w:val="2"/>
          </w:tcPr>
          <w:p w:rsidR="00A92CDB" w:rsidRPr="00137BFC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</w:tr>
      <w:tr w:rsidR="00CC456B" w:rsidRPr="00CC456B" w:rsidTr="00A92CDB">
        <w:tc>
          <w:tcPr>
            <w:tcW w:w="546" w:type="dxa"/>
          </w:tcPr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1</w:t>
            </w:r>
            <w:r w:rsidR="00A92CDB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7120" w:type="dxa"/>
          </w:tcPr>
          <w:p w:rsidR="00CC456B" w:rsidRPr="00CC456B" w:rsidRDefault="00CC456B" w:rsidP="00CC45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реализация продукции растениеводства в защищенном грунте собственного производства (за исключе</w:t>
            </w:r>
            <w:r w:rsidR="00137BFC">
              <w:rPr>
                <w:rFonts w:ascii="Times New Roman" w:eastAsia="Calibri" w:hAnsi="Times New Roman" w:cs="Times New Roman"/>
              </w:rPr>
              <w:t>нием личных подсобных хозяйств)</w:t>
            </w:r>
          </w:p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реализация продукции растениеводства в открытом грунте собственного производства (за исключе</w:t>
            </w:r>
            <w:r w:rsidR="00137BFC">
              <w:rPr>
                <w:rFonts w:ascii="Times New Roman" w:eastAsia="Calibri" w:hAnsi="Times New Roman" w:cs="Times New Roman"/>
              </w:rPr>
              <w:t>нием личных подсобных хозяйств)</w:t>
            </w:r>
          </w:p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:rsid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456B" w:rsidRPr="00CC456B" w:rsidRDefault="00F45096" w:rsidP="00F450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377</w:t>
            </w:r>
            <w:r w:rsidR="00CC456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C456B" w:rsidRPr="00CC456B" w:rsidTr="00A92CDB">
        <w:tc>
          <w:tcPr>
            <w:tcW w:w="546" w:type="dxa"/>
          </w:tcPr>
          <w:p w:rsidR="00CC456B" w:rsidRPr="00CC456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CC456B" w:rsidRPr="00CC45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20" w:type="dxa"/>
          </w:tcPr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реализация продукции птицеводства собственного производства (за исключением личных подсобных хозяйств);</w:t>
            </w:r>
          </w:p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реализация продукции звероводства собственного производства (за исключением личных подсобных хозяйств);</w:t>
            </w:r>
          </w:p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C456B">
              <w:rPr>
                <w:rFonts w:ascii="Times New Roman" w:eastAsia="Calibri" w:hAnsi="Times New Roman" w:cs="Times New Roman"/>
              </w:rPr>
              <w:t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      </w:r>
            <w:proofErr w:type="gramEnd"/>
            <w:r w:rsidRPr="00CC456B">
              <w:rPr>
                <w:rFonts w:ascii="Times New Roman" w:eastAsia="Calibri" w:hAnsi="Times New Roman" w:cs="Times New Roman"/>
              </w:rPr>
              <w:t xml:space="preserve">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</w:t>
            </w:r>
            <w:proofErr w:type="gramStart"/>
            <w:r w:rsidRPr="00CC456B">
              <w:rPr>
                <w:rFonts w:ascii="Times New Roman" w:eastAsia="Calibri" w:hAnsi="Times New Roman" w:cs="Times New Roman"/>
              </w:rPr>
              <w:t xml:space="preserve">Количество маточного поголовья сельскохозяйственных животных рассчитывается в соответствии с </w:t>
            </w:r>
            <w:hyperlink r:id="rId5" w:history="1">
              <w:r w:rsidRPr="00CC456B">
                <w:rPr>
                  <w:rFonts w:ascii="Times New Roman" w:eastAsia="Calibri" w:hAnsi="Times New Roman" w:cs="Times New Roman"/>
                </w:rPr>
                <w:t>приказом</w:t>
              </w:r>
            </w:hyperlink>
            <w:r w:rsidRPr="00CC456B">
              <w:rPr>
                <w:rFonts w:ascii="Times New Roman" w:eastAsia="Calibri" w:hAnsi="Times New Roman" w:cs="Times New Roman"/>
              </w:rPr>
      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      </w:r>
            <w:proofErr w:type="gramEnd"/>
          </w:p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</w:r>
          </w:p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</w:t>
            </w:r>
            <w:r w:rsidRPr="00CC456B">
              <w:rPr>
                <w:rFonts w:ascii="Times New Roman" w:eastAsia="Calibri" w:hAnsi="Times New Roman" w:cs="Times New Roman"/>
              </w:rPr>
              <w:lastRenderedPageBreak/>
              <w:t xml:space="preserve">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      </w:r>
            <w:hyperlink r:id="rId6" w:history="1">
              <w:r w:rsidRPr="00CC456B">
                <w:rPr>
                  <w:rFonts w:ascii="Times New Roman" w:eastAsia="Calibri" w:hAnsi="Times New Roman" w:cs="Times New Roman"/>
                </w:rPr>
                <w:t>Приказом</w:t>
              </w:r>
            </w:hyperlink>
            <w:r w:rsidRPr="00CC456B">
              <w:rPr>
                <w:rFonts w:ascii="Times New Roman" w:eastAsia="Calibri" w:hAnsi="Times New Roman" w:cs="Times New Roman"/>
              </w:rPr>
      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      </w:r>
          </w:p>
          <w:p w:rsidR="00CC456B" w:rsidRPr="00CC456B" w:rsidRDefault="00CC456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CC456B">
              <w:rPr>
                <w:rFonts w:ascii="Times New Roman" w:eastAsia="Calibri" w:hAnsi="Times New Roman" w:cs="Times New Roman"/>
              </w:rPr>
      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      </w:r>
          </w:p>
          <w:p w:rsidR="00CC456B" w:rsidRPr="00CC456B" w:rsidRDefault="00CC456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:rsidR="00CC456B" w:rsidRPr="00CC456B" w:rsidRDefault="006238E3" w:rsidP="006238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5 017</w:t>
            </w:r>
            <w:r w:rsidR="00F4509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A92CDB" w:rsidRPr="00CC456B" w:rsidTr="00A92CDB">
        <w:tc>
          <w:tcPr>
            <w:tcW w:w="546" w:type="dxa"/>
          </w:tcPr>
          <w:p w:rsidR="00A92CDB" w:rsidRPr="00137BFC" w:rsidRDefault="00A92CDB" w:rsidP="00CC4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FC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8815" w:type="dxa"/>
            <w:gridSpan w:val="2"/>
          </w:tcPr>
          <w:p w:rsidR="00A92CDB" w:rsidRPr="00137BFC" w:rsidRDefault="00A92CDB" w:rsidP="00CC4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FC">
              <w:rPr>
                <w:rFonts w:ascii="Times New Roman" w:eastAsia="Calibri" w:hAnsi="Times New Roman" w:cs="Times New Roman"/>
                <w:b/>
              </w:rPr>
              <w:t>На повышение эффективности использования и развитие ресурсного потенциала рыбохозяйственного комплекса</w:t>
            </w:r>
          </w:p>
        </w:tc>
      </w:tr>
      <w:tr w:rsidR="00A92CDB" w:rsidRPr="00CC456B" w:rsidTr="00A92CDB">
        <w:tc>
          <w:tcPr>
            <w:tcW w:w="546" w:type="dxa"/>
          </w:tcPr>
          <w:p w:rsidR="00A92CD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120" w:type="dxa"/>
          </w:tcPr>
          <w:p w:rsidR="00A92CDB" w:rsidRDefault="00A92CDB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искусственно выращенной пищевой рыбы собственного производства;</w:t>
            </w:r>
          </w:p>
          <w:p w:rsidR="00A92CDB" w:rsidRDefault="00A92CDB" w:rsidP="00CC456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 w:val="restart"/>
          </w:tcPr>
          <w:p w:rsidR="00A92CD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CD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CD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CDB" w:rsidRDefault="00F45096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92CD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92CDB" w:rsidRPr="00CC456B" w:rsidTr="00A92CDB">
        <w:tc>
          <w:tcPr>
            <w:tcW w:w="546" w:type="dxa"/>
          </w:tcPr>
          <w:p w:rsidR="00A92CD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120" w:type="dxa"/>
          </w:tcPr>
          <w:p w:rsidR="00A92CDB" w:rsidRDefault="00A92CDB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пищевой рыбной продукции собственного производства.</w:t>
            </w:r>
          </w:p>
          <w:p w:rsidR="00A92CDB" w:rsidRDefault="00A92CDB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A92CDB" w:rsidRDefault="00A92CDB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404CBE">
        <w:tc>
          <w:tcPr>
            <w:tcW w:w="546" w:type="dxa"/>
          </w:tcPr>
          <w:p w:rsidR="00137BFC" w:rsidRPr="00137BFC" w:rsidRDefault="00137BFC" w:rsidP="00CC4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F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815" w:type="dxa"/>
            <w:gridSpan w:val="2"/>
          </w:tcPr>
          <w:p w:rsidR="00137BFC" w:rsidRPr="00137BFC" w:rsidRDefault="00137BFC" w:rsidP="00CC4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FC">
              <w:rPr>
                <w:rFonts w:ascii="Times New Roman" w:hAnsi="Times New Roman" w:cs="Times New Roman"/>
                <w:b/>
              </w:rPr>
              <w:t>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7120" w:type="dxa"/>
          </w:tcPr>
          <w:p w:rsidR="00137BFC" w:rsidRDefault="00137BFC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137BFC" w:rsidRDefault="00137BFC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F45096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798</w:t>
            </w:r>
            <w:r w:rsidR="00137BF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137BFC" w:rsidRDefault="00137BFC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сельскохозяйственной техники из перечня, утвержденного Департаментом промышленности автономного округа, и (или) соответствующей требованиям, установленным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      </w:r>
          </w:p>
          <w:p w:rsidR="00137BFC" w:rsidRDefault="00137BFC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для перерабатывающих производств сельскохозяйственной продукции;</w:t>
            </w:r>
          </w:p>
          <w:p w:rsidR="00137BFC" w:rsidRDefault="00137BFC" w:rsidP="00A92C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      </w:r>
          </w:p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7F4C55">
        <w:tc>
          <w:tcPr>
            <w:tcW w:w="546" w:type="dxa"/>
          </w:tcPr>
          <w:p w:rsidR="00137BFC" w:rsidRPr="00137BFC" w:rsidRDefault="00137BFC" w:rsidP="00CC4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F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815" w:type="dxa"/>
            <w:gridSpan w:val="2"/>
          </w:tcPr>
          <w:p w:rsidR="00137BFC" w:rsidRPr="00137BFC" w:rsidRDefault="00137BFC" w:rsidP="00CC45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FC">
              <w:rPr>
                <w:rFonts w:ascii="Times New Roman" w:hAnsi="Times New Roman" w:cs="Times New Roman"/>
                <w:b/>
              </w:rPr>
              <w:t>На развитие системы заготовки и переработки дикоросов</w:t>
            </w: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 w:val="restart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4.2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 (далее - Департамент);</w:t>
            </w:r>
          </w:p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7BFC" w:rsidRPr="00CC456B" w:rsidTr="00A92CDB">
        <w:tc>
          <w:tcPr>
            <w:tcW w:w="546" w:type="dxa"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7120" w:type="dxa"/>
          </w:tcPr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  <w:p w:rsidR="00137BFC" w:rsidRDefault="00137BFC" w:rsidP="00137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137BFC" w:rsidRDefault="00137BFC" w:rsidP="00CC4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63590" w:rsidRPr="00CC456B" w:rsidRDefault="00A63590">
      <w:pPr>
        <w:rPr>
          <w:rFonts w:ascii="Times New Roman" w:hAnsi="Times New Roman" w:cs="Times New Roman"/>
        </w:rPr>
      </w:pPr>
    </w:p>
    <w:sectPr w:rsidR="00A63590" w:rsidRPr="00C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6B"/>
    <w:rsid w:val="00137BFC"/>
    <w:rsid w:val="003E1A22"/>
    <w:rsid w:val="00504985"/>
    <w:rsid w:val="006238E3"/>
    <w:rsid w:val="00A63590"/>
    <w:rsid w:val="00A92CDB"/>
    <w:rsid w:val="00CC456B"/>
    <w:rsid w:val="00F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F44D042DCF11744AC3E8690E6DABE5F6140509CE452E8A3DBE1E7CD3CA93CF64C1AFA70585579BF46F6EBB7g81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F6BA7EDD786AF65C05C41D488C2C8C2009F4054EBB96D700ED70E321EBB49FECF8C57C058A4C9EC5E56C2EDR4E0H" TargetMode="External"/><Relationship Id="rId5" Type="http://schemas.openxmlformats.org/officeDocument/2006/relationships/hyperlink" Target="consultantplus://offline/ref=EE8F6BA7EDD786AF65C05C41D488C2C8C2009F4054EBB96D700ED70E321EBB49FECF8C57C058A4C9EC5E56C2EDR4E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2020-01-27T09:34:00Z</dcterms:created>
  <dcterms:modified xsi:type="dcterms:W3CDTF">2021-02-01T10:29:00Z</dcterms:modified>
</cp:coreProperties>
</file>