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A58" w:rsidRDefault="00FD7A58" w:rsidP="00771742">
      <w:pPr>
        <w:pStyle w:val="1"/>
        <w:spacing w:after="0"/>
        <w:ind w:right="20"/>
        <w:jc w:val="right"/>
        <w:rPr>
          <w:sz w:val="28"/>
          <w:szCs w:val="28"/>
        </w:rPr>
      </w:pPr>
    </w:p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>УТВЕРЖДАЮ:</w:t>
      </w:r>
    </w:p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>Глава Березовского района,</w:t>
      </w:r>
    </w:p>
    <w:p w:rsid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 xml:space="preserve">председатель Совета представителей </w:t>
      </w:r>
    </w:p>
    <w:p w:rsid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 xml:space="preserve">коренных малочисленных народов Севера </w:t>
      </w:r>
    </w:p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>при главе Березовского района</w:t>
      </w:r>
    </w:p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</w:p>
    <w:p w:rsidR="002E64E6" w:rsidRDefault="00B032AA" w:rsidP="00771742">
      <w:pPr>
        <w:pStyle w:val="1"/>
        <w:shd w:val="clear" w:color="auto" w:fill="auto"/>
        <w:spacing w:after="0"/>
        <w:ind w:right="20"/>
        <w:jc w:val="right"/>
        <w:rPr>
          <w:sz w:val="28"/>
          <w:szCs w:val="28"/>
        </w:rPr>
      </w:pPr>
      <w:r>
        <w:rPr>
          <w:sz w:val="28"/>
          <w:szCs w:val="28"/>
        </w:rPr>
        <w:t>_________________Р</w:t>
      </w:r>
      <w:r w:rsidR="00771742" w:rsidRPr="00771742">
        <w:rPr>
          <w:sz w:val="28"/>
          <w:szCs w:val="28"/>
        </w:rPr>
        <w:t>.В. А</w:t>
      </w:r>
      <w:r>
        <w:rPr>
          <w:sz w:val="28"/>
          <w:szCs w:val="28"/>
        </w:rPr>
        <w:t>лександров</w:t>
      </w:r>
    </w:p>
    <w:p w:rsidR="00771742" w:rsidRDefault="00771742" w:rsidP="00771742">
      <w:pPr>
        <w:pStyle w:val="1"/>
        <w:shd w:val="clear" w:color="auto" w:fill="auto"/>
        <w:spacing w:after="0"/>
        <w:ind w:right="20"/>
        <w:jc w:val="right"/>
        <w:rPr>
          <w:sz w:val="28"/>
          <w:szCs w:val="28"/>
        </w:rPr>
      </w:pPr>
      <w:r>
        <w:rPr>
          <w:sz w:val="28"/>
          <w:szCs w:val="28"/>
        </w:rPr>
        <w:t>«___»_</w:t>
      </w:r>
      <w:r w:rsidR="009F13F3">
        <w:rPr>
          <w:sz w:val="28"/>
          <w:szCs w:val="28"/>
        </w:rPr>
        <w:t>__________202</w:t>
      </w:r>
      <w:r w:rsidR="0081625F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B367E3" w:rsidRDefault="00B367E3" w:rsidP="009240ED">
      <w:pPr>
        <w:pStyle w:val="a5"/>
        <w:rPr>
          <w:b/>
        </w:rPr>
      </w:pPr>
    </w:p>
    <w:p w:rsidR="00B367E3" w:rsidRDefault="00B367E3" w:rsidP="009240ED">
      <w:pPr>
        <w:pStyle w:val="a5"/>
        <w:rPr>
          <w:b/>
        </w:rPr>
      </w:pPr>
    </w:p>
    <w:p w:rsidR="00771742" w:rsidRPr="00771742" w:rsidRDefault="00771742" w:rsidP="00771742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77174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ПОВЕСТКА</w:t>
      </w:r>
    </w:p>
    <w:p w:rsidR="00771742" w:rsidRPr="00771742" w:rsidRDefault="00771742" w:rsidP="00771742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77174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заседания Совета представителей коренных малочисленных</w:t>
      </w:r>
    </w:p>
    <w:p w:rsidR="00771742" w:rsidRPr="00771742" w:rsidRDefault="00771742" w:rsidP="00771742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77174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народов Севера при главе Березовского района</w:t>
      </w:r>
    </w:p>
    <w:p w:rsidR="00276927" w:rsidRPr="005E4277" w:rsidRDefault="00276927" w:rsidP="006D1325">
      <w:pPr>
        <w:pStyle w:val="a5"/>
        <w:rPr>
          <w:b/>
          <w:szCs w:val="28"/>
        </w:rPr>
      </w:pPr>
    </w:p>
    <w:p w:rsidR="007C2092" w:rsidRPr="00C12D89" w:rsidRDefault="00C12A0A" w:rsidP="009927EC">
      <w:pPr>
        <w:pStyle w:val="1"/>
        <w:shd w:val="clear" w:color="auto" w:fill="auto"/>
        <w:tabs>
          <w:tab w:val="right" w:pos="2945"/>
          <w:tab w:val="left" w:leader="underscore" w:pos="3454"/>
          <w:tab w:val="left" w:leader="underscore" w:pos="5405"/>
        </w:tabs>
        <w:spacing w:after="0" w:line="240" w:lineRule="auto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Дата </w:t>
      </w:r>
      <w:r w:rsidR="006D1325">
        <w:rPr>
          <w:sz w:val="28"/>
          <w:szCs w:val="28"/>
        </w:rPr>
        <w:t xml:space="preserve">проведения: </w:t>
      </w:r>
      <w:r w:rsidR="006D1325">
        <w:rPr>
          <w:sz w:val="28"/>
          <w:szCs w:val="28"/>
        </w:rPr>
        <w:tab/>
      </w:r>
      <w:r w:rsidRPr="00C12D89">
        <w:rPr>
          <w:color w:val="auto"/>
          <w:sz w:val="28"/>
          <w:szCs w:val="28"/>
        </w:rPr>
        <w:t xml:space="preserve">      </w:t>
      </w:r>
      <w:r w:rsidR="00AF1AED" w:rsidRPr="00C12D89">
        <w:rPr>
          <w:color w:val="auto"/>
          <w:sz w:val="28"/>
          <w:szCs w:val="28"/>
        </w:rPr>
        <w:t xml:space="preserve"> </w:t>
      </w:r>
      <w:r w:rsidRPr="00C12D89">
        <w:rPr>
          <w:color w:val="auto"/>
          <w:sz w:val="28"/>
          <w:szCs w:val="28"/>
        </w:rPr>
        <w:t>«</w:t>
      </w:r>
      <w:r w:rsidR="005F7DAA">
        <w:rPr>
          <w:color w:val="auto"/>
          <w:sz w:val="28"/>
          <w:szCs w:val="28"/>
        </w:rPr>
        <w:t>24</w:t>
      </w:r>
      <w:r w:rsidR="009459D0" w:rsidRPr="00C12D89">
        <w:rPr>
          <w:color w:val="auto"/>
          <w:sz w:val="28"/>
          <w:szCs w:val="28"/>
        </w:rPr>
        <w:t>»</w:t>
      </w:r>
      <w:r w:rsidR="00892DEF" w:rsidRPr="00C12D89">
        <w:rPr>
          <w:color w:val="auto"/>
          <w:sz w:val="28"/>
          <w:szCs w:val="28"/>
        </w:rPr>
        <w:t xml:space="preserve"> </w:t>
      </w:r>
      <w:r w:rsidR="0081625F">
        <w:rPr>
          <w:color w:val="auto"/>
          <w:sz w:val="28"/>
          <w:szCs w:val="28"/>
        </w:rPr>
        <w:t>апреля</w:t>
      </w:r>
      <w:r w:rsidR="00B17668" w:rsidRPr="00C12D89">
        <w:rPr>
          <w:color w:val="auto"/>
          <w:sz w:val="28"/>
          <w:szCs w:val="28"/>
        </w:rPr>
        <w:t xml:space="preserve"> </w:t>
      </w:r>
      <w:r w:rsidR="009459D0" w:rsidRPr="00C12D89">
        <w:rPr>
          <w:color w:val="auto"/>
          <w:sz w:val="28"/>
          <w:szCs w:val="28"/>
        </w:rPr>
        <w:t>20</w:t>
      </w:r>
      <w:r w:rsidR="00351AB2" w:rsidRPr="00C12D89">
        <w:rPr>
          <w:color w:val="auto"/>
          <w:sz w:val="28"/>
          <w:szCs w:val="28"/>
        </w:rPr>
        <w:t>2</w:t>
      </w:r>
      <w:r w:rsidR="0081625F">
        <w:rPr>
          <w:color w:val="auto"/>
          <w:sz w:val="28"/>
          <w:szCs w:val="28"/>
        </w:rPr>
        <w:t>6</w:t>
      </w:r>
      <w:r w:rsidR="009459D0" w:rsidRPr="00C12D89">
        <w:rPr>
          <w:color w:val="auto"/>
          <w:sz w:val="28"/>
          <w:szCs w:val="28"/>
        </w:rPr>
        <w:t xml:space="preserve"> года</w:t>
      </w:r>
    </w:p>
    <w:p w:rsidR="00C54484" w:rsidRPr="00C12D89" w:rsidRDefault="00C54484" w:rsidP="009927EC">
      <w:pPr>
        <w:pStyle w:val="1"/>
        <w:shd w:val="clear" w:color="auto" w:fill="auto"/>
        <w:tabs>
          <w:tab w:val="right" w:pos="2945"/>
          <w:tab w:val="left" w:leader="underscore" w:pos="3454"/>
          <w:tab w:val="left" w:leader="underscore" w:pos="5405"/>
        </w:tabs>
        <w:spacing w:after="0" w:line="240" w:lineRule="auto"/>
        <w:rPr>
          <w:color w:val="auto"/>
          <w:sz w:val="28"/>
          <w:szCs w:val="28"/>
        </w:rPr>
      </w:pPr>
    </w:p>
    <w:p w:rsidR="00C54484" w:rsidRPr="00C12D89" w:rsidRDefault="00C54484" w:rsidP="00C54484">
      <w:pPr>
        <w:pStyle w:val="1"/>
        <w:shd w:val="clear" w:color="auto" w:fill="auto"/>
        <w:tabs>
          <w:tab w:val="left" w:pos="2815"/>
          <w:tab w:val="left" w:leader="underscore" w:pos="3454"/>
          <w:tab w:val="left" w:leader="underscore" w:pos="5155"/>
        </w:tabs>
        <w:spacing w:after="0" w:line="240" w:lineRule="auto"/>
        <w:rPr>
          <w:color w:val="auto"/>
          <w:sz w:val="28"/>
          <w:szCs w:val="28"/>
        </w:rPr>
      </w:pPr>
      <w:r w:rsidRPr="00C12D89">
        <w:rPr>
          <w:color w:val="auto"/>
          <w:sz w:val="28"/>
          <w:szCs w:val="28"/>
        </w:rPr>
        <w:t>Время проведения:</w:t>
      </w:r>
      <w:r w:rsidRPr="00C12D89">
        <w:rPr>
          <w:color w:val="auto"/>
          <w:sz w:val="28"/>
          <w:szCs w:val="28"/>
        </w:rPr>
        <w:tab/>
      </w:r>
      <w:r w:rsidR="00490196" w:rsidRPr="00C12D89">
        <w:rPr>
          <w:color w:val="auto"/>
          <w:sz w:val="28"/>
          <w:szCs w:val="28"/>
        </w:rPr>
        <w:t>1</w:t>
      </w:r>
      <w:r w:rsidR="005F7DAA">
        <w:rPr>
          <w:color w:val="auto"/>
          <w:sz w:val="28"/>
          <w:szCs w:val="28"/>
        </w:rPr>
        <w:t>0</w:t>
      </w:r>
      <w:r w:rsidR="005E4277" w:rsidRPr="00C12D89">
        <w:rPr>
          <w:color w:val="auto"/>
          <w:sz w:val="28"/>
          <w:szCs w:val="28"/>
        </w:rPr>
        <w:t xml:space="preserve"> </w:t>
      </w:r>
      <w:r w:rsidRPr="00C12D89">
        <w:rPr>
          <w:color w:val="auto"/>
          <w:sz w:val="28"/>
          <w:szCs w:val="28"/>
        </w:rPr>
        <w:t xml:space="preserve">часов </w:t>
      </w:r>
      <w:r w:rsidR="001852E3">
        <w:rPr>
          <w:color w:val="auto"/>
          <w:sz w:val="28"/>
          <w:szCs w:val="28"/>
        </w:rPr>
        <w:t>0</w:t>
      </w:r>
      <w:r w:rsidR="00490196" w:rsidRPr="00C12D89">
        <w:rPr>
          <w:color w:val="auto"/>
          <w:sz w:val="28"/>
          <w:szCs w:val="28"/>
        </w:rPr>
        <w:t>0</w:t>
      </w:r>
      <w:r w:rsidRPr="00C12D89">
        <w:rPr>
          <w:color w:val="auto"/>
          <w:sz w:val="28"/>
          <w:szCs w:val="28"/>
        </w:rPr>
        <w:t xml:space="preserve"> минут</w:t>
      </w:r>
    </w:p>
    <w:p w:rsidR="00C54484" w:rsidRPr="00FD7A58" w:rsidRDefault="00C54484" w:rsidP="00C54484">
      <w:pPr>
        <w:pStyle w:val="1"/>
        <w:shd w:val="clear" w:color="auto" w:fill="auto"/>
        <w:tabs>
          <w:tab w:val="left" w:pos="2815"/>
          <w:tab w:val="left" w:leader="underscore" w:pos="3454"/>
          <w:tab w:val="left" w:leader="underscore" w:pos="5155"/>
        </w:tabs>
        <w:spacing w:after="0" w:line="240" w:lineRule="auto"/>
        <w:rPr>
          <w:sz w:val="28"/>
          <w:szCs w:val="28"/>
        </w:rPr>
      </w:pPr>
    </w:p>
    <w:p w:rsidR="00C54484" w:rsidRDefault="00C54484" w:rsidP="00C54484">
      <w:pPr>
        <w:pStyle w:val="1"/>
        <w:shd w:val="clear" w:color="auto" w:fill="auto"/>
        <w:spacing w:after="0" w:line="322" w:lineRule="exact"/>
        <w:ind w:left="2805" w:hanging="2805"/>
        <w:rPr>
          <w:sz w:val="28"/>
          <w:szCs w:val="28"/>
        </w:rPr>
      </w:pPr>
      <w:r w:rsidRPr="00C14C5C">
        <w:rPr>
          <w:sz w:val="28"/>
          <w:szCs w:val="28"/>
        </w:rPr>
        <w:t>Место проведения:</w:t>
      </w:r>
      <w:r w:rsidRPr="00C14C5C">
        <w:rPr>
          <w:sz w:val="28"/>
          <w:szCs w:val="28"/>
        </w:rPr>
        <w:tab/>
      </w:r>
      <w:r w:rsidR="00771742">
        <w:rPr>
          <w:sz w:val="28"/>
          <w:szCs w:val="28"/>
        </w:rPr>
        <w:t xml:space="preserve">Администрация Березовского района </w:t>
      </w:r>
      <w:r w:rsidRPr="005A7ECE">
        <w:rPr>
          <w:sz w:val="28"/>
          <w:szCs w:val="28"/>
        </w:rPr>
        <w:t xml:space="preserve">Ханты-Мансийского автономного округа – Югры </w:t>
      </w:r>
      <w:r w:rsidRPr="00C14C5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режиме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видеоконференцсвязи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подключением</w:t>
      </w:r>
      <w:r>
        <w:rPr>
          <w:sz w:val="28"/>
          <w:szCs w:val="28"/>
        </w:rPr>
        <w:t xml:space="preserve"> с</w:t>
      </w:r>
      <w:r w:rsidRPr="00C14C5C">
        <w:rPr>
          <w:sz w:val="28"/>
          <w:szCs w:val="28"/>
        </w:rPr>
        <w:t>тудий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образований</w:t>
      </w:r>
      <w:r>
        <w:rPr>
          <w:sz w:val="28"/>
          <w:szCs w:val="28"/>
        </w:rPr>
        <w:t xml:space="preserve"> </w:t>
      </w:r>
      <w:r w:rsidR="00771742">
        <w:rPr>
          <w:sz w:val="28"/>
          <w:szCs w:val="28"/>
        </w:rPr>
        <w:t>Березовского района</w:t>
      </w:r>
    </w:p>
    <w:p w:rsidR="00063251" w:rsidRDefault="00063251" w:rsidP="00C06133">
      <w:pPr>
        <w:pStyle w:val="a5"/>
        <w:jc w:val="both"/>
        <w:rPr>
          <w:rFonts w:cs="Times New Roman"/>
          <w:szCs w:val="28"/>
        </w:rPr>
      </w:pPr>
    </w:p>
    <w:p w:rsidR="003D215E" w:rsidRPr="005E4277" w:rsidRDefault="003D215E" w:rsidP="00C06133">
      <w:pPr>
        <w:pStyle w:val="a5"/>
        <w:jc w:val="both"/>
        <w:rPr>
          <w:rFonts w:cs="Times New Roman"/>
          <w:szCs w:val="28"/>
        </w:rPr>
      </w:pPr>
    </w:p>
    <w:p w:rsidR="0081625F" w:rsidRPr="0081625F" w:rsidRDefault="0081625F" w:rsidP="0081625F">
      <w:pPr>
        <w:pStyle w:val="a5"/>
        <w:numPr>
          <w:ilvl w:val="0"/>
          <w:numId w:val="5"/>
        </w:numPr>
        <w:ind w:left="0" w:firstLine="709"/>
        <w:jc w:val="both"/>
        <w:rPr>
          <w:rFonts w:cs="Times New Roman"/>
          <w:szCs w:val="28"/>
        </w:rPr>
      </w:pPr>
      <w:r w:rsidRPr="0081625F">
        <w:rPr>
          <w:rFonts w:cs="Times New Roman"/>
          <w:b/>
          <w:color w:val="auto"/>
          <w:szCs w:val="28"/>
        </w:rPr>
        <w:t>О порядке работы администрации Березовского района по обеспечению жильем граждан из числа КМНС в соответствии с внесенными изменениями в постановление Правительства от 29.12.2020 №643 «О мерах по реализации государственной программы Ханты-Мансийского автономного округа – Югры «Строительство»</w:t>
      </w:r>
      <w:r>
        <w:rPr>
          <w:rFonts w:cs="Times New Roman"/>
          <w:b/>
          <w:color w:val="auto"/>
          <w:szCs w:val="28"/>
        </w:rPr>
        <w:t>.</w:t>
      </w:r>
    </w:p>
    <w:p w:rsidR="00B032AA" w:rsidRDefault="00B032AA" w:rsidP="0081625F">
      <w:pPr>
        <w:pStyle w:val="a5"/>
        <w:ind w:left="709"/>
        <w:jc w:val="both"/>
        <w:rPr>
          <w:rFonts w:cs="Times New Roman"/>
          <w:szCs w:val="28"/>
        </w:rPr>
      </w:pPr>
      <w:r w:rsidRPr="00B032AA">
        <w:rPr>
          <w:rFonts w:cs="Times New Roman"/>
          <w:szCs w:val="28"/>
        </w:rPr>
        <w:t>Докладчик (время выступления – до 5 минут)</w:t>
      </w:r>
    </w:p>
    <w:p w:rsidR="004C3317" w:rsidRDefault="004C3317" w:rsidP="0081625F">
      <w:pPr>
        <w:pStyle w:val="a5"/>
        <w:ind w:left="709"/>
        <w:jc w:val="both"/>
        <w:rPr>
          <w:rFonts w:cs="Times New Roman"/>
          <w:szCs w:val="28"/>
        </w:rPr>
      </w:pPr>
    </w:p>
    <w:p w:rsidR="00B032AA" w:rsidRDefault="0081625F" w:rsidP="00B032AA">
      <w:pPr>
        <w:pStyle w:val="a5"/>
        <w:ind w:firstLine="709"/>
        <w:jc w:val="both"/>
        <w:rPr>
          <w:rFonts w:cs="Times New Roman"/>
          <w:szCs w:val="28"/>
        </w:rPr>
      </w:pPr>
      <w:r w:rsidRPr="00293205">
        <w:rPr>
          <w:rFonts w:cs="Times New Roman"/>
          <w:bCs/>
          <w:szCs w:val="28"/>
        </w:rPr>
        <w:t>Брагина</w:t>
      </w:r>
      <w:r w:rsidRPr="0081625F">
        <w:rPr>
          <w:rFonts w:cs="Times New Roman"/>
          <w:szCs w:val="28"/>
        </w:rPr>
        <w:t> Елена Владимировна</w:t>
      </w:r>
      <w:r>
        <w:rPr>
          <w:rFonts w:cs="Times New Roman"/>
          <w:szCs w:val="28"/>
        </w:rPr>
        <w:t xml:space="preserve"> – заведующий отделом жилищных программ</w:t>
      </w:r>
      <w:r w:rsidR="004C3317">
        <w:rPr>
          <w:rFonts w:cs="Times New Roman"/>
          <w:szCs w:val="28"/>
        </w:rPr>
        <w:t xml:space="preserve"> администрации Березовского района</w:t>
      </w:r>
      <w:r>
        <w:rPr>
          <w:rFonts w:cs="Times New Roman"/>
          <w:szCs w:val="28"/>
        </w:rPr>
        <w:t>.</w:t>
      </w:r>
    </w:p>
    <w:p w:rsidR="00B032AA" w:rsidRPr="00B032AA" w:rsidRDefault="00B032AA" w:rsidP="00B032AA">
      <w:pPr>
        <w:pStyle w:val="a5"/>
        <w:jc w:val="both"/>
        <w:rPr>
          <w:rFonts w:cs="Times New Roman"/>
          <w:szCs w:val="28"/>
        </w:rPr>
      </w:pPr>
    </w:p>
    <w:p w:rsidR="0081625F" w:rsidRPr="0081625F" w:rsidRDefault="0081625F" w:rsidP="0081625F">
      <w:pPr>
        <w:pStyle w:val="a5"/>
        <w:numPr>
          <w:ilvl w:val="0"/>
          <w:numId w:val="5"/>
        </w:numPr>
        <w:ind w:left="0" w:firstLine="709"/>
        <w:jc w:val="both"/>
        <w:rPr>
          <w:rFonts w:cs="Times New Roman"/>
          <w:b/>
          <w:szCs w:val="28"/>
        </w:rPr>
      </w:pPr>
      <w:r w:rsidRPr="0081625F">
        <w:rPr>
          <w:rFonts w:cs="Times New Roman"/>
          <w:b/>
          <w:szCs w:val="28"/>
        </w:rPr>
        <w:t>Информация о проведении праздничных мероприятий учреждениями культуры Березовского района, приуроченных к сохранению традиций КМНС, в том числе новых праздников, объявленных Президентом РФ В.В. Путиным (30 апреля и 8 сентября)</w:t>
      </w:r>
      <w:r>
        <w:rPr>
          <w:rFonts w:cs="Times New Roman"/>
          <w:b/>
          <w:szCs w:val="28"/>
        </w:rPr>
        <w:t>.</w:t>
      </w:r>
    </w:p>
    <w:p w:rsidR="008B7F5B" w:rsidRDefault="008B7F5B" w:rsidP="008B7F5B">
      <w:pPr>
        <w:pStyle w:val="a5"/>
        <w:ind w:left="705"/>
        <w:jc w:val="both"/>
        <w:rPr>
          <w:rFonts w:cs="Times New Roman"/>
          <w:szCs w:val="28"/>
        </w:rPr>
      </w:pPr>
      <w:r w:rsidRPr="00227775">
        <w:rPr>
          <w:rFonts w:cs="Times New Roman"/>
          <w:szCs w:val="28"/>
        </w:rPr>
        <w:t>Докладчик (время выступления – до 5 минут)</w:t>
      </w:r>
    </w:p>
    <w:p w:rsidR="008B7F5B" w:rsidRPr="00F71B3A" w:rsidRDefault="008B7F5B" w:rsidP="008B7F5B">
      <w:pPr>
        <w:pStyle w:val="a5"/>
        <w:ind w:left="705"/>
        <w:jc w:val="both"/>
        <w:rPr>
          <w:rFonts w:cs="Times New Roman"/>
          <w:szCs w:val="28"/>
        </w:rPr>
      </w:pPr>
    </w:p>
    <w:p w:rsidR="0081625F" w:rsidRDefault="004C3317" w:rsidP="0081625F">
      <w:pPr>
        <w:pStyle w:val="a5"/>
        <w:ind w:firstLine="709"/>
        <w:jc w:val="both"/>
        <w:rPr>
          <w:rFonts w:cs="Times New Roman"/>
          <w:szCs w:val="28"/>
        </w:rPr>
      </w:pPr>
      <w:r w:rsidRPr="004C3317">
        <w:rPr>
          <w:rFonts w:cs="Times New Roman"/>
          <w:szCs w:val="28"/>
        </w:rPr>
        <w:t>Трохалёва Инна Николаевна</w:t>
      </w:r>
      <w:r>
        <w:rPr>
          <w:rFonts w:cs="Times New Roman"/>
          <w:szCs w:val="28"/>
        </w:rPr>
        <w:t xml:space="preserve"> </w:t>
      </w:r>
      <w:r w:rsidR="0081625F">
        <w:rPr>
          <w:rFonts w:cs="Times New Roman"/>
          <w:szCs w:val="28"/>
        </w:rPr>
        <w:t>– председатель комитета культуры ад</w:t>
      </w:r>
      <w:r w:rsidR="00FD7A58">
        <w:rPr>
          <w:rFonts w:cs="Times New Roman"/>
          <w:szCs w:val="28"/>
        </w:rPr>
        <w:t>министрации Березовского района.</w:t>
      </w:r>
    </w:p>
    <w:p w:rsidR="00FD7A58" w:rsidRDefault="00FD7A58" w:rsidP="0081625F">
      <w:pPr>
        <w:pStyle w:val="a5"/>
        <w:ind w:firstLine="709"/>
        <w:jc w:val="both"/>
        <w:rPr>
          <w:rFonts w:cs="Times New Roman"/>
          <w:szCs w:val="28"/>
        </w:rPr>
      </w:pPr>
    </w:p>
    <w:p w:rsidR="0081625F" w:rsidRDefault="0081625F" w:rsidP="008B7F5B">
      <w:pPr>
        <w:pStyle w:val="a5"/>
        <w:ind w:left="-142" w:firstLine="851"/>
        <w:jc w:val="both"/>
        <w:rPr>
          <w:rFonts w:cs="Times New Roman"/>
          <w:szCs w:val="28"/>
        </w:rPr>
      </w:pPr>
    </w:p>
    <w:p w:rsidR="008B3345" w:rsidRDefault="00DD45F8" w:rsidP="0081625F">
      <w:pPr>
        <w:pStyle w:val="a5"/>
        <w:numPr>
          <w:ilvl w:val="0"/>
          <w:numId w:val="5"/>
        </w:num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 xml:space="preserve">Разное </w:t>
      </w:r>
    </w:p>
    <w:p w:rsidR="00FD7A58" w:rsidRDefault="00FD7A58" w:rsidP="00FD7A58">
      <w:pPr>
        <w:pStyle w:val="a5"/>
        <w:ind w:left="1069"/>
        <w:jc w:val="both"/>
        <w:rPr>
          <w:rFonts w:cs="Times New Roman"/>
          <w:szCs w:val="28"/>
        </w:rPr>
      </w:pPr>
      <w:r w:rsidRPr="00227775">
        <w:rPr>
          <w:rFonts w:cs="Times New Roman"/>
          <w:szCs w:val="28"/>
        </w:rPr>
        <w:t>Докладчик (время выступления – до 5 минут)</w:t>
      </w:r>
    </w:p>
    <w:p w:rsidR="00FD7A58" w:rsidRDefault="00FD7A58" w:rsidP="00FD7A58">
      <w:pPr>
        <w:pStyle w:val="a5"/>
        <w:ind w:left="1069"/>
        <w:jc w:val="both"/>
        <w:rPr>
          <w:rFonts w:eastAsiaTheme="minorEastAsia" w:cs="Times New Roman"/>
          <w:color w:val="auto"/>
        </w:rPr>
      </w:pPr>
    </w:p>
    <w:p w:rsidR="00FD7A58" w:rsidRDefault="00FD7A58" w:rsidP="00FD7A58">
      <w:pPr>
        <w:pStyle w:val="a5"/>
        <w:ind w:firstLine="709"/>
        <w:jc w:val="both"/>
        <w:rPr>
          <w:szCs w:val="28"/>
        </w:rPr>
      </w:pPr>
      <w:r w:rsidRPr="00DA4C05">
        <w:rPr>
          <w:rFonts w:cs="Times New Roman"/>
          <w:szCs w:val="28"/>
        </w:rPr>
        <w:t xml:space="preserve">Райшев Алексей Валерьевич - </w:t>
      </w:r>
      <w:r w:rsidRPr="00DA4C05">
        <w:rPr>
          <w:szCs w:val="28"/>
        </w:rPr>
        <w:t>Заведующий отделом по вопросам малочисленных народов Севера,</w:t>
      </w:r>
      <w:r>
        <w:rPr>
          <w:szCs w:val="28"/>
        </w:rPr>
        <w:t xml:space="preserve"> природопользованию, сельскому хозяйству и экологии администрации Березовского района</w:t>
      </w:r>
      <w:r>
        <w:rPr>
          <w:szCs w:val="28"/>
        </w:rPr>
        <w:t>.</w:t>
      </w:r>
      <w:bookmarkStart w:id="0" w:name="_GoBack"/>
      <w:bookmarkEnd w:id="0"/>
    </w:p>
    <w:p w:rsidR="00FD7A58" w:rsidRPr="00111B36" w:rsidRDefault="00FD7A58" w:rsidP="00FD7A58">
      <w:pPr>
        <w:pStyle w:val="a5"/>
        <w:ind w:left="1069"/>
        <w:jc w:val="both"/>
        <w:rPr>
          <w:rFonts w:cs="Times New Roman"/>
          <w:b/>
          <w:szCs w:val="28"/>
        </w:rPr>
      </w:pPr>
    </w:p>
    <w:sectPr w:rsidR="00FD7A58" w:rsidRPr="00111B36" w:rsidSect="00334AA8">
      <w:headerReference w:type="even" r:id="rId8"/>
      <w:headerReference w:type="default" r:id="rId9"/>
      <w:pgSz w:w="11909" w:h="16838"/>
      <w:pgMar w:top="1134" w:right="567" w:bottom="1134" w:left="1418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1CC" w:rsidRDefault="00D161CC">
      <w:r>
        <w:separator/>
      </w:r>
    </w:p>
  </w:endnote>
  <w:endnote w:type="continuationSeparator" w:id="0">
    <w:p w:rsidR="00D161CC" w:rsidRDefault="00D16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1CC" w:rsidRDefault="00D161CC"/>
  </w:footnote>
  <w:footnote w:type="continuationSeparator" w:id="0">
    <w:p w:rsidR="00D161CC" w:rsidRDefault="00D161C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1229658"/>
      <w:docPartObj>
        <w:docPartGallery w:val="Page Numbers (Top of Page)"/>
        <w:docPartUnique/>
      </w:docPartObj>
    </w:sdtPr>
    <w:sdtEndPr/>
    <w:sdtContent>
      <w:p w:rsidR="00040A49" w:rsidRDefault="00040A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040A49" w:rsidRDefault="00040A4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8179043"/>
      <w:docPartObj>
        <w:docPartGallery w:val="Page Numbers (Top of Page)"/>
        <w:docPartUnique/>
      </w:docPartObj>
    </w:sdtPr>
    <w:sdtEndPr/>
    <w:sdtContent>
      <w:p w:rsidR="00040A49" w:rsidRDefault="00040A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A58">
          <w:rPr>
            <w:noProof/>
          </w:rPr>
          <w:t>2</w:t>
        </w:r>
        <w:r>
          <w:fldChar w:fldCharType="end"/>
        </w:r>
      </w:p>
    </w:sdtContent>
  </w:sdt>
  <w:p w:rsidR="00040A49" w:rsidRDefault="00040A49" w:rsidP="003D4D38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27E24"/>
    <w:multiLevelType w:val="hybridMultilevel"/>
    <w:tmpl w:val="CE424B14"/>
    <w:lvl w:ilvl="0" w:tplc="6464D206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222612"/>
    <w:multiLevelType w:val="multilevel"/>
    <w:tmpl w:val="7F9266C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086122"/>
    <w:multiLevelType w:val="hybridMultilevel"/>
    <w:tmpl w:val="2CE470E2"/>
    <w:lvl w:ilvl="0" w:tplc="2F8EA29E">
      <w:start w:val="1"/>
      <w:numFmt w:val="decimal"/>
      <w:lvlText w:val="%1."/>
      <w:lvlJc w:val="left"/>
      <w:pPr>
        <w:ind w:left="1080" w:hanging="375"/>
      </w:pPr>
      <w:rPr>
        <w:rFonts w:ascii="Times New Roman" w:eastAsia="Courier New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C1C06B3"/>
    <w:multiLevelType w:val="hybridMultilevel"/>
    <w:tmpl w:val="1B2CBC68"/>
    <w:lvl w:ilvl="0" w:tplc="9102969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83D00EA"/>
    <w:multiLevelType w:val="multilevel"/>
    <w:tmpl w:val="FF2A8A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81"/>
  <w:drawingGridVerticalSpacing w:val="181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092"/>
    <w:rsid w:val="0000217B"/>
    <w:rsid w:val="0000265B"/>
    <w:rsid w:val="00011B5D"/>
    <w:rsid w:val="000124A7"/>
    <w:rsid w:val="00026142"/>
    <w:rsid w:val="0003612B"/>
    <w:rsid w:val="00036AFC"/>
    <w:rsid w:val="00040A49"/>
    <w:rsid w:val="00042C73"/>
    <w:rsid w:val="00057BBA"/>
    <w:rsid w:val="00063251"/>
    <w:rsid w:val="00086362"/>
    <w:rsid w:val="00087F56"/>
    <w:rsid w:val="000A1AB2"/>
    <w:rsid w:val="000A2B4C"/>
    <w:rsid w:val="000B03CE"/>
    <w:rsid w:val="000B1786"/>
    <w:rsid w:val="000B4281"/>
    <w:rsid w:val="000B43E1"/>
    <w:rsid w:val="000C307A"/>
    <w:rsid w:val="000C33F0"/>
    <w:rsid w:val="000C73C1"/>
    <w:rsid w:val="000E0E23"/>
    <w:rsid w:val="000E2448"/>
    <w:rsid w:val="000E2BB5"/>
    <w:rsid w:val="000F2463"/>
    <w:rsid w:val="000F4A36"/>
    <w:rsid w:val="000F77BB"/>
    <w:rsid w:val="00111B36"/>
    <w:rsid w:val="001166D8"/>
    <w:rsid w:val="00120C2F"/>
    <w:rsid w:val="00126F53"/>
    <w:rsid w:val="00133B31"/>
    <w:rsid w:val="00140693"/>
    <w:rsid w:val="0014287A"/>
    <w:rsid w:val="001518ED"/>
    <w:rsid w:val="00157847"/>
    <w:rsid w:val="001709CB"/>
    <w:rsid w:val="00177D57"/>
    <w:rsid w:val="001852E3"/>
    <w:rsid w:val="001901DA"/>
    <w:rsid w:val="00191927"/>
    <w:rsid w:val="001A3771"/>
    <w:rsid w:val="001A4448"/>
    <w:rsid w:val="001B4463"/>
    <w:rsid w:val="001C3797"/>
    <w:rsid w:val="001C39F5"/>
    <w:rsid w:val="001C6C91"/>
    <w:rsid w:val="001D0437"/>
    <w:rsid w:val="001D0A29"/>
    <w:rsid w:val="001D2682"/>
    <w:rsid w:val="001D575F"/>
    <w:rsid w:val="001E0FE3"/>
    <w:rsid w:val="001F1B27"/>
    <w:rsid w:val="002130A4"/>
    <w:rsid w:val="00227775"/>
    <w:rsid w:val="0023319B"/>
    <w:rsid w:val="00237B81"/>
    <w:rsid w:val="00237DDB"/>
    <w:rsid w:val="00240D2A"/>
    <w:rsid w:val="00246ADE"/>
    <w:rsid w:val="002620B3"/>
    <w:rsid w:val="00266F63"/>
    <w:rsid w:val="00266FE3"/>
    <w:rsid w:val="002707B2"/>
    <w:rsid w:val="00273A09"/>
    <w:rsid w:val="00276927"/>
    <w:rsid w:val="00292D2E"/>
    <w:rsid w:val="00292FC1"/>
    <w:rsid w:val="00293205"/>
    <w:rsid w:val="002A1EA3"/>
    <w:rsid w:val="002B174B"/>
    <w:rsid w:val="002D3D4E"/>
    <w:rsid w:val="002E4B3F"/>
    <w:rsid w:val="002E64E6"/>
    <w:rsid w:val="002E7B04"/>
    <w:rsid w:val="002F2D5F"/>
    <w:rsid w:val="00301D07"/>
    <w:rsid w:val="00301E11"/>
    <w:rsid w:val="00302792"/>
    <w:rsid w:val="00305DAE"/>
    <w:rsid w:val="00310CF6"/>
    <w:rsid w:val="00316B47"/>
    <w:rsid w:val="00331801"/>
    <w:rsid w:val="00334AA8"/>
    <w:rsid w:val="003417E5"/>
    <w:rsid w:val="003464D0"/>
    <w:rsid w:val="003465EF"/>
    <w:rsid w:val="0035156B"/>
    <w:rsid w:val="00351AB2"/>
    <w:rsid w:val="00357977"/>
    <w:rsid w:val="0037093F"/>
    <w:rsid w:val="00377112"/>
    <w:rsid w:val="00384C3F"/>
    <w:rsid w:val="00390BC8"/>
    <w:rsid w:val="003A2C4D"/>
    <w:rsid w:val="003A3F6A"/>
    <w:rsid w:val="003A4C83"/>
    <w:rsid w:val="003B2B53"/>
    <w:rsid w:val="003B6C90"/>
    <w:rsid w:val="003C1425"/>
    <w:rsid w:val="003D215E"/>
    <w:rsid w:val="003D243F"/>
    <w:rsid w:val="003D43FC"/>
    <w:rsid w:val="003D4D38"/>
    <w:rsid w:val="003D55C0"/>
    <w:rsid w:val="003D5CBD"/>
    <w:rsid w:val="003E2ECC"/>
    <w:rsid w:val="003E54E2"/>
    <w:rsid w:val="003F0B04"/>
    <w:rsid w:val="003F2325"/>
    <w:rsid w:val="00401391"/>
    <w:rsid w:val="00402E24"/>
    <w:rsid w:val="004203F8"/>
    <w:rsid w:val="004239C9"/>
    <w:rsid w:val="00425940"/>
    <w:rsid w:val="00426562"/>
    <w:rsid w:val="00432DD0"/>
    <w:rsid w:val="00437DE9"/>
    <w:rsid w:val="00444908"/>
    <w:rsid w:val="00451082"/>
    <w:rsid w:val="0045399C"/>
    <w:rsid w:val="00456A44"/>
    <w:rsid w:val="00460027"/>
    <w:rsid w:val="004613F4"/>
    <w:rsid w:val="00465798"/>
    <w:rsid w:val="00471D28"/>
    <w:rsid w:val="00477BDF"/>
    <w:rsid w:val="00482064"/>
    <w:rsid w:val="00490196"/>
    <w:rsid w:val="004924C9"/>
    <w:rsid w:val="0049618C"/>
    <w:rsid w:val="004A4FCB"/>
    <w:rsid w:val="004B5DD0"/>
    <w:rsid w:val="004B69D5"/>
    <w:rsid w:val="004C3317"/>
    <w:rsid w:val="004D0CE8"/>
    <w:rsid w:val="004D0D57"/>
    <w:rsid w:val="004D7B19"/>
    <w:rsid w:val="004E00A7"/>
    <w:rsid w:val="004E1F9D"/>
    <w:rsid w:val="004E4152"/>
    <w:rsid w:val="004E4336"/>
    <w:rsid w:val="004E4983"/>
    <w:rsid w:val="004E607C"/>
    <w:rsid w:val="004E6D3F"/>
    <w:rsid w:val="004E7DF1"/>
    <w:rsid w:val="005003D2"/>
    <w:rsid w:val="00502580"/>
    <w:rsid w:val="00515399"/>
    <w:rsid w:val="00522E95"/>
    <w:rsid w:val="00533387"/>
    <w:rsid w:val="00536CD7"/>
    <w:rsid w:val="00553D36"/>
    <w:rsid w:val="00556B78"/>
    <w:rsid w:val="00562B83"/>
    <w:rsid w:val="00572161"/>
    <w:rsid w:val="00576D59"/>
    <w:rsid w:val="005817F5"/>
    <w:rsid w:val="00585585"/>
    <w:rsid w:val="00592E00"/>
    <w:rsid w:val="005969E3"/>
    <w:rsid w:val="00597A22"/>
    <w:rsid w:val="005A2DF8"/>
    <w:rsid w:val="005A6324"/>
    <w:rsid w:val="005A6918"/>
    <w:rsid w:val="005B3211"/>
    <w:rsid w:val="005B3E9E"/>
    <w:rsid w:val="005C5EAA"/>
    <w:rsid w:val="005C7F02"/>
    <w:rsid w:val="005D2601"/>
    <w:rsid w:val="005D6427"/>
    <w:rsid w:val="005E03FC"/>
    <w:rsid w:val="005E4277"/>
    <w:rsid w:val="005E44DA"/>
    <w:rsid w:val="005E5CCC"/>
    <w:rsid w:val="005F6ADE"/>
    <w:rsid w:val="005F70AE"/>
    <w:rsid w:val="005F7DAA"/>
    <w:rsid w:val="006019A5"/>
    <w:rsid w:val="006028C2"/>
    <w:rsid w:val="006065C0"/>
    <w:rsid w:val="00611D17"/>
    <w:rsid w:val="0061750C"/>
    <w:rsid w:val="00622DAF"/>
    <w:rsid w:val="00625EE5"/>
    <w:rsid w:val="006277AF"/>
    <w:rsid w:val="00633FF9"/>
    <w:rsid w:val="00641A6A"/>
    <w:rsid w:val="0064219C"/>
    <w:rsid w:val="00645D16"/>
    <w:rsid w:val="00650FC2"/>
    <w:rsid w:val="00657AFB"/>
    <w:rsid w:val="00661D14"/>
    <w:rsid w:val="00672D61"/>
    <w:rsid w:val="0068540B"/>
    <w:rsid w:val="00685FBE"/>
    <w:rsid w:val="0069500F"/>
    <w:rsid w:val="006A72BF"/>
    <w:rsid w:val="006B1D76"/>
    <w:rsid w:val="006B71ED"/>
    <w:rsid w:val="006C691D"/>
    <w:rsid w:val="006D1325"/>
    <w:rsid w:val="006D50DC"/>
    <w:rsid w:val="006E0590"/>
    <w:rsid w:val="006E1D88"/>
    <w:rsid w:val="006F7086"/>
    <w:rsid w:val="00705DCD"/>
    <w:rsid w:val="0070631D"/>
    <w:rsid w:val="00717955"/>
    <w:rsid w:val="00717D9C"/>
    <w:rsid w:val="00722D2A"/>
    <w:rsid w:val="007264A1"/>
    <w:rsid w:val="0073516F"/>
    <w:rsid w:val="007433B5"/>
    <w:rsid w:val="00744284"/>
    <w:rsid w:val="007466DF"/>
    <w:rsid w:val="00750537"/>
    <w:rsid w:val="00751C23"/>
    <w:rsid w:val="00761F7C"/>
    <w:rsid w:val="00771742"/>
    <w:rsid w:val="00774BDA"/>
    <w:rsid w:val="0077751F"/>
    <w:rsid w:val="00783147"/>
    <w:rsid w:val="007848C5"/>
    <w:rsid w:val="00790E34"/>
    <w:rsid w:val="00794B10"/>
    <w:rsid w:val="007A4328"/>
    <w:rsid w:val="007C0BD1"/>
    <w:rsid w:val="007C2092"/>
    <w:rsid w:val="007C5E8A"/>
    <w:rsid w:val="007D37CA"/>
    <w:rsid w:val="007F04E2"/>
    <w:rsid w:val="007F2465"/>
    <w:rsid w:val="007F336B"/>
    <w:rsid w:val="007F492B"/>
    <w:rsid w:val="00806588"/>
    <w:rsid w:val="00815923"/>
    <w:rsid w:val="0081625F"/>
    <w:rsid w:val="00836D42"/>
    <w:rsid w:val="008510CA"/>
    <w:rsid w:val="00857878"/>
    <w:rsid w:val="00860EE1"/>
    <w:rsid w:val="008624E7"/>
    <w:rsid w:val="0086738D"/>
    <w:rsid w:val="00892DEF"/>
    <w:rsid w:val="008A3A34"/>
    <w:rsid w:val="008A531A"/>
    <w:rsid w:val="008A6CF2"/>
    <w:rsid w:val="008B3345"/>
    <w:rsid w:val="008B46CF"/>
    <w:rsid w:val="008B4ED4"/>
    <w:rsid w:val="008B675D"/>
    <w:rsid w:val="008B7F5B"/>
    <w:rsid w:val="008C5901"/>
    <w:rsid w:val="008C78B3"/>
    <w:rsid w:val="008D485D"/>
    <w:rsid w:val="008E44E7"/>
    <w:rsid w:val="008F19CA"/>
    <w:rsid w:val="008F1C17"/>
    <w:rsid w:val="009025E7"/>
    <w:rsid w:val="00906E96"/>
    <w:rsid w:val="00912C3F"/>
    <w:rsid w:val="00914D61"/>
    <w:rsid w:val="00916B52"/>
    <w:rsid w:val="009240ED"/>
    <w:rsid w:val="00936ACB"/>
    <w:rsid w:val="00944A1D"/>
    <w:rsid w:val="009459D0"/>
    <w:rsid w:val="00947A6C"/>
    <w:rsid w:val="0095078A"/>
    <w:rsid w:val="0095495C"/>
    <w:rsid w:val="00960A36"/>
    <w:rsid w:val="0098094A"/>
    <w:rsid w:val="0098473D"/>
    <w:rsid w:val="00991DAF"/>
    <w:rsid w:val="009927EC"/>
    <w:rsid w:val="0099359A"/>
    <w:rsid w:val="0099734B"/>
    <w:rsid w:val="009A5086"/>
    <w:rsid w:val="009A72F3"/>
    <w:rsid w:val="009A7E8E"/>
    <w:rsid w:val="009B0C2B"/>
    <w:rsid w:val="009C0247"/>
    <w:rsid w:val="009D7F32"/>
    <w:rsid w:val="009E638C"/>
    <w:rsid w:val="009E6565"/>
    <w:rsid w:val="009F13F3"/>
    <w:rsid w:val="009F4945"/>
    <w:rsid w:val="009F5EDD"/>
    <w:rsid w:val="009F6BB0"/>
    <w:rsid w:val="009F7A27"/>
    <w:rsid w:val="00A0337A"/>
    <w:rsid w:val="00A07CC7"/>
    <w:rsid w:val="00A10F75"/>
    <w:rsid w:val="00A156E9"/>
    <w:rsid w:val="00A2052E"/>
    <w:rsid w:val="00A20922"/>
    <w:rsid w:val="00A30782"/>
    <w:rsid w:val="00A31722"/>
    <w:rsid w:val="00A37CD6"/>
    <w:rsid w:val="00A555CC"/>
    <w:rsid w:val="00A630C5"/>
    <w:rsid w:val="00A7054E"/>
    <w:rsid w:val="00A71102"/>
    <w:rsid w:val="00A717FB"/>
    <w:rsid w:val="00A7444F"/>
    <w:rsid w:val="00A77D6D"/>
    <w:rsid w:val="00A864BB"/>
    <w:rsid w:val="00A87982"/>
    <w:rsid w:val="00AA3296"/>
    <w:rsid w:val="00AA56E5"/>
    <w:rsid w:val="00AC0529"/>
    <w:rsid w:val="00AC1DC7"/>
    <w:rsid w:val="00AC6DD1"/>
    <w:rsid w:val="00AD0927"/>
    <w:rsid w:val="00AD4184"/>
    <w:rsid w:val="00AE20BC"/>
    <w:rsid w:val="00AE54D2"/>
    <w:rsid w:val="00AF1AED"/>
    <w:rsid w:val="00B032AA"/>
    <w:rsid w:val="00B1181E"/>
    <w:rsid w:val="00B16935"/>
    <w:rsid w:val="00B17668"/>
    <w:rsid w:val="00B367E3"/>
    <w:rsid w:val="00B40B79"/>
    <w:rsid w:val="00B5080D"/>
    <w:rsid w:val="00B7280B"/>
    <w:rsid w:val="00B74491"/>
    <w:rsid w:val="00B82D8E"/>
    <w:rsid w:val="00B83205"/>
    <w:rsid w:val="00B8581E"/>
    <w:rsid w:val="00B90DE2"/>
    <w:rsid w:val="00B93EBD"/>
    <w:rsid w:val="00B97A7C"/>
    <w:rsid w:val="00BA5286"/>
    <w:rsid w:val="00BB2115"/>
    <w:rsid w:val="00BD2EC4"/>
    <w:rsid w:val="00BD2FB4"/>
    <w:rsid w:val="00BD4F71"/>
    <w:rsid w:val="00BE665D"/>
    <w:rsid w:val="00BF37EA"/>
    <w:rsid w:val="00BF54B0"/>
    <w:rsid w:val="00C00F87"/>
    <w:rsid w:val="00C018E7"/>
    <w:rsid w:val="00C06133"/>
    <w:rsid w:val="00C07D5A"/>
    <w:rsid w:val="00C12A0A"/>
    <w:rsid w:val="00C12D89"/>
    <w:rsid w:val="00C14C5C"/>
    <w:rsid w:val="00C151A3"/>
    <w:rsid w:val="00C160B6"/>
    <w:rsid w:val="00C17DB6"/>
    <w:rsid w:val="00C2040B"/>
    <w:rsid w:val="00C2257F"/>
    <w:rsid w:val="00C24D3D"/>
    <w:rsid w:val="00C25DD0"/>
    <w:rsid w:val="00C262B9"/>
    <w:rsid w:val="00C2714D"/>
    <w:rsid w:val="00C31EC6"/>
    <w:rsid w:val="00C3332D"/>
    <w:rsid w:val="00C41F01"/>
    <w:rsid w:val="00C54484"/>
    <w:rsid w:val="00C643DC"/>
    <w:rsid w:val="00C65B0A"/>
    <w:rsid w:val="00C66E84"/>
    <w:rsid w:val="00C74D8C"/>
    <w:rsid w:val="00C80A47"/>
    <w:rsid w:val="00C80AE5"/>
    <w:rsid w:val="00C85808"/>
    <w:rsid w:val="00C8587E"/>
    <w:rsid w:val="00CA0CDF"/>
    <w:rsid w:val="00CA110A"/>
    <w:rsid w:val="00CB11A7"/>
    <w:rsid w:val="00CB2E30"/>
    <w:rsid w:val="00CB5A81"/>
    <w:rsid w:val="00CB71AF"/>
    <w:rsid w:val="00CE308E"/>
    <w:rsid w:val="00CF2459"/>
    <w:rsid w:val="00CF27E3"/>
    <w:rsid w:val="00D04567"/>
    <w:rsid w:val="00D161CC"/>
    <w:rsid w:val="00D20631"/>
    <w:rsid w:val="00D30FE4"/>
    <w:rsid w:val="00D402F8"/>
    <w:rsid w:val="00D47958"/>
    <w:rsid w:val="00D72774"/>
    <w:rsid w:val="00D86B6B"/>
    <w:rsid w:val="00D92172"/>
    <w:rsid w:val="00DA25CD"/>
    <w:rsid w:val="00DB7685"/>
    <w:rsid w:val="00DC5C31"/>
    <w:rsid w:val="00DD089E"/>
    <w:rsid w:val="00DD45F8"/>
    <w:rsid w:val="00DD776D"/>
    <w:rsid w:val="00DE0ED1"/>
    <w:rsid w:val="00DE1A72"/>
    <w:rsid w:val="00DE3B71"/>
    <w:rsid w:val="00DE4BE1"/>
    <w:rsid w:val="00DE5CA6"/>
    <w:rsid w:val="00DF6DE0"/>
    <w:rsid w:val="00E04343"/>
    <w:rsid w:val="00E14833"/>
    <w:rsid w:val="00E32F4F"/>
    <w:rsid w:val="00E36B8A"/>
    <w:rsid w:val="00E36FAB"/>
    <w:rsid w:val="00E43412"/>
    <w:rsid w:val="00E7043F"/>
    <w:rsid w:val="00E736DA"/>
    <w:rsid w:val="00E811F6"/>
    <w:rsid w:val="00E87622"/>
    <w:rsid w:val="00E8781E"/>
    <w:rsid w:val="00E924D6"/>
    <w:rsid w:val="00E9257B"/>
    <w:rsid w:val="00E94498"/>
    <w:rsid w:val="00EA6E4D"/>
    <w:rsid w:val="00EB37B5"/>
    <w:rsid w:val="00EB3928"/>
    <w:rsid w:val="00EB4449"/>
    <w:rsid w:val="00EC06FB"/>
    <w:rsid w:val="00EC4BF9"/>
    <w:rsid w:val="00EC67A1"/>
    <w:rsid w:val="00EE73AF"/>
    <w:rsid w:val="00EF08BE"/>
    <w:rsid w:val="00EF52D8"/>
    <w:rsid w:val="00EF7646"/>
    <w:rsid w:val="00F105C7"/>
    <w:rsid w:val="00F13BAC"/>
    <w:rsid w:val="00F13E1C"/>
    <w:rsid w:val="00F14F79"/>
    <w:rsid w:val="00F16670"/>
    <w:rsid w:val="00F308EB"/>
    <w:rsid w:val="00F31D7F"/>
    <w:rsid w:val="00F32782"/>
    <w:rsid w:val="00F34056"/>
    <w:rsid w:val="00F47016"/>
    <w:rsid w:val="00F472F0"/>
    <w:rsid w:val="00F47735"/>
    <w:rsid w:val="00F479B4"/>
    <w:rsid w:val="00F70FA2"/>
    <w:rsid w:val="00F716D6"/>
    <w:rsid w:val="00F71B3A"/>
    <w:rsid w:val="00F7548D"/>
    <w:rsid w:val="00F8032D"/>
    <w:rsid w:val="00F84413"/>
    <w:rsid w:val="00F87682"/>
    <w:rsid w:val="00FA14FD"/>
    <w:rsid w:val="00FA6B52"/>
    <w:rsid w:val="00FB1DB6"/>
    <w:rsid w:val="00FB2828"/>
    <w:rsid w:val="00FB2DB8"/>
    <w:rsid w:val="00FC5815"/>
    <w:rsid w:val="00FC5F7C"/>
    <w:rsid w:val="00FD1431"/>
    <w:rsid w:val="00FD3DE3"/>
    <w:rsid w:val="00FD7A58"/>
    <w:rsid w:val="00FE4E08"/>
    <w:rsid w:val="00FE505E"/>
    <w:rsid w:val="00FE57A1"/>
    <w:rsid w:val="00FE63AA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97F905-7EF6-4C07-9816-D6C80F85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5"/>
      <w:szCs w:val="25"/>
      <w:u w:val="none"/>
      <w:lang w:val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600" w:line="319" w:lineRule="exact"/>
      <w:jc w:val="both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after="540" w:line="319" w:lineRule="exact"/>
      <w:jc w:val="center"/>
    </w:pPr>
    <w:rPr>
      <w:rFonts w:ascii="Times New Roman" w:eastAsia="Times New Roman" w:hAnsi="Times New Roman" w:cs="Times New Roman"/>
      <w:b/>
      <w:bCs/>
      <w:spacing w:val="6"/>
      <w:sz w:val="25"/>
      <w:szCs w:val="25"/>
    </w:rPr>
  </w:style>
  <w:style w:type="paragraph" w:styleId="a5">
    <w:name w:val="No Spacing"/>
    <w:uiPriority w:val="1"/>
    <w:qFormat/>
    <w:rsid w:val="007848C5"/>
    <w:rPr>
      <w:rFonts w:ascii="Times New Roman" w:hAnsi="Times New Roman"/>
      <w:color w:val="000000"/>
      <w:sz w:val="28"/>
    </w:rPr>
  </w:style>
  <w:style w:type="paragraph" w:styleId="a6">
    <w:name w:val="header"/>
    <w:basedOn w:val="a"/>
    <w:link w:val="a7"/>
    <w:uiPriority w:val="99"/>
    <w:unhideWhenUsed/>
    <w:rsid w:val="00B40B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0B79"/>
    <w:rPr>
      <w:color w:val="000000"/>
    </w:rPr>
  </w:style>
  <w:style w:type="paragraph" w:styleId="a8">
    <w:name w:val="footer"/>
    <w:basedOn w:val="a"/>
    <w:link w:val="a9"/>
    <w:uiPriority w:val="99"/>
    <w:unhideWhenUsed/>
    <w:rsid w:val="00B40B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40B79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151A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51A3"/>
    <w:rPr>
      <w:rFonts w:ascii="Tahoma" w:hAnsi="Tahoma" w:cs="Tahoma"/>
      <w:color w:val="000000"/>
      <w:sz w:val="16"/>
      <w:szCs w:val="16"/>
    </w:rPr>
  </w:style>
  <w:style w:type="paragraph" w:customStyle="1" w:styleId="ac">
    <w:name w:val="Знак Знак Знак"/>
    <w:basedOn w:val="a"/>
    <w:rsid w:val="009927EC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A1EA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extendedtext-short">
    <w:name w:val="extendedtext-short"/>
    <w:basedOn w:val="a0"/>
    <w:rsid w:val="00F7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1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35600-4BDF-40A6-9F5C-BF42A89B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 Олег Петрович</dc:creator>
  <cp:keywords/>
  <dc:description/>
  <cp:lastModifiedBy>Каблуденко Сергей Васильевич</cp:lastModifiedBy>
  <cp:revision>3</cp:revision>
  <cp:lastPrinted>2026-04-23T07:16:00Z</cp:lastPrinted>
  <dcterms:created xsi:type="dcterms:W3CDTF">2026-04-17T11:48:00Z</dcterms:created>
  <dcterms:modified xsi:type="dcterms:W3CDTF">2026-04-23T07:16:00Z</dcterms:modified>
</cp:coreProperties>
</file>