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47679" w14:textId="5AB5EAA4" w:rsidR="00B73F32" w:rsidRPr="00A503C4" w:rsidRDefault="00A92EAC" w:rsidP="00A92EAC">
      <w:pPr>
        <w:ind w:firstLine="0"/>
        <w:contextualSpacing/>
        <w:jc w:val="center"/>
        <w:outlineLvl w:val="0"/>
        <w:rPr>
          <w:rFonts w:ascii="Times New Roman" w:hAnsi="Times New Roman"/>
          <w:bCs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0FF78D04" wp14:editId="26E99A76">
            <wp:extent cx="752475" cy="8286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1BA8E" w14:textId="77777777" w:rsidR="00B73F32" w:rsidRPr="00A503C4" w:rsidRDefault="00B73F32" w:rsidP="00C54F3F">
      <w:pPr>
        <w:ind w:firstLine="0"/>
        <w:contextualSpacing/>
        <w:jc w:val="right"/>
        <w:outlineLvl w:val="0"/>
        <w:rPr>
          <w:rFonts w:ascii="Times New Roman" w:hAnsi="Times New Roman"/>
          <w:bCs/>
          <w:noProof/>
          <w:sz w:val="28"/>
          <w:szCs w:val="28"/>
        </w:rPr>
      </w:pPr>
    </w:p>
    <w:p w14:paraId="58AE8EB5" w14:textId="77777777" w:rsidR="00163F9A" w:rsidRPr="00A503C4" w:rsidRDefault="00163F9A" w:rsidP="00C54F3F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A503C4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14:paraId="3BA5ADA4" w14:textId="77777777" w:rsidR="00163F9A" w:rsidRPr="00A503C4" w:rsidRDefault="00163F9A" w:rsidP="00C54F3F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5E033808" w14:textId="77777777" w:rsidR="00163F9A" w:rsidRPr="00A503C4" w:rsidRDefault="00163F9A" w:rsidP="00C54F3F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A503C4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14:paraId="3C896160" w14:textId="77777777" w:rsidR="00163F9A" w:rsidRPr="00A503C4" w:rsidRDefault="00163F9A" w:rsidP="00C54F3F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14:paraId="7D696AE0" w14:textId="77777777" w:rsidR="00163F9A" w:rsidRPr="00A503C4" w:rsidRDefault="008356C8" w:rsidP="00C54F3F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A503C4">
        <w:rPr>
          <w:rFonts w:ascii="Times New Roman" w:hAnsi="Times New Roman"/>
          <w:b/>
          <w:bCs/>
          <w:sz w:val="36"/>
          <w:szCs w:val="36"/>
        </w:rPr>
        <w:t>РАСПОРЯЖЕНИЕ</w:t>
      </w:r>
    </w:p>
    <w:p w14:paraId="50360CC2" w14:textId="77777777" w:rsidR="00163F9A" w:rsidRPr="00A503C4" w:rsidRDefault="00163F9A" w:rsidP="00C54F3F">
      <w:pPr>
        <w:spacing w:after="200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35558569" w14:textId="3D42F7C5" w:rsidR="00266AD4" w:rsidRPr="00A503C4" w:rsidRDefault="00B046D5" w:rsidP="00C54F3F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от </w:t>
      </w:r>
      <w:r w:rsidR="00A7121A" w:rsidRPr="00A503C4">
        <w:rPr>
          <w:rFonts w:ascii="Times New Roman" w:hAnsi="Times New Roman"/>
          <w:sz w:val="28"/>
          <w:szCs w:val="28"/>
        </w:rPr>
        <w:t xml:space="preserve"> </w:t>
      </w:r>
      <w:r w:rsidR="005F74F5" w:rsidRPr="00A503C4">
        <w:rPr>
          <w:rFonts w:ascii="Times New Roman" w:hAnsi="Times New Roman"/>
          <w:sz w:val="28"/>
          <w:szCs w:val="28"/>
        </w:rPr>
        <w:t xml:space="preserve"> </w:t>
      </w:r>
      <w:r w:rsidR="007C503F">
        <w:rPr>
          <w:rFonts w:ascii="Times New Roman" w:hAnsi="Times New Roman"/>
          <w:sz w:val="28"/>
          <w:szCs w:val="28"/>
        </w:rPr>
        <w:t>06.05.2025</w:t>
      </w:r>
      <w:r w:rsidR="00A7121A" w:rsidRPr="00A503C4">
        <w:rPr>
          <w:rFonts w:ascii="Times New Roman" w:hAnsi="Times New Roman"/>
          <w:sz w:val="28"/>
          <w:szCs w:val="28"/>
        </w:rPr>
        <w:t xml:space="preserve"> </w:t>
      </w:r>
      <w:r w:rsidR="00266AD4" w:rsidRPr="00A503C4">
        <w:rPr>
          <w:rFonts w:ascii="Times New Roman" w:hAnsi="Times New Roman"/>
          <w:sz w:val="28"/>
          <w:szCs w:val="28"/>
        </w:rPr>
        <w:tab/>
        <w:t xml:space="preserve">                                            </w:t>
      </w:r>
      <w:r w:rsidR="00E37EF0" w:rsidRPr="00A503C4">
        <w:rPr>
          <w:rFonts w:ascii="Times New Roman" w:hAnsi="Times New Roman"/>
          <w:sz w:val="28"/>
          <w:szCs w:val="28"/>
        </w:rPr>
        <w:t xml:space="preserve">           </w:t>
      </w:r>
      <w:r w:rsidR="001C6626" w:rsidRPr="00A503C4">
        <w:rPr>
          <w:rFonts w:ascii="Times New Roman" w:hAnsi="Times New Roman"/>
          <w:sz w:val="28"/>
          <w:szCs w:val="28"/>
        </w:rPr>
        <w:t xml:space="preserve">                   </w:t>
      </w:r>
      <w:r w:rsidR="005F74F5" w:rsidRPr="00A503C4">
        <w:rPr>
          <w:rFonts w:ascii="Times New Roman" w:hAnsi="Times New Roman"/>
          <w:sz w:val="28"/>
          <w:szCs w:val="28"/>
        </w:rPr>
        <w:t xml:space="preserve">           </w:t>
      </w:r>
      <w:r w:rsidR="007C503F">
        <w:rPr>
          <w:rFonts w:ascii="Times New Roman" w:hAnsi="Times New Roman"/>
          <w:sz w:val="28"/>
          <w:szCs w:val="28"/>
        </w:rPr>
        <w:t xml:space="preserve">        </w:t>
      </w:r>
      <w:r w:rsidR="005F74F5" w:rsidRPr="00A503C4">
        <w:rPr>
          <w:rFonts w:ascii="Times New Roman" w:hAnsi="Times New Roman"/>
          <w:sz w:val="28"/>
          <w:szCs w:val="28"/>
        </w:rPr>
        <w:t xml:space="preserve">    </w:t>
      </w:r>
      <w:r w:rsidR="00266AD4" w:rsidRPr="00A503C4">
        <w:rPr>
          <w:rFonts w:ascii="Times New Roman" w:hAnsi="Times New Roman"/>
          <w:sz w:val="28"/>
          <w:szCs w:val="28"/>
        </w:rPr>
        <w:t xml:space="preserve">№ </w:t>
      </w:r>
      <w:r w:rsidR="007C503F">
        <w:rPr>
          <w:rFonts w:ascii="Times New Roman" w:hAnsi="Times New Roman"/>
          <w:sz w:val="28"/>
          <w:szCs w:val="28"/>
        </w:rPr>
        <w:t>291-р</w:t>
      </w:r>
      <w:r w:rsidR="00266AD4" w:rsidRPr="00A503C4">
        <w:rPr>
          <w:rFonts w:ascii="Times New Roman" w:hAnsi="Times New Roman"/>
          <w:sz w:val="28"/>
          <w:szCs w:val="28"/>
        </w:rPr>
        <w:t xml:space="preserve">                             </w:t>
      </w:r>
    </w:p>
    <w:p w14:paraId="2CEBE2B7" w14:textId="77777777" w:rsidR="00266AD4" w:rsidRPr="00A503C4" w:rsidRDefault="00266AD4" w:rsidP="00C54F3F">
      <w:pPr>
        <w:ind w:firstLine="0"/>
        <w:contextualSpacing/>
        <w:jc w:val="left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пгт. Березово</w:t>
      </w:r>
    </w:p>
    <w:p w14:paraId="0D62BB0B" w14:textId="77777777" w:rsidR="00163F9A" w:rsidRPr="00A503C4" w:rsidRDefault="00163F9A" w:rsidP="00C54F3F">
      <w:pPr>
        <w:spacing w:after="120"/>
        <w:contextualSpacing/>
        <w:jc w:val="left"/>
        <w:rPr>
          <w:rFonts w:ascii="Times New Roman" w:hAnsi="Times New Roman"/>
          <w:bCs/>
          <w:iCs/>
          <w:sz w:val="28"/>
          <w:szCs w:val="28"/>
        </w:rPr>
      </w:pPr>
    </w:p>
    <w:p w14:paraId="1FAE47F3" w14:textId="2D5E962E" w:rsidR="00163F9A" w:rsidRPr="00A503C4" w:rsidRDefault="003A1C70" w:rsidP="00C54F3F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 </w:t>
      </w:r>
      <w:r w:rsidR="008356C8" w:rsidRPr="00A503C4">
        <w:rPr>
          <w:rFonts w:ascii="Times New Roman" w:hAnsi="Times New Roman"/>
          <w:sz w:val="28"/>
          <w:szCs w:val="28"/>
        </w:rPr>
        <w:t xml:space="preserve">сводном годовом </w:t>
      </w:r>
      <w:proofErr w:type="gramStart"/>
      <w:r w:rsidR="008356C8" w:rsidRPr="00A503C4">
        <w:rPr>
          <w:rFonts w:ascii="Times New Roman" w:hAnsi="Times New Roman"/>
          <w:sz w:val="28"/>
          <w:szCs w:val="28"/>
        </w:rPr>
        <w:t>докладе</w:t>
      </w:r>
      <w:proofErr w:type="gramEnd"/>
      <w:r w:rsidR="008356C8" w:rsidRPr="00A503C4">
        <w:rPr>
          <w:rFonts w:ascii="Times New Roman" w:hAnsi="Times New Roman"/>
          <w:sz w:val="28"/>
          <w:szCs w:val="28"/>
        </w:rPr>
        <w:t xml:space="preserve"> о ходе реализации и оценке эффективности реализации муниципальных программ </w:t>
      </w:r>
      <w:r w:rsidR="00DD6DFD" w:rsidRPr="00A503C4">
        <w:rPr>
          <w:rFonts w:ascii="Times New Roman" w:hAnsi="Times New Roman"/>
          <w:sz w:val="28"/>
          <w:szCs w:val="28"/>
        </w:rPr>
        <w:t xml:space="preserve">городского поселения Березово </w:t>
      </w:r>
      <w:r w:rsidR="00266AD4" w:rsidRPr="00A503C4">
        <w:rPr>
          <w:rFonts w:ascii="Times New Roman" w:hAnsi="Times New Roman"/>
          <w:sz w:val="28"/>
          <w:szCs w:val="28"/>
        </w:rPr>
        <w:t>за 202</w:t>
      </w:r>
      <w:r w:rsidR="005F74F5" w:rsidRPr="00A503C4">
        <w:rPr>
          <w:rFonts w:ascii="Times New Roman" w:hAnsi="Times New Roman"/>
          <w:sz w:val="28"/>
          <w:szCs w:val="28"/>
        </w:rPr>
        <w:t>4</w:t>
      </w:r>
      <w:r w:rsidR="008356C8" w:rsidRPr="00A503C4">
        <w:rPr>
          <w:rFonts w:ascii="Times New Roman" w:hAnsi="Times New Roman"/>
          <w:sz w:val="28"/>
          <w:szCs w:val="28"/>
        </w:rPr>
        <w:t xml:space="preserve"> год</w:t>
      </w:r>
    </w:p>
    <w:p w14:paraId="7C0AFC88" w14:textId="77777777" w:rsidR="003A1C70" w:rsidRPr="00A503C4" w:rsidRDefault="003A1C70" w:rsidP="00C54F3F">
      <w:pPr>
        <w:ind w:right="5101" w:firstLine="0"/>
        <w:contextualSpacing/>
        <w:rPr>
          <w:rFonts w:ascii="Times New Roman" w:hAnsi="Times New Roman"/>
          <w:sz w:val="28"/>
          <w:szCs w:val="28"/>
        </w:rPr>
      </w:pPr>
    </w:p>
    <w:p w14:paraId="4C86E3A5" w14:textId="77777777" w:rsidR="008356C8" w:rsidRPr="00A503C4" w:rsidRDefault="008356C8" w:rsidP="00C54F3F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соответствии с Федеральным законом от 28 июня 2014 года № 172-ФЗ «О стратегическом планировании в Российской Федерации»:</w:t>
      </w:r>
    </w:p>
    <w:p w14:paraId="6DD7FCB1" w14:textId="415B8D81" w:rsidR="008356C8" w:rsidRPr="00A503C4" w:rsidRDefault="008356C8" w:rsidP="00C54F3F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Утвердить сводный годовой доклад о ходе реализации и оценке эффективности реализации муниципальных программ </w:t>
      </w:r>
      <w:r w:rsidR="00DD6DFD" w:rsidRPr="00A503C4">
        <w:rPr>
          <w:rFonts w:ascii="Times New Roman" w:hAnsi="Times New Roman"/>
          <w:sz w:val="28"/>
          <w:szCs w:val="28"/>
        </w:rPr>
        <w:t xml:space="preserve">городского поселения Березово </w:t>
      </w:r>
      <w:r w:rsidR="00EA1CD1" w:rsidRPr="00A503C4">
        <w:rPr>
          <w:rFonts w:ascii="Times New Roman" w:hAnsi="Times New Roman"/>
          <w:sz w:val="28"/>
          <w:szCs w:val="28"/>
        </w:rPr>
        <w:t>за 202</w:t>
      </w:r>
      <w:r w:rsidR="005F74F5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согласно приложению к настоящему распоряжению.</w:t>
      </w:r>
    </w:p>
    <w:p w14:paraId="120604A5" w14:textId="77777777" w:rsidR="008356C8" w:rsidRPr="00A503C4" w:rsidRDefault="008356C8" w:rsidP="00C54F3F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Разместить настоящее распоряжение на официальном веб-сайте органов местного самоуправления Березовского района.</w:t>
      </w:r>
    </w:p>
    <w:p w14:paraId="0BECE89D" w14:textId="77777777" w:rsidR="006D6C88" w:rsidRPr="00A503C4" w:rsidRDefault="006D6C88" w:rsidP="00C54F3F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Настоящее распоряжение вступает в силу</w:t>
      </w:r>
      <w:r w:rsidR="00A919F4" w:rsidRPr="00A503C4">
        <w:rPr>
          <w:rFonts w:ascii="Times New Roman" w:hAnsi="Times New Roman"/>
          <w:sz w:val="28"/>
          <w:szCs w:val="28"/>
        </w:rPr>
        <w:t xml:space="preserve"> после его подписания.</w:t>
      </w:r>
    </w:p>
    <w:p w14:paraId="2DB84E28" w14:textId="77777777" w:rsidR="003A1C70" w:rsidRPr="00A503C4" w:rsidRDefault="003A1C70" w:rsidP="00C54F3F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129B277B" w14:textId="77777777" w:rsidR="00C177D4" w:rsidRPr="00A503C4" w:rsidRDefault="00C177D4" w:rsidP="00C54F3F">
      <w:pPr>
        <w:tabs>
          <w:tab w:val="left" w:pos="9639"/>
        </w:tabs>
        <w:ind w:right="8" w:firstLine="0"/>
        <w:contextualSpacing/>
        <w:rPr>
          <w:rFonts w:ascii="Times New Roman" w:hAnsi="Times New Roman"/>
          <w:sz w:val="28"/>
          <w:szCs w:val="28"/>
        </w:rPr>
      </w:pPr>
    </w:p>
    <w:p w14:paraId="65465014" w14:textId="29FE77A1" w:rsidR="00163F9A" w:rsidRPr="00A503C4" w:rsidRDefault="00FD211A" w:rsidP="00C54F3F">
      <w:pPr>
        <w:spacing w:after="20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34BB8" w:rsidRPr="00A503C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163F9A" w:rsidRPr="00A503C4">
        <w:rPr>
          <w:rFonts w:ascii="Times New Roman" w:hAnsi="Times New Roman"/>
          <w:sz w:val="28"/>
          <w:szCs w:val="28"/>
        </w:rPr>
        <w:t xml:space="preserve"> района                                                                   </w:t>
      </w:r>
      <w:r w:rsidR="00A7121A" w:rsidRPr="00A503C4">
        <w:rPr>
          <w:rFonts w:ascii="Times New Roman" w:hAnsi="Times New Roman"/>
          <w:sz w:val="28"/>
          <w:szCs w:val="28"/>
        </w:rPr>
        <w:t xml:space="preserve">          </w:t>
      </w:r>
      <w:r w:rsidR="001664B6" w:rsidRPr="00A503C4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Р.В. Александров</w:t>
      </w:r>
    </w:p>
    <w:p w14:paraId="557B0A86" w14:textId="77777777" w:rsidR="008356C8" w:rsidRPr="00A503C4" w:rsidRDefault="008356C8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C4F88CC" w14:textId="77777777" w:rsidR="009F6359" w:rsidRPr="00A503C4" w:rsidRDefault="009F6359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23FFD4F" w14:textId="77777777" w:rsidR="009F6359" w:rsidRPr="00A503C4" w:rsidRDefault="009F6359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2BE59BA3" w14:textId="77777777" w:rsidR="009F6359" w:rsidRPr="00A503C4" w:rsidRDefault="009F6359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22909130" w14:textId="77777777" w:rsidR="009F6359" w:rsidRPr="00A503C4" w:rsidRDefault="009F6359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1F1E912B" w14:textId="77777777" w:rsidR="009F6359" w:rsidRPr="00A503C4" w:rsidRDefault="009F6359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72B3D0F8" w14:textId="77777777" w:rsidR="009F6359" w:rsidRPr="00A503C4" w:rsidRDefault="009F6359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7764BCB1" w14:textId="77777777" w:rsidR="009F6359" w:rsidRPr="00A503C4" w:rsidRDefault="009F6359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4711CE70" w14:textId="77777777" w:rsidR="002F2212" w:rsidRPr="00A503C4" w:rsidRDefault="002F2212" w:rsidP="00C54F3F">
      <w:pPr>
        <w:spacing w:after="120"/>
        <w:contextualSpacing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619A2DB6" w14:textId="3C1E8EC4" w:rsidR="00CE76F0" w:rsidRPr="00A503C4" w:rsidRDefault="00CE76F0" w:rsidP="00C54F3F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58CBE058" w14:textId="10AF05C4" w:rsidR="005F74F5" w:rsidRDefault="005F74F5" w:rsidP="00A92EAC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257CD79E" w14:textId="77777777" w:rsidR="00A92EAC" w:rsidRPr="00A503C4" w:rsidRDefault="00A92EAC" w:rsidP="00A92EAC">
      <w:pPr>
        <w:spacing w:after="120"/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p w14:paraId="417999AC" w14:textId="77777777" w:rsidR="009364A6" w:rsidRDefault="009F6359" w:rsidP="00C54F3F">
      <w:pPr>
        <w:tabs>
          <w:tab w:val="left" w:pos="8040"/>
          <w:tab w:val="right" w:pos="9921"/>
        </w:tabs>
        <w:ind w:left="709" w:firstLine="0"/>
        <w:jc w:val="left"/>
        <w:rPr>
          <w:rFonts w:ascii="Times New Roman" w:eastAsia="Calibri" w:hAnsi="Times New Roman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38C5417B" w14:textId="4283484D" w:rsidR="009F6359" w:rsidRPr="00A503C4" w:rsidRDefault="009F6359" w:rsidP="009364A6">
      <w:pPr>
        <w:tabs>
          <w:tab w:val="left" w:pos="8040"/>
          <w:tab w:val="right" w:pos="9921"/>
        </w:tabs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lastRenderedPageBreak/>
        <w:tab/>
        <w:t xml:space="preserve">Приложение </w:t>
      </w:r>
    </w:p>
    <w:p w14:paraId="026DE1A1" w14:textId="77777777" w:rsidR="009F6359" w:rsidRPr="00A503C4" w:rsidRDefault="009F6359" w:rsidP="009364A6">
      <w:pPr>
        <w:ind w:left="709"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="00901E8E" w:rsidRPr="00A503C4">
        <w:rPr>
          <w:rFonts w:ascii="Times New Roman" w:eastAsia="Calibri" w:hAnsi="Times New Roman"/>
          <w:sz w:val="28"/>
          <w:szCs w:val="28"/>
          <w:lang w:eastAsia="en-US"/>
        </w:rPr>
        <w:t>распоряжению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Березовского района</w:t>
      </w:r>
    </w:p>
    <w:p w14:paraId="4C759E13" w14:textId="28C26D5B" w:rsidR="009F6359" w:rsidRPr="00A503C4" w:rsidRDefault="009F6359" w:rsidP="009364A6">
      <w:pPr>
        <w:autoSpaceDE w:val="0"/>
        <w:autoSpaceDN w:val="0"/>
        <w:adjustRightInd w:val="0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от </w:t>
      </w:r>
      <w:r w:rsidR="007C503F">
        <w:rPr>
          <w:rFonts w:ascii="Times New Roman" w:eastAsia="Calibri" w:hAnsi="Times New Roman"/>
          <w:sz w:val="28"/>
          <w:szCs w:val="28"/>
          <w:lang w:eastAsia="en-US"/>
        </w:rPr>
        <w:t>06.05.2025 № 291-р</w:t>
      </w:r>
      <w:r w:rsidR="00EF6670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46EAE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73E2EC6" w14:textId="77777777" w:rsidR="009F6359" w:rsidRPr="00A503C4" w:rsidRDefault="009F6359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079533AE" w14:textId="77777777" w:rsidR="009F6359" w:rsidRPr="00A503C4" w:rsidRDefault="009F6359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Сводный годовой доклад </w:t>
      </w:r>
    </w:p>
    <w:p w14:paraId="01EC5436" w14:textId="77777777" w:rsidR="009F6359" w:rsidRPr="00A503C4" w:rsidRDefault="009F6359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о ходе реализации и оценке эффективности реализации </w:t>
      </w:r>
    </w:p>
    <w:p w14:paraId="62673F5B" w14:textId="5E718114" w:rsidR="009F6359" w:rsidRPr="00A503C4" w:rsidRDefault="009F6359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муниципальных программ </w:t>
      </w:r>
      <w:r w:rsidR="00DD6DFD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городского поселения Березово </w:t>
      </w:r>
      <w:r w:rsidR="002F2212" w:rsidRPr="00A503C4">
        <w:rPr>
          <w:rFonts w:ascii="Times New Roman" w:eastAsia="Calibri" w:hAnsi="Times New Roman"/>
          <w:sz w:val="28"/>
          <w:szCs w:val="28"/>
          <w:lang w:eastAsia="en-US"/>
        </w:rPr>
        <w:t>за 202</w:t>
      </w:r>
      <w:r w:rsidR="005F74F5" w:rsidRPr="00A503C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год</w:t>
      </w:r>
    </w:p>
    <w:p w14:paraId="2DF6788E" w14:textId="77777777" w:rsidR="009F6359" w:rsidRPr="00A503C4" w:rsidRDefault="009F6359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637B98AE" w14:textId="77777777" w:rsidR="009F6359" w:rsidRPr="00A503C4" w:rsidRDefault="009F6359" w:rsidP="00C54F3F">
      <w:pPr>
        <w:pStyle w:val="a3"/>
        <w:keepNext/>
        <w:keepLines/>
        <w:numPr>
          <w:ilvl w:val="0"/>
          <w:numId w:val="2"/>
        </w:numPr>
        <w:spacing w:after="200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A503C4">
        <w:rPr>
          <w:rFonts w:ascii="Times New Roman" w:hAnsi="Times New Roman"/>
          <w:bCs/>
          <w:sz w:val="28"/>
          <w:szCs w:val="28"/>
        </w:rPr>
        <w:t>Общие сведения</w:t>
      </w:r>
    </w:p>
    <w:p w14:paraId="179D34CA" w14:textId="7F99B62C" w:rsidR="009F6359" w:rsidRPr="00A503C4" w:rsidRDefault="00DD3715" w:rsidP="00C54F3F">
      <w:pPr>
        <w:tabs>
          <w:tab w:val="left" w:pos="5245"/>
          <w:tab w:val="left" w:pos="9923"/>
        </w:tabs>
        <w:ind w:right="-2" w:firstLine="709"/>
        <w:rPr>
          <w:rFonts w:ascii="Times New Roman" w:hAnsi="Times New Roman"/>
          <w:bCs/>
          <w:kern w:val="28"/>
          <w:sz w:val="28"/>
          <w:szCs w:val="28"/>
        </w:rPr>
      </w:pPr>
      <w:r w:rsidRPr="00A503C4">
        <w:rPr>
          <w:rFonts w:ascii="Times New Roman" w:hAnsi="Times New Roman"/>
          <w:bCs/>
          <w:iCs/>
          <w:sz w:val="28"/>
          <w:szCs w:val="28"/>
        </w:rPr>
        <w:t xml:space="preserve">Сводный годовой доклад о ходе реализации и оценке эффективности реализации муниципальных программ </w:t>
      </w:r>
      <w:r w:rsidR="00612E82" w:rsidRPr="00A503C4">
        <w:rPr>
          <w:rFonts w:ascii="Times New Roman" w:hAnsi="Times New Roman"/>
          <w:bCs/>
          <w:iCs/>
          <w:sz w:val="28"/>
          <w:szCs w:val="28"/>
        </w:rPr>
        <w:t xml:space="preserve">городского поселения Березово </w:t>
      </w:r>
      <w:r w:rsidR="00B046D5" w:rsidRPr="00A503C4">
        <w:rPr>
          <w:rFonts w:ascii="Times New Roman" w:hAnsi="Times New Roman"/>
          <w:bCs/>
          <w:iCs/>
          <w:sz w:val="28"/>
          <w:szCs w:val="28"/>
        </w:rPr>
        <w:t>за 202</w:t>
      </w:r>
      <w:r w:rsidR="005F74F5" w:rsidRPr="00A503C4">
        <w:rPr>
          <w:rFonts w:ascii="Times New Roman" w:hAnsi="Times New Roman"/>
          <w:bCs/>
          <w:iCs/>
          <w:sz w:val="28"/>
          <w:szCs w:val="28"/>
        </w:rPr>
        <w:t>4</w:t>
      </w:r>
      <w:r w:rsidRPr="00A503C4">
        <w:rPr>
          <w:rFonts w:ascii="Times New Roman" w:hAnsi="Times New Roman"/>
          <w:bCs/>
          <w:iCs/>
          <w:sz w:val="28"/>
          <w:szCs w:val="28"/>
        </w:rPr>
        <w:t xml:space="preserve"> год (далее  – Сводный годовой доклад) подготовлен в соответствии с постановлением администрации Березовского района от </w:t>
      </w:r>
      <w:r w:rsidR="0049547B" w:rsidRPr="00A503C4">
        <w:rPr>
          <w:rFonts w:ascii="Times New Roman" w:hAnsi="Times New Roman"/>
          <w:bCs/>
          <w:iCs/>
          <w:sz w:val="28"/>
          <w:szCs w:val="28"/>
        </w:rPr>
        <w:t>29</w:t>
      </w:r>
      <w:r w:rsidRPr="00A503C4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49547B" w:rsidRPr="00A503C4">
        <w:rPr>
          <w:rFonts w:ascii="Times New Roman" w:hAnsi="Times New Roman"/>
          <w:bCs/>
          <w:iCs/>
          <w:sz w:val="28"/>
          <w:szCs w:val="28"/>
        </w:rPr>
        <w:t>ноября 2021</w:t>
      </w:r>
      <w:r w:rsidRPr="00A503C4">
        <w:rPr>
          <w:rFonts w:ascii="Times New Roman" w:hAnsi="Times New Roman"/>
          <w:bCs/>
          <w:iCs/>
          <w:sz w:val="28"/>
          <w:szCs w:val="28"/>
        </w:rPr>
        <w:t xml:space="preserve"> года № </w:t>
      </w:r>
      <w:r w:rsidR="0049547B" w:rsidRPr="00A503C4">
        <w:rPr>
          <w:rFonts w:ascii="Times New Roman" w:hAnsi="Times New Roman"/>
          <w:bCs/>
          <w:iCs/>
          <w:sz w:val="28"/>
          <w:szCs w:val="28"/>
        </w:rPr>
        <w:t>1379</w:t>
      </w:r>
      <w:r w:rsidR="00DD6DFD" w:rsidRPr="00A503C4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A503C4">
        <w:rPr>
          <w:rFonts w:ascii="Times New Roman" w:hAnsi="Times New Roman"/>
          <w:bCs/>
          <w:iCs/>
          <w:sz w:val="28"/>
          <w:szCs w:val="28"/>
        </w:rPr>
        <w:t>«</w:t>
      </w:r>
      <w:r w:rsidR="0049547B" w:rsidRPr="00A503C4">
        <w:rPr>
          <w:rFonts w:ascii="Times New Roman" w:hAnsi="Times New Roman"/>
          <w:bCs/>
          <w:kern w:val="28"/>
          <w:sz w:val="28"/>
          <w:szCs w:val="28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136551" w:rsidRPr="00A503C4">
        <w:rPr>
          <w:rFonts w:ascii="Times New Roman" w:hAnsi="Times New Roman"/>
          <w:bCs/>
          <w:iCs/>
          <w:sz w:val="28"/>
          <w:szCs w:val="28"/>
        </w:rPr>
        <w:t xml:space="preserve">», на основании </w:t>
      </w:r>
      <w:r w:rsidRPr="00A503C4">
        <w:rPr>
          <w:rFonts w:ascii="Times New Roman" w:hAnsi="Times New Roman"/>
          <w:bCs/>
          <w:iCs/>
          <w:sz w:val="28"/>
          <w:szCs w:val="28"/>
        </w:rPr>
        <w:t xml:space="preserve">отчетов, представленных ответственными исполнителями муниципальных программ </w:t>
      </w:r>
      <w:r w:rsidR="00612E82" w:rsidRPr="00A503C4">
        <w:rPr>
          <w:rFonts w:ascii="Times New Roman" w:hAnsi="Times New Roman"/>
          <w:bCs/>
          <w:iCs/>
          <w:sz w:val="28"/>
          <w:szCs w:val="28"/>
        </w:rPr>
        <w:t xml:space="preserve">городского поселения Березово 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>в комитет по экономической политике администрации Березовского района</w:t>
      </w:r>
      <w:r w:rsidR="007C4BC1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(далее – комитет)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04FEDA3D" w14:textId="0F15E08A" w:rsidR="00756835" w:rsidRPr="00A503C4" w:rsidRDefault="00756835" w:rsidP="00C54F3F">
      <w:pPr>
        <w:pStyle w:val="ConsPlusTitle"/>
        <w:ind w:right="-2"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  <w:r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В соответствии с перечнем муниципальных программ городского поселения Березово, утвержденным распоряжением администрации Березовского района </w:t>
      </w:r>
      <w:r w:rsidR="009364A6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     </w:t>
      </w:r>
      <w:r w:rsidR="005F74F5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20</w:t>
      </w:r>
      <w:r w:rsidR="003749A9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</w:t>
      </w:r>
      <w:r w:rsidR="005F74F5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ноября</w:t>
      </w:r>
      <w:r w:rsidR="003749A9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202</w:t>
      </w:r>
      <w:r w:rsidR="005F74F5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3</w:t>
      </w:r>
      <w:r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года № </w:t>
      </w:r>
      <w:r w:rsidR="005F74F5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854</w:t>
      </w:r>
      <w:r w:rsidR="00EB7161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-</w:t>
      </w:r>
      <w:r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р «</w:t>
      </w:r>
      <w:r w:rsidR="003749A9" w:rsidRPr="00A503C4">
        <w:rPr>
          <w:rFonts w:ascii="Times New Roman" w:hAnsi="Times New Roman" w:cs="Times New Roman"/>
          <w:b w:val="0"/>
          <w:sz w:val="28"/>
          <w:szCs w:val="28"/>
        </w:rPr>
        <w:t xml:space="preserve">О перечне муниципальных программ городского поселения Березово и признании </w:t>
      </w:r>
      <w:proofErr w:type="gramStart"/>
      <w:r w:rsidR="003749A9" w:rsidRPr="00A503C4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3749A9" w:rsidRPr="00A503C4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», в 20</w:t>
      </w:r>
      <w:r w:rsidR="00B046D5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2</w:t>
      </w:r>
      <w:r w:rsidR="005F74F5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4</w:t>
      </w:r>
      <w:r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году в городском поселении Березово реализовывалось </w:t>
      </w:r>
      <w:r w:rsidR="00011480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1</w:t>
      </w:r>
      <w:r w:rsidR="005F74F5"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>0</w:t>
      </w:r>
      <w:r w:rsidRPr="00A503C4">
        <w:rPr>
          <w:rFonts w:ascii="Times New Roman" w:eastAsia="Calibri" w:hAnsi="Times New Roman"/>
          <w:b w:val="0"/>
          <w:sz w:val="28"/>
          <w:szCs w:val="28"/>
          <w:lang w:eastAsia="en-US"/>
        </w:rPr>
        <w:t xml:space="preserve"> муниципальных программ.</w:t>
      </w:r>
    </w:p>
    <w:p w14:paraId="40071A1F" w14:textId="77777777" w:rsidR="00DA0FA9" w:rsidRPr="00A503C4" w:rsidRDefault="00DA0FA9" w:rsidP="00C54F3F">
      <w:pPr>
        <w:pStyle w:val="ConsPlusTitle"/>
        <w:widowControl/>
        <w:ind w:right="-2" w:firstLine="709"/>
        <w:jc w:val="both"/>
        <w:rPr>
          <w:rFonts w:ascii="Times New Roman" w:eastAsia="Calibri" w:hAnsi="Times New Roman"/>
          <w:b w:val="0"/>
          <w:sz w:val="28"/>
          <w:szCs w:val="28"/>
          <w:lang w:eastAsia="en-US"/>
        </w:rPr>
      </w:pPr>
    </w:p>
    <w:p w14:paraId="6B81E76F" w14:textId="77777777" w:rsidR="00DA0FA9" w:rsidRPr="00A503C4" w:rsidRDefault="00DA0FA9" w:rsidP="00C54F3F">
      <w:pPr>
        <w:pStyle w:val="a3"/>
        <w:numPr>
          <w:ilvl w:val="0"/>
          <w:numId w:val="11"/>
        </w:numPr>
        <w:spacing w:after="120"/>
        <w:ind w:left="0" w:firstLine="426"/>
        <w:jc w:val="center"/>
        <w:rPr>
          <w:rFonts w:ascii="Times New Roman" w:hAnsi="Times New Roman"/>
          <w:bCs/>
          <w:iCs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Сведения о выполнении расходных обязательств, связанных </w:t>
      </w:r>
    </w:p>
    <w:p w14:paraId="719874CC" w14:textId="77777777" w:rsidR="00DA0FA9" w:rsidRPr="00A503C4" w:rsidRDefault="00DA0FA9" w:rsidP="00C54F3F">
      <w:pPr>
        <w:pStyle w:val="a3"/>
        <w:spacing w:after="120"/>
        <w:ind w:left="426"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с реализацией муниципальных программ</w:t>
      </w:r>
    </w:p>
    <w:p w14:paraId="00C5B079" w14:textId="0B1E6E03" w:rsidR="00DA0FA9" w:rsidRPr="00A503C4" w:rsidRDefault="00545D6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итогам 202</w:t>
      </w:r>
      <w:r w:rsidR="00851F68" w:rsidRPr="00A503C4">
        <w:rPr>
          <w:rFonts w:ascii="Times New Roman" w:hAnsi="Times New Roman"/>
          <w:sz w:val="28"/>
          <w:szCs w:val="28"/>
        </w:rPr>
        <w:t>4</w:t>
      </w:r>
      <w:r w:rsidR="00DA0FA9" w:rsidRPr="00A503C4">
        <w:rPr>
          <w:rFonts w:ascii="Times New Roman" w:hAnsi="Times New Roman"/>
          <w:sz w:val="28"/>
          <w:szCs w:val="28"/>
        </w:rPr>
        <w:t xml:space="preserve"> года, финансовое обеспечение реализации муниципальных программ городского поселения Березово с учетом всех источников фи</w:t>
      </w:r>
      <w:r w:rsidR="00CA1CD7" w:rsidRPr="00A503C4">
        <w:rPr>
          <w:rFonts w:ascii="Times New Roman" w:hAnsi="Times New Roman"/>
          <w:sz w:val="28"/>
          <w:szCs w:val="28"/>
        </w:rPr>
        <w:t xml:space="preserve">нансирования составило </w:t>
      </w:r>
      <w:r w:rsidR="00F0571A" w:rsidRPr="00A503C4">
        <w:rPr>
          <w:rFonts w:ascii="Times New Roman" w:hAnsi="Times New Roman"/>
          <w:sz w:val="28"/>
          <w:szCs w:val="28"/>
        </w:rPr>
        <w:t>290</w:t>
      </w:r>
      <w:r w:rsidR="00CA1CD7" w:rsidRPr="00A503C4">
        <w:rPr>
          <w:rFonts w:ascii="Times New Roman" w:hAnsi="Times New Roman"/>
          <w:sz w:val="28"/>
          <w:szCs w:val="28"/>
        </w:rPr>
        <w:t> </w:t>
      </w:r>
      <w:r w:rsidR="00F0571A" w:rsidRPr="00A503C4">
        <w:rPr>
          <w:rFonts w:ascii="Times New Roman" w:hAnsi="Times New Roman"/>
          <w:sz w:val="28"/>
          <w:szCs w:val="28"/>
        </w:rPr>
        <w:t>259</w:t>
      </w:r>
      <w:r w:rsidR="00CA1CD7" w:rsidRPr="00A503C4">
        <w:rPr>
          <w:rFonts w:ascii="Times New Roman" w:hAnsi="Times New Roman"/>
          <w:sz w:val="28"/>
          <w:szCs w:val="28"/>
        </w:rPr>
        <w:t>,</w:t>
      </w:r>
      <w:r w:rsidR="00F0571A" w:rsidRPr="00A503C4">
        <w:rPr>
          <w:rFonts w:ascii="Times New Roman" w:hAnsi="Times New Roman"/>
          <w:sz w:val="28"/>
          <w:szCs w:val="28"/>
        </w:rPr>
        <w:t>3</w:t>
      </w:r>
      <w:r w:rsidR="00DA0FA9" w:rsidRPr="00A503C4">
        <w:rPr>
          <w:rFonts w:ascii="Times New Roman" w:hAnsi="Times New Roman"/>
          <w:sz w:val="28"/>
          <w:szCs w:val="28"/>
        </w:rPr>
        <w:t xml:space="preserve"> тыс. рублей, в том числе: </w:t>
      </w:r>
      <w:r w:rsidR="00F0571A" w:rsidRPr="00A503C4">
        <w:rPr>
          <w:rFonts w:ascii="Times New Roman" w:hAnsi="Times New Roman"/>
          <w:sz w:val="28"/>
          <w:szCs w:val="28"/>
        </w:rPr>
        <w:t>из средств федерального бюджета 6 417,4 тыс. рублей</w:t>
      </w:r>
      <w:r w:rsidR="000D0386" w:rsidRPr="00A503C4">
        <w:rPr>
          <w:rFonts w:ascii="Times New Roman" w:hAnsi="Times New Roman"/>
          <w:sz w:val="28"/>
          <w:szCs w:val="28"/>
        </w:rPr>
        <w:t xml:space="preserve"> или 2,2%</w:t>
      </w:r>
      <w:r w:rsidR="00F0571A" w:rsidRPr="00A503C4">
        <w:rPr>
          <w:rFonts w:ascii="Times New Roman" w:hAnsi="Times New Roman"/>
          <w:sz w:val="28"/>
          <w:szCs w:val="28"/>
        </w:rPr>
        <w:t xml:space="preserve">, </w:t>
      </w:r>
      <w:r w:rsidR="00DA0FA9" w:rsidRPr="00A503C4">
        <w:rPr>
          <w:rFonts w:ascii="Times New Roman" w:hAnsi="Times New Roman"/>
          <w:sz w:val="28"/>
          <w:szCs w:val="28"/>
        </w:rPr>
        <w:t>из ср</w:t>
      </w:r>
      <w:r w:rsidRPr="00A503C4">
        <w:rPr>
          <w:rFonts w:ascii="Times New Roman" w:hAnsi="Times New Roman"/>
          <w:sz w:val="28"/>
          <w:szCs w:val="28"/>
        </w:rPr>
        <w:t xml:space="preserve">едств окружного бюджета </w:t>
      </w:r>
      <w:r w:rsidR="00F0571A" w:rsidRPr="00A503C4">
        <w:rPr>
          <w:rFonts w:ascii="Times New Roman" w:hAnsi="Times New Roman"/>
          <w:sz w:val="28"/>
          <w:szCs w:val="28"/>
        </w:rPr>
        <w:t>1</w:t>
      </w:r>
      <w:r w:rsidR="00297DBA" w:rsidRPr="00A503C4">
        <w:rPr>
          <w:rFonts w:ascii="Times New Roman" w:hAnsi="Times New Roman"/>
          <w:sz w:val="28"/>
          <w:szCs w:val="28"/>
        </w:rPr>
        <w:t>3</w:t>
      </w:r>
      <w:r w:rsidR="00F0571A" w:rsidRPr="00A503C4">
        <w:rPr>
          <w:rFonts w:ascii="Times New Roman" w:hAnsi="Times New Roman"/>
          <w:sz w:val="28"/>
          <w:szCs w:val="28"/>
        </w:rPr>
        <w:t>1</w:t>
      </w:r>
      <w:r w:rsidRPr="00A503C4">
        <w:rPr>
          <w:rFonts w:ascii="Times New Roman" w:hAnsi="Times New Roman"/>
          <w:sz w:val="28"/>
          <w:szCs w:val="28"/>
        </w:rPr>
        <w:t> </w:t>
      </w:r>
      <w:r w:rsidR="00F0571A" w:rsidRPr="00A503C4">
        <w:rPr>
          <w:rFonts w:ascii="Times New Roman" w:hAnsi="Times New Roman"/>
          <w:sz w:val="28"/>
          <w:szCs w:val="28"/>
        </w:rPr>
        <w:t>379</w:t>
      </w:r>
      <w:r w:rsidRPr="00A503C4">
        <w:rPr>
          <w:rFonts w:ascii="Times New Roman" w:hAnsi="Times New Roman"/>
          <w:sz w:val="28"/>
          <w:szCs w:val="28"/>
        </w:rPr>
        <w:t>,</w:t>
      </w:r>
      <w:r w:rsidR="00297DBA" w:rsidRPr="00A503C4">
        <w:rPr>
          <w:rFonts w:ascii="Times New Roman" w:hAnsi="Times New Roman"/>
          <w:sz w:val="28"/>
          <w:szCs w:val="28"/>
        </w:rPr>
        <w:t>8</w:t>
      </w:r>
      <w:r w:rsidR="00DA0FA9" w:rsidRPr="00A503C4">
        <w:rPr>
          <w:rFonts w:ascii="Times New Roman" w:hAnsi="Times New Roman"/>
          <w:sz w:val="28"/>
          <w:szCs w:val="28"/>
        </w:rPr>
        <w:t xml:space="preserve"> тыс. рублей </w:t>
      </w:r>
      <w:r w:rsidRPr="00A503C4">
        <w:rPr>
          <w:rFonts w:ascii="Times New Roman" w:hAnsi="Times New Roman"/>
          <w:sz w:val="28"/>
          <w:szCs w:val="28"/>
        </w:rPr>
        <w:t>или</w:t>
      </w:r>
      <w:r w:rsidR="000D0386" w:rsidRPr="00A503C4">
        <w:rPr>
          <w:rFonts w:ascii="Times New Roman" w:hAnsi="Times New Roman"/>
          <w:sz w:val="28"/>
          <w:szCs w:val="28"/>
        </w:rPr>
        <w:t xml:space="preserve"> 45,3</w:t>
      </w:r>
      <w:r w:rsidR="00DA0FA9" w:rsidRPr="00A503C4">
        <w:rPr>
          <w:rFonts w:ascii="Times New Roman" w:hAnsi="Times New Roman"/>
          <w:sz w:val="28"/>
          <w:szCs w:val="28"/>
        </w:rPr>
        <w:t xml:space="preserve">%, </w:t>
      </w:r>
      <w:r w:rsidR="00E702E1" w:rsidRPr="00A503C4">
        <w:rPr>
          <w:rFonts w:ascii="Times New Roman" w:hAnsi="Times New Roman"/>
          <w:sz w:val="28"/>
          <w:szCs w:val="28"/>
        </w:rPr>
        <w:t>из средств бюд</w:t>
      </w:r>
      <w:r w:rsidRPr="00A503C4">
        <w:rPr>
          <w:rFonts w:ascii="Times New Roman" w:hAnsi="Times New Roman"/>
          <w:sz w:val="28"/>
          <w:szCs w:val="28"/>
        </w:rPr>
        <w:t xml:space="preserve">жета Березовского района </w:t>
      </w:r>
      <w:r w:rsidR="000D0386" w:rsidRPr="00A503C4">
        <w:rPr>
          <w:rFonts w:ascii="Times New Roman" w:hAnsi="Times New Roman"/>
          <w:sz w:val="28"/>
          <w:szCs w:val="28"/>
        </w:rPr>
        <w:t>1</w:t>
      </w:r>
      <w:r w:rsidRPr="00A503C4">
        <w:rPr>
          <w:rFonts w:ascii="Times New Roman" w:hAnsi="Times New Roman"/>
          <w:sz w:val="28"/>
          <w:szCs w:val="28"/>
        </w:rPr>
        <w:t> </w:t>
      </w:r>
      <w:r w:rsidR="00297DBA" w:rsidRPr="00A503C4">
        <w:rPr>
          <w:rFonts w:ascii="Times New Roman" w:hAnsi="Times New Roman"/>
          <w:sz w:val="28"/>
          <w:szCs w:val="28"/>
        </w:rPr>
        <w:t>5</w:t>
      </w:r>
      <w:r w:rsidR="000D0386" w:rsidRPr="00A503C4">
        <w:rPr>
          <w:rFonts w:ascii="Times New Roman" w:hAnsi="Times New Roman"/>
          <w:sz w:val="28"/>
          <w:szCs w:val="28"/>
        </w:rPr>
        <w:t>99</w:t>
      </w:r>
      <w:r w:rsidRPr="00A503C4">
        <w:rPr>
          <w:rFonts w:ascii="Times New Roman" w:hAnsi="Times New Roman"/>
          <w:sz w:val="28"/>
          <w:szCs w:val="28"/>
        </w:rPr>
        <w:t>,</w:t>
      </w:r>
      <w:r w:rsidR="000D0386" w:rsidRPr="00A503C4">
        <w:rPr>
          <w:rFonts w:ascii="Times New Roman" w:hAnsi="Times New Roman"/>
          <w:sz w:val="28"/>
          <w:szCs w:val="28"/>
        </w:rPr>
        <w:t>9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</w:t>
      </w:r>
      <w:r w:rsidR="000D0386" w:rsidRPr="00A503C4">
        <w:rPr>
          <w:rFonts w:ascii="Times New Roman" w:hAnsi="Times New Roman"/>
          <w:sz w:val="28"/>
          <w:szCs w:val="28"/>
        </w:rPr>
        <w:t>0</w:t>
      </w:r>
      <w:r w:rsidR="00297DBA" w:rsidRPr="00A503C4">
        <w:rPr>
          <w:rFonts w:ascii="Times New Roman" w:hAnsi="Times New Roman"/>
          <w:sz w:val="28"/>
          <w:szCs w:val="28"/>
        </w:rPr>
        <w:t>,</w:t>
      </w:r>
      <w:r w:rsidR="000D0386" w:rsidRPr="00A503C4">
        <w:rPr>
          <w:rFonts w:ascii="Times New Roman" w:hAnsi="Times New Roman"/>
          <w:sz w:val="28"/>
          <w:szCs w:val="28"/>
        </w:rPr>
        <w:t>5</w:t>
      </w:r>
      <w:r w:rsidR="00E702E1" w:rsidRPr="00A503C4">
        <w:rPr>
          <w:rFonts w:ascii="Times New Roman" w:hAnsi="Times New Roman"/>
          <w:sz w:val="28"/>
          <w:szCs w:val="28"/>
        </w:rPr>
        <w:t xml:space="preserve">%, </w:t>
      </w:r>
      <w:r w:rsidR="00DA0FA9" w:rsidRPr="00A503C4">
        <w:rPr>
          <w:rFonts w:ascii="Times New Roman" w:hAnsi="Times New Roman"/>
          <w:sz w:val="28"/>
          <w:szCs w:val="28"/>
        </w:rPr>
        <w:t xml:space="preserve">из средств бюджета городского поселения </w:t>
      </w:r>
      <w:r w:rsidR="00297DBA" w:rsidRPr="00A503C4">
        <w:rPr>
          <w:rFonts w:ascii="Times New Roman" w:hAnsi="Times New Roman"/>
          <w:sz w:val="28"/>
          <w:szCs w:val="28"/>
        </w:rPr>
        <w:t>Березово</w:t>
      </w:r>
      <w:r w:rsidR="00CA1CD7" w:rsidRPr="00A503C4">
        <w:rPr>
          <w:rFonts w:ascii="Times New Roman" w:hAnsi="Times New Roman"/>
          <w:sz w:val="28"/>
          <w:szCs w:val="28"/>
        </w:rPr>
        <w:t xml:space="preserve"> </w:t>
      </w:r>
      <w:r w:rsidR="000D0386" w:rsidRPr="00A503C4">
        <w:rPr>
          <w:rFonts w:ascii="Times New Roman" w:hAnsi="Times New Roman"/>
          <w:sz w:val="28"/>
          <w:szCs w:val="28"/>
        </w:rPr>
        <w:t>150 862,</w:t>
      </w:r>
      <w:r w:rsidR="009364A6">
        <w:rPr>
          <w:rFonts w:ascii="Times New Roman" w:hAnsi="Times New Roman"/>
          <w:sz w:val="28"/>
          <w:szCs w:val="28"/>
        </w:rPr>
        <w:t>2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</w:t>
      </w:r>
      <w:r w:rsidR="000D0386" w:rsidRPr="00A503C4">
        <w:rPr>
          <w:rFonts w:ascii="Times New Roman" w:hAnsi="Times New Roman"/>
          <w:sz w:val="28"/>
          <w:szCs w:val="28"/>
        </w:rPr>
        <w:t>52,0</w:t>
      </w:r>
      <w:r w:rsidR="00DA0FA9" w:rsidRPr="00A503C4">
        <w:rPr>
          <w:rFonts w:ascii="Times New Roman" w:hAnsi="Times New Roman"/>
          <w:sz w:val="28"/>
          <w:szCs w:val="28"/>
        </w:rPr>
        <w:t>%.</w:t>
      </w:r>
    </w:p>
    <w:p w14:paraId="3B0FB6E6" w14:textId="759C3DCC" w:rsidR="00DA0FA9" w:rsidRPr="00A503C4" w:rsidRDefault="00DA0FA9" w:rsidP="00C54F3F">
      <w:pPr>
        <w:autoSpaceDE w:val="0"/>
        <w:autoSpaceDN w:val="0"/>
        <w:adjustRightInd w:val="0"/>
        <w:spacing w:after="200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Исполнение расходных обязательств по муниципальным программам городского поселения Березово за счет всех источников 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составило 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278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249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рублей, что составляет 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5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9 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>% к уточненному годовому бюджету, в том числе в разрезе бюджетов: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федеральный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бюджет 6 387,3 тыс. рублей или 99,5%, 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бюджет автономного округа 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976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 или 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99,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7 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%, </w:t>
      </w:r>
      <w:r w:rsidR="00881DA7" w:rsidRPr="00A503C4">
        <w:rPr>
          <w:rFonts w:ascii="Times New Roman" w:hAnsi="Times New Roman"/>
          <w:sz w:val="28"/>
          <w:szCs w:val="28"/>
        </w:rPr>
        <w:t>бю</w:t>
      </w:r>
      <w:r w:rsidR="004F1F3C" w:rsidRPr="00A503C4">
        <w:rPr>
          <w:rFonts w:ascii="Times New Roman" w:hAnsi="Times New Roman"/>
          <w:sz w:val="28"/>
          <w:szCs w:val="28"/>
        </w:rPr>
        <w:t xml:space="preserve">джет Березовского района </w:t>
      </w:r>
      <w:r w:rsidR="000D0386" w:rsidRPr="00A503C4">
        <w:rPr>
          <w:rFonts w:ascii="Times New Roman" w:hAnsi="Times New Roman"/>
          <w:sz w:val="28"/>
          <w:szCs w:val="28"/>
        </w:rPr>
        <w:t>1 599,9</w:t>
      </w:r>
      <w:r w:rsidR="00881DA7" w:rsidRPr="00A503C4">
        <w:rPr>
          <w:rFonts w:ascii="Times New Roman" w:hAnsi="Times New Roman"/>
          <w:sz w:val="28"/>
          <w:szCs w:val="28"/>
        </w:rPr>
        <w:t xml:space="preserve"> тыс. рублей или 100,0%, 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>бюджет городс</w:t>
      </w:r>
      <w:r w:rsidR="00881DA7" w:rsidRPr="00A503C4">
        <w:rPr>
          <w:rFonts w:ascii="Times New Roman" w:eastAsia="Calibri" w:hAnsi="Times New Roman"/>
          <w:sz w:val="28"/>
          <w:szCs w:val="28"/>
          <w:lang w:eastAsia="en-US"/>
        </w:rPr>
        <w:t>к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>ого поселения</w:t>
      </w:r>
      <w:proofErr w:type="gramEnd"/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Березово 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13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285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6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тыс. рублей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или 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="000D0386" w:rsidRPr="00A503C4"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4F1F3C" w:rsidRPr="00A503C4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="00297DBA" w:rsidRPr="00A503C4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>%.</w:t>
      </w:r>
    </w:p>
    <w:p w14:paraId="64E85E16" w14:textId="77777777" w:rsidR="00DA0FA9" w:rsidRPr="00A503C4" w:rsidRDefault="00DA0FA9" w:rsidP="00C54F3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16E50B4" w14:textId="77777777" w:rsidR="00B0469B" w:rsidRPr="00A503C4" w:rsidRDefault="00B0469B" w:rsidP="00C54F3F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>Сводная информация  об исполнении расходных обязательств на реализацию муниципальных программ</w:t>
      </w:r>
    </w:p>
    <w:p w14:paraId="401AD3A5" w14:textId="77777777" w:rsidR="00B0469B" w:rsidRPr="00A503C4" w:rsidRDefault="00B0469B" w:rsidP="00C54F3F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87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4536"/>
        <w:gridCol w:w="1559"/>
        <w:gridCol w:w="1560"/>
        <w:gridCol w:w="1500"/>
      </w:tblGrid>
      <w:tr w:rsidR="00B0469B" w:rsidRPr="00A503C4" w14:paraId="57E0E8D3" w14:textId="77777777" w:rsidTr="00F1764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0363B01" w14:textId="77777777" w:rsidR="00B0469B" w:rsidRPr="00A503C4" w:rsidRDefault="00B0469B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27BF1" w14:textId="77777777" w:rsidR="00B0469B" w:rsidRPr="00A503C4" w:rsidRDefault="00B0469B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Наименование муниципальной 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99993" w14:textId="77777777" w:rsidR="00B0469B" w:rsidRPr="00A503C4" w:rsidRDefault="00B0469B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План на конец отчетного года, тыс.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5921D" w14:textId="77777777" w:rsidR="00B0469B" w:rsidRPr="00A503C4" w:rsidRDefault="00B0469B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Кассовый расход на конец отчетного года, тыс. рублей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34A2A" w14:textId="77777777" w:rsidR="00B0469B" w:rsidRPr="00A503C4" w:rsidRDefault="00B0469B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Исполнение к плану, %</w:t>
            </w:r>
          </w:p>
        </w:tc>
      </w:tr>
      <w:tr w:rsidR="00E237C2" w:rsidRPr="00A503C4" w14:paraId="75CECB49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A50D000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94878AD" w14:textId="073CEAED" w:rsidR="00E237C2" w:rsidRPr="00A503C4" w:rsidRDefault="00E237C2" w:rsidP="00C54F3F">
            <w:pPr>
              <w:ind w:firstLine="0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Формирование современной городской среды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552C" w14:textId="67CD2C5C" w:rsidR="00E237C2" w:rsidRPr="00A503C4" w:rsidRDefault="00FC42F6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20 784,8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4809" w14:textId="53F5ECE5" w:rsidR="00E237C2" w:rsidRPr="00A503C4" w:rsidRDefault="00FC42F6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20 784,8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24CF2" w14:textId="5F36F628" w:rsidR="00E237C2" w:rsidRPr="00A503C4" w:rsidRDefault="00A72E08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722CA03C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9599487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CA3ACD4" w14:textId="470D3F0B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Профилактика правонарушений и обеспечение отдельных прав граждан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F3D1" w14:textId="1C63BB57" w:rsidR="00E237C2" w:rsidRPr="00A503C4" w:rsidRDefault="001D053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3</w:t>
            </w:r>
            <w:r w:rsidR="00587B8D" w:rsidRPr="00A503C4">
              <w:rPr>
                <w:rFonts w:ascii="Times New Roman" w:hAnsi="Times New Roman"/>
                <w:bCs/>
              </w:rPr>
              <w:t>2</w:t>
            </w:r>
            <w:r w:rsidRPr="00A503C4">
              <w:rPr>
                <w:rFonts w:ascii="Times New Roman" w:hAnsi="Times New Roman"/>
                <w:bCs/>
              </w:rPr>
              <w:t>,</w:t>
            </w:r>
            <w:r w:rsidR="00587B8D" w:rsidRPr="00A503C4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789C" w14:textId="07332FD7" w:rsidR="00E237C2" w:rsidRPr="00A503C4" w:rsidRDefault="001D053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3</w:t>
            </w:r>
            <w:r w:rsidR="00587B8D" w:rsidRPr="00A503C4">
              <w:rPr>
                <w:rFonts w:ascii="Times New Roman" w:hAnsi="Times New Roman"/>
                <w:bCs/>
              </w:rPr>
              <w:t>2</w:t>
            </w:r>
            <w:r w:rsidRPr="00A503C4">
              <w:rPr>
                <w:rFonts w:ascii="Times New Roman" w:hAnsi="Times New Roman"/>
                <w:bCs/>
              </w:rPr>
              <w:t>,</w:t>
            </w:r>
            <w:r w:rsidR="00587B8D" w:rsidRPr="00A503C4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ED0CA" w14:textId="4BAF91A1" w:rsidR="00E237C2" w:rsidRPr="00A503C4" w:rsidRDefault="001D053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7A39E487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350C093F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9CB7BA6" w14:textId="623864A2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Благоустройство территории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46E6" w14:textId="32AA7441" w:rsidR="00E237C2" w:rsidRPr="00A503C4" w:rsidRDefault="0077765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50 105,4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3DD37" w14:textId="766033B9" w:rsidR="00E237C2" w:rsidRPr="00A503C4" w:rsidRDefault="0077765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48 818,8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A63F7" w14:textId="13487624" w:rsidR="00E237C2" w:rsidRPr="00A503C4" w:rsidRDefault="0077765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97,4</w:t>
            </w:r>
          </w:p>
        </w:tc>
      </w:tr>
      <w:tr w:rsidR="00E237C2" w:rsidRPr="00A503C4" w14:paraId="4EEE22C5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A00FB2B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2B0584B" w14:textId="28797A50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Содействие занятости населения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0D83" w14:textId="55586AE7" w:rsidR="00E237C2" w:rsidRPr="00A503C4" w:rsidRDefault="00FE3B2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7</w:t>
            </w:r>
            <w:r w:rsidR="001D0535" w:rsidRPr="00A503C4">
              <w:rPr>
                <w:rFonts w:ascii="Times New Roman" w:hAnsi="Times New Roman"/>
                <w:bCs/>
              </w:rPr>
              <w:t> </w:t>
            </w:r>
            <w:r w:rsidRPr="00A503C4">
              <w:rPr>
                <w:rFonts w:ascii="Times New Roman" w:hAnsi="Times New Roman"/>
                <w:bCs/>
              </w:rPr>
              <w:t>870</w:t>
            </w:r>
            <w:r w:rsidR="001D0535" w:rsidRPr="00A503C4">
              <w:rPr>
                <w:rFonts w:ascii="Times New Roman" w:hAnsi="Times New Roman"/>
                <w:bCs/>
              </w:rPr>
              <w:t>,</w:t>
            </w:r>
            <w:r w:rsidRPr="00A503C4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3362" w14:textId="6B4656D2" w:rsidR="00E237C2" w:rsidRPr="00A503C4" w:rsidRDefault="00FE3B2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7 037,8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EF371" w14:textId="60D09576" w:rsidR="00E237C2" w:rsidRPr="00A503C4" w:rsidRDefault="00FE3B2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89,0</w:t>
            </w:r>
          </w:p>
        </w:tc>
      </w:tr>
      <w:tr w:rsidR="00E237C2" w:rsidRPr="00A503C4" w14:paraId="67DCFC6F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0B8CEE9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CE69756" w14:textId="57561246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Жилищно-коммунальный комплекс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89E26" w14:textId="34727A2A" w:rsidR="00E237C2" w:rsidRPr="00A503C4" w:rsidRDefault="00851F68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106</w:t>
            </w:r>
            <w:r w:rsidR="001E0A2B" w:rsidRPr="00A503C4">
              <w:rPr>
                <w:rFonts w:ascii="Times New Roman" w:hAnsi="Times New Roman"/>
                <w:bCs/>
              </w:rPr>
              <w:t> </w:t>
            </w:r>
            <w:r w:rsidRPr="00A503C4">
              <w:rPr>
                <w:rFonts w:ascii="Times New Roman" w:hAnsi="Times New Roman"/>
                <w:bCs/>
              </w:rPr>
              <w:t>460</w:t>
            </w:r>
            <w:r w:rsidR="001E0A2B" w:rsidRPr="00A503C4">
              <w:rPr>
                <w:rFonts w:ascii="Times New Roman" w:hAnsi="Times New Roman"/>
                <w:bCs/>
              </w:rPr>
              <w:t>,</w:t>
            </w:r>
            <w:r w:rsidRPr="00A503C4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04D4" w14:textId="1FCD648E" w:rsidR="00E237C2" w:rsidRPr="00A503C4" w:rsidRDefault="00851F68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106</w:t>
            </w:r>
            <w:r w:rsidR="001D0535" w:rsidRPr="00A503C4">
              <w:rPr>
                <w:rFonts w:ascii="Times New Roman" w:hAnsi="Times New Roman"/>
                <w:bCs/>
              </w:rPr>
              <w:t> </w:t>
            </w:r>
            <w:r w:rsidRPr="00A503C4">
              <w:rPr>
                <w:rFonts w:ascii="Times New Roman" w:hAnsi="Times New Roman"/>
                <w:bCs/>
              </w:rPr>
              <w:t>460</w:t>
            </w:r>
            <w:r w:rsidR="001D0535" w:rsidRPr="00A503C4">
              <w:rPr>
                <w:rFonts w:ascii="Times New Roman" w:hAnsi="Times New Roman"/>
                <w:bCs/>
              </w:rPr>
              <w:t>,</w:t>
            </w:r>
            <w:r w:rsidRPr="00A503C4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0DF782" w14:textId="194F691F" w:rsidR="00E237C2" w:rsidRPr="00A503C4" w:rsidRDefault="00851F68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5B0FC170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3CD0FBC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CE157DF" w14:textId="1C07DEA6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2D3CE8">
              <w:rPr>
                <w:rFonts w:ascii="Times New Roman" w:hAnsi="Times New Roman"/>
              </w:rPr>
              <w:t>Современная транспортная система</w:t>
            </w:r>
            <w:r w:rsidRPr="00A503C4">
              <w:rPr>
                <w:rFonts w:ascii="Times New Roman" w:hAnsi="Times New Roman"/>
              </w:rPr>
              <w:t xml:space="preserve">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BECF" w14:textId="7E355DD4" w:rsidR="00E237C2" w:rsidRPr="00A503C4" w:rsidRDefault="00B20C5B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80</w:t>
            </w:r>
            <w:r w:rsidR="0064096D" w:rsidRPr="00A503C4">
              <w:rPr>
                <w:rFonts w:ascii="Times New Roman" w:hAnsi="Times New Roman"/>
                <w:bCs/>
              </w:rPr>
              <w:t> </w:t>
            </w:r>
            <w:r w:rsidRPr="00A503C4">
              <w:rPr>
                <w:rFonts w:ascii="Times New Roman" w:hAnsi="Times New Roman"/>
                <w:bCs/>
              </w:rPr>
              <w:t>000</w:t>
            </w:r>
            <w:r w:rsidR="0064096D" w:rsidRPr="00A503C4">
              <w:rPr>
                <w:rFonts w:ascii="Times New Roman" w:hAnsi="Times New Roman"/>
                <w:bCs/>
              </w:rPr>
              <w:t>,</w:t>
            </w:r>
            <w:r w:rsidRPr="00A503C4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8D8E7" w14:textId="342112EA" w:rsidR="00E237C2" w:rsidRPr="00A503C4" w:rsidRDefault="00B20C5B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70 261,6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5D742" w14:textId="633321D5" w:rsidR="00E237C2" w:rsidRPr="00A503C4" w:rsidRDefault="00B20C5B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87,8</w:t>
            </w:r>
          </w:p>
        </w:tc>
      </w:tr>
      <w:tr w:rsidR="00E237C2" w:rsidRPr="00A503C4" w14:paraId="42C9BD22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8676B64" w14:textId="7AA804A0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28FBD90" w14:textId="74F54A43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F5CF" w14:textId="04C92467" w:rsidR="00E237C2" w:rsidRPr="00A503C4" w:rsidRDefault="00055A59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4</w:t>
            </w:r>
            <w:r w:rsidR="001D0535" w:rsidRPr="00A503C4">
              <w:rPr>
                <w:rFonts w:ascii="Times New Roman" w:hAnsi="Times New Roman"/>
                <w:bCs/>
              </w:rPr>
              <w:t> </w:t>
            </w:r>
            <w:r w:rsidRPr="00A503C4">
              <w:rPr>
                <w:rFonts w:ascii="Times New Roman" w:hAnsi="Times New Roman"/>
                <w:bCs/>
              </w:rPr>
              <w:t>707</w:t>
            </w:r>
            <w:r w:rsidR="001D0535" w:rsidRPr="00A503C4">
              <w:rPr>
                <w:rFonts w:ascii="Times New Roman" w:hAnsi="Times New Roman"/>
                <w:bCs/>
              </w:rPr>
              <w:t>,</w:t>
            </w:r>
            <w:r w:rsidR="00ED4FA8" w:rsidRPr="00A503C4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DDE64" w14:textId="70EBE355" w:rsidR="00E237C2" w:rsidRPr="00A503C4" w:rsidRDefault="00055A59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4</w:t>
            </w:r>
            <w:r w:rsidR="001D0535" w:rsidRPr="00A503C4">
              <w:rPr>
                <w:rFonts w:ascii="Times New Roman" w:hAnsi="Times New Roman"/>
                <w:bCs/>
              </w:rPr>
              <w:t> </w:t>
            </w:r>
            <w:r w:rsidRPr="00A503C4">
              <w:rPr>
                <w:rFonts w:ascii="Times New Roman" w:hAnsi="Times New Roman"/>
                <w:bCs/>
              </w:rPr>
              <w:t>660</w:t>
            </w:r>
            <w:r w:rsidR="001D0535" w:rsidRPr="00A503C4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97426" w14:textId="2EFDB04E" w:rsidR="00E237C2" w:rsidRPr="00A503C4" w:rsidRDefault="00055A59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99,0</w:t>
            </w:r>
          </w:p>
        </w:tc>
      </w:tr>
      <w:tr w:rsidR="00E237C2" w:rsidRPr="00A503C4" w14:paraId="13CC5952" w14:textId="77777777" w:rsidTr="001D0535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33B6C52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9B76626" w14:textId="012EE2E1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Управление муниципальным имуществом  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89E8" w14:textId="2B68A4D7" w:rsidR="00E237C2" w:rsidRPr="00A503C4" w:rsidRDefault="008A71BA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18 162,4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57BC5" w14:textId="0F2A60B7" w:rsidR="00E237C2" w:rsidRPr="00A503C4" w:rsidRDefault="00E671C8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18 057,7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A2362" w14:textId="710678F3" w:rsidR="00E237C2" w:rsidRPr="00A503C4" w:rsidRDefault="008A71BA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99,4</w:t>
            </w:r>
          </w:p>
        </w:tc>
      </w:tr>
      <w:tr w:rsidR="00E237C2" w:rsidRPr="00A503C4" w14:paraId="34C23682" w14:textId="77777777" w:rsidTr="001D0535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B55CA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966E64B" w14:textId="7EC292FF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Формирование комфортной потребительской среды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9DC91F" w14:textId="2AA469E3" w:rsidR="00E237C2" w:rsidRPr="00A503C4" w:rsidRDefault="004849B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</w:t>
            </w:r>
            <w:r w:rsidR="00145430" w:rsidRPr="00A503C4">
              <w:rPr>
                <w:rFonts w:ascii="Times New Roman" w:hAnsi="Times New Roman"/>
                <w:bCs/>
              </w:rPr>
              <w:t xml:space="preserve"> 000</w:t>
            </w:r>
            <w:r w:rsidR="0077480D" w:rsidRPr="00A503C4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F39B075" w14:textId="2157AB03" w:rsidR="00E237C2" w:rsidRPr="00A503C4" w:rsidRDefault="004849B5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</w:t>
            </w:r>
            <w:r w:rsidR="00145430" w:rsidRPr="00A503C4">
              <w:rPr>
                <w:rFonts w:ascii="Times New Roman" w:hAnsi="Times New Roman"/>
                <w:bCs/>
              </w:rPr>
              <w:t xml:space="preserve"> 000</w:t>
            </w:r>
            <w:r w:rsidR="0077480D" w:rsidRPr="00A503C4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335EA2" w14:textId="687A124A" w:rsidR="00E237C2" w:rsidRPr="00A503C4" w:rsidRDefault="0077480D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18B17E0B" w14:textId="77777777" w:rsidTr="001D0535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9B1E1E9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8346276" w14:textId="098E48DC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Развитие культуры в городском поселении Березово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CB23942" w14:textId="7007329E" w:rsidR="00E237C2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</w:t>
            </w:r>
            <w:r w:rsidR="00E237C2" w:rsidRPr="00A503C4">
              <w:rPr>
                <w:rFonts w:ascii="Times New Roman" w:hAnsi="Times New Roman"/>
                <w:bCs/>
              </w:rPr>
              <w:t> </w:t>
            </w:r>
            <w:r w:rsidRPr="00A503C4">
              <w:rPr>
                <w:rFonts w:ascii="Times New Roman" w:hAnsi="Times New Roman"/>
                <w:bCs/>
              </w:rPr>
              <w:t>136</w:t>
            </w:r>
            <w:r w:rsidR="00E237C2" w:rsidRPr="00A503C4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C4B8481" w14:textId="2D662748" w:rsidR="00E237C2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1</w:t>
            </w:r>
            <w:r w:rsidR="00BD6BAD" w:rsidRPr="00A503C4">
              <w:rPr>
                <w:rFonts w:ascii="Times New Roman" w:hAnsi="Times New Roman"/>
                <w:bCs/>
              </w:rPr>
              <w:t xml:space="preserve"> </w:t>
            </w:r>
            <w:r w:rsidRPr="00A503C4">
              <w:rPr>
                <w:rFonts w:ascii="Times New Roman" w:hAnsi="Times New Roman"/>
                <w:bCs/>
              </w:rPr>
              <w:t>136</w:t>
            </w:r>
            <w:r w:rsidR="00E237C2" w:rsidRPr="00A503C4">
              <w:rPr>
                <w:rFonts w:ascii="Times New Roman" w:hAnsi="Times New Roman"/>
                <w:bCs/>
              </w:rPr>
              <w:t>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26EF27" w14:textId="30C9FF52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921684" w:rsidRPr="00A503C4" w14:paraId="7BA7F50E" w14:textId="77777777" w:rsidTr="001D0535">
        <w:trPr>
          <w:trHeight w:val="449"/>
        </w:trPr>
        <w:tc>
          <w:tcPr>
            <w:tcW w:w="5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632ED" w14:textId="77777777" w:rsidR="00921684" w:rsidRPr="00A503C4" w:rsidRDefault="00921684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 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C76DA" w14:textId="74B99701" w:rsidR="00921684" w:rsidRPr="00A503C4" w:rsidRDefault="00D95D99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290 259,3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87158" w14:textId="1FFA63F1" w:rsidR="00921684" w:rsidRPr="00A503C4" w:rsidRDefault="00D95D99" w:rsidP="00C54F3F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278 249,1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51293E" w14:textId="2C8C34BD" w:rsidR="00921684" w:rsidRPr="00A503C4" w:rsidRDefault="00D95D99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95,9</w:t>
            </w:r>
          </w:p>
        </w:tc>
      </w:tr>
    </w:tbl>
    <w:p w14:paraId="75710980" w14:textId="77777777" w:rsidR="00DA0FA9" w:rsidRPr="00A503C4" w:rsidRDefault="00DA0FA9" w:rsidP="00C54F3F">
      <w:pPr>
        <w:pStyle w:val="ConsPlusTitle"/>
        <w:widowControl/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C86779A" w14:textId="77777777" w:rsidR="00EA75A5" w:rsidRPr="00A503C4" w:rsidRDefault="00EA75A5" w:rsidP="00C54F3F">
      <w:pPr>
        <w:pStyle w:val="a3"/>
        <w:numPr>
          <w:ilvl w:val="0"/>
          <w:numId w:val="11"/>
        </w:numPr>
        <w:ind w:left="0"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A503C4">
        <w:rPr>
          <w:rFonts w:ascii="Times New Roman" w:hAnsi="Times New Roman"/>
          <w:bCs/>
          <w:iCs/>
          <w:sz w:val="28"/>
          <w:szCs w:val="28"/>
        </w:rPr>
        <w:t>Сведения о достижении целевых показателей муниципальных программ</w:t>
      </w:r>
    </w:p>
    <w:p w14:paraId="1DA70B6A" w14:textId="77777777" w:rsidR="00EA75A5" w:rsidRPr="00A503C4" w:rsidRDefault="00EA75A5" w:rsidP="00C54F3F">
      <w:pPr>
        <w:rPr>
          <w:rFonts w:ascii="Times New Roman" w:hAnsi="Times New Roman"/>
          <w:bCs/>
          <w:iCs/>
          <w:sz w:val="28"/>
          <w:szCs w:val="28"/>
        </w:rPr>
      </w:pPr>
    </w:p>
    <w:p w14:paraId="2C6DAB63" w14:textId="77777777" w:rsidR="00EA75A5" w:rsidRPr="00A503C4" w:rsidRDefault="00EA75A5" w:rsidP="00C54F3F">
      <w:pPr>
        <w:ind w:firstLine="709"/>
        <w:rPr>
          <w:rFonts w:ascii="Times New Roman" w:hAnsi="Times New Roman"/>
          <w:bCs/>
          <w:iCs/>
          <w:sz w:val="28"/>
          <w:szCs w:val="28"/>
        </w:rPr>
      </w:pPr>
      <w:r w:rsidRPr="00A503C4">
        <w:rPr>
          <w:rFonts w:ascii="Times New Roman" w:hAnsi="Times New Roman"/>
          <w:bCs/>
          <w:iCs/>
          <w:sz w:val="28"/>
          <w:szCs w:val="28"/>
        </w:rPr>
        <w:t>Инструментом объективной оценки достижения целей, выполнения задач и мероприятий муниципальной программы являются целевые показатели.</w:t>
      </w:r>
    </w:p>
    <w:p w14:paraId="0654D28E" w14:textId="001C6A70" w:rsidR="00EA75A5" w:rsidRPr="00A503C4" w:rsidRDefault="002670E3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eastAsia="Calibri" w:hAnsi="Times New Roman"/>
          <w:sz w:val="28"/>
          <w:szCs w:val="28"/>
          <w:lang w:eastAsia="en-US"/>
        </w:rPr>
        <w:t>В 202</w:t>
      </w:r>
      <w:r w:rsidR="002B00DA" w:rsidRPr="00A503C4">
        <w:rPr>
          <w:rFonts w:ascii="Times New Roman" w:eastAsia="Calibri" w:hAnsi="Times New Roman"/>
          <w:sz w:val="28"/>
          <w:szCs w:val="28"/>
          <w:lang w:eastAsia="en-US"/>
        </w:rPr>
        <w:t>4</w:t>
      </w:r>
      <w:r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году было определено 5</w:t>
      </w:r>
      <w:r w:rsidR="002D3CE8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EA75A5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целев</w:t>
      </w:r>
      <w:r w:rsidR="00A0052D" w:rsidRPr="00A503C4">
        <w:rPr>
          <w:rFonts w:ascii="Times New Roman" w:eastAsia="Calibri" w:hAnsi="Times New Roman"/>
          <w:sz w:val="28"/>
          <w:szCs w:val="28"/>
          <w:lang w:eastAsia="en-US"/>
        </w:rPr>
        <w:t>ых</w:t>
      </w:r>
      <w:r w:rsidR="00EA75A5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показател</w:t>
      </w:r>
      <w:r w:rsidR="00A0052D" w:rsidRPr="00A503C4">
        <w:rPr>
          <w:rFonts w:ascii="Times New Roman" w:eastAsia="Calibri" w:hAnsi="Times New Roman"/>
          <w:sz w:val="28"/>
          <w:szCs w:val="28"/>
          <w:lang w:eastAsia="en-US"/>
        </w:rPr>
        <w:t>я</w:t>
      </w:r>
      <w:r w:rsidR="00EA75A5" w:rsidRPr="00A503C4">
        <w:rPr>
          <w:rFonts w:ascii="Times New Roman" w:eastAsia="Calibri" w:hAnsi="Times New Roman"/>
          <w:sz w:val="28"/>
          <w:szCs w:val="28"/>
          <w:lang w:eastAsia="en-US"/>
        </w:rPr>
        <w:t xml:space="preserve"> результативности.   </w:t>
      </w:r>
      <w:r w:rsidR="00EA75A5" w:rsidRPr="00A503C4">
        <w:rPr>
          <w:rFonts w:ascii="Times New Roman" w:hAnsi="Times New Roman"/>
          <w:sz w:val="28"/>
          <w:szCs w:val="28"/>
        </w:rPr>
        <w:t xml:space="preserve">Среднее значение степени достижения целевых показателей составило </w:t>
      </w:r>
      <w:r w:rsidRPr="00A503C4">
        <w:rPr>
          <w:rFonts w:ascii="Times New Roman" w:hAnsi="Times New Roman"/>
          <w:sz w:val="28"/>
          <w:szCs w:val="28"/>
        </w:rPr>
        <w:t>1</w:t>
      </w:r>
      <w:r w:rsidR="006F79F2" w:rsidRPr="00A503C4">
        <w:rPr>
          <w:rFonts w:ascii="Times New Roman" w:hAnsi="Times New Roman"/>
          <w:sz w:val="28"/>
          <w:szCs w:val="28"/>
        </w:rPr>
        <w:t>1</w:t>
      </w:r>
      <w:r w:rsidR="002D3CE8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>,</w:t>
      </w:r>
      <w:r w:rsidR="002D3CE8">
        <w:rPr>
          <w:rFonts w:ascii="Times New Roman" w:hAnsi="Times New Roman"/>
          <w:sz w:val="28"/>
          <w:szCs w:val="28"/>
        </w:rPr>
        <w:t>2</w:t>
      </w:r>
      <w:r w:rsidR="00EA75A5" w:rsidRPr="00A503C4">
        <w:rPr>
          <w:rFonts w:ascii="Times New Roman" w:hAnsi="Times New Roman"/>
          <w:sz w:val="28"/>
          <w:szCs w:val="28"/>
        </w:rPr>
        <w:t>%.</w:t>
      </w:r>
    </w:p>
    <w:p w14:paraId="7F1E400A" w14:textId="77777777" w:rsidR="00EA75A5" w:rsidRPr="00A503C4" w:rsidRDefault="00EA75A5" w:rsidP="00C54F3F">
      <w:pPr>
        <w:tabs>
          <w:tab w:val="left" w:pos="0"/>
        </w:tabs>
        <w:ind w:right="-142"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68DEA802" w14:textId="77777777" w:rsidR="00C41392" w:rsidRPr="00A503C4" w:rsidRDefault="00C41392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323F35DE" w14:textId="77777777" w:rsidR="00C41392" w:rsidRPr="00A503C4" w:rsidRDefault="00C41392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0BC72A8" w14:textId="77777777" w:rsidR="00C41392" w:rsidRPr="00A503C4" w:rsidRDefault="00C41392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03457B97" w14:textId="77777777" w:rsidR="00C41392" w:rsidRPr="00A503C4" w:rsidRDefault="00C41392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468BB126" w14:textId="3BDC08AC" w:rsidR="00EA75A5" w:rsidRPr="00A503C4" w:rsidRDefault="00EA75A5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lastRenderedPageBreak/>
        <w:t xml:space="preserve">Сводная информация </w:t>
      </w:r>
    </w:p>
    <w:p w14:paraId="7817DFD5" w14:textId="77777777" w:rsidR="00EA75A5" w:rsidRPr="00A503C4" w:rsidRDefault="00EA75A5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о достижении целевых показателей муниципальных программ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848"/>
        <w:gridCol w:w="1956"/>
        <w:gridCol w:w="2268"/>
      </w:tblGrid>
      <w:tr w:rsidR="00EA75A5" w:rsidRPr="00A503C4" w14:paraId="63006B9D" w14:textId="77777777" w:rsidTr="005454D4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22D13" w14:textId="77777777" w:rsidR="00EA75A5" w:rsidRPr="00A503C4" w:rsidRDefault="00EA75A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№</w:t>
            </w:r>
          </w:p>
          <w:p w14:paraId="58883207" w14:textId="77777777" w:rsidR="00EA75A5" w:rsidRPr="00A503C4" w:rsidRDefault="00EA75A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п/п</w:t>
            </w:r>
          </w:p>
          <w:p w14:paraId="7BF427C2" w14:textId="77777777" w:rsidR="00EA75A5" w:rsidRPr="00A503C4" w:rsidRDefault="00EA75A5" w:rsidP="00C54F3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A628EC" w14:textId="77777777" w:rsidR="00EA75A5" w:rsidRPr="00A503C4" w:rsidRDefault="00EA75A5" w:rsidP="00C54F3F">
            <w:pPr>
              <w:ind w:firstLine="0"/>
              <w:jc w:val="center"/>
              <w:rPr>
                <w:rFonts w:ascii="Times New Roman" w:hAnsi="Times New Roman"/>
                <w:lang w:bidi="en-US"/>
              </w:rPr>
            </w:pPr>
            <w:r w:rsidRPr="00A503C4">
              <w:rPr>
                <w:rFonts w:ascii="Times New Roman" w:hAnsi="Times New Roman"/>
              </w:rPr>
              <w:t>Наименование муниципальных программ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CD1DB" w14:textId="77777777" w:rsidR="00EA75A5" w:rsidRPr="00A503C4" w:rsidRDefault="00EA75A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Количество показателей,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B9C86" w14:textId="77777777" w:rsidR="00EA75A5" w:rsidRPr="00A503C4" w:rsidRDefault="00EA75A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Среднее значение степени достижения целевых показателей,%</w:t>
            </w:r>
          </w:p>
        </w:tc>
      </w:tr>
      <w:tr w:rsidR="008D1331" w:rsidRPr="00A503C4" w14:paraId="37BB12B4" w14:textId="77777777" w:rsidTr="005454D4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42F3" w14:textId="77777777" w:rsidR="008D1331" w:rsidRPr="00A503C4" w:rsidRDefault="008D1331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20BF" w14:textId="4E93D5D3" w:rsidR="008D1331" w:rsidRPr="00A503C4" w:rsidRDefault="00E237C2" w:rsidP="00C54F3F">
            <w:pPr>
              <w:ind w:right="-249" w:firstLine="0"/>
              <w:rPr>
                <w:rFonts w:ascii="Times New Roman" w:hAnsi="Times New Roman"/>
                <w:bCs/>
              </w:rPr>
            </w:pPr>
            <w:r w:rsidRPr="00A503C4">
              <w:rPr>
                <w:rFonts w:ascii="Times New Roman" w:hAnsi="Times New Roman"/>
                <w:bCs/>
              </w:rPr>
              <w:t>Формирование современной городской среды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0944" w14:textId="1ED98618" w:rsidR="008D1331" w:rsidRPr="00A503C4" w:rsidRDefault="00FC42F6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534B" w14:textId="3F3CFAAD" w:rsidR="008D1331" w:rsidRPr="00A503C4" w:rsidRDefault="00FC42F6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</w:t>
            </w:r>
            <w:r w:rsidR="004C5197" w:rsidRPr="00A503C4">
              <w:rPr>
                <w:rFonts w:ascii="Times New Roman" w:hAnsi="Times New Roman"/>
              </w:rPr>
              <w:t>,0</w:t>
            </w:r>
          </w:p>
        </w:tc>
      </w:tr>
      <w:tr w:rsidR="00E237C2" w:rsidRPr="00A503C4" w14:paraId="00F7448C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4E8C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2.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0B74" w14:textId="0FEDAB0A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Профилактика правонарушений и обеспечение отдельных прав граждан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3CA0" w14:textId="6ACD652D" w:rsidR="00E237C2" w:rsidRPr="00A503C4" w:rsidRDefault="002D3CE8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5BE02" w14:textId="013A41B4" w:rsidR="00E237C2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155,5</w:t>
            </w:r>
          </w:p>
        </w:tc>
      </w:tr>
      <w:tr w:rsidR="00E237C2" w:rsidRPr="00A503C4" w14:paraId="0184DF07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D5EF7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3.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F4BD" w14:textId="2BC75F13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Благоустройство территории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AED2" w14:textId="11D058F1" w:rsidR="00E237C2" w:rsidRPr="00A503C4" w:rsidRDefault="009239F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7A4F" w14:textId="43BCE756" w:rsidR="00E237C2" w:rsidRPr="00A503C4" w:rsidRDefault="00907FEF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11E60E62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B71A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4.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5D0E" w14:textId="1A971779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Содействие занятости населения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A3A6" w14:textId="25E66E26" w:rsidR="00E237C2" w:rsidRPr="00A503C4" w:rsidRDefault="00B91334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EEAC" w14:textId="0A528A18" w:rsidR="00E237C2" w:rsidRPr="00A503C4" w:rsidRDefault="00CE76F0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2CD5DFC3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8D88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5.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82A1" w14:textId="316C3FF2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Жилищно-коммунальный комплекс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4DBA" w14:textId="6CD25837" w:rsidR="00E237C2" w:rsidRPr="00A503C4" w:rsidRDefault="00F7136F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C058" w14:textId="0864F1DB" w:rsidR="005D1FA3" w:rsidRPr="00A503C4" w:rsidRDefault="005D1FA3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95,8</w:t>
            </w:r>
          </w:p>
        </w:tc>
      </w:tr>
      <w:tr w:rsidR="00E237C2" w:rsidRPr="00A503C4" w14:paraId="7638613A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615FB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6.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055E" w14:textId="20DDE93A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Современная транспортная система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B00F" w14:textId="2C3353F2" w:rsidR="00E237C2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D8CF" w14:textId="2BE32EEC" w:rsidR="00E237C2" w:rsidRPr="00A503C4" w:rsidRDefault="00B20C5B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144,2</w:t>
            </w:r>
          </w:p>
        </w:tc>
      </w:tr>
      <w:tr w:rsidR="00E237C2" w:rsidRPr="00A503C4" w14:paraId="3C6D2C0B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752E" w14:textId="48AA6805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7.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1A28" w14:textId="0807B59E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766E" w14:textId="6C33596E" w:rsidR="00E237C2" w:rsidRPr="00A503C4" w:rsidRDefault="00176173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2438" w14:textId="46E43DBD" w:rsidR="00E237C2" w:rsidRPr="00A503C4" w:rsidRDefault="00431967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7272FD98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2610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8.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F228" w14:textId="2ACF1A02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Управление муниципальным имуществом  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A0CC" w14:textId="3D216430" w:rsidR="00E237C2" w:rsidRPr="00A503C4" w:rsidRDefault="00431967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C220" w14:textId="450D47D3" w:rsidR="00E237C2" w:rsidRPr="00A503C4" w:rsidRDefault="00431967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100,0</w:t>
            </w:r>
          </w:p>
        </w:tc>
      </w:tr>
      <w:tr w:rsidR="00E237C2" w:rsidRPr="00A503C4" w14:paraId="1E4797B1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A45C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9.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144" w14:textId="66258DA0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Формирование комфортной потребительской среды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3E15C" w14:textId="40424B77" w:rsidR="00E237C2" w:rsidRPr="00A503C4" w:rsidRDefault="00145430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503A" w14:textId="1E792DC1" w:rsidR="00145430" w:rsidRPr="00A503C4" w:rsidRDefault="00145430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126,8</w:t>
            </w:r>
          </w:p>
        </w:tc>
      </w:tr>
      <w:tr w:rsidR="00E237C2" w:rsidRPr="00A503C4" w14:paraId="459A3DBC" w14:textId="77777777" w:rsidTr="005454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13E1" w14:textId="77777777" w:rsidR="00E237C2" w:rsidRPr="00A503C4" w:rsidRDefault="00E237C2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10.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6985" w14:textId="49B7173B" w:rsidR="00E237C2" w:rsidRPr="00A503C4" w:rsidRDefault="00E237C2" w:rsidP="00C54F3F">
            <w:pPr>
              <w:ind w:firstLine="0"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Развитие культуры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2D16E" w14:textId="75168085" w:rsidR="00E237C2" w:rsidRPr="00A503C4" w:rsidRDefault="00431967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590E" w14:textId="4B06F347" w:rsidR="00E237C2" w:rsidRPr="00A503C4" w:rsidRDefault="003D6215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</w:t>
            </w:r>
            <w:r w:rsidR="005F6589" w:rsidRPr="00A503C4">
              <w:rPr>
                <w:rFonts w:ascii="Times New Roman" w:hAnsi="Times New Roman"/>
              </w:rPr>
              <w:t>0</w:t>
            </w:r>
            <w:r w:rsidR="00431967" w:rsidRPr="00A503C4">
              <w:rPr>
                <w:rFonts w:ascii="Times New Roman" w:hAnsi="Times New Roman"/>
              </w:rPr>
              <w:t>,</w:t>
            </w:r>
            <w:r w:rsidRPr="00A503C4">
              <w:rPr>
                <w:rFonts w:ascii="Times New Roman" w:hAnsi="Times New Roman"/>
              </w:rPr>
              <w:t>0</w:t>
            </w:r>
          </w:p>
        </w:tc>
      </w:tr>
      <w:tr w:rsidR="00071959" w:rsidRPr="00A503C4" w14:paraId="06528ABF" w14:textId="77777777" w:rsidTr="005454D4">
        <w:tc>
          <w:tcPr>
            <w:tcW w:w="5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F8963" w14:textId="77777777" w:rsidR="00071959" w:rsidRPr="00A503C4" w:rsidRDefault="00071959" w:rsidP="00C54F3F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Всего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594E" w14:textId="6B9B170E" w:rsidR="00071959" w:rsidRPr="00A503C4" w:rsidRDefault="002670E3" w:rsidP="002D3CE8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5</w:t>
            </w:r>
            <w:r w:rsidR="002D3CE8">
              <w:rPr>
                <w:rFonts w:ascii="Times New Roman" w:hAnsi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E3F9" w14:textId="3BC47AF3" w:rsidR="00071959" w:rsidRPr="00A503C4" w:rsidRDefault="00732CDA" w:rsidP="002D3CE8">
            <w:pPr>
              <w:ind w:firstLine="0"/>
              <w:contextualSpacing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</w:t>
            </w:r>
            <w:r w:rsidR="002B00DA" w:rsidRPr="00A503C4">
              <w:rPr>
                <w:rFonts w:ascii="Times New Roman" w:hAnsi="Times New Roman"/>
              </w:rPr>
              <w:t>1</w:t>
            </w:r>
            <w:r w:rsidR="002D3CE8">
              <w:rPr>
                <w:rFonts w:ascii="Times New Roman" w:hAnsi="Times New Roman"/>
              </w:rPr>
              <w:t>3</w:t>
            </w:r>
            <w:r w:rsidR="002B00DA" w:rsidRPr="00A503C4">
              <w:rPr>
                <w:rFonts w:ascii="Times New Roman" w:hAnsi="Times New Roman"/>
              </w:rPr>
              <w:t>,</w:t>
            </w:r>
            <w:r w:rsidR="002D3CE8">
              <w:rPr>
                <w:rFonts w:ascii="Times New Roman" w:hAnsi="Times New Roman"/>
              </w:rPr>
              <w:t>2</w:t>
            </w:r>
          </w:p>
        </w:tc>
      </w:tr>
    </w:tbl>
    <w:p w14:paraId="27A17936" w14:textId="77777777" w:rsidR="00EA75A5" w:rsidRPr="00A503C4" w:rsidRDefault="00EA75A5" w:rsidP="00C54F3F">
      <w:pPr>
        <w:spacing w:after="120"/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</w:p>
    <w:p w14:paraId="78B3CC74" w14:textId="77777777" w:rsidR="00F1764C" w:rsidRPr="00A503C4" w:rsidRDefault="00F1764C" w:rsidP="00C54F3F">
      <w:pPr>
        <w:spacing w:after="120"/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A503C4">
        <w:rPr>
          <w:rFonts w:ascii="Times New Roman" w:hAnsi="Times New Roman"/>
          <w:bCs/>
          <w:iCs/>
          <w:sz w:val="28"/>
          <w:szCs w:val="28"/>
        </w:rPr>
        <w:t>4. Сведения об оценке эффективности реализации муниципальных программ</w:t>
      </w:r>
    </w:p>
    <w:p w14:paraId="24B7750E" w14:textId="2138184F" w:rsidR="00F1764C" w:rsidRPr="00A503C4" w:rsidRDefault="00F1764C" w:rsidP="00C54F3F">
      <w:pPr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Оценка эффективности муниципальных программ осуществлена </w:t>
      </w:r>
      <w:r w:rsidRPr="00A503C4">
        <w:rPr>
          <w:rFonts w:ascii="Times New Roman" w:hAnsi="Times New Roman"/>
          <w:bCs/>
          <w:iCs/>
          <w:sz w:val="28"/>
          <w:szCs w:val="28"/>
        </w:rPr>
        <w:t xml:space="preserve">в соответствии </w:t>
      </w:r>
      <w:r w:rsidR="00513381" w:rsidRPr="00A503C4">
        <w:rPr>
          <w:rFonts w:ascii="Times New Roman" w:hAnsi="Times New Roman"/>
          <w:bCs/>
          <w:iCs/>
          <w:sz w:val="28"/>
          <w:szCs w:val="28"/>
        </w:rPr>
        <w:t xml:space="preserve">с </w:t>
      </w:r>
      <w:r w:rsidRPr="00A503C4">
        <w:rPr>
          <w:rFonts w:ascii="Times New Roman" w:hAnsi="Times New Roman"/>
          <w:bCs/>
          <w:iCs/>
          <w:sz w:val="28"/>
          <w:szCs w:val="28"/>
        </w:rPr>
        <w:t xml:space="preserve">порядком эффективности реализации муниципальных программ </w:t>
      </w:r>
      <w:r w:rsidR="00513381" w:rsidRPr="00A503C4">
        <w:rPr>
          <w:rFonts w:ascii="Times New Roman" w:hAnsi="Times New Roman"/>
          <w:bCs/>
          <w:iCs/>
          <w:sz w:val="28"/>
          <w:szCs w:val="28"/>
        </w:rPr>
        <w:t>городского поселения Березово</w:t>
      </w:r>
      <w:r w:rsidRPr="00A503C4">
        <w:rPr>
          <w:rFonts w:ascii="Times New Roman" w:hAnsi="Times New Roman"/>
          <w:sz w:val="28"/>
          <w:szCs w:val="28"/>
        </w:rPr>
        <w:t xml:space="preserve">, исходя из следующих критериев: </w:t>
      </w:r>
    </w:p>
    <w:p w14:paraId="2D1257C1" w14:textId="3A7C97F5" w:rsidR="00F1764C" w:rsidRPr="00A503C4" w:rsidRDefault="00643957" w:rsidP="00C54F3F">
      <w:pPr>
        <w:widowControl w:val="0"/>
        <w:autoSpaceDE w:val="0"/>
        <w:autoSpaceDN w:val="0"/>
        <w:adjustRightInd w:val="0"/>
        <w:ind w:firstLine="72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степень достижения значений показателей муниципальной программы </w:t>
      </w:r>
      <w:r w:rsidR="00F1764C" w:rsidRPr="00A503C4">
        <w:rPr>
          <w:rFonts w:ascii="Times New Roman" w:hAnsi="Times New Roman"/>
          <w:sz w:val="28"/>
          <w:szCs w:val="28"/>
        </w:rPr>
        <w:t>(K</w:t>
      </w:r>
      <w:r w:rsidR="00F1764C" w:rsidRPr="00A503C4">
        <w:rPr>
          <w:rFonts w:ascii="Times New Roman" w:hAnsi="Times New Roman"/>
          <w:sz w:val="28"/>
          <w:szCs w:val="28"/>
          <w:vertAlign w:val="subscript"/>
        </w:rPr>
        <w:t>1</w:t>
      </w:r>
      <w:r w:rsidR="00F1764C" w:rsidRPr="00A503C4">
        <w:rPr>
          <w:rFonts w:ascii="Times New Roman" w:hAnsi="Times New Roman"/>
          <w:sz w:val="28"/>
          <w:szCs w:val="28"/>
        </w:rPr>
        <w:t>).</w:t>
      </w:r>
    </w:p>
    <w:p w14:paraId="33BD4D66" w14:textId="637F16D7" w:rsidR="00F1764C" w:rsidRPr="00A503C4" w:rsidRDefault="00643957" w:rsidP="00C54F3F">
      <w:pPr>
        <w:widowControl w:val="0"/>
        <w:autoSpaceDE w:val="0"/>
        <w:autoSpaceDN w:val="0"/>
        <w:adjustRightInd w:val="0"/>
        <w:spacing w:before="220"/>
        <w:ind w:firstLine="72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степень выполнения запланированных результатов (структурных элементов) муниципальной программы в отчетном году </w:t>
      </w:r>
      <w:r w:rsidR="00F1764C" w:rsidRPr="00A503C4">
        <w:rPr>
          <w:rFonts w:ascii="Times New Roman" w:hAnsi="Times New Roman"/>
          <w:sz w:val="28"/>
          <w:szCs w:val="28"/>
        </w:rPr>
        <w:t>(K</w:t>
      </w:r>
      <w:r w:rsidR="00F1764C" w:rsidRPr="00A503C4">
        <w:rPr>
          <w:rFonts w:ascii="Times New Roman" w:hAnsi="Times New Roman"/>
          <w:sz w:val="28"/>
          <w:szCs w:val="28"/>
          <w:vertAlign w:val="subscript"/>
        </w:rPr>
        <w:t>2</w:t>
      </w:r>
      <w:r w:rsidR="00F1764C" w:rsidRPr="00A503C4">
        <w:rPr>
          <w:rFonts w:ascii="Times New Roman" w:hAnsi="Times New Roman"/>
          <w:sz w:val="28"/>
          <w:szCs w:val="28"/>
        </w:rPr>
        <w:t>).</w:t>
      </w:r>
    </w:p>
    <w:p w14:paraId="004F0412" w14:textId="594A2094" w:rsidR="00F1764C" w:rsidRPr="00A503C4" w:rsidRDefault="00643957" w:rsidP="00C54F3F">
      <w:pPr>
        <w:widowControl w:val="0"/>
        <w:autoSpaceDE w:val="0"/>
        <w:autoSpaceDN w:val="0"/>
        <w:adjustRightInd w:val="0"/>
        <w:spacing w:before="220"/>
        <w:ind w:firstLine="72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отношение общего фактического объема финансирования муниципальной программы к плановому уточненному объему </w:t>
      </w:r>
      <w:r w:rsidR="00F1764C" w:rsidRPr="00A503C4">
        <w:rPr>
          <w:rFonts w:ascii="Times New Roman" w:hAnsi="Times New Roman"/>
          <w:sz w:val="28"/>
          <w:szCs w:val="28"/>
        </w:rPr>
        <w:t>(K</w:t>
      </w:r>
      <w:r w:rsidR="00F1764C" w:rsidRPr="00A503C4">
        <w:rPr>
          <w:rFonts w:ascii="Times New Roman" w:hAnsi="Times New Roman"/>
          <w:sz w:val="28"/>
          <w:szCs w:val="28"/>
          <w:vertAlign w:val="subscript"/>
        </w:rPr>
        <w:t>3</w:t>
      </w:r>
      <w:r w:rsidR="00F1764C" w:rsidRPr="00A503C4">
        <w:rPr>
          <w:rFonts w:ascii="Times New Roman" w:hAnsi="Times New Roman"/>
          <w:sz w:val="28"/>
          <w:szCs w:val="28"/>
        </w:rPr>
        <w:t>).</w:t>
      </w:r>
    </w:p>
    <w:p w14:paraId="725BDAFC" w14:textId="7154169D" w:rsidR="00F1764C" w:rsidRPr="00A503C4" w:rsidRDefault="00F1764C" w:rsidP="00C54F3F">
      <w:pPr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оценки эффективност</w:t>
      </w:r>
      <w:r w:rsidR="009C76EE" w:rsidRPr="00A503C4">
        <w:rPr>
          <w:rFonts w:ascii="Times New Roman" w:hAnsi="Times New Roman"/>
          <w:sz w:val="28"/>
          <w:szCs w:val="28"/>
        </w:rPr>
        <w:t>и 1</w:t>
      </w:r>
      <w:r w:rsidR="00CA6A3A" w:rsidRPr="00A503C4">
        <w:rPr>
          <w:rFonts w:ascii="Times New Roman" w:hAnsi="Times New Roman"/>
          <w:sz w:val="28"/>
          <w:szCs w:val="28"/>
        </w:rPr>
        <w:t>0</w:t>
      </w:r>
      <w:r w:rsidRPr="00A503C4">
        <w:rPr>
          <w:rFonts w:ascii="Times New Roman" w:hAnsi="Times New Roman"/>
          <w:sz w:val="28"/>
          <w:szCs w:val="28"/>
        </w:rPr>
        <w:t xml:space="preserve"> </w:t>
      </w:r>
      <w:r w:rsidR="00513381" w:rsidRPr="00A503C4">
        <w:rPr>
          <w:rFonts w:ascii="Times New Roman" w:hAnsi="Times New Roman"/>
          <w:sz w:val="28"/>
          <w:szCs w:val="28"/>
        </w:rPr>
        <w:t>муниципальных программ</w:t>
      </w:r>
      <w:r w:rsidRPr="00A503C4">
        <w:rPr>
          <w:rFonts w:ascii="Times New Roman" w:hAnsi="Times New Roman"/>
        </w:rPr>
        <w:t xml:space="preserve"> </w:t>
      </w:r>
      <w:r w:rsidR="00513381" w:rsidRPr="00A503C4">
        <w:rPr>
          <w:rFonts w:ascii="Times New Roman" w:hAnsi="Times New Roman"/>
          <w:bCs/>
          <w:iCs/>
          <w:sz w:val="28"/>
          <w:szCs w:val="28"/>
        </w:rPr>
        <w:t xml:space="preserve">городского поселения Березово </w:t>
      </w:r>
      <w:r w:rsidR="00CA6A3A" w:rsidRPr="00A503C4">
        <w:rPr>
          <w:rFonts w:ascii="Times New Roman" w:hAnsi="Times New Roman"/>
          <w:sz w:val="28"/>
          <w:szCs w:val="28"/>
        </w:rPr>
        <w:t>за 202</w:t>
      </w:r>
      <w:r w:rsidR="00643957" w:rsidRPr="00A503C4">
        <w:rPr>
          <w:rFonts w:ascii="Times New Roman" w:hAnsi="Times New Roman"/>
          <w:sz w:val="28"/>
          <w:szCs w:val="28"/>
        </w:rPr>
        <w:t>4</w:t>
      </w:r>
      <w:r w:rsidR="009C76EE" w:rsidRPr="00A503C4">
        <w:rPr>
          <w:rFonts w:ascii="Times New Roman" w:hAnsi="Times New Roman"/>
          <w:sz w:val="28"/>
          <w:szCs w:val="28"/>
        </w:rPr>
        <w:t xml:space="preserve"> год – </w:t>
      </w:r>
      <w:r w:rsidR="00501F80">
        <w:rPr>
          <w:rFonts w:ascii="Times New Roman" w:hAnsi="Times New Roman"/>
          <w:sz w:val="28"/>
          <w:szCs w:val="28"/>
        </w:rPr>
        <w:t>7</w:t>
      </w:r>
      <w:r w:rsidR="009C76EE" w:rsidRPr="00A503C4">
        <w:rPr>
          <w:rFonts w:ascii="Times New Roman" w:hAnsi="Times New Roman"/>
          <w:sz w:val="28"/>
          <w:szCs w:val="28"/>
        </w:rPr>
        <w:t xml:space="preserve"> признаны эффективными, </w:t>
      </w:r>
      <w:r w:rsidR="009C76EE" w:rsidRPr="00A503C4">
        <w:rPr>
          <w:rFonts w:ascii="Times New Roman" w:hAnsi="Times New Roman"/>
          <w:sz w:val="28"/>
          <w:szCs w:val="28"/>
        </w:rPr>
        <w:br/>
      </w:r>
      <w:r w:rsidR="00501F80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– умеренно эффективными.</w:t>
      </w:r>
      <w:r w:rsidR="005B43F5" w:rsidRPr="00A503C4">
        <w:rPr>
          <w:rFonts w:ascii="Times New Roman" w:hAnsi="Times New Roman"/>
          <w:sz w:val="28"/>
          <w:szCs w:val="28"/>
        </w:rPr>
        <w:t xml:space="preserve"> </w:t>
      </w:r>
    </w:p>
    <w:p w14:paraId="46771D0E" w14:textId="77777777" w:rsidR="00F1764C" w:rsidRPr="00A503C4" w:rsidRDefault="00F1764C" w:rsidP="00C54F3F">
      <w:pPr>
        <w:ind w:firstLine="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                             </w:t>
      </w:r>
    </w:p>
    <w:p w14:paraId="62A2775A" w14:textId="77777777" w:rsidR="00F1764C" w:rsidRPr="00A503C4" w:rsidRDefault="00F1764C" w:rsidP="00C54F3F">
      <w:pPr>
        <w:ind w:firstLine="0"/>
        <w:jc w:val="center"/>
        <w:rPr>
          <w:rFonts w:ascii="Times New Roman" w:hAnsi="Times New Roman"/>
          <w:sz w:val="28"/>
          <w:szCs w:val="28"/>
        </w:rPr>
        <w:sectPr w:rsidR="00F1764C" w:rsidRPr="00A503C4" w:rsidSect="005B43F5">
          <w:headerReference w:type="default" r:id="rId10"/>
          <w:pgSz w:w="11906" w:h="16838"/>
          <w:pgMar w:top="1276" w:right="567" w:bottom="993" w:left="1418" w:header="709" w:footer="709" w:gutter="0"/>
          <w:cols w:space="708"/>
          <w:titlePg/>
          <w:docGrid w:linePitch="360"/>
        </w:sectPr>
      </w:pPr>
    </w:p>
    <w:p w14:paraId="0DC9ACA9" w14:textId="4C70F7C4" w:rsidR="00F1764C" w:rsidRPr="00A503C4" w:rsidRDefault="00B62F69" w:rsidP="00C54F3F">
      <w:pPr>
        <w:ind w:firstLine="0"/>
        <w:jc w:val="center"/>
        <w:rPr>
          <w:rFonts w:ascii="Times New Roman" w:hAnsi="Times New Roman"/>
        </w:rPr>
      </w:pPr>
      <w:r w:rsidRPr="00A503C4">
        <w:rPr>
          <w:rFonts w:ascii="Times New Roman" w:hAnsi="Times New Roman"/>
        </w:rPr>
        <w:lastRenderedPageBreak/>
        <w:t>5</w:t>
      </w:r>
    </w:p>
    <w:p w14:paraId="11320F21" w14:textId="77777777" w:rsidR="009F726A" w:rsidRPr="00A503C4" w:rsidRDefault="009F726A" w:rsidP="00C54F3F">
      <w:pPr>
        <w:ind w:firstLine="0"/>
        <w:jc w:val="center"/>
        <w:rPr>
          <w:rFonts w:ascii="Times New Roman" w:hAnsi="Times New Roman"/>
        </w:rPr>
      </w:pPr>
    </w:p>
    <w:p w14:paraId="2B52B2DD" w14:textId="60E2104F" w:rsidR="00F1764C" w:rsidRPr="00A503C4" w:rsidRDefault="00F1764C" w:rsidP="00C54F3F">
      <w:pPr>
        <w:ind w:firstLine="0"/>
        <w:jc w:val="center"/>
        <w:rPr>
          <w:rFonts w:ascii="Times New Roman" w:hAnsi="Times New Roman"/>
          <w:sz w:val="26"/>
          <w:szCs w:val="26"/>
        </w:rPr>
      </w:pPr>
      <w:r w:rsidRPr="00A503C4">
        <w:rPr>
          <w:rFonts w:ascii="Times New Roman" w:hAnsi="Times New Roman"/>
          <w:sz w:val="28"/>
          <w:szCs w:val="28"/>
        </w:rPr>
        <w:t xml:space="preserve">Сводные результаты оценки эффективности муниципальных программ </w:t>
      </w:r>
      <w:r w:rsidR="00D43877" w:rsidRPr="00A503C4">
        <w:rPr>
          <w:rFonts w:ascii="Times New Roman" w:hAnsi="Times New Roman"/>
          <w:bCs/>
          <w:iCs/>
          <w:sz w:val="28"/>
          <w:szCs w:val="28"/>
        </w:rPr>
        <w:t>городского поселения Березово</w:t>
      </w:r>
    </w:p>
    <w:tbl>
      <w:tblPr>
        <w:tblW w:w="511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6642"/>
        <w:gridCol w:w="1872"/>
        <w:gridCol w:w="1439"/>
        <w:gridCol w:w="1583"/>
        <w:gridCol w:w="1872"/>
        <w:gridCol w:w="1603"/>
      </w:tblGrid>
      <w:tr w:rsidR="00F1764C" w:rsidRPr="00A503C4" w14:paraId="3565E0AB" w14:textId="77777777" w:rsidTr="00666B96">
        <w:tc>
          <w:tcPr>
            <w:tcW w:w="539" w:type="dxa"/>
            <w:vMerge w:val="restart"/>
            <w:shd w:val="clear" w:color="auto" w:fill="auto"/>
          </w:tcPr>
          <w:p w14:paraId="1EA484AE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6541" w:type="dxa"/>
            <w:vMerge w:val="restart"/>
            <w:shd w:val="clear" w:color="auto" w:fill="auto"/>
          </w:tcPr>
          <w:p w14:paraId="2882CA20" w14:textId="06B5A6B8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D43877" w:rsidRPr="00A503C4">
              <w:rPr>
                <w:rFonts w:ascii="Times New Roman" w:hAnsi="Times New Roman"/>
                <w:bCs/>
                <w:iCs/>
                <w:sz w:val="20"/>
                <w:szCs w:val="20"/>
              </w:rPr>
              <w:t>городского поселения Березово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C90E8F8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503C4">
              <w:rPr>
                <w:rFonts w:ascii="Times New Roman" w:hAnsi="Times New Roman"/>
                <w:bCs/>
                <w:sz w:val="20"/>
                <w:szCs w:val="20"/>
              </w:rPr>
              <w:t>Результат оценки эффективности</w:t>
            </w:r>
          </w:p>
          <w:p w14:paraId="1E46468A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503C4">
              <w:rPr>
                <w:rFonts w:ascii="Times New Roman" w:hAnsi="Times New Roman"/>
                <w:bCs/>
                <w:sz w:val="20"/>
                <w:szCs w:val="20"/>
              </w:rPr>
              <w:t>(равно или превышает 7 баллов – эффективная, от 4 до 7 баллов – умеренно эффективная, ниже 4 баллов – удовлетворительная)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90CEAD0" w14:textId="386F1D76" w:rsidR="00F1764C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Значение оценки эффективности муниципальной программы</w:t>
            </w:r>
          </w:p>
        </w:tc>
        <w:tc>
          <w:tcPr>
            <w:tcW w:w="4981" w:type="dxa"/>
            <w:gridSpan w:val="3"/>
            <w:shd w:val="clear" w:color="auto" w:fill="auto"/>
          </w:tcPr>
          <w:p w14:paraId="4F98D666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в том числе</w:t>
            </w:r>
          </w:p>
        </w:tc>
      </w:tr>
      <w:tr w:rsidR="00666B96" w:rsidRPr="00A503C4" w14:paraId="21059292" w14:textId="77777777" w:rsidTr="00666B96">
        <w:tc>
          <w:tcPr>
            <w:tcW w:w="539" w:type="dxa"/>
            <w:vMerge/>
            <w:shd w:val="clear" w:color="auto" w:fill="auto"/>
          </w:tcPr>
          <w:p w14:paraId="2068E341" w14:textId="77777777" w:rsidR="005F6589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41" w:type="dxa"/>
            <w:vMerge/>
            <w:shd w:val="clear" w:color="auto" w:fill="auto"/>
          </w:tcPr>
          <w:p w14:paraId="72E2F400" w14:textId="77777777" w:rsidR="005F6589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7B79778" w14:textId="77777777" w:rsidR="005F6589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93A86A0" w14:textId="77777777" w:rsidR="005F6589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54B6C29" w14:textId="70BC5478" w:rsidR="005F6589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K1 «Степень достижения значений  показателей муниципальной программы»</w:t>
            </w:r>
          </w:p>
        </w:tc>
        <w:tc>
          <w:tcPr>
            <w:tcW w:w="1843" w:type="dxa"/>
            <w:shd w:val="clear" w:color="auto" w:fill="auto"/>
          </w:tcPr>
          <w:p w14:paraId="79813808" w14:textId="2C7AEF95" w:rsidR="005F6589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K2 «Степень выполнения запланированных результатов (структурных элементов) муниципальной программы в отчетном году»</w:t>
            </w:r>
          </w:p>
        </w:tc>
        <w:tc>
          <w:tcPr>
            <w:tcW w:w="1579" w:type="dxa"/>
            <w:shd w:val="clear" w:color="auto" w:fill="auto"/>
          </w:tcPr>
          <w:p w14:paraId="6D4F949F" w14:textId="2D3037D5" w:rsidR="005F6589" w:rsidRPr="00A503C4" w:rsidRDefault="005F6589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K3 «Отношение общего фактического объема финансирования муниципальной программы к плановому уточненному объему»</w:t>
            </w:r>
          </w:p>
        </w:tc>
      </w:tr>
      <w:tr w:rsidR="00666B96" w:rsidRPr="00A503C4" w14:paraId="2A62500F" w14:textId="77777777" w:rsidTr="00666B96">
        <w:tc>
          <w:tcPr>
            <w:tcW w:w="539" w:type="dxa"/>
            <w:shd w:val="clear" w:color="auto" w:fill="auto"/>
          </w:tcPr>
          <w:p w14:paraId="6DD4B9C9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41" w:type="dxa"/>
            <w:shd w:val="clear" w:color="auto" w:fill="auto"/>
          </w:tcPr>
          <w:p w14:paraId="14E8508E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2F6706DE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1E7F3DBB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126FE290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6953678E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79" w:type="dxa"/>
            <w:shd w:val="clear" w:color="auto" w:fill="auto"/>
          </w:tcPr>
          <w:p w14:paraId="3FB8AA19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666B96" w:rsidRPr="00A503C4" w14:paraId="6C3264C9" w14:textId="77777777" w:rsidTr="00666B96">
        <w:tc>
          <w:tcPr>
            <w:tcW w:w="7080" w:type="dxa"/>
            <w:gridSpan w:val="2"/>
            <w:shd w:val="clear" w:color="auto" w:fill="auto"/>
          </w:tcPr>
          <w:p w14:paraId="18A61429" w14:textId="0B8A8A4E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6603207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236BF4CF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10,00</w:t>
            </w:r>
          </w:p>
        </w:tc>
        <w:tc>
          <w:tcPr>
            <w:tcW w:w="1559" w:type="dxa"/>
            <w:shd w:val="clear" w:color="auto" w:fill="auto"/>
          </w:tcPr>
          <w:p w14:paraId="7F9B80DD" w14:textId="77777777" w:rsidR="00F1764C" w:rsidRPr="00A503C4" w:rsidRDefault="00F1764C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4,00</w:t>
            </w:r>
          </w:p>
        </w:tc>
        <w:tc>
          <w:tcPr>
            <w:tcW w:w="1843" w:type="dxa"/>
            <w:shd w:val="clear" w:color="auto" w:fill="auto"/>
          </w:tcPr>
          <w:p w14:paraId="0BAB8C0F" w14:textId="73D35822" w:rsidR="00F1764C" w:rsidRPr="00A503C4" w:rsidRDefault="00FC42F6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3</w:t>
            </w:r>
            <w:r w:rsidR="00F1764C" w:rsidRPr="00A503C4">
              <w:rPr>
                <w:rFonts w:ascii="Times New Roman" w:hAnsi="Times New Roman"/>
              </w:rPr>
              <w:t>,00</w:t>
            </w:r>
          </w:p>
        </w:tc>
        <w:tc>
          <w:tcPr>
            <w:tcW w:w="1579" w:type="dxa"/>
            <w:shd w:val="clear" w:color="auto" w:fill="auto"/>
          </w:tcPr>
          <w:p w14:paraId="4F28D2F8" w14:textId="2E61E9C4" w:rsidR="00F1764C" w:rsidRPr="00A503C4" w:rsidRDefault="00FC42F6" w:rsidP="00C54F3F">
            <w:pPr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</w:rPr>
              <w:t>3</w:t>
            </w:r>
            <w:r w:rsidR="00F1764C" w:rsidRPr="00A503C4">
              <w:rPr>
                <w:rFonts w:ascii="Times New Roman" w:hAnsi="Times New Roman"/>
              </w:rPr>
              <w:t>,00</w:t>
            </w:r>
          </w:p>
        </w:tc>
      </w:tr>
      <w:tr w:rsidR="00666B96" w:rsidRPr="00A503C4" w14:paraId="7648F839" w14:textId="77777777" w:rsidTr="00666B96">
        <w:tc>
          <w:tcPr>
            <w:tcW w:w="539" w:type="dxa"/>
            <w:shd w:val="clear" w:color="auto" w:fill="auto"/>
          </w:tcPr>
          <w:p w14:paraId="6451540D" w14:textId="77777777" w:rsidR="00F1764C" w:rsidRPr="00666B96" w:rsidRDefault="00F1764C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541" w:type="dxa"/>
            <w:shd w:val="clear" w:color="auto" w:fill="auto"/>
          </w:tcPr>
          <w:p w14:paraId="1F125941" w14:textId="77777777" w:rsidR="00F1764C" w:rsidRPr="00666B96" w:rsidRDefault="00DB64E1" w:rsidP="00C54F3F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Формирование современной городской среды в городском поселении Березово</w:t>
            </w:r>
          </w:p>
        </w:tc>
        <w:tc>
          <w:tcPr>
            <w:tcW w:w="1843" w:type="dxa"/>
            <w:shd w:val="clear" w:color="auto" w:fill="auto"/>
          </w:tcPr>
          <w:p w14:paraId="1DF6E6FC" w14:textId="77777777" w:rsidR="00F1764C" w:rsidRPr="00666B96" w:rsidRDefault="00F1764C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24081941" w14:textId="68330D51" w:rsidR="00F1764C" w:rsidRPr="00666B96" w:rsidRDefault="00FC42F6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10</w:t>
            </w:r>
            <w:r w:rsidR="008201C7" w:rsidRPr="00666B96">
              <w:rPr>
                <w:rFonts w:ascii="Times New Roman" w:hAnsi="Times New Roman"/>
                <w:sz w:val="22"/>
                <w:szCs w:val="22"/>
              </w:rPr>
              <w:t>,</w:t>
            </w:r>
            <w:r w:rsidR="0058150D" w:rsidRPr="00666B96">
              <w:rPr>
                <w:rFonts w:ascii="Times New Roman" w:hAnsi="Times New Roman"/>
                <w:sz w:val="22"/>
                <w:szCs w:val="22"/>
              </w:rPr>
              <w:t>0</w:t>
            </w:r>
            <w:r w:rsidR="008201C7" w:rsidRPr="00666B9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5BDA5EE" w14:textId="1C3EB9E4" w:rsidR="00F1764C" w:rsidRPr="00666B96" w:rsidRDefault="00FC42F6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</w:t>
            </w:r>
            <w:r w:rsidR="00DB64E1" w:rsidRPr="00666B96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843" w:type="dxa"/>
            <w:shd w:val="clear" w:color="auto" w:fill="auto"/>
          </w:tcPr>
          <w:p w14:paraId="37939B11" w14:textId="2617D257" w:rsidR="00F1764C" w:rsidRPr="00666B96" w:rsidRDefault="00FC42F6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</w:t>
            </w:r>
            <w:r w:rsidR="008201C7" w:rsidRPr="00666B96">
              <w:rPr>
                <w:rFonts w:ascii="Times New Roman" w:hAnsi="Times New Roman"/>
                <w:sz w:val="22"/>
                <w:szCs w:val="22"/>
              </w:rPr>
              <w:t>,</w:t>
            </w:r>
            <w:r w:rsidR="0058150D" w:rsidRPr="00666B96">
              <w:rPr>
                <w:rFonts w:ascii="Times New Roman" w:hAnsi="Times New Roman"/>
                <w:sz w:val="22"/>
                <w:szCs w:val="22"/>
              </w:rPr>
              <w:t>0</w:t>
            </w:r>
            <w:r w:rsidR="008201C7" w:rsidRPr="00666B96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579" w:type="dxa"/>
            <w:shd w:val="clear" w:color="auto" w:fill="auto"/>
          </w:tcPr>
          <w:p w14:paraId="34B09B77" w14:textId="0BADCA75" w:rsidR="00F1764C" w:rsidRPr="00666B96" w:rsidRDefault="00FC42F6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</w:t>
            </w:r>
            <w:r w:rsidR="00DB64E1" w:rsidRPr="00666B96">
              <w:rPr>
                <w:rFonts w:ascii="Times New Roman" w:hAnsi="Times New Roman"/>
                <w:sz w:val="22"/>
                <w:szCs w:val="22"/>
              </w:rPr>
              <w:t>,00</w:t>
            </w:r>
          </w:p>
        </w:tc>
      </w:tr>
      <w:tr w:rsidR="00666B96" w:rsidRPr="00A503C4" w14:paraId="3E0DD195" w14:textId="77777777" w:rsidTr="00666B96">
        <w:tc>
          <w:tcPr>
            <w:tcW w:w="539" w:type="dxa"/>
            <w:shd w:val="clear" w:color="auto" w:fill="auto"/>
          </w:tcPr>
          <w:p w14:paraId="5A75E12A" w14:textId="063D2E14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6541" w:type="dxa"/>
            <w:shd w:val="clear" w:color="auto" w:fill="auto"/>
          </w:tcPr>
          <w:p w14:paraId="774C0011" w14:textId="70406018" w:rsidR="00643957" w:rsidRPr="00666B96" w:rsidRDefault="00643957" w:rsidP="00C54F3F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</w:p>
        </w:tc>
        <w:tc>
          <w:tcPr>
            <w:tcW w:w="1843" w:type="dxa"/>
            <w:shd w:val="clear" w:color="auto" w:fill="auto"/>
          </w:tcPr>
          <w:p w14:paraId="39AB7706" w14:textId="70B37759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0201FBEC" w14:textId="2FF675AA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1559" w:type="dxa"/>
            <w:shd w:val="clear" w:color="auto" w:fill="auto"/>
          </w:tcPr>
          <w:p w14:paraId="212A3EF0" w14:textId="1D0CB6A1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4,00</w:t>
            </w:r>
          </w:p>
        </w:tc>
        <w:tc>
          <w:tcPr>
            <w:tcW w:w="1843" w:type="dxa"/>
            <w:shd w:val="clear" w:color="auto" w:fill="auto"/>
          </w:tcPr>
          <w:p w14:paraId="6CBD4B7D" w14:textId="0BC6F6FD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  <w:tc>
          <w:tcPr>
            <w:tcW w:w="1579" w:type="dxa"/>
            <w:shd w:val="clear" w:color="auto" w:fill="auto"/>
          </w:tcPr>
          <w:p w14:paraId="3505E423" w14:textId="6AFDF9BC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</w:tr>
      <w:tr w:rsidR="00666B96" w:rsidRPr="00A503C4" w14:paraId="37CD416C" w14:textId="77777777" w:rsidTr="00666B96">
        <w:tc>
          <w:tcPr>
            <w:tcW w:w="539" w:type="dxa"/>
            <w:shd w:val="clear" w:color="auto" w:fill="auto"/>
          </w:tcPr>
          <w:p w14:paraId="0B7ED446" w14:textId="12BA1E78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6541" w:type="dxa"/>
            <w:shd w:val="clear" w:color="auto" w:fill="auto"/>
          </w:tcPr>
          <w:p w14:paraId="1BA23BF4" w14:textId="1A1DA53E" w:rsidR="00643957" w:rsidRPr="00666B96" w:rsidRDefault="00643957" w:rsidP="00C54F3F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Управление муниципальным имуществом   городского поселения Березово</w:t>
            </w:r>
          </w:p>
        </w:tc>
        <w:tc>
          <w:tcPr>
            <w:tcW w:w="1843" w:type="dxa"/>
            <w:shd w:val="clear" w:color="auto" w:fill="auto"/>
          </w:tcPr>
          <w:p w14:paraId="39E2ADCC" w14:textId="7E590D57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483240C1" w14:textId="3961D04C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1559" w:type="dxa"/>
            <w:shd w:val="clear" w:color="auto" w:fill="auto"/>
          </w:tcPr>
          <w:p w14:paraId="4AEAF731" w14:textId="7880B9AA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4,00</w:t>
            </w:r>
          </w:p>
        </w:tc>
        <w:tc>
          <w:tcPr>
            <w:tcW w:w="1843" w:type="dxa"/>
            <w:shd w:val="clear" w:color="auto" w:fill="auto"/>
          </w:tcPr>
          <w:p w14:paraId="3319ECCA" w14:textId="7D5FA896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  <w:tc>
          <w:tcPr>
            <w:tcW w:w="1579" w:type="dxa"/>
            <w:shd w:val="clear" w:color="auto" w:fill="auto"/>
          </w:tcPr>
          <w:p w14:paraId="049DE0FF" w14:textId="59D3902E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</w:tr>
      <w:tr w:rsidR="00666B96" w:rsidRPr="00A503C4" w14:paraId="028FDF00" w14:textId="77777777" w:rsidTr="00666B96">
        <w:tc>
          <w:tcPr>
            <w:tcW w:w="539" w:type="dxa"/>
            <w:shd w:val="clear" w:color="auto" w:fill="auto"/>
          </w:tcPr>
          <w:p w14:paraId="38B46BED" w14:textId="42B60F53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6541" w:type="dxa"/>
            <w:shd w:val="clear" w:color="auto" w:fill="auto"/>
          </w:tcPr>
          <w:p w14:paraId="4534FA88" w14:textId="77777777" w:rsidR="00643957" w:rsidRPr="00666B96" w:rsidRDefault="00643957" w:rsidP="00C54F3F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Развитие культуры в городском поселении Березово</w:t>
            </w:r>
          </w:p>
          <w:p w14:paraId="7C9D3344" w14:textId="4550BB79" w:rsidR="00666B96" w:rsidRPr="00666B96" w:rsidRDefault="00666B96" w:rsidP="00C54F3F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5C4C58B" w14:textId="0AB6E8D3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58DB397D" w14:textId="260EA778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10,00</w:t>
            </w:r>
          </w:p>
        </w:tc>
        <w:tc>
          <w:tcPr>
            <w:tcW w:w="1559" w:type="dxa"/>
            <w:shd w:val="clear" w:color="auto" w:fill="auto"/>
          </w:tcPr>
          <w:p w14:paraId="6D396200" w14:textId="1B3B5EA5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4,00</w:t>
            </w:r>
          </w:p>
        </w:tc>
        <w:tc>
          <w:tcPr>
            <w:tcW w:w="1843" w:type="dxa"/>
            <w:shd w:val="clear" w:color="auto" w:fill="auto"/>
          </w:tcPr>
          <w:p w14:paraId="4D7181ED" w14:textId="4FAA8E52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  <w:tc>
          <w:tcPr>
            <w:tcW w:w="1579" w:type="dxa"/>
            <w:shd w:val="clear" w:color="auto" w:fill="auto"/>
          </w:tcPr>
          <w:p w14:paraId="1692388B" w14:textId="5D22CA56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</w:tr>
      <w:tr w:rsidR="00666B96" w:rsidRPr="00A503C4" w14:paraId="571562A3" w14:textId="77777777" w:rsidTr="00666B96">
        <w:tc>
          <w:tcPr>
            <w:tcW w:w="539" w:type="dxa"/>
            <w:shd w:val="clear" w:color="auto" w:fill="auto"/>
          </w:tcPr>
          <w:p w14:paraId="74BD4C5A" w14:textId="783769C0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6541" w:type="dxa"/>
            <w:shd w:val="clear" w:color="auto" w:fill="auto"/>
          </w:tcPr>
          <w:p w14:paraId="0C90A6F7" w14:textId="40A847F9" w:rsidR="00643957" w:rsidRPr="00666B96" w:rsidRDefault="00643957" w:rsidP="00C54F3F">
            <w:pPr>
              <w:ind w:right="-53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Профилактика правонарушений и обеспечение отдельных</w:t>
            </w:r>
            <w:r w:rsidR="00666B96" w:rsidRPr="00666B9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66B96">
              <w:rPr>
                <w:rFonts w:ascii="Times New Roman" w:hAnsi="Times New Roman"/>
                <w:sz w:val="22"/>
                <w:szCs w:val="22"/>
              </w:rPr>
              <w:t xml:space="preserve">прав </w:t>
            </w:r>
            <w:r w:rsidR="00666B96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Pr="00666B96">
              <w:rPr>
                <w:rFonts w:ascii="Times New Roman" w:hAnsi="Times New Roman"/>
                <w:sz w:val="22"/>
                <w:szCs w:val="22"/>
              </w:rPr>
              <w:t>граждан в городском поселении Березово</w:t>
            </w:r>
          </w:p>
          <w:p w14:paraId="1D270C3D" w14:textId="7CEF8A11" w:rsidR="00666B96" w:rsidRPr="00666B96" w:rsidRDefault="00666B96" w:rsidP="00C54F3F">
            <w:pPr>
              <w:ind w:right="-53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E0D373B" w14:textId="6010DB3D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5C0CBFAD" w14:textId="198F73DF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9,20</w:t>
            </w:r>
          </w:p>
        </w:tc>
        <w:tc>
          <w:tcPr>
            <w:tcW w:w="1559" w:type="dxa"/>
            <w:shd w:val="clear" w:color="auto" w:fill="auto"/>
          </w:tcPr>
          <w:p w14:paraId="702249C1" w14:textId="0F402D98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3,20</w:t>
            </w:r>
          </w:p>
        </w:tc>
        <w:tc>
          <w:tcPr>
            <w:tcW w:w="1843" w:type="dxa"/>
            <w:shd w:val="clear" w:color="auto" w:fill="auto"/>
          </w:tcPr>
          <w:p w14:paraId="6E745F41" w14:textId="5AB350A2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  <w:tc>
          <w:tcPr>
            <w:tcW w:w="1579" w:type="dxa"/>
            <w:shd w:val="clear" w:color="auto" w:fill="auto"/>
          </w:tcPr>
          <w:p w14:paraId="0177416B" w14:textId="459DB40F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</w:tr>
      <w:tr w:rsidR="00666B96" w:rsidRPr="00A503C4" w14:paraId="5CF6D71A" w14:textId="77777777" w:rsidTr="00666B96">
        <w:tc>
          <w:tcPr>
            <w:tcW w:w="539" w:type="dxa"/>
            <w:shd w:val="clear" w:color="auto" w:fill="auto"/>
          </w:tcPr>
          <w:p w14:paraId="5B5FEFB8" w14:textId="7C33FAC0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6541" w:type="dxa"/>
            <w:shd w:val="clear" w:color="auto" w:fill="auto"/>
          </w:tcPr>
          <w:p w14:paraId="0A7C527E" w14:textId="2FC5CE8C" w:rsidR="00643957" w:rsidRPr="00666B96" w:rsidRDefault="00643957" w:rsidP="00C54F3F">
            <w:pPr>
              <w:ind w:right="-53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 xml:space="preserve">Формирование комфортной потребительской среды в </w:t>
            </w:r>
            <w:r w:rsidR="00666B96" w:rsidRPr="00666B96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 w:rsidRPr="00666B96">
              <w:rPr>
                <w:rFonts w:ascii="Times New Roman" w:hAnsi="Times New Roman"/>
                <w:sz w:val="22"/>
                <w:szCs w:val="22"/>
              </w:rPr>
              <w:t>городском поселении Березово</w:t>
            </w:r>
          </w:p>
        </w:tc>
        <w:tc>
          <w:tcPr>
            <w:tcW w:w="1843" w:type="dxa"/>
            <w:shd w:val="clear" w:color="auto" w:fill="auto"/>
          </w:tcPr>
          <w:p w14:paraId="5E756DC9" w14:textId="4E4283A4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5A0192D5" w14:textId="68C10384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9,20</w:t>
            </w:r>
          </w:p>
        </w:tc>
        <w:tc>
          <w:tcPr>
            <w:tcW w:w="1559" w:type="dxa"/>
            <w:shd w:val="clear" w:color="auto" w:fill="auto"/>
          </w:tcPr>
          <w:p w14:paraId="096AD4EB" w14:textId="4FB0D018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3,20</w:t>
            </w:r>
          </w:p>
        </w:tc>
        <w:tc>
          <w:tcPr>
            <w:tcW w:w="1843" w:type="dxa"/>
            <w:shd w:val="clear" w:color="auto" w:fill="auto"/>
          </w:tcPr>
          <w:p w14:paraId="6276DF2F" w14:textId="4D2C0D32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  <w:tc>
          <w:tcPr>
            <w:tcW w:w="1579" w:type="dxa"/>
            <w:shd w:val="clear" w:color="auto" w:fill="auto"/>
          </w:tcPr>
          <w:p w14:paraId="055D0789" w14:textId="2E032742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</w:tr>
      <w:tr w:rsidR="00666B96" w:rsidRPr="00A503C4" w14:paraId="6D365B0A" w14:textId="77777777" w:rsidTr="00666B96">
        <w:tc>
          <w:tcPr>
            <w:tcW w:w="539" w:type="dxa"/>
            <w:shd w:val="clear" w:color="auto" w:fill="auto"/>
          </w:tcPr>
          <w:p w14:paraId="7CF10104" w14:textId="7E8BC854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6541" w:type="dxa"/>
            <w:shd w:val="clear" w:color="auto" w:fill="auto"/>
          </w:tcPr>
          <w:p w14:paraId="44C0F216" w14:textId="24D99675" w:rsidR="00643957" w:rsidRPr="00666B96" w:rsidRDefault="00643957" w:rsidP="00C54F3F">
            <w:pPr>
              <w:ind w:right="-53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Жилищно-коммунальный комплекс городского поселения Березово</w:t>
            </w:r>
          </w:p>
        </w:tc>
        <w:tc>
          <w:tcPr>
            <w:tcW w:w="1843" w:type="dxa"/>
            <w:shd w:val="clear" w:color="auto" w:fill="auto"/>
          </w:tcPr>
          <w:p w14:paraId="391404BE" w14:textId="4A6DDCE5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5006C331" w14:textId="73C02796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8,50</w:t>
            </w:r>
          </w:p>
        </w:tc>
        <w:tc>
          <w:tcPr>
            <w:tcW w:w="1559" w:type="dxa"/>
            <w:shd w:val="clear" w:color="auto" w:fill="auto"/>
          </w:tcPr>
          <w:p w14:paraId="2E7B044C" w14:textId="2DBBA300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4,00</w:t>
            </w:r>
          </w:p>
        </w:tc>
        <w:tc>
          <w:tcPr>
            <w:tcW w:w="1843" w:type="dxa"/>
            <w:shd w:val="clear" w:color="auto" w:fill="auto"/>
          </w:tcPr>
          <w:p w14:paraId="406094C0" w14:textId="1268F412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3,00</w:t>
            </w:r>
          </w:p>
        </w:tc>
        <w:tc>
          <w:tcPr>
            <w:tcW w:w="1579" w:type="dxa"/>
            <w:shd w:val="clear" w:color="auto" w:fill="auto"/>
          </w:tcPr>
          <w:p w14:paraId="54376BFB" w14:textId="5F680B70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1,50</w:t>
            </w:r>
          </w:p>
        </w:tc>
      </w:tr>
      <w:tr w:rsidR="00666B96" w:rsidRPr="00A503C4" w14:paraId="25E6D5C6" w14:textId="77777777" w:rsidTr="00666B96">
        <w:tc>
          <w:tcPr>
            <w:tcW w:w="539" w:type="dxa"/>
            <w:shd w:val="clear" w:color="auto" w:fill="auto"/>
          </w:tcPr>
          <w:p w14:paraId="3C833599" w14:textId="7466EBCC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6541" w:type="dxa"/>
            <w:shd w:val="clear" w:color="auto" w:fill="auto"/>
          </w:tcPr>
          <w:p w14:paraId="10AC05F4" w14:textId="39FD18DB" w:rsidR="00643957" w:rsidRPr="00666B96" w:rsidRDefault="00643957" w:rsidP="00C54F3F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Благоустройство территории городского поселения Березово</w:t>
            </w:r>
          </w:p>
        </w:tc>
        <w:tc>
          <w:tcPr>
            <w:tcW w:w="1843" w:type="dxa"/>
            <w:shd w:val="clear" w:color="auto" w:fill="auto"/>
          </w:tcPr>
          <w:p w14:paraId="326D0D2D" w14:textId="4EC3F9E3" w:rsidR="00643957" w:rsidRPr="00666B96" w:rsidRDefault="00824BA2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 xml:space="preserve">умеренно </w:t>
            </w:r>
            <w:r w:rsidR="00643957" w:rsidRPr="00666B96">
              <w:rPr>
                <w:rFonts w:ascii="Times New Roman" w:hAnsi="Times New Roman"/>
                <w:sz w:val="22"/>
                <w:szCs w:val="22"/>
              </w:rPr>
              <w:t>эффективная</w:t>
            </w:r>
          </w:p>
        </w:tc>
        <w:tc>
          <w:tcPr>
            <w:tcW w:w="1417" w:type="dxa"/>
            <w:shd w:val="clear" w:color="auto" w:fill="auto"/>
          </w:tcPr>
          <w:p w14:paraId="1C9F3F48" w14:textId="15BC03E7" w:rsidR="00643957" w:rsidRPr="00666B96" w:rsidRDefault="00824BA2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6,40</w:t>
            </w:r>
          </w:p>
        </w:tc>
        <w:tc>
          <w:tcPr>
            <w:tcW w:w="1559" w:type="dxa"/>
            <w:shd w:val="clear" w:color="auto" w:fill="auto"/>
          </w:tcPr>
          <w:p w14:paraId="244B6F05" w14:textId="288E20C3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4,00</w:t>
            </w:r>
          </w:p>
        </w:tc>
        <w:tc>
          <w:tcPr>
            <w:tcW w:w="1843" w:type="dxa"/>
            <w:shd w:val="clear" w:color="auto" w:fill="auto"/>
          </w:tcPr>
          <w:p w14:paraId="7CEEDFB0" w14:textId="25EF19C9" w:rsidR="00643957" w:rsidRPr="00666B96" w:rsidRDefault="00824BA2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579" w:type="dxa"/>
            <w:shd w:val="clear" w:color="auto" w:fill="auto"/>
          </w:tcPr>
          <w:p w14:paraId="73087113" w14:textId="328FBB3E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2,40</w:t>
            </w:r>
          </w:p>
        </w:tc>
      </w:tr>
      <w:tr w:rsidR="00666B96" w:rsidRPr="00A503C4" w14:paraId="18DBD9F2" w14:textId="77777777" w:rsidTr="00666B96">
        <w:tc>
          <w:tcPr>
            <w:tcW w:w="539" w:type="dxa"/>
            <w:shd w:val="clear" w:color="auto" w:fill="auto"/>
          </w:tcPr>
          <w:p w14:paraId="1CA2435E" w14:textId="731F1926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6541" w:type="dxa"/>
            <w:shd w:val="clear" w:color="auto" w:fill="auto"/>
          </w:tcPr>
          <w:p w14:paraId="17FF26F5" w14:textId="09D1D730" w:rsidR="00643957" w:rsidRPr="00666B96" w:rsidRDefault="00643957" w:rsidP="00C54F3F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Содействие занятости населения городского поселения Березово</w:t>
            </w:r>
          </w:p>
        </w:tc>
        <w:tc>
          <w:tcPr>
            <w:tcW w:w="1843" w:type="dxa"/>
            <w:shd w:val="clear" w:color="auto" w:fill="auto"/>
          </w:tcPr>
          <w:p w14:paraId="328650DF" w14:textId="5238F858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умеренно эффективная</w:t>
            </w:r>
          </w:p>
        </w:tc>
        <w:tc>
          <w:tcPr>
            <w:tcW w:w="1417" w:type="dxa"/>
            <w:shd w:val="clear" w:color="auto" w:fill="auto"/>
          </w:tcPr>
          <w:p w14:paraId="65D93E42" w14:textId="6E9C32BD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5,50</w:t>
            </w:r>
          </w:p>
        </w:tc>
        <w:tc>
          <w:tcPr>
            <w:tcW w:w="1559" w:type="dxa"/>
            <w:shd w:val="clear" w:color="auto" w:fill="auto"/>
          </w:tcPr>
          <w:p w14:paraId="5A3657DC" w14:textId="795376A4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4,00</w:t>
            </w:r>
          </w:p>
        </w:tc>
        <w:tc>
          <w:tcPr>
            <w:tcW w:w="1843" w:type="dxa"/>
            <w:shd w:val="clear" w:color="auto" w:fill="auto"/>
          </w:tcPr>
          <w:p w14:paraId="71D5680A" w14:textId="11FB66B2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579" w:type="dxa"/>
            <w:shd w:val="clear" w:color="auto" w:fill="auto"/>
          </w:tcPr>
          <w:p w14:paraId="23052EA9" w14:textId="749F6A8A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1,50</w:t>
            </w:r>
          </w:p>
        </w:tc>
      </w:tr>
      <w:tr w:rsidR="00666B96" w:rsidRPr="00A503C4" w14:paraId="7D2F3F0B" w14:textId="77777777" w:rsidTr="00666B96">
        <w:tc>
          <w:tcPr>
            <w:tcW w:w="539" w:type="dxa"/>
            <w:shd w:val="clear" w:color="auto" w:fill="auto"/>
          </w:tcPr>
          <w:p w14:paraId="562D8BB0" w14:textId="15A8BA44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6541" w:type="dxa"/>
            <w:shd w:val="clear" w:color="auto" w:fill="auto"/>
          </w:tcPr>
          <w:p w14:paraId="2C54B688" w14:textId="1C7E6016" w:rsidR="00643957" w:rsidRPr="00666B96" w:rsidRDefault="00643957" w:rsidP="00C54F3F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Современная транспортная система городского поселения Березово</w:t>
            </w:r>
          </w:p>
        </w:tc>
        <w:tc>
          <w:tcPr>
            <w:tcW w:w="1843" w:type="dxa"/>
            <w:shd w:val="clear" w:color="auto" w:fill="auto"/>
          </w:tcPr>
          <w:p w14:paraId="48EB3FD8" w14:textId="46AAC116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умеренно эффективная</w:t>
            </w:r>
          </w:p>
        </w:tc>
        <w:tc>
          <w:tcPr>
            <w:tcW w:w="1417" w:type="dxa"/>
            <w:shd w:val="clear" w:color="auto" w:fill="auto"/>
          </w:tcPr>
          <w:p w14:paraId="03FD2367" w14:textId="363898D1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4,70</w:t>
            </w:r>
          </w:p>
        </w:tc>
        <w:tc>
          <w:tcPr>
            <w:tcW w:w="1559" w:type="dxa"/>
            <w:shd w:val="clear" w:color="auto" w:fill="auto"/>
          </w:tcPr>
          <w:p w14:paraId="2143E968" w14:textId="2CEB35CA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3,20</w:t>
            </w:r>
          </w:p>
        </w:tc>
        <w:tc>
          <w:tcPr>
            <w:tcW w:w="1843" w:type="dxa"/>
            <w:shd w:val="clear" w:color="auto" w:fill="auto"/>
          </w:tcPr>
          <w:p w14:paraId="455DFD18" w14:textId="42206E0C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  <w:tc>
          <w:tcPr>
            <w:tcW w:w="1579" w:type="dxa"/>
            <w:shd w:val="clear" w:color="auto" w:fill="auto"/>
          </w:tcPr>
          <w:p w14:paraId="41C3520B" w14:textId="6B8C76B6" w:rsidR="00643957" w:rsidRPr="00666B96" w:rsidRDefault="00643957" w:rsidP="00C54F3F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66B96">
              <w:rPr>
                <w:rFonts w:ascii="Times New Roman" w:hAnsi="Times New Roman"/>
                <w:sz w:val="22"/>
                <w:szCs w:val="22"/>
              </w:rPr>
              <w:t>1,50</w:t>
            </w:r>
          </w:p>
        </w:tc>
      </w:tr>
    </w:tbl>
    <w:p w14:paraId="02B42C11" w14:textId="77777777" w:rsidR="00F1764C" w:rsidRPr="00A503C4" w:rsidRDefault="00F1764C" w:rsidP="00C54F3F">
      <w:pPr>
        <w:ind w:firstLine="0"/>
        <w:rPr>
          <w:rFonts w:ascii="Times New Roman" w:hAnsi="Times New Roman"/>
          <w:sz w:val="28"/>
          <w:szCs w:val="28"/>
        </w:rPr>
        <w:sectPr w:rsidR="00F1764C" w:rsidRPr="00A503C4" w:rsidSect="00F1764C">
          <w:pgSz w:w="16838" w:h="11906" w:orient="landscape"/>
          <w:pgMar w:top="567" w:right="1134" w:bottom="1418" w:left="709" w:header="709" w:footer="709" w:gutter="0"/>
          <w:cols w:space="708"/>
          <w:titlePg/>
          <w:docGrid w:linePitch="360"/>
        </w:sectPr>
      </w:pPr>
    </w:p>
    <w:p w14:paraId="550B39A1" w14:textId="2C292331" w:rsidR="007C4BC1" w:rsidRPr="00A503C4" w:rsidRDefault="0070018F" w:rsidP="00C54F3F">
      <w:pPr>
        <w:contextualSpacing/>
        <w:jc w:val="center"/>
        <w:rPr>
          <w:rFonts w:ascii="Times New Roman" w:hAnsi="Times New Roman"/>
        </w:rPr>
      </w:pPr>
      <w:r w:rsidRPr="00A503C4">
        <w:rPr>
          <w:rFonts w:ascii="Times New Roman" w:hAnsi="Times New Roman"/>
        </w:rPr>
        <w:lastRenderedPageBreak/>
        <w:t>6</w:t>
      </w:r>
    </w:p>
    <w:p w14:paraId="2722F6DC" w14:textId="77777777" w:rsidR="00B62F69" w:rsidRPr="00A503C4" w:rsidRDefault="00B62F69" w:rsidP="00C54F3F">
      <w:pPr>
        <w:contextualSpacing/>
        <w:jc w:val="center"/>
        <w:rPr>
          <w:rFonts w:ascii="Times New Roman" w:hAnsi="Times New Roman"/>
          <w:sz w:val="28"/>
          <w:szCs w:val="28"/>
        </w:rPr>
      </w:pPr>
    </w:p>
    <w:p w14:paraId="2AAEAAD6" w14:textId="6594669A" w:rsidR="00B512E8" w:rsidRPr="00A503C4" w:rsidRDefault="001C6626" w:rsidP="00C54F3F">
      <w:pPr>
        <w:pStyle w:val="a3"/>
        <w:spacing w:after="120"/>
        <w:ind w:left="1069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5. </w:t>
      </w:r>
      <w:r w:rsidR="00B512E8" w:rsidRPr="00A503C4">
        <w:rPr>
          <w:rFonts w:ascii="Times New Roman" w:hAnsi="Times New Roman"/>
          <w:sz w:val="28"/>
          <w:szCs w:val="28"/>
        </w:rPr>
        <w:t>Сведения об основных результатах реализации муниципальных программ</w:t>
      </w:r>
    </w:p>
    <w:p w14:paraId="6F0AE0AE" w14:textId="77777777" w:rsidR="00292AF0" w:rsidRPr="00A503C4" w:rsidRDefault="00292AF0" w:rsidP="00C54F3F">
      <w:pPr>
        <w:pStyle w:val="a3"/>
        <w:spacing w:after="120"/>
        <w:ind w:firstLine="0"/>
        <w:rPr>
          <w:rFonts w:ascii="Times New Roman" w:hAnsi="Times New Roman"/>
          <w:sz w:val="28"/>
          <w:szCs w:val="28"/>
        </w:rPr>
      </w:pPr>
    </w:p>
    <w:p w14:paraId="77240D78" w14:textId="54ABB8B9" w:rsidR="007E72A4" w:rsidRPr="00A503C4" w:rsidRDefault="001C6626" w:rsidP="00C54F3F">
      <w:pPr>
        <w:pStyle w:val="a3"/>
        <w:tabs>
          <w:tab w:val="left" w:pos="0"/>
        </w:tabs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5.1. </w:t>
      </w:r>
      <w:r w:rsidR="00292AF0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E90DBD1" w14:textId="77777777" w:rsidR="007E72A4" w:rsidRPr="00A503C4" w:rsidRDefault="00292AF0" w:rsidP="00C54F3F">
      <w:pPr>
        <w:tabs>
          <w:tab w:val="left" w:pos="0"/>
        </w:tabs>
        <w:ind w:left="568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«Формирование современной</w:t>
      </w:r>
      <w:r w:rsidR="007E72A4" w:rsidRPr="00A503C4">
        <w:rPr>
          <w:rFonts w:ascii="Times New Roman" w:hAnsi="Times New Roman"/>
          <w:sz w:val="28"/>
          <w:szCs w:val="28"/>
        </w:rPr>
        <w:t xml:space="preserve"> </w:t>
      </w:r>
      <w:r w:rsidRPr="00A503C4">
        <w:rPr>
          <w:rFonts w:ascii="Times New Roman" w:hAnsi="Times New Roman"/>
          <w:sz w:val="28"/>
          <w:szCs w:val="28"/>
        </w:rPr>
        <w:t>городской среды</w:t>
      </w:r>
    </w:p>
    <w:p w14:paraId="1CCDF277" w14:textId="2CA7AB59" w:rsidR="00292AF0" w:rsidRPr="00A503C4" w:rsidRDefault="00292AF0" w:rsidP="00C54F3F">
      <w:pPr>
        <w:tabs>
          <w:tab w:val="left" w:pos="0"/>
        </w:tabs>
        <w:ind w:left="568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городском поселении Березово»</w:t>
      </w:r>
    </w:p>
    <w:p w14:paraId="23DB6D8A" w14:textId="77777777" w:rsidR="00292AF0" w:rsidRPr="00A503C4" w:rsidRDefault="00292AF0" w:rsidP="00C54F3F">
      <w:pPr>
        <w:ind w:firstLine="0"/>
        <w:jc w:val="center"/>
        <w:rPr>
          <w:rFonts w:ascii="Times New Roman" w:hAnsi="Times New Roman"/>
        </w:rPr>
      </w:pPr>
    </w:p>
    <w:p w14:paraId="3406045A" w14:textId="6BAE6C07" w:rsidR="00292AF0" w:rsidRPr="00A503C4" w:rsidRDefault="00292AF0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Березов</w:t>
      </w:r>
      <w:r w:rsidR="00E519D3" w:rsidRPr="00A503C4">
        <w:rPr>
          <w:rFonts w:ascii="Times New Roman" w:hAnsi="Times New Roman"/>
          <w:sz w:val="28"/>
          <w:szCs w:val="28"/>
        </w:rPr>
        <w:t>ского района от 2</w:t>
      </w:r>
      <w:r w:rsidR="00637E7E" w:rsidRPr="00A503C4">
        <w:rPr>
          <w:rFonts w:ascii="Times New Roman" w:hAnsi="Times New Roman"/>
          <w:sz w:val="28"/>
          <w:szCs w:val="28"/>
        </w:rPr>
        <w:t>6</w:t>
      </w:r>
      <w:r w:rsidR="00E519D3" w:rsidRPr="00A503C4">
        <w:rPr>
          <w:rFonts w:ascii="Times New Roman" w:hAnsi="Times New Roman"/>
          <w:sz w:val="28"/>
          <w:szCs w:val="28"/>
        </w:rPr>
        <w:t>.12.202</w:t>
      </w:r>
      <w:r w:rsidR="00637E7E" w:rsidRPr="00A503C4">
        <w:rPr>
          <w:rFonts w:ascii="Times New Roman" w:hAnsi="Times New Roman"/>
          <w:sz w:val="28"/>
          <w:szCs w:val="28"/>
        </w:rPr>
        <w:t>3 года № 993.</w:t>
      </w:r>
      <w:r w:rsidRPr="00A503C4">
        <w:rPr>
          <w:rFonts w:ascii="Times New Roman" w:hAnsi="Times New Roman"/>
          <w:sz w:val="28"/>
          <w:szCs w:val="28"/>
        </w:rPr>
        <w:t xml:space="preserve"> </w:t>
      </w:r>
    </w:p>
    <w:p w14:paraId="65E1B388" w14:textId="77777777" w:rsidR="006353F6" w:rsidRPr="00A503C4" w:rsidRDefault="006353F6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02823DBF" w14:textId="77777777" w:rsidR="00637E7E" w:rsidRPr="00A503C4" w:rsidRDefault="006353F6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</w:t>
      </w:r>
      <w:r w:rsidR="00637E7E" w:rsidRPr="00A503C4">
        <w:rPr>
          <w:rFonts w:ascii="Times New Roman" w:hAnsi="Times New Roman"/>
          <w:sz w:val="28"/>
          <w:szCs w:val="28"/>
        </w:rPr>
        <w:t>и</w:t>
      </w:r>
      <w:r w:rsidRPr="00A503C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37E7E" w:rsidRPr="00A503C4">
        <w:rPr>
          <w:rFonts w:ascii="Times New Roman" w:hAnsi="Times New Roman"/>
          <w:sz w:val="28"/>
          <w:szCs w:val="28"/>
        </w:rPr>
        <w:t>:</w:t>
      </w:r>
    </w:p>
    <w:p w14:paraId="618A6F04" w14:textId="0B615834" w:rsidR="00ED5EA0" w:rsidRPr="00A503C4" w:rsidRDefault="00637E7E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ED5EA0" w:rsidRPr="00A503C4">
        <w:rPr>
          <w:rFonts w:ascii="Times New Roman" w:hAnsi="Times New Roman"/>
          <w:sz w:val="28"/>
          <w:szCs w:val="28"/>
        </w:rPr>
        <w:t>создание комфортной городской среды на территори</w:t>
      </w:r>
      <w:r w:rsidRPr="00A503C4">
        <w:rPr>
          <w:rFonts w:ascii="Times New Roman" w:hAnsi="Times New Roman"/>
          <w:sz w:val="28"/>
          <w:szCs w:val="28"/>
        </w:rPr>
        <w:t>и городского поселения Березово;</w:t>
      </w:r>
    </w:p>
    <w:p w14:paraId="30817ADD" w14:textId="7E998C35" w:rsidR="00637E7E" w:rsidRPr="00A503C4" w:rsidRDefault="00637E7E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градостроительное обеспечение и комплексное развитие территорий.</w:t>
      </w:r>
    </w:p>
    <w:p w14:paraId="1169BB03" w14:textId="50C2433B" w:rsidR="006353F6" w:rsidRPr="00A503C4" w:rsidRDefault="006353F6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Общий объем финансирования муниципальной прогр</w:t>
      </w:r>
      <w:r w:rsidR="001553E1" w:rsidRPr="00A503C4">
        <w:rPr>
          <w:rFonts w:ascii="Times New Roman" w:hAnsi="Times New Roman"/>
          <w:sz w:val="28"/>
          <w:szCs w:val="28"/>
        </w:rPr>
        <w:t xml:space="preserve">аммы составил           </w:t>
      </w:r>
      <w:r w:rsidR="00637E7E" w:rsidRPr="00A503C4">
        <w:rPr>
          <w:rFonts w:ascii="Times New Roman" w:hAnsi="Times New Roman"/>
          <w:sz w:val="28"/>
          <w:szCs w:val="28"/>
        </w:rPr>
        <w:t>20 784,8</w:t>
      </w:r>
      <w:r w:rsidRPr="00A503C4">
        <w:rPr>
          <w:rFonts w:ascii="Times New Roman" w:hAnsi="Times New Roman"/>
          <w:sz w:val="28"/>
          <w:szCs w:val="28"/>
        </w:rPr>
        <w:t xml:space="preserve"> тыс. рублей</w:t>
      </w:r>
      <w:r w:rsidR="001553E1" w:rsidRPr="00A503C4">
        <w:rPr>
          <w:rFonts w:ascii="Times New Roman" w:hAnsi="Times New Roman"/>
          <w:sz w:val="28"/>
          <w:szCs w:val="28"/>
        </w:rPr>
        <w:t xml:space="preserve">. </w:t>
      </w:r>
      <w:r w:rsidR="00637E7E" w:rsidRPr="00A503C4">
        <w:rPr>
          <w:rFonts w:ascii="Times New Roman" w:hAnsi="Times New Roman"/>
          <w:sz w:val="28"/>
          <w:szCs w:val="28"/>
        </w:rPr>
        <w:t>Кассовое исполнение – 100,0%, из них: федеральный бюджет – 6 206,5 тыс. рублей, бюджет автономного округа – 10 901,4 тыс. рублей, бюджет городского поселения Березово – 3 676,9 тыс. рублей.</w:t>
      </w:r>
    </w:p>
    <w:p w14:paraId="651B5338" w14:textId="57C6F9E8" w:rsidR="0090227A" w:rsidRPr="00A503C4" w:rsidRDefault="00292AF0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В рамках реализации </w:t>
      </w:r>
      <w:r w:rsidR="00FF4467" w:rsidRPr="00A503C4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A4261A" w:rsidRPr="00A503C4">
        <w:rPr>
          <w:rFonts w:ascii="Times New Roman" w:hAnsi="Times New Roman"/>
          <w:sz w:val="28"/>
          <w:szCs w:val="28"/>
        </w:rPr>
        <w:t>в 202</w:t>
      </w:r>
      <w:r w:rsidR="00637E7E" w:rsidRPr="00A503C4">
        <w:rPr>
          <w:rFonts w:ascii="Times New Roman" w:hAnsi="Times New Roman"/>
          <w:sz w:val="28"/>
          <w:szCs w:val="28"/>
        </w:rPr>
        <w:t>4</w:t>
      </w:r>
      <w:r w:rsidR="002D3E9C" w:rsidRPr="00A503C4">
        <w:rPr>
          <w:rFonts w:ascii="Times New Roman" w:hAnsi="Times New Roman"/>
          <w:sz w:val="28"/>
          <w:szCs w:val="28"/>
        </w:rPr>
        <w:t xml:space="preserve"> году выполнено</w:t>
      </w:r>
      <w:r w:rsidR="0090227A" w:rsidRPr="00A503C4">
        <w:rPr>
          <w:rFonts w:ascii="Times New Roman" w:hAnsi="Times New Roman"/>
          <w:sz w:val="28"/>
          <w:szCs w:val="28"/>
        </w:rPr>
        <w:t>:</w:t>
      </w:r>
    </w:p>
    <w:p w14:paraId="04496902" w14:textId="037F5482" w:rsidR="006E71AC" w:rsidRPr="00A503C4" w:rsidRDefault="006E71AC" w:rsidP="00C54F3F">
      <w:pPr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F76EAD" w:rsidRPr="00A503C4">
        <w:rPr>
          <w:rFonts w:ascii="Times New Roman" w:hAnsi="Times New Roman"/>
          <w:sz w:val="28"/>
          <w:szCs w:val="28"/>
          <w:lang w:eastAsia="en-US"/>
        </w:rPr>
        <w:t xml:space="preserve">благоустройство парка </w:t>
      </w:r>
      <w:r w:rsidR="00F63AAF" w:rsidRPr="00A503C4">
        <w:rPr>
          <w:rFonts w:ascii="Times New Roman" w:hAnsi="Times New Roman"/>
          <w:sz w:val="28"/>
          <w:szCs w:val="28"/>
          <w:lang w:eastAsia="en-US"/>
        </w:rPr>
        <w:t>по ул. Мо</w:t>
      </w:r>
      <w:r w:rsidR="00F76EAD" w:rsidRPr="00A503C4">
        <w:rPr>
          <w:rFonts w:ascii="Times New Roman" w:hAnsi="Times New Roman"/>
          <w:sz w:val="28"/>
          <w:szCs w:val="28"/>
          <w:lang w:eastAsia="en-US"/>
        </w:rPr>
        <w:t>лодежная в пгт. Березово, 1 этап.</w:t>
      </w:r>
    </w:p>
    <w:p w14:paraId="36E07FF7" w14:textId="77777777" w:rsidR="006E71AC" w:rsidRPr="00A503C4" w:rsidRDefault="006E71AC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6A096FBF" w14:textId="77777777" w:rsidR="00292AF0" w:rsidRPr="00A503C4" w:rsidRDefault="00292AF0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710F344" w14:textId="77777777" w:rsidR="00292AF0" w:rsidRPr="00A503C4" w:rsidRDefault="00292AF0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8"/>
        <w:tblW w:w="9810" w:type="dxa"/>
        <w:tblInd w:w="108" w:type="dxa"/>
        <w:tblLook w:val="04A0" w:firstRow="1" w:lastRow="0" w:firstColumn="1" w:lastColumn="0" w:noHBand="0" w:noVBand="1"/>
      </w:tblPr>
      <w:tblGrid>
        <w:gridCol w:w="540"/>
        <w:gridCol w:w="3677"/>
        <w:gridCol w:w="1570"/>
        <w:gridCol w:w="1411"/>
        <w:gridCol w:w="1563"/>
        <w:gridCol w:w="1049"/>
      </w:tblGrid>
      <w:tr w:rsidR="00292AF0" w:rsidRPr="00A503C4" w14:paraId="1F6DC8F5" w14:textId="77777777" w:rsidTr="00784176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0513B5D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5F3973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70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5B2BC25F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CAF4C" w14:textId="6235EBB1" w:rsidR="00292AF0" w:rsidRPr="00A503C4" w:rsidRDefault="00292AF0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</w:t>
            </w:r>
            <w:r w:rsidR="004A54EC" w:rsidRPr="00A503C4">
              <w:rPr>
                <w:rFonts w:ascii="Times New Roman" w:hAnsi="Times New Roman"/>
                <w:lang w:val="ru-RU"/>
              </w:rPr>
              <w:t>азателя на 202</w:t>
            </w:r>
            <w:r w:rsidR="00F76EAD" w:rsidRPr="00A503C4">
              <w:rPr>
                <w:rFonts w:ascii="Times New Roman" w:hAnsi="Times New Roman"/>
                <w:lang w:val="ru-RU"/>
              </w:rPr>
              <w:t>4</w:t>
            </w:r>
            <w:r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292AF0" w:rsidRPr="00A503C4" w14:paraId="23ABF746" w14:textId="77777777" w:rsidTr="00784176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1C32A62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3DC11A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7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5D192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5A0AF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240D4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8DC42E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92AF0" w:rsidRPr="00A503C4" w14:paraId="2B402421" w14:textId="77777777" w:rsidTr="0078417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739F4C0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F25B2" w14:textId="77777777" w:rsidR="00292AF0" w:rsidRPr="00A503C4" w:rsidRDefault="00292AF0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5DD21" w14:textId="77777777" w:rsidR="00292AF0" w:rsidRPr="00A503C4" w:rsidRDefault="00292AF0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10F0E" w14:textId="77777777" w:rsidR="00292AF0" w:rsidRPr="00A503C4" w:rsidRDefault="00292AF0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B84A6" w14:textId="77777777" w:rsidR="00292AF0" w:rsidRPr="00A503C4" w:rsidRDefault="00292AF0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0C91C0" w14:textId="77777777" w:rsidR="00292AF0" w:rsidRPr="00A503C4" w:rsidRDefault="00292AF0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292AF0" w:rsidRPr="00A503C4" w14:paraId="63484C51" w14:textId="77777777" w:rsidTr="0078417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6B6D45D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FDCD7A" w14:textId="566D50CF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Количество общественных территорий подлежащих благоустройству (единиц)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C0850F" w14:textId="7CBADC2C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BD4BB7" w14:textId="769E4E8B" w:rsidR="00292AF0" w:rsidRPr="00A503C4" w:rsidRDefault="004A54EC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E9F52" w14:textId="6AEF7A58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02DF96" w14:textId="6FDBBE29" w:rsidR="00292AF0" w:rsidRPr="00A503C4" w:rsidRDefault="00F76EAD" w:rsidP="00C54F3F">
            <w:pPr>
              <w:ind w:hanging="81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</w:t>
            </w:r>
            <w:r w:rsidR="00292AF0" w:rsidRPr="00A503C4">
              <w:rPr>
                <w:rFonts w:ascii="Times New Roman" w:hAnsi="Times New Roman"/>
                <w:lang w:val="ru-RU" w:eastAsia="en-US"/>
              </w:rPr>
              <w:t>0,0</w:t>
            </w:r>
          </w:p>
        </w:tc>
      </w:tr>
      <w:tr w:rsidR="00292AF0" w:rsidRPr="00A503C4" w14:paraId="7F5246AE" w14:textId="77777777" w:rsidTr="0078417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7A49C8F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711B0" w14:textId="071F9972" w:rsidR="00292AF0" w:rsidRPr="00A503C4" w:rsidRDefault="00F76EAD" w:rsidP="00C54F3F">
            <w:pPr>
              <w:pStyle w:val="Default"/>
              <w:ind w:hanging="81"/>
              <w:jc w:val="both"/>
              <w:rPr>
                <w:lang w:val="ru-RU"/>
              </w:rPr>
            </w:pPr>
            <w:r w:rsidRPr="00A503C4">
              <w:rPr>
                <w:lang w:val="ru-RU"/>
              </w:rPr>
              <w:t>Количество благоустроенных дворовых территорий (нарастающим итогом, единиц)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0E4A74" w14:textId="1DED5826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49</w:t>
            </w: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B22DB" w14:textId="7123D5CD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49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84CF73" w14:textId="08CE172E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49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748D8" w14:textId="77777777" w:rsidR="00292AF0" w:rsidRPr="00A503C4" w:rsidRDefault="00292AF0" w:rsidP="00C54F3F">
            <w:pPr>
              <w:ind w:hanging="81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292AF0" w:rsidRPr="00A503C4" w14:paraId="3EF9712F" w14:textId="77777777" w:rsidTr="0078417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26E749B" w14:textId="77777777" w:rsidR="00292AF0" w:rsidRPr="00A503C4" w:rsidRDefault="00292AF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C074C" w14:textId="77777777" w:rsidR="00292AF0" w:rsidRPr="00A503C4" w:rsidRDefault="00292AF0" w:rsidP="00C54F3F">
            <w:pPr>
              <w:pStyle w:val="Default"/>
              <w:ind w:hanging="81"/>
              <w:jc w:val="both"/>
              <w:rPr>
                <w:lang w:val="ru-RU"/>
              </w:rPr>
            </w:pPr>
            <w:r w:rsidRPr="00A503C4">
              <w:rPr>
                <w:lang w:val="ru-RU"/>
              </w:rPr>
              <w:t>Доля граждан принявших участие в решении вопросов развития городской среды от общего количества граждан в возрасте от 14 лет, проживающих в муниципальном образовании, на территории которого реализуются проекты по созданию комфортной городской среды, %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0AFCC" w14:textId="628EC846" w:rsidR="00292AF0" w:rsidRPr="00A503C4" w:rsidRDefault="00AB5C6F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</w:t>
            </w:r>
            <w:r w:rsidR="00F76EAD" w:rsidRPr="00A503C4"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D4FFFF" w14:textId="7DC5E6B3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6DC024" w14:textId="1AAC2FA8" w:rsidR="00292AF0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70EB24" w14:textId="430B9A74" w:rsidR="00292AF0" w:rsidRPr="00A503C4" w:rsidRDefault="00292AF0" w:rsidP="00C54F3F">
            <w:pPr>
              <w:ind w:hanging="81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  <w:r w:rsidR="00F76EAD" w:rsidRPr="00A503C4">
              <w:rPr>
                <w:rFonts w:ascii="Times New Roman" w:hAnsi="Times New Roman"/>
                <w:lang w:val="ru-RU" w:eastAsia="en-US"/>
              </w:rPr>
              <w:t>00</w:t>
            </w:r>
            <w:r w:rsidRPr="00A503C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  <w:tr w:rsidR="00F76EAD" w:rsidRPr="00A503C4" w14:paraId="2AAE4AF5" w14:textId="77777777" w:rsidTr="00784176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E75AE96" w14:textId="5819AC9E" w:rsidR="00F76EAD" w:rsidRPr="00A503C4" w:rsidRDefault="00F76EAD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4.</w:t>
            </w:r>
          </w:p>
        </w:tc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7A59C" w14:textId="5E37FA8C" w:rsidR="00F76EAD" w:rsidRPr="00A503C4" w:rsidRDefault="00F76EAD" w:rsidP="00C54F3F">
            <w:pPr>
              <w:pStyle w:val="Default"/>
              <w:ind w:hanging="81"/>
              <w:jc w:val="both"/>
              <w:rPr>
                <w:lang w:val="ru-RU"/>
              </w:rPr>
            </w:pPr>
            <w:r w:rsidRPr="00A503C4">
              <w:rPr>
                <w:lang w:val="ru-RU"/>
              </w:rPr>
              <w:t xml:space="preserve">Количество разработанных документов в области </w:t>
            </w:r>
            <w:r w:rsidRPr="00A503C4">
              <w:rPr>
                <w:lang w:val="ru-RU"/>
              </w:rPr>
              <w:lastRenderedPageBreak/>
              <w:t>градостроительной деятельности, %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59018D" w14:textId="134B8DE8" w:rsidR="00F76EAD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lastRenderedPageBreak/>
              <w:t>3</w:t>
            </w:r>
          </w:p>
        </w:tc>
        <w:tc>
          <w:tcPr>
            <w:tcW w:w="14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9D5AAF" w14:textId="71811D45" w:rsidR="00F76EAD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CCAF5" w14:textId="5ED8BC91" w:rsidR="00F76EAD" w:rsidRPr="00A503C4" w:rsidRDefault="00F76EAD" w:rsidP="00C54F3F">
            <w:pPr>
              <w:widowControl w:val="0"/>
              <w:autoSpaceDE w:val="0"/>
              <w:autoSpaceDN w:val="0"/>
              <w:adjustRightInd w:val="0"/>
              <w:ind w:hanging="81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F2FBAF" w14:textId="568D3704" w:rsidR="00F76EAD" w:rsidRPr="00A503C4" w:rsidRDefault="00F76EAD" w:rsidP="00C54F3F">
            <w:pPr>
              <w:ind w:hanging="81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0277FF41" w14:textId="07170F9F" w:rsidR="00292AF0" w:rsidRDefault="00292AF0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58D53DA0" w14:textId="76AE5467" w:rsidR="00A503C4" w:rsidRDefault="00A503C4" w:rsidP="00C54F3F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</w:t>
      </w:r>
      <w:r w:rsidR="00BB1019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10, оценка по подкритерию – 4;</w:t>
      </w:r>
    </w:p>
    <w:p w14:paraId="07AA16BE" w14:textId="7F5ABA1E" w:rsidR="00A503C4" w:rsidRDefault="00A503C4" w:rsidP="00C54F3F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</w:t>
      </w:r>
      <w:r w:rsidR="00C54F3F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 w:rsidR="00BB1019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 w:rsidR="00BB1019"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 w:rsidR="00BB1019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BB1019"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33734EB" w14:textId="7A77F36C" w:rsidR="00A503C4" w:rsidRDefault="00A503C4" w:rsidP="00C54F3F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BB1019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 w:rsidR="00BB1019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 w:rsidR="00BB1019"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BB101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17F5D033" w14:textId="77777777" w:rsidR="00A503C4" w:rsidRDefault="00A503C4" w:rsidP="00C54F3F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C40EA2D" w14:textId="77777777" w:rsidR="00A503C4" w:rsidRPr="00444A13" w:rsidRDefault="00A503C4" w:rsidP="00C54F3F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71649C48" w14:textId="77777777" w:rsidR="00A503C4" w:rsidRPr="00444A13" w:rsidRDefault="00A503C4" w:rsidP="00C54F3F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3BCC717D" w14:textId="77777777" w:rsidR="00A503C4" w:rsidRPr="00CB382B" w:rsidRDefault="00A503C4" w:rsidP="00C54F3F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A503C4" w:rsidRPr="00CB382B" w14:paraId="3419A04B" w14:textId="77777777" w:rsidTr="00A503C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A1A7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578843F5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E200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1E53B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C9FF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1301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B6ADF43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3D545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A503C4" w:rsidRPr="00CB382B" w14:paraId="5A17D890" w14:textId="77777777" w:rsidTr="00A503C4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2A1F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CF0A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E7C0F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4BF3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96E6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C56F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A503C4" w:rsidRPr="00CB382B" w14:paraId="29485F15" w14:textId="77777777" w:rsidTr="00A503C4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F0B7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13AE859C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A503C4" w:rsidRPr="00CB382B" w14:paraId="251C95E0" w14:textId="77777777" w:rsidTr="00A503C4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5EF3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8492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84EB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07D6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3D2255C3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6940FC71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7CC0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BBB4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503C4" w:rsidRPr="00CB382B" w14:paraId="417C6EC5" w14:textId="77777777" w:rsidTr="00A503C4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E6FAA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BCED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A6B7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936C" w14:textId="07394484" w:rsidR="00A503C4" w:rsidRPr="00CB382B" w:rsidRDefault="00BB1019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6103" w14:textId="5AF9F0DE" w:rsidR="00A503C4" w:rsidRPr="00CB382B" w:rsidRDefault="00BB1019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9491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503C4" w:rsidRPr="00CB382B" w14:paraId="13A3D5F0" w14:textId="77777777" w:rsidTr="00A503C4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4B37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5A0B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2267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8B0F" w14:textId="62D0E7DE" w:rsidR="00A503C4" w:rsidRPr="00CB382B" w:rsidRDefault="00BB1019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766B" w14:textId="30B11179" w:rsidR="00A503C4" w:rsidRPr="00CB382B" w:rsidRDefault="00BB1019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9DB04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A503C4" w:rsidRPr="00CB382B" w14:paraId="4690AE5D" w14:textId="77777777" w:rsidTr="00A503C4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57B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BD97E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36708" w14:textId="77777777" w:rsidR="00A503C4" w:rsidRPr="00CB382B" w:rsidRDefault="00A503C4" w:rsidP="00C54F3F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4507C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07B54" w14:textId="77777777" w:rsidR="00A503C4" w:rsidRPr="00CB382B" w:rsidRDefault="00A503C4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123E" w14:textId="0021CE92" w:rsidR="00A503C4" w:rsidRPr="00CB382B" w:rsidRDefault="00BB1019" w:rsidP="00C54F3F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377DF775" w14:textId="77777777" w:rsidR="00A503C4" w:rsidRPr="00CB382B" w:rsidRDefault="00A503C4" w:rsidP="00C54F3F">
      <w:pPr>
        <w:rPr>
          <w:rFonts w:ascii="Times New Roman" w:hAnsi="Times New Roman"/>
          <w:lang w:eastAsia="zh-CN"/>
        </w:rPr>
      </w:pPr>
    </w:p>
    <w:p w14:paraId="3F04D152" w14:textId="3C74CD72" w:rsidR="00B97D2F" w:rsidRPr="00A503C4" w:rsidRDefault="009851E0" w:rsidP="00C54F3F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4704BF" w:rsidRPr="00A503C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F76EAD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</w:t>
      </w:r>
      <w:r w:rsidR="004704BF" w:rsidRPr="00A503C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F76EAD" w:rsidRPr="00A503C4">
        <w:rPr>
          <w:rFonts w:ascii="Times New Roman" w:hAnsi="Times New Roman"/>
          <w:sz w:val="28"/>
          <w:szCs w:val="28"/>
        </w:rPr>
        <w:t>10</w:t>
      </w:r>
      <w:r w:rsidR="00F63AAF" w:rsidRPr="00A503C4">
        <w:rPr>
          <w:rFonts w:ascii="Times New Roman" w:hAnsi="Times New Roman"/>
          <w:sz w:val="28"/>
          <w:szCs w:val="28"/>
        </w:rPr>
        <w:t>,0</w:t>
      </w:r>
      <w:r w:rsidRPr="00A503C4">
        <w:rPr>
          <w:rFonts w:ascii="Times New Roman" w:hAnsi="Times New Roman"/>
          <w:sz w:val="28"/>
          <w:szCs w:val="28"/>
        </w:rPr>
        <w:t xml:space="preserve"> из 10,0 возможных.</w:t>
      </w:r>
      <w:r w:rsidR="00F63AAF" w:rsidRPr="00A503C4">
        <w:rPr>
          <w:rFonts w:ascii="Times New Roman" w:hAnsi="Times New Roman"/>
          <w:sz w:val="28"/>
          <w:szCs w:val="28"/>
        </w:rPr>
        <w:t xml:space="preserve"> </w:t>
      </w:r>
    </w:p>
    <w:p w14:paraId="5CC901CA" w14:textId="39DC9FA3" w:rsidR="004C5197" w:rsidRPr="00A503C4" w:rsidRDefault="004C5197" w:rsidP="00C54F3F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600A183" w14:textId="77777777" w:rsidR="004C5197" w:rsidRPr="00A503C4" w:rsidRDefault="004C5197" w:rsidP="00C54F3F">
      <w:pPr>
        <w:pStyle w:val="a3"/>
        <w:spacing w:after="120"/>
        <w:ind w:left="0" w:firstLine="720"/>
        <w:rPr>
          <w:rFonts w:ascii="Times New Roman" w:hAnsi="Times New Roman"/>
          <w:sz w:val="28"/>
          <w:szCs w:val="28"/>
        </w:rPr>
      </w:pPr>
    </w:p>
    <w:p w14:paraId="43E37484" w14:textId="7D27D213" w:rsidR="00CC00E0" w:rsidRPr="00A503C4" w:rsidRDefault="001C6626" w:rsidP="00C54F3F">
      <w:pPr>
        <w:pStyle w:val="a3"/>
        <w:tabs>
          <w:tab w:val="left" w:pos="0"/>
        </w:tabs>
        <w:ind w:left="709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5.2. </w:t>
      </w:r>
      <w:r w:rsidR="009F54E1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37864A87" w14:textId="77777777" w:rsidR="00CC00E0" w:rsidRPr="00A503C4" w:rsidRDefault="009F54E1" w:rsidP="00C54F3F">
      <w:pPr>
        <w:pStyle w:val="a3"/>
        <w:tabs>
          <w:tab w:val="left" w:pos="0"/>
        </w:tabs>
        <w:ind w:left="709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«Профилактика правонарушений и обеспечение отдельных прав</w:t>
      </w:r>
    </w:p>
    <w:p w14:paraId="51421E1D" w14:textId="7F50CDBB" w:rsidR="009F54E1" w:rsidRPr="00A503C4" w:rsidRDefault="009F54E1" w:rsidP="00C54F3F">
      <w:pPr>
        <w:pStyle w:val="a3"/>
        <w:tabs>
          <w:tab w:val="left" w:pos="0"/>
        </w:tabs>
        <w:ind w:left="709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граждан в городском поселении Березово»</w:t>
      </w:r>
    </w:p>
    <w:p w14:paraId="708A0D95" w14:textId="77777777" w:rsidR="009F54E1" w:rsidRPr="00A503C4" w:rsidRDefault="009F54E1" w:rsidP="00C54F3F">
      <w:pPr>
        <w:ind w:firstLine="0"/>
        <w:jc w:val="center"/>
        <w:rPr>
          <w:rFonts w:ascii="Times New Roman" w:hAnsi="Times New Roman"/>
        </w:rPr>
      </w:pPr>
    </w:p>
    <w:p w14:paraId="7B37FF2B" w14:textId="1068F5ED" w:rsidR="009F54E1" w:rsidRPr="00A503C4" w:rsidRDefault="009F54E1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Березовского района от 2</w:t>
      </w:r>
      <w:r w:rsidR="00587B8D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.12.202</w:t>
      </w:r>
      <w:r w:rsidR="00587B8D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года № 1</w:t>
      </w:r>
      <w:r w:rsidR="00587B8D" w:rsidRPr="00A503C4">
        <w:rPr>
          <w:rFonts w:ascii="Times New Roman" w:hAnsi="Times New Roman"/>
          <w:sz w:val="28"/>
          <w:szCs w:val="28"/>
        </w:rPr>
        <w:t>002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2E450025" w14:textId="77777777" w:rsidR="009F54E1" w:rsidRPr="00A503C4" w:rsidRDefault="009F54E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- отдел по организации деятельности комиссий администрации Березовского района. </w:t>
      </w:r>
    </w:p>
    <w:p w14:paraId="28235818" w14:textId="77777777" w:rsidR="009F54E1" w:rsidRPr="00A503C4" w:rsidRDefault="009F54E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Цели муниципальной программы: </w:t>
      </w:r>
    </w:p>
    <w:p w14:paraId="6EF76396" w14:textId="77777777" w:rsidR="009F54E1" w:rsidRPr="00A503C4" w:rsidRDefault="009F54E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снижение уровня преступности на территории городского поселения Березово;</w:t>
      </w:r>
    </w:p>
    <w:p w14:paraId="23B46DA7" w14:textId="77777777" w:rsidR="009F54E1" w:rsidRPr="00A503C4" w:rsidRDefault="009F54E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совершенствование системы первичной профилактики немедицинского потребления наркотических средств и психотропных веществ.</w:t>
      </w:r>
    </w:p>
    <w:p w14:paraId="5BDF5265" w14:textId="5843548E" w:rsidR="009F54E1" w:rsidRPr="00A503C4" w:rsidRDefault="009F54E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составил 3</w:t>
      </w:r>
      <w:r w:rsidR="00587B8D" w:rsidRPr="00A503C4">
        <w:rPr>
          <w:rFonts w:ascii="Times New Roman" w:hAnsi="Times New Roman"/>
          <w:sz w:val="28"/>
          <w:szCs w:val="28"/>
        </w:rPr>
        <w:t>2</w:t>
      </w:r>
      <w:r w:rsidRPr="00A503C4">
        <w:rPr>
          <w:rFonts w:ascii="Times New Roman" w:hAnsi="Times New Roman"/>
          <w:sz w:val="28"/>
          <w:szCs w:val="28"/>
        </w:rPr>
        <w:t>,</w:t>
      </w:r>
      <w:r w:rsidR="00587B8D" w:rsidRPr="00A503C4">
        <w:rPr>
          <w:rFonts w:ascii="Times New Roman" w:hAnsi="Times New Roman"/>
          <w:sz w:val="28"/>
          <w:szCs w:val="28"/>
        </w:rPr>
        <w:t>0</w:t>
      </w:r>
      <w:r w:rsidRPr="00A503C4">
        <w:rPr>
          <w:rFonts w:ascii="Times New Roman" w:hAnsi="Times New Roman"/>
          <w:sz w:val="28"/>
          <w:szCs w:val="28"/>
        </w:rPr>
        <w:t xml:space="preserve"> тыс. рублей. Кассовое исполнение – 100,0%, из них: бюджет автономного округа – </w:t>
      </w:r>
      <w:r w:rsidR="00587B8D" w:rsidRPr="00A503C4">
        <w:rPr>
          <w:rFonts w:ascii="Times New Roman" w:hAnsi="Times New Roman"/>
          <w:sz w:val="28"/>
          <w:szCs w:val="28"/>
        </w:rPr>
        <w:t>25</w:t>
      </w:r>
      <w:r w:rsidRPr="00A503C4">
        <w:rPr>
          <w:rFonts w:ascii="Times New Roman" w:hAnsi="Times New Roman"/>
          <w:sz w:val="28"/>
          <w:szCs w:val="28"/>
        </w:rPr>
        <w:t>,</w:t>
      </w:r>
      <w:r w:rsidR="00587B8D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 xml:space="preserve"> тыс. рублей, бюджет городского поселения Березово – </w:t>
      </w:r>
      <w:r w:rsidR="00587B8D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,</w:t>
      </w:r>
      <w:r w:rsidR="00587B8D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тыс. рублей.</w:t>
      </w:r>
    </w:p>
    <w:p w14:paraId="4B6A0305" w14:textId="61DDC815" w:rsidR="009F54E1" w:rsidRPr="00A503C4" w:rsidRDefault="00777A5D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В рамках муниципальной программы </w:t>
      </w:r>
      <w:r w:rsidR="007020B1" w:rsidRPr="00A503C4">
        <w:rPr>
          <w:rFonts w:ascii="Times New Roman" w:hAnsi="Times New Roman"/>
          <w:sz w:val="28"/>
          <w:szCs w:val="28"/>
        </w:rPr>
        <w:t xml:space="preserve">выполнены </w:t>
      </w:r>
      <w:r w:rsidR="009F54E1" w:rsidRPr="00A503C4">
        <w:rPr>
          <w:rFonts w:ascii="Times New Roman" w:hAnsi="Times New Roman"/>
          <w:sz w:val="28"/>
          <w:szCs w:val="28"/>
        </w:rPr>
        <w:t xml:space="preserve">мероприятия по созданию условий для деятельности народных дружин. </w:t>
      </w:r>
      <w:r w:rsidR="009F54E1" w:rsidRPr="00A503C4">
        <w:rPr>
          <w:rFonts w:ascii="Times New Roman" w:hAnsi="Times New Roman"/>
          <w:color w:val="000000"/>
          <w:sz w:val="28"/>
          <w:szCs w:val="28"/>
        </w:rPr>
        <w:t xml:space="preserve">Произведена выплата </w:t>
      </w:r>
      <w:r w:rsidR="009F54E1" w:rsidRPr="00A503C4">
        <w:rPr>
          <w:rFonts w:ascii="Times New Roman" w:hAnsi="Times New Roman"/>
          <w:sz w:val="28"/>
          <w:szCs w:val="28"/>
        </w:rPr>
        <w:t xml:space="preserve">материального стимулирования членам ДНД, осуществлено страхование членов формирований. </w:t>
      </w:r>
    </w:p>
    <w:p w14:paraId="28F2A937" w14:textId="14C3BDF6" w:rsidR="009F54E1" w:rsidRPr="00A503C4" w:rsidRDefault="007020B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рамках направления (подпрограммы) «Профилактика незаконного оборота и потребления наркотических средств и психотропных веществ</w:t>
      </w:r>
      <w:r w:rsidR="0064592F" w:rsidRPr="00A503C4">
        <w:rPr>
          <w:rFonts w:ascii="Times New Roman" w:hAnsi="Times New Roman"/>
          <w:sz w:val="28"/>
          <w:szCs w:val="28"/>
        </w:rPr>
        <w:t xml:space="preserve">» </w:t>
      </w:r>
      <w:r w:rsidR="009F54E1" w:rsidRPr="00A503C4">
        <w:rPr>
          <w:rFonts w:ascii="Times New Roman" w:hAnsi="Times New Roman"/>
          <w:sz w:val="28"/>
          <w:szCs w:val="28"/>
        </w:rPr>
        <w:t xml:space="preserve">организовано и проведено </w:t>
      </w:r>
      <w:r w:rsidR="0064592F" w:rsidRPr="00A503C4">
        <w:rPr>
          <w:rFonts w:ascii="Times New Roman" w:hAnsi="Times New Roman"/>
          <w:sz w:val="28"/>
          <w:szCs w:val="28"/>
        </w:rPr>
        <w:t>70</w:t>
      </w:r>
      <w:r w:rsidR="009F54E1" w:rsidRPr="00A503C4">
        <w:rPr>
          <w:rFonts w:ascii="Times New Roman" w:hAnsi="Times New Roman"/>
          <w:sz w:val="28"/>
          <w:szCs w:val="28"/>
        </w:rPr>
        <w:t xml:space="preserve"> мероприяти</w:t>
      </w:r>
      <w:r w:rsidR="0064592F" w:rsidRPr="00A503C4">
        <w:rPr>
          <w:rFonts w:ascii="Times New Roman" w:hAnsi="Times New Roman"/>
          <w:sz w:val="28"/>
          <w:szCs w:val="28"/>
        </w:rPr>
        <w:t>й</w:t>
      </w:r>
      <w:r w:rsidR="004B0A8D" w:rsidRPr="00A503C4">
        <w:rPr>
          <w:rFonts w:ascii="Times New Roman" w:hAnsi="Times New Roman"/>
          <w:sz w:val="28"/>
          <w:szCs w:val="28"/>
        </w:rPr>
        <w:t>,</w:t>
      </w:r>
      <w:r w:rsidR="00F31C1D" w:rsidRPr="00A503C4">
        <w:rPr>
          <w:rFonts w:ascii="Times New Roman" w:hAnsi="Times New Roman"/>
          <w:sz w:val="28"/>
          <w:szCs w:val="28"/>
        </w:rPr>
        <w:t xml:space="preserve"> </w:t>
      </w:r>
      <w:r w:rsidR="009F54E1" w:rsidRPr="00A503C4">
        <w:rPr>
          <w:rFonts w:ascii="Times New Roman" w:hAnsi="Times New Roman"/>
          <w:sz w:val="28"/>
          <w:szCs w:val="28"/>
        </w:rPr>
        <w:t>охва</w:t>
      </w:r>
      <w:r w:rsidR="004B0A8D" w:rsidRPr="00A503C4">
        <w:rPr>
          <w:rFonts w:ascii="Times New Roman" w:hAnsi="Times New Roman"/>
          <w:sz w:val="28"/>
          <w:szCs w:val="28"/>
        </w:rPr>
        <w:t>чено</w:t>
      </w:r>
      <w:r w:rsidR="009F54E1" w:rsidRPr="00A503C4">
        <w:rPr>
          <w:rFonts w:ascii="Times New Roman" w:hAnsi="Times New Roman"/>
          <w:sz w:val="28"/>
          <w:szCs w:val="28"/>
        </w:rPr>
        <w:t xml:space="preserve"> </w:t>
      </w:r>
      <w:r w:rsidR="004B0A8D" w:rsidRPr="00A503C4">
        <w:rPr>
          <w:rFonts w:ascii="Times New Roman" w:hAnsi="Times New Roman"/>
          <w:sz w:val="28"/>
          <w:szCs w:val="28"/>
        </w:rPr>
        <w:t xml:space="preserve">более </w:t>
      </w:r>
      <w:r w:rsidR="0064592F" w:rsidRPr="00A503C4">
        <w:rPr>
          <w:rFonts w:ascii="Times New Roman" w:hAnsi="Times New Roman"/>
          <w:sz w:val="28"/>
          <w:szCs w:val="28"/>
        </w:rPr>
        <w:t>1 65</w:t>
      </w:r>
      <w:r w:rsidR="00F31C1D" w:rsidRPr="00A503C4">
        <w:rPr>
          <w:rFonts w:ascii="Times New Roman" w:hAnsi="Times New Roman"/>
          <w:sz w:val="28"/>
          <w:szCs w:val="28"/>
        </w:rPr>
        <w:t>0</w:t>
      </w:r>
      <w:r w:rsidR="009F54E1" w:rsidRPr="00A503C4">
        <w:rPr>
          <w:rFonts w:ascii="Times New Roman" w:hAnsi="Times New Roman"/>
          <w:sz w:val="28"/>
          <w:szCs w:val="28"/>
        </w:rPr>
        <w:t xml:space="preserve"> человек.</w:t>
      </w:r>
    </w:p>
    <w:p w14:paraId="00527D33" w14:textId="73C155D4" w:rsidR="009F54E1" w:rsidRPr="00A503C4" w:rsidRDefault="009F54E1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Наиболее значимые мероприятия:</w:t>
      </w:r>
    </w:p>
    <w:p w14:paraId="5B0692BC" w14:textId="7E92469D" w:rsidR="0064592F" w:rsidRPr="00A503C4" w:rsidRDefault="0064592F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-тематический час «Вредные привычки, их влияние на здоровье человека»;</w:t>
      </w:r>
    </w:p>
    <w:p w14:paraId="4CABEE45" w14:textId="7CD514B4" w:rsidR="0064592F" w:rsidRPr="00A503C4" w:rsidRDefault="0064592F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круглый стол-беседа «Бездна в которую надо заглянуть»;</w:t>
      </w:r>
    </w:p>
    <w:p w14:paraId="7BCDF325" w14:textId="47F76B34" w:rsidR="0064592F" w:rsidRPr="00A503C4" w:rsidRDefault="0064592F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профилактический час с подростками «Никогда не пробовать и не употреблять наркотики»;</w:t>
      </w:r>
    </w:p>
    <w:p w14:paraId="277A5ADC" w14:textId="4B13548E" w:rsidR="0064592F" w:rsidRPr="00A503C4" w:rsidRDefault="00455B00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акции</w:t>
      </w:r>
      <w:r w:rsidR="0064592F" w:rsidRPr="00A503C4">
        <w:rPr>
          <w:rFonts w:ascii="Times New Roman" w:hAnsi="Times New Roman"/>
          <w:sz w:val="28"/>
          <w:szCs w:val="28"/>
        </w:rPr>
        <w:t xml:space="preserve"> «Наркомании-НЕТ!»</w:t>
      </w:r>
      <w:r w:rsidRPr="00A503C4">
        <w:rPr>
          <w:rFonts w:ascii="Times New Roman" w:hAnsi="Times New Roman"/>
          <w:sz w:val="28"/>
          <w:szCs w:val="28"/>
        </w:rPr>
        <w:t>,</w:t>
      </w:r>
      <w:r w:rsidR="0064592F" w:rsidRPr="00A503C4">
        <w:rPr>
          <w:rFonts w:ascii="Times New Roman" w:hAnsi="Times New Roman"/>
          <w:sz w:val="28"/>
          <w:szCs w:val="28"/>
        </w:rPr>
        <w:t xml:space="preserve"> «Я против наркотиков»;</w:t>
      </w:r>
    </w:p>
    <w:p w14:paraId="03E63159" w14:textId="2EC8FD38" w:rsidR="0064592F" w:rsidRPr="00A503C4" w:rsidRDefault="0064592F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-проведена работа по размещению в средствах массовой информации статей, фотоотчетов о проведенных мероприятиях, направленных на профилактику незаконного оборота и потребления наркотических средств и психотропных веществ;</w:t>
      </w:r>
    </w:p>
    <w:p w14:paraId="6FA70D8E" w14:textId="3543D5FA" w:rsidR="0064592F" w:rsidRPr="00A503C4" w:rsidRDefault="00455B00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>- акции «Рука в руке. Как воспитать счастливого ребенка», «Не дай себя в обиду», «Тревога. Как быть?», «У друзей нет выходных»;</w:t>
      </w:r>
    </w:p>
    <w:p w14:paraId="06749E55" w14:textId="199ECB14" w:rsidR="00455B00" w:rsidRPr="00A503C4" w:rsidRDefault="00455B00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праздничные программы «Яркие краски детства», «Счастливое лето», </w:t>
      </w:r>
      <w:proofErr w:type="spellStart"/>
      <w:r w:rsidRPr="00A503C4">
        <w:rPr>
          <w:rFonts w:ascii="Times New Roman" w:hAnsi="Times New Roman"/>
          <w:sz w:val="28"/>
          <w:szCs w:val="28"/>
        </w:rPr>
        <w:t>флеш</w:t>
      </w:r>
      <w:proofErr w:type="spellEnd"/>
      <w:r w:rsidRPr="00A503C4">
        <w:rPr>
          <w:rFonts w:ascii="Times New Roman" w:hAnsi="Times New Roman"/>
          <w:sz w:val="28"/>
          <w:szCs w:val="28"/>
        </w:rPr>
        <w:t>-моб «Дружно, вместе с оптимизмом за здоровый образ жизни!»;</w:t>
      </w:r>
    </w:p>
    <w:p w14:paraId="087133CE" w14:textId="6CEFBC35" w:rsidR="00455B00" w:rsidRPr="00A503C4" w:rsidRDefault="00455B00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индивидуальные консультирования, тренинги, конкурсы, викторины, квест-игры, интеллектуальные игры, кинолектории, беседы и лекции;</w:t>
      </w:r>
    </w:p>
    <w:p w14:paraId="44142627" w14:textId="0788C213" w:rsidR="00455B00" w:rsidRPr="00A503C4" w:rsidRDefault="00455B00" w:rsidP="00C54F3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-квест-игры «В поисках доверия», «Маршрут доверия», классные часы «Что такое телефон доверия?», «Доброе сердце», «Бесплатная помощь» и др. </w:t>
      </w:r>
    </w:p>
    <w:p w14:paraId="2DF63090" w14:textId="0143841A" w:rsidR="00921931" w:rsidRPr="00A503C4" w:rsidRDefault="00921931" w:rsidP="00C54F3F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</w:p>
    <w:p w14:paraId="0FE31340" w14:textId="77777777" w:rsidR="009F54E1" w:rsidRPr="00A503C4" w:rsidRDefault="009F54E1" w:rsidP="00C54F3F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1566413D" w14:textId="77777777" w:rsidR="009F54E1" w:rsidRPr="00A503C4" w:rsidRDefault="009F54E1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4"/>
        <w:tblW w:w="9817" w:type="dxa"/>
        <w:tblInd w:w="108" w:type="dxa"/>
        <w:tblLook w:val="04A0" w:firstRow="1" w:lastRow="0" w:firstColumn="1" w:lastColumn="0" w:noHBand="0" w:noVBand="1"/>
      </w:tblPr>
      <w:tblGrid>
        <w:gridCol w:w="540"/>
        <w:gridCol w:w="3771"/>
        <w:gridCol w:w="1479"/>
        <w:gridCol w:w="1301"/>
        <w:gridCol w:w="1410"/>
        <w:gridCol w:w="1316"/>
      </w:tblGrid>
      <w:tr w:rsidR="009F54E1" w:rsidRPr="00A503C4" w14:paraId="4A9B8FC7" w14:textId="77777777" w:rsidTr="002D3CE8">
        <w:trPr>
          <w:trHeight w:val="273"/>
        </w:trPr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EE1837A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C7D8947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7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7085E34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2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12E302" w14:textId="32B87ABE" w:rsidR="009F54E1" w:rsidRPr="00A503C4" w:rsidRDefault="009F54E1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587B8D" w:rsidRPr="00A503C4">
              <w:rPr>
                <w:rFonts w:ascii="Times New Roman" w:hAnsi="Times New Roman"/>
                <w:lang w:val="ru-RU"/>
              </w:rPr>
              <w:t>4</w:t>
            </w:r>
            <w:r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9F54E1" w:rsidRPr="00A503C4" w14:paraId="0C954F32" w14:textId="77777777" w:rsidTr="002D3CE8">
        <w:trPr>
          <w:trHeight w:val="1123"/>
        </w:trPr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E7AD25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77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A34D6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7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F9F220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A7D2E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13976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61F22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9F54E1" w:rsidRPr="00A503C4" w14:paraId="20A35DF2" w14:textId="77777777" w:rsidTr="002D3CE8">
        <w:trPr>
          <w:trHeight w:val="273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BDD98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10567" w14:textId="77777777" w:rsidR="009F54E1" w:rsidRPr="00A503C4" w:rsidRDefault="009F54E1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7943EB" w14:textId="77777777" w:rsidR="009F54E1" w:rsidRPr="00A503C4" w:rsidRDefault="009F54E1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2F5FD2" w14:textId="77777777" w:rsidR="009F54E1" w:rsidRPr="00A503C4" w:rsidRDefault="009F54E1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BBFC6" w14:textId="77777777" w:rsidR="009F54E1" w:rsidRPr="00A503C4" w:rsidRDefault="009F54E1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8E985" w14:textId="77777777" w:rsidR="009F54E1" w:rsidRPr="00A503C4" w:rsidRDefault="009F54E1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9F54E1" w:rsidRPr="00A503C4" w14:paraId="6C995A4B" w14:textId="77777777" w:rsidTr="002D3CE8">
        <w:trPr>
          <w:trHeight w:val="834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7E375" w14:textId="77777777" w:rsidR="009F54E1" w:rsidRPr="00A503C4" w:rsidRDefault="009F54E1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BDD179" w14:textId="77777777" w:rsidR="009F54E1" w:rsidRPr="00A503C4" w:rsidRDefault="009F54E1" w:rsidP="00C54F3F">
            <w:pPr>
              <w:pStyle w:val="a3"/>
              <w:ind w:left="0"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Уровень преступности (число зарегистрированных преступлений на 100 тыс. человек населения) ед.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1A0438" w14:textId="1BFB1DB0" w:rsidR="009F54E1" w:rsidRPr="00A503C4" w:rsidRDefault="009F54E1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</w:t>
            </w:r>
            <w:r w:rsidR="00587B8D" w:rsidRPr="00A503C4">
              <w:rPr>
                <w:rFonts w:ascii="Times New Roman" w:hAnsi="Times New Roman"/>
                <w:color w:val="000000"/>
                <w:lang w:val="ru-RU"/>
              </w:rPr>
              <w:t xml:space="preserve"> 005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0BC73" w14:textId="1F48E0C0" w:rsidR="009F54E1" w:rsidRPr="00A503C4" w:rsidRDefault="009F54E1" w:rsidP="00C54F3F">
            <w:pPr>
              <w:suppressAutoHyphens/>
              <w:snapToGrid w:val="0"/>
              <w:ind w:firstLine="0"/>
              <w:jc w:val="center"/>
              <w:rPr>
                <w:rFonts w:ascii="Times New Roman" w:hAnsi="Times New Roman"/>
                <w:lang w:val="ru-RU" w:eastAsia="ar-SA"/>
              </w:rPr>
            </w:pPr>
            <w:r w:rsidRPr="00A503C4">
              <w:rPr>
                <w:rFonts w:ascii="Times New Roman" w:hAnsi="Times New Roman"/>
                <w:lang w:val="ru-RU" w:eastAsia="ar-SA"/>
              </w:rPr>
              <w:t>2</w:t>
            </w:r>
            <w:r w:rsidR="00587B8D" w:rsidRPr="00A503C4">
              <w:rPr>
                <w:rFonts w:ascii="Times New Roman" w:hAnsi="Times New Roman"/>
                <w:lang w:val="ru-RU" w:eastAsia="ar-SA"/>
              </w:rPr>
              <w:t xml:space="preserve"> 004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EA5508" w14:textId="0839DBF1" w:rsidR="009F54E1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1 034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CCD1CD" w14:textId="7E8A7369" w:rsidR="009F54E1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193,8</w:t>
            </w:r>
          </w:p>
        </w:tc>
      </w:tr>
      <w:tr w:rsidR="00587B8D" w:rsidRPr="00A503C4" w14:paraId="0C1538A4" w14:textId="77777777" w:rsidTr="002D3CE8">
        <w:trPr>
          <w:trHeight w:val="1108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0550C" w14:textId="29A1AC74" w:rsidR="00587B8D" w:rsidRPr="00A503C4" w:rsidRDefault="00587B8D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B6122" w14:textId="5822CA7E" w:rsidR="00587B8D" w:rsidRPr="00A503C4" w:rsidRDefault="00587B8D" w:rsidP="00C54F3F">
            <w:pPr>
              <w:pStyle w:val="a3"/>
              <w:ind w:left="0"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eastAsia="Calibri" w:hAnsi="Times New Roman"/>
                <w:lang w:val="ru-RU"/>
              </w:rPr>
              <w:t xml:space="preserve">Уровень преступности на улицах и в общественных местах (число зарегистрированных преступлений на 100 тыс. человек населения), </w:t>
            </w:r>
            <w:proofErr w:type="spellStart"/>
            <w:r w:rsidRPr="00A503C4">
              <w:rPr>
                <w:rFonts w:ascii="Times New Roman" w:eastAsia="Calibri" w:hAnsi="Times New Roman"/>
                <w:lang w:val="ru-RU"/>
              </w:rPr>
              <w:t>ед</w:t>
            </w:r>
            <w:proofErr w:type="spellEnd"/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5A42E5" w14:textId="0DC6F286" w:rsidR="00587B8D" w:rsidRPr="00A503C4" w:rsidRDefault="00587B8D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  <w:r w:rsidRPr="00A503C4">
              <w:rPr>
                <w:rFonts w:ascii="Times New Roman" w:hAnsi="Times New Roman"/>
                <w:lang w:val="ru-RU" w:eastAsia="ar-SA"/>
              </w:rPr>
              <w:t>280,4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53A76" w14:textId="1AC12F91" w:rsidR="00587B8D" w:rsidRPr="00A503C4" w:rsidRDefault="00587B8D" w:rsidP="00C54F3F">
            <w:pPr>
              <w:suppressAutoHyphens/>
              <w:snapToGrid w:val="0"/>
              <w:ind w:firstLine="0"/>
              <w:jc w:val="center"/>
              <w:rPr>
                <w:rFonts w:ascii="Times New Roman" w:hAnsi="Times New Roman"/>
                <w:lang w:val="ru-RU" w:eastAsia="ar-SA"/>
              </w:rPr>
            </w:pPr>
            <w:r w:rsidRPr="00A503C4">
              <w:rPr>
                <w:rFonts w:ascii="Times New Roman" w:hAnsi="Times New Roman"/>
                <w:lang w:val="ru-RU" w:eastAsia="ar-SA"/>
              </w:rPr>
              <w:t>280,0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090AB" w14:textId="2556BAB0" w:rsidR="00587B8D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122,7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9AB4C2" w14:textId="6B9F623C" w:rsidR="00587B8D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228,2</w:t>
            </w:r>
          </w:p>
        </w:tc>
      </w:tr>
      <w:tr w:rsidR="00587B8D" w:rsidRPr="00A503C4" w14:paraId="23ED5005" w14:textId="77777777" w:rsidTr="002D3CE8">
        <w:trPr>
          <w:trHeight w:val="1108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8BE59C" w14:textId="6053B26A" w:rsidR="00587B8D" w:rsidRPr="00A503C4" w:rsidRDefault="002D3CE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3</w:t>
            </w:r>
            <w:r w:rsidR="00587B8D" w:rsidRPr="00A503C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F46BE2" w14:textId="77777777" w:rsidR="00587B8D" w:rsidRPr="00A503C4" w:rsidRDefault="00587B8D" w:rsidP="00C54F3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A503C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членов добровольного народного формирования в мероприятиях по охране общественного порядка, час.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BB19E" w14:textId="1DF2A50C" w:rsidR="00587B8D" w:rsidRPr="00A503C4" w:rsidRDefault="00587B8D" w:rsidP="00C54F3F">
            <w:pPr>
              <w:suppressAutoHyphens/>
              <w:snapToGrid w:val="0"/>
              <w:ind w:firstLine="0"/>
              <w:jc w:val="center"/>
              <w:rPr>
                <w:rFonts w:ascii="Times New Roman" w:hAnsi="Times New Roman"/>
                <w:lang w:val="ru-RU" w:eastAsia="ar-SA"/>
              </w:rPr>
            </w:pPr>
            <w:r w:rsidRPr="00A503C4">
              <w:rPr>
                <w:rFonts w:ascii="Times New Roman" w:hAnsi="Times New Roman"/>
                <w:lang w:val="ru-RU" w:eastAsia="ar-SA"/>
              </w:rPr>
              <w:t>200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39BF42" w14:textId="241026AA" w:rsidR="00587B8D" w:rsidRPr="00A503C4" w:rsidRDefault="00587B8D" w:rsidP="00C54F3F">
            <w:pPr>
              <w:suppressAutoHyphens/>
              <w:snapToGrid w:val="0"/>
              <w:ind w:firstLine="0"/>
              <w:jc w:val="center"/>
              <w:rPr>
                <w:rFonts w:ascii="Times New Roman" w:hAnsi="Times New Roman"/>
                <w:lang w:val="ru-RU" w:eastAsia="ar-SA"/>
              </w:rPr>
            </w:pPr>
            <w:r w:rsidRPr="00A503C4">
              <w:rPr>
                <w:rFonts w:ascii="Times New Roman" w:hAnsi="Times New Roman"/>
                <w:lang w:val="ru-RU" w:eastAsia="ar-SA"/>
              </w:rPr>
              <w:t>202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6B1E0B" w14:textId="04BDF3B3" w:rsidR="00587B8D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202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6C6862" w14:textId="340BCA8F" w:rsidR="00587B8D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587B8D" w:rsidRPr="00A503C4" w14:paraId="47E2C502" w14:textId="77777777" w:rsidTr="002D3CE8">
        <w:trPr>
          <w:trHeight w:val="1669"/>
        </w:trPr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3902E" w14:textId="789E657A" w:rsidR="00587B8D" w:rsidRPr="00A503C4" w:rsidRDefault="002D3CE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ru-RU" w:eastAsia="en-US"/>
              </w:rPr>
              <w:t>4</w:t>
            </w:r>
            <w:r w:rsidR="00587B8D" w:rsidRPr="00A503C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5F0FAD" w14:textId="77777777" w:rsidR="00587B8D" w:rsidRPr="00A503C4" w:rsidRDefault="00587B8D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Calibri" w:hAnsi="Times New Roman"/>
                <w:lang w:val="ru-RU"/>
              </w:rPr>
            </w:pPr>
            <w:r w:rsidRPr="00A503C4">
              <w:rPr>
                <w:rFonts w:ascii="Times New Roman" w:eastAsia="Calibri" w:hAnsi="Times New Roman"/>
                <w:lang w:val="ru-RU"/>
              </w:rPr>
              <w:t>Доля молодежи (в возрасте от 14 до 35 лет) вовлеченной в реализацию мероприятий по профилактике наркомании, в общей численности молодежи городского поселения Березово, %</w:t>
            </w:r>
          </w:p>
        </w:tc>
        <w:tc>
          <w:tcPr>
            <w:tcW w:w="14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E926F5" w14:textId="38D894A6" w:rsidR="00587B8D" w:rsidRPr="00A503C4" w:rsidRDefault="00587B8D" w:rsidP="00C54F3F">
            <w:pPr>
              <w:suppressAutoHyphens/>
              <w:snapToGrid w:val="0"/>
              <w:ind w:firstLine="0"/>
              <w:jc w:val="center"/>
              <w:rPr>
                <w:rFonts w:ascii="Times New Roman" w:hAnsi="Times New Roman"/>
                <w:lang w:val="ru-RU" w:eastAsia="ar-SA"/>
              </w:rPr>
            </w:pPr>
            <w:r w:rsidRPr="00A503C4">
              <w:rPr>
                <w:rFonts w:ascii="Times New Roman" w:hAnsi="Times New Roman"/>
                <w:lang w:val="ru-RU" w:eastAsia="ar-SA"/>
              </w:rPr>
              <w:t>81</w:t>
            </w:r>
          </w:p>
        </w:tc>
        <w:tc>
          <w:tcPr>
            <w:tcW w:w="13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846F0" w14:textId="65B0ECC0" w:rsidR="00587B8D" w:rsidRPr="00A503C4" w:rsidRDefault="00587B8D" w:rsidP="00C54F3F">
            <w:pPr>
              <w:suppressAutoHyphens/>
              <w:snapToGrid w:val="0"/>
              <w:ind w:firstLine="0"/>
              <w:jc w:val="center"/>
              <w:rPr>
                <w:rFonts w:ascii="Times New Roman" w:hAnsi="Times New Roman"/>
                <w:lang w:val="ru-RU" w:eastAsia="ar-SA"/>
              </w:rPr>
            </w:pPr>
            <w:r w:rsidRPr="00A503C4">
              <w:rPr>
                <w:rFonts w:ascii="Times New Roman" w:hAnsi="Times New Roman"/>
                <w:lang w:val="ru-RU" w:eastAsia="ar-SA"/>
              </w:rPr>
              <w:t>85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165F66" w14:textId="4435EC27" w:rsidR="00587B8D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85</w:t>
            </w:r>
          </w:p>
        </w:tc>
        <w:tc>
          <w:tcPr>
            <w:tcW w:w="13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56896C" w14:textId="03192E84" w:rsidR="00587B8D" w:rsidRPr="00A503C4" w:rsidRDefault="00587B8D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72B34148" w14:textId="2EDE50E7" w:rsidR="009F54E1" w:rsidRDefault="009F54E1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0983C7FB" w14:textId="03DF88F5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155,5%,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8, оценка по подкритерию – 3,2;</w:t>
      </w:r>
    </w:p>
    <w:p w14:paraId="1F9BA720" w14:textId="77777777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31674048" w14:textId="77777777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lastRenderedPageBreak/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6119D2D6" w14:textId="77777777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6BA3CED" w14:textId="77777777" w:rsidR="00F47B94" w:rsidRPr="00444A13" w:rsidRDefault="00F47B94" w:rsidP="00F47B94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21C01A21" w14:textId="77777777" w:rsidR="00F47B94" w:rsidRPr="00444A13" w:rsidRDefault="00F47B94" w:rsidP="00F47B94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61B72925" w14:textId="77777777" w:rsidR="00F47B94" w:rsidRPr="00CB382B" w:rsidRDefault="00F47B94" w:rsidP="00F47B94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F47B94" w:rsidRPr="00CB382B" w14:paraId="4A0F5220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6362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389B7281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98C7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E2EE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C018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2777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5B2BFCC3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C9A7C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F47B94" w:rsidRPr="00CB382B" w14:paraId="35893241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6F9D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CB9A5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C017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0155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DE96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0FFC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F47B94" w:rsidRPr="00CB382B" w14:paraId="6EFE8142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BD2E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6CBB782F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F47B94" w:rsidRPr="00CB382B" w14:paraId="2BF40099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1A741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4035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F1B1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F53C" w14:textId="731477CE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44D5C1DC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577ADE33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3D18" w14:textId="702D52E9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9126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47B94" w:rsidRPr="00CB382B" w14:paraId="40267B76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C459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47135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E727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A865" w14:textId="42E45DE8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13BE" w14:textId="3FE2BA3A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2CD4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47B94" w:rsidRPr="00CB382B" w14:paraId="2CBF4F8A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B2B6C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81A4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14EB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58E1" w14:textId="65C6E54B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A3F3" w14:textId="15C6D113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A96FD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47B94" w:rsidRPr="00CB382B" w14:paraId="1E34DBC0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1CA0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0882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29A9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0857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EA8A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9092" w14:textId="117A2E2C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21D26824" w14:textId="77777777" w:rsidR="00F47B94" w:rsidRPr="00A503C4" w:rsidRDefault="00F47B94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563422CD" w14:textId="1895117D" w:rsidR="00B97D2F" w:rsidRPr="00A503C4" w:rsidRDefault="009F54E1" w:rsidP="00C54F3F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587B8D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</w:t>
      </w:r>
      <w:r w:rsidR="00F63AAF" w:rsidRPr="00A503C4">
        <w:rPr>
          <w:rFonts w:ascii="Times New Roman" w:hAnsi="Times New Roman"/>
          <w:sz w:val="28"/>
          <w:szCs w:val="28"/>
        </w:rPr>
        <w:t>вляет 9,</w:t>
      </w:r>
      <w:r w:rsidR="00587B8D" w:rsidRPr="00A503C4">
        <w:rPr>
          <w:rFonts w:ascii="Times New Roman" w:hAnsi="Times New Roman"/>
          <w:sz w:val="28"/>
          <w:szCs w:val="28"/>
        </w:rPr>
        <w:t>2</w:t>
      </w:r>
      <w:r w:rsidR="00F63AAF" w:rsidRPr="00A503C4">
        <w:rPr>
          <w:rFonts w:ascii="Times New Roman" w:hAnsi="Times New Roman"/>
          <w:sz w:val="28"/>
          <w:szCs w:val="28"/>
        </w:rPr>
        <w:t xml:space="preserve"> из 10,0 возможных. </w:t>
      </w:r>
      <w:r w:rsidR="00B97D2F" w:rsidRPr="00A503C4">
        <w:rPr>
          <w:rFonts w:ascii="Times New Roman" w:hAnsi="Times New Roman"/>
          <w:sz w:val="28"/>
          <w:szCs w:val="28"/>
        </w:rPr>
        <w:t xml:space="preserve"> </w:t>
      </w:r>
    </w:p>
    <w:p w14:paraId="290E9B61" w14:textId="77777777" w:rsidR="00F47B94" w:rsidRDefault="00B97D2F" w:rsidP="00C54F3F">
      <w:pPr>
        <w:widowControl w:val="0"/>
        <w:tabs>
          <w:tab w:val="left" w:pos="709"/>
        </w:tabs>
        <w:autoSpaceDE w:val="0"/>
        <w:autoSpaceDN w:val="0"/>
        <w:adjustRightInd w:val="0"/>
        <w:ind w:left="195" w:firstLine="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     </w:t>
      </w:r>
      <w:r w:rsidR="00D85419" w:rsidRPr="00A503C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3987587F" w14:textId="574DE08F" w:rsidR="00D85419" w:rsidRPr="00A503C4" w:rsidRDefault="00F47B94" w:rsidP="00F47B94">
      <w:pPr>
        <w:widowControl w:val="0"/>
        <w:tabs>
          <w:tab w:val="left" w:pos="709"/>
        </w:tabs>
        <w:autoSpaceDE w:val="0"/>
        <w:autoSpaceDN w:val="0"/>
        <w:adjustRightInd w:val="0"/>
        <w:ind w:left="195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D85419" w:rsidRPr="00A503C4">
        <w:rPr>
          <w:rFonts w:ascii="Times New Roman" w:hAnsi="Times New Roman"/>
          <w:sz w:val="28"/>
          <w:szCs w:val="28"/>
        </w:rPr>
        <w:t xml:space="preserve">Целесообразно продолжить реализацию муниципальной программы, обеспечив необходимый уровень финансирования в очередном финансовом </w:t>
      </w:r>
      <w:r w:rsidR="00D85419" w:rsidRPr="00A503C4">
        <w:rPr>
          <w:rFonts w:ascii="Times New Roman" w:hAnsi="Times New Roman"/>
          <w:sz w:val="28"/>
          <w:szCs w:val="28"/>
        </w:rPr>
        <w:lastRenderedPageBreak/>
        <w:t>году.</w:t>
      </w:r>
    </w:p>
    <w:p w14:paraId="2A6915AE" w14:textId="72B73D7D" w:rsidR="00A73543" w:rsidRDefault="00A73543" w:rsidP="00C54F3F">
      <w:pPr>
        <w:rPr>
          <w:rFonts w:ascii="Times New Roman" w:hAnsi="Times New Roman"/>
          <w:sz w:val="28"/>
          <w:szCs w:val="28"/>
        </w:rPr>
      </w:pPr>
    </w:p>
    <w:p w14:paraId="737828FF" w14:textId="524C8AEA" w:rsidR="00A73543" w:rsidRPr="00A503C4" w:rsidRDefault="001C6626" w:rsidP="00C54F3F">
      <w:pPr>
        <w:pStyle w:val="a3"/>
        <w:tabs>
          <w:tab w:val="left" w:pos="0"/>
        </w:tabs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503C4">
        <w:rPr>
          <w:rFonts w:ascii="Times New Roman" w:hAnsi="Times New Roman"/>
          <w:sz w:val="28"/>
          <w:szCs w:val="28"/>
        </w:rPr>
        <w:t xml:space="preserve">5.3. </w:t>
      </w:r>
      <w:r w:rsidR="00A73543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3C9AF54" w14:textId="34FE5D3D" w:rsidR="00A73543" w:rsidRPr="00A503C4" w:rsidRDefault="00A73543" w:rsidP="00C54F3F">
      <w:pPr>
        <w:tabs>
          <w:tab w:val="left" w:pos="4320"/>
        </w:tabs>
        <w:ind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«Благоустройство территории городского поселения Березово»</w:t>
      </w:r>
    </w:p>
    <w:p w14:paraId="4B580A8C" w14:textId="77777777" w:rsidR="00A73543" w:rsidRPr="00A503C4" w:rsidRDefault="00A73543" w:rsidP="00C54F3F">
      <w:pPr>
        <w:ind w:firstLine="0"/>
        <w:jc w:val="center"/>
        <w:rPr>
          <w:rFonts w:ascii="Times New Roman" w:hAnsi="Times New Roman"/>
        </w:rPr>
      </w:pPr>
    </w:p>
    <w:p w14:paraId="0B997F52" w14:textId="28C332EA" w:rsidR="00A73543" w:rsidRPr="00A503C4" w:rsidRDefault="00A73543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Березовского района от 2</w:t>
      </w:r>
      <w:r w:rsidR="00653C06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.12.202</w:t>
      </w:r>
      <w:r w:rsidR="00653C06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года № </w:t>
      </w:r>
      <w:r w:rsidR="00653C06" w:rsidRPr="00A503C4">
        <w:rPr>
          <w:rFonts w:ascii="Times New Roman" w:hAnsi="Times New Roman"/>
          <w:sz w:val="28"/>
          <w:szCs w:val="28"/>
        </w:rPr>
        <w:t>992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1AB613D4" w14:textId="77777777" w:rsidR="00A73543" w:rsidRPr="00A503C4" w:rsidRDefault="00A73543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562377D8" w14:textId="77777777" w:rsidR="00A73543" w:rsidRPr="00A503C4" w:rsidRDefault="00A73543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Целью муниципальной программы является развитие современного комплексного благоустройства городского поселения Березово.</w:t>
      </w:r>
    </w:p>
    <w:p w14:paraId="29B96C6B" w14:textId="2B9C6259" w:rsidR="00A73543" w:rsidRPr="00A503C4" w:rsidRDefault="00A73543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          </w:t>
      </w:r>
      <w:r w:rsidR="00D75590" w:rsidRPr="00A503C4">
        <w:rPr>
          <w:rFonts w:ascii="Times New Roman" w:hAnsi="Times New Roman"/>
          <w:sz w:val="28"/>
          <w:szCs w:val="28"/>
        </w:rPr>
        <w:t>50</w:t>
      </w:r>
      <w:r w:rsidRPr="00A503C4">
        <w:rPr>
          <w:rFonts w:ascii="Times New Roman" w:hAnsi="Times New Roman"/>
          <w:sz w:val="28"/>
          <w:szCs w:val="28"/>
        </w:rPr>
        <w:t> </w:t>
      </w:r>
      <w:r w:rsidR="00653C06" w:rsidRPr="00A503C4">
        <w:rPr>
          <w:rFonts w:ascii="Times New Roman" w:hAnsi="Times New Roman"/>
          <w:sz w:val="28"/>
          <w:szCs w:val="28"/>
        </w:rPr>
        <w:t>105</w:t>
      </w:r>
      <w:r w:rsidRPr="00A503C4">
        <w:rPr>
          <w:rFonts w:ascii="Times New Roman" w:hAnsi="Times New Roman"/>
          <w:sz w:val="28"/>
          <w:szCs w:val="28"/>
        </w:rPr>
        <w:t>,</w:t>
      </w:r>
      <w:r w:rsidR="00653C0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653C06" w:rsidRPr="00A503C4">
        <w:rPr>
          <w:rFonts w:ascii="Times New Roman" w:hAnsi="Times New Roman"/>
          <w:sz w:val="28"/>
          <w:szCs w:val="28"/>
        </w:rPr>
        <w:t>48</w:t>
      </w:r>
      <w:r w:rsidRPr="00A503C4">
        <w:rPr>
          <w:rFonts w:ascii="Times New Roman" w:hAnsi="Times New Roman"/>
          <w:sz w:val="28"/>
          <w:szCs w:val="28"/>
        </w:rPr>
        <w:t> </w:t>
      </w:r>
      <w:r w:rsidR="00653C06" w:rsidRPr="00A503C4">
        <w:rPr>
          <w:rFonts w:ascii="Times New Roman" w:hAnsi="Times New Roman"/>
          <w:sz w:val="28"/>
          <w:szCs w:val="28"/>
        </w:rPr>
        <w:t>818</w:t>
      </w:r>
      <w:r w:rsidRPr="00A503C4">
        <w:rPr>
          <w:rFonts w:ascii="Times New Roman" w:hAnsi="Times New Roman"/>
          <w:sz w:val="28"/>
          <w:szCs w:val="28"/>
        </w:rPr>
        <w:t>,</w:t>
      </w:r>
      <w:r w:rsidR="00653C06" w:rsidRPr="00A503C4">
        <w:rPr>
          <w:rFonts w:ascii="Times New Roman" w:hAnsi="Times New Roman"/>
          <w:sz w:val="28"/>
          <w:szCs w:val="28"/>
        </w:rPr>
        <w:t>8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</w:t>
      </w:r>
      <w:r w:rsidR="00D75590" w:rsidRPr="00A503C4">
        <w:rPr>
          <w:rFonts w:ascii="Times New Roman" w:hAnsi="Times New Roman"/>
          <w:sz w:val="28"/>
          <w:szCs w:val="28"/>
        </w:rPr>
        <w:t>9</w:t>
      </w:r>
      <w:r w:rsidR="00653C06" w:rsidRPr="00A503C4">
        <w:rPr>
          <w:rFonts w:ascii="Times New Roman" w:hAnsi="Times New Roman"/>
          <w:sz w:val="28"/>
          <w:szCs w:val="28"/>
        </w:rPr>
        <w:t>7</w:t>
      </w:r>
      <w:r w:rsidRPr="00A503C4">
        <w:rPr>
          <w:rFonts w:ascii="Times New Roman" w:hAnsi="Times New Roman"/>
          <w:sz w:val="28"/>
          <w:szCs w:val="28"/>
        </w:rPr>
        <w:t>,</w:t>
      </w:r>
      <w:r w:rsidR="00653C0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>%,</w:t>
      </w:r>
      <w:r w:rsidRPr="00A503C4">
        <w:t xml:space="preserve"> </w:t>
      </w:r>
      <w:r w:rsidRPr="00A503C4">
        <w:rPr>
          <w:rFonts w:ascii="Times New Roman" w:hAnsi="Times New Roman"/>
          <w:sz w:val="28"/>
          <w:szCs w:val="28"/>
        </w:rPr>
        <w:t xml:space="preserve">из них: </w:t>
      </w:r>
      <w:r w:rsidR="00653C06" w:rsidRPr="00A503C4">
        <w:rPr>
          <w:rFonts w:ascii="Times New Roman" w:hAnsi="Times New Roman"/>
          <w:sz w:val="28"/>
          <w:szCs w:val="28"/>
        </w:rPr>
        <w:t xml:space="preserve">федеральный бюджет – 180,8 тыс. рублей или (85,7%), </w:t>
      </w:r>
      <w:r w:rsidRPr="00A503C4">
        <w:rPr>
          <w:rFonts w:ascii="Times New Roman" w:hAnsi="Times New Roman"/>
          <w:sz w:val="28"/>
          <w:szCs w:val="28"/>
        </w:rPr>
        <w:t xml:space="preserve">бюджет автономного округа – </w:t>
      </w:r>
      <w:r w:rsidR="00653C06" w:rsidRPr="00A503C4">
        <w:rPr>
          <w:rFonts w:ascii="Times New Roman" w:hAnsi="Times New Roman"/>
          <w:sz w:val="28"/>
          <w:szCs w:val="28"/>
        </w:rPr>
        <w:t>1 469,3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(</w:t>
      </w:r>
      <w:r w:rsidR="00653C06" w:rsidRPr="00A503C4">
        <w:rPr>
          <w:rFonts w:ascii="Times New Roman" w:hAnsi="Times New Roman"/>
          <w:sz w:val="28"/>
          <w:szCs w:val="28"/>
        </w:rPr>
        <w:t>85</w:t>
      </w:r>
      <w:r w:rsidRPr="00A503C4">
        <w:rPr>
          <w:rFonts w:ascii="Times New Roman" w:hAnsi="Times New Roman"/>
          <w:sz w:val="28"/>
          <w:szCs w:val="28"/>
        </w:rPr>
        <w:t>,</w:t>
      </w:r>
      <w:r w:rsidR="00653C06" w:rsidRPr="00A503C4">
        <w:rPr>
          <w:rFonts w:ascii="Times New Roman" w:hAnsi="Times New Roman"/>
          <w:sz w:val="28"/>
          <w:szCs w:val="28"/>
        </w:rPr>
        <w:t>7</w:t>
      </w:r>
      <w:r w:rsidRPr="00A503C4">
        <w:rPr>
          <w:rFonts w:ascii="Times New Roman" w:hAnsi="Times New Roman"/>
          <w:sz w:val="28"/>
          <w:szCs w:val="28"/>
        </w:rPr>
        <w:t xml:space="preserve">%), бюджет городского поселения Березово – </w:t>
      </w:r>
      <w:r w:rsidR="00653C06" w:rsidRPr="00A503C4">
        <w:rPr>
          <w:rFonts w:ascii="Times New Roman" w:hAnsi="Times New Roman"/>
          <w:sz w:val="28"/>
          <w:szCs w:val="28"/>
        </w:rPr>
        <w:t>47</w:t>
      </w:r>
      <w:r w:rsidRPr="00A503C4">
        <w:rPr>
          <w:rFonts w:ascii="Times New Roman" w:hAnsi="Times New Roman"/>
          <w:sz w:val="28"/>
          <w:szCs w:val="28"/>
        </w:rPr>
        <w:t> </w:t>
      </w:r>
      <w:r w:rsidR="00653C06" w:rsidRPr="00A503C4">
        <w:rPr>
          <w:rFonts w:ascii="Times New Roman" w:hAnsi="Times New Roman"/>
          <w:sz w:val="28"/>
          <w:szCs w:val="28"/>
        </w:rPr>
        <w:t>168</w:t>
      </w:r>
      <w:r w:rsidR="00051243" w:rsidRPr="00A503C4">
        <w:rPr>
          <w:rFonts w:ascii="Times New Roman" w:hAnsi="Times New Roman"/>
          <w:sz w:val="28"/>
          <w:szCs w:val="28"/>
        </w:rPr>
        <w:t>,</w:t>
      </w:r>
      <w:r w:rsidR="00653C06" w:rsidRPr="00A503C4">
        <w:rPr>
          <w:rFonts w:ascii="Times New Roman" w:hAnsi="Times New Roman"/>
          <w:sz w:val="28"/>
          <w:szCs w:val="28"/>
        </w:rPr>
        <w:t>7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(9</w:t>
      </w:r>
      <w:r w:rsidR="00653C06" w:rsidRPr="00A503C4">
        <w:rPr>
          <w:rFonts w:ascii="Times New Roman" w:hAnsi="Times New Roman"/>
          <w:sz w:val="28"/>
          <w:szCs w:val="28"/>
        </w:rPr>
        <w:t>7</w:t>
      </w:r>
      <w:r w:rsidRPr="00A503C4">
        <w:rPr>
          <w:rFonts w:ascii="Times New Roman" w:hAnsi="Times New Roman"/>
          <w:sz w:val="28"/>
          <w:szCs w:val="28"/>
        </w:rPr>
        <w:t>,</w:t>
      </w:r>
      <w:r w:rsidR="00653C06" w:rsidRPr="00A503C4">
        <w:rPr>
          <w:rFonts w:ascii="Times New Roman" w:hAnsi="Times New Roman"/>
          <w:sz w:val="28"/>
          <w:szCs w:val="28"/>
        </w:rPr>
        <w:t>9</w:t>
      </w:r>
      <w:r w:rsidRPr="00A503C4">
        <w:rPr>
          <w:rFonts w:ascii="Times New Roman" w:hAnsi="Times New Roman"/>
          <w:sz w:val="28"/>
          <w:szCs w:val="28"/>
        </w:rPr>
        <w:t>%).</w:t>
      </w:r>
    </w:p>
    <w:p w14:paraId="4980FB45" w14:textId="2A738064" w:rsidR="00A73543" w:rsidRPr="00A503C4" w:rsidRDefault="00A73543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рамках реализации муниципальной программы в 202</w:t>
      </w:r>
      <w:r w:rsidR="00653C0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году выполнено:</w:t>
      </w:r>
    </w:p>
    <w:p w14:paraId="74345AF5" w14:textId="714177CE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 xml:space="preserve">содержание </w:t>
      </w:r>
      <w:r w:rsidR="00E75D17" w:rsidRPr="00A503C4">
        <w:rPr>
          <w:rFonts w:ascii="Times New Roman" w:hAnsi="Times New Roman"/>
          <w:sz w:val="28"/>
          <w:szCs w:val="28"/>
        </w:rPr>
        <w:t xml:space="preserve">и ремонт уличного </w:t>
      </w:r>
      <w:r w:rsidR="00A73543" w:rsidRPr="00A503C4">
        <w:rPr>
          <w:rFonts w:ascii="Times New Roman" w:hAnsi="Times New Roman"/>
          <w:sz w:val="28"/>
          <w:szCs w:val="28"/>
        </w:rPr>
        <w:t>освещения;</w:t>
      </w:r>
    </w:p>
    <w:p w14:paraId="1792617E" w14:textId="5D5FF163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поставка светодиодных светильников;</w:t>
      </w:r>
    </w:p>
    <w:p w14:paraId="65B2D53F" w14:textId="44BC4E7D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оплата за уличное освещение;</w:t>
      </w:r>
    </w:p>
    <w:p w14:paraId="0D356CC1" w14:textId="531FFED0" w:rsidR="00A73543" w:rsidRPr="00A503C4" w:rsidRDefault="00385BE5" w:rsidP="00C54F3F">
      <w:pPr>
        <w:pStyle w:val="ad"/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оплата услуг по энергосервисному контракту;</w:t>
      </w:r>
    </w:p>
    <w:p w14:paraId="5599DEF6" w14:textId="0D7F4B7B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  <w:lang w:eastAsia="en-US"/>
        </w:rPr>
        <w:t>поставка рассады цветов (рассада высажена на объектах «Исторический сквер», памятник «Вечный огонь», памятник «Труженикам тыла», памятниках «Аист» и «Петру и Февронье», центральная площадь);</w:t>
      </w:r>
    </w:p>
    <w:p w14:paraId="0B0B5BB6" w14:textId="677F5FF5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оказаны услуги по погребению умерших, не имеющих супруга (у), близких родственников;</w:t>
      </w:r>
    </w:p>
    <w:p w14:paraId="4DCA0E83" w14:textId="45829232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завоз песка на новое и старое кладбище в пгт. Березово;</w:t>
      </w:r>
    </w:p>
    <w:p w14:paraId="3D2F5198" w14:textId="705273B4" w:rsidR="0053388C" w:rsidRPr="00A503C4" w:rsidRDefault="0053388C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выполнены археологические исследования по объекту «Расширение нового кладбища в пгт.</w:t>
      </w:r>
      <w:r w:rsidR="00C8521D" w:rsidRPr="00A503C4">
        <w:rPr>
          <w:rFonts w:ascii="Times New Roman" w:hAnsi="Times New Roman"/>
          <w:sz w:val="28"/>
          <w:szCs w:val="28"/>
        </w:rPr>
        <w:t xml:space="preserve"> </w:t>
      </w:r>
      <w:r w:rsidRPr="00A503C4">
        <w:rPr>
          <w:rFonts w:ascii="Times New Roman" w:hAnsi="Times New Roman"/>
          <w:sz w:val="28"/>
          <w:szCs w:val="28"/>
        </w:rPr>
        <w:t>Березово»;</w:t>
      </w:r>
    </w:p>
    <w:p w14:paraId="5B9B96AC" w14:textId="09C37CD1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оказаны услуги по вывозу снега с территории нового кладбища в пгт. Березово;</w:t>
      </w:r>
    </w:p>
    <w:p w14:paraId="6BAAE696" w14:textId="491A498B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  <w:lang w:eastAsia="en-US"/>
        </w:rPr>
        <w:t>оплата услуг по накоплению и транспортировке твердых коммунальных отходов;</w:t>
      </w:r>
    </w:p>
    <w:p w14:paraId="06970F48" w14:textId="0A6BA148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  <w:lang w:eastAsia="en-US"/>
        </w:rPr>
        <w:t>отлов животных без владельцев, в том числе их транспортировка и немедленная передача в приюты для животных. Возврат животных без владельцев, не проявляющих немотивированной агрессивности, на прежние места их обитания после проведения мероприятий;</w:t>
      </w:r>
    </w:p>
    <w:p w14:paraId="5E16FE9A" w14:textId="15007558" w:rsidR="00CC231A" w:rsidRPr="00A503C4" w:rsidRDefault="00CC231A" w:rsidP="00C54F3F">
      <w:pPr>
        <w:rPr>
          <w:rFonts w:ascii="Times New Roman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  <w:lang w:eastAsia="en-US"/>
        </w:rPr>
        <w:t xml:space="preserve">  -ликвидация несанкционированных свалок в пгт. Березово;</w:t>
      </w:r>
    </w:p>
    <w:p w14:paraId="4DA26B0A" w14:textId="0B54F102" w:rsidR="0053388C" w:rsidRPr="00A503C4" w:rsidRDefault="0053388C" w:rsidP="00C54F3F">
      <w:pPr>
        <w:rPr>
          <w:rFonts w:ascii="Times New Roman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  <w:lang w:eastAsia="en-US"/>
        </w:rPr>
        <w:t xml:space="preserve">  - ремонт подъездных путей к площадке ТКО; </w:t>
      </w:r>
    </w:p>
    <w:p w14:paraId="5392E0E4" w14:textId="40437024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53388C" w:rsidRPr="00A503C4">
        <w:rPr>
          <w:rFonts w:ascii="Times New Roman" w:hAnsi="Times New Roman"/>
          <w:sz w:val="28"/>
          <w:szCs w:val="28"/>
        </w:rPr>
        <w:t xml:space="preserve">поставка деревянной зимней горки, новогодних фигур, </w:t>
      </w:r>
      <w:r w:rsidR="00A73543" w:rsidRPr="00A503C4">
        <w:rPr>
          <w:rFonts w:ascii="Times New Roman" w:hAnsi="Times New Roman"/>
          <w:sz w:val="28"/>
          <w:szCs w:val="28"/>
        </w:rPr>
        <w:t>демонтаж, монтаж, поставка, ремонт новогоднего оборудования;</w:t>
      </w:r>
    </w:p>
    <w:p w14:paraId="2744DA9A" w14:textId="7E28D031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изготовление «Купели»;</w:t>
      </w:r>
    </w:p>
    <w:p w14:paraId="7EC7F064" w14:textId="20DF88B4" w:rsidR="0053388C" w:rsidRPr="00A503C4" w:rsidRDefault="0053388C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демонтаж светодиодных украшений;</w:t>
      </w:r>
    </w:p>
    <w:p w14:paraId="7B4E0610" w14:textId="3A94D445" w:rsidR="00A73543" w:rsidRPr="00A503C4" w:rsidRDefault="00A73543" w:rsidP="00C54F3F">
      <w:pPr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</w:t>
      </w:r>
      <w:r w:rsidR="00385BE5" w:rsidRPr="00A503C4">
        <w:rPr>
          <w:rFonts w:ascii="Times New Roman" w:hAnsi="Times New Roman"/>
          <w:sz w:val="28"/>
          <w:szCs w:val="28"/>
        </w:rPr>
        <w:t xml:space="preserve">- </w:t>
      </w:r>
      <w:r w:rsidRPr="00A503C4">
        <w:rPr>
          <w:rFonts w:ascii="Times New Roman" w:hAnsi="Times New Roman"/>
          <w:sz w:val="28"/>
          <w:szCs w:val="28"/>
        </w:rPr>
        <w:t>устройство новогоднего городка</w:t>
      </w:r>
      <w:r w:rsidR="0053388C" w:rsidRPr="00A503C4">
        <w:rPr>
          <w:rFonts w:ascii="Times New Roman" w:hAnsi="Times New Roman"/>
          <w:sz w:val="28"/>
          <w:szCs w:val="28"/>
        </w:rPr>
        <w:t>, поставка световых новогодних деревьев;</w:t>
      </w:r>
    </w:p>
    <w:p w14:paraId="7AA03A5F" w14:textId="28B021FB" w:rsidR="00C8521D" w:rsidRPr="00A503C4" w:rsidRDefault="00C8521D" w:rsidP="00C54F3F">
      <w:pPr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 xml:space="preserve">  - устройство проезда ул. Молодежная 3а;</w:t>
      </w:r>
    </w:p>
    <w:p w14:paraId="08146664" w14:textId="479AC5B0" w:rsidR="00C8521D" w:rsidRPr="00A503C4" w:rsidRDefault="00C8521D" w:rsidP="00C54F3F">
      <w:pPr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- устройство тротуаров, ремонт пешеходных мостов, ремонт мемориала «Вечный Огонь»;</w:t>
      </w:r>
    </w:p>
    <w:p w14:paraId="179EDB90" w14:textId="708F5B14" w:rsidR="00C8521D" w:rsidRPr="00A503C4" w:rsidRDefault="00C8521D" w:rsidP="00C54F3F">
      <w:pPr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- поставка стекол для автобусных павильонов;</w:t>
      </w:r>
    </w:p>
    <w:p w14:paraId="46A5F4C4" w14:textId="404878DC" w:rsidR="00C8521D" w:rsidRPr="00A503C4" w:rsidRDefault="00C8521D" w:rsidP="00C54F3F">
      <w:pPr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- техническое обслуживание газовых приборов;</w:t>
      </w:r>
    </w:p>
    <w:p w14:paraId="3751565B" w14:textId="25C7A896" w:rsidR="00C8521D" w:rsidRPr="00A503C4" w:rsidRDefault="00C8521D" w:rsidP="00C54F3F">
      <w:pPr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- работы по содержанию и ремонту блок-контейнера сантехнического на центральной площади пгт. Березово;</w:t>
      </w:r>
    </w:p>
    <w:p w14:paraId="7B4B8088" w14:textId="007FAB68" w:rsidR="00A73543" w:rsidRPr="00A503C4" w:rsidRDefault="00385BE5" w:rsidP="00C54F3F">
      <w:pPr>
        <w:pStyle w:val="ad"/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7F5CA3" w:rsidRPr="00A503C4">
        <w:rPr>
          <w:rFonts w:ascii="Times New Roman" w:hAnsi="Times New Roman"/>
          <w:sz w:val="28"/>
          <w:szCs w:val="28"/>
        </w:rPr>
        <w:t xml:space="preserve">поставку и монтаж </w:t>
      </w:r>
      <w:r w:rsidR="00784F27" w:rsidRPr="00A503C4">
        <w:rPr>
          <w:rFonts w:ascii="Times New Roman" w:hAnsi="Times New Roman"/>
          <w:sz w:val="28"/>
          <w:szCs w:val="28"/>
        </w:rPr>
        <w:t>18</w:t>
      </w:r>
      <w:r w:rsidR="007F5CA3" w:rsidRPr="00A503C4">
        <w:rPr>
          <w:rFonts w:ascii="Times New Roman" w:hAnsi="Times New Roman"/>
          <w:sz w:val="28"/>
          <w:szCs w:val="28"/>
        </w:rPr>
        <w:t xml:space="preserve"> баннеров;</w:t>
      </w:r>
    </w:p>
    <w:p w14:paraId="1A8ED0D4" w14:textId="1DB17112" w:rsidR="00A73543" w:rsidRPr="00A503C4" w:rsidRDefault="00385BE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A73543" w:rsidRPr="00A503C4">
        <w:rPr>
          <w:rFonts w:ascii="Times New Roman" w:hAnsi="Times New Roman"/>
          <w:sz w:val="28"/>
          <w:szCs w:val="28"/>
        </w:rPr>
        <w:t>осуществлены расходы на обеспечение функций и полномочий МКУ «ХЭС АГПБ».</w:t>
      </w:r>
    </w:p>
    <w:p w14:paraId="73EE0C63" w14:textId="77777777" w:rsidR="00A73543" w:rsidRPr="00A503C4" w:rsidRDefault="00A73543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</w:p>
    <w:p w14:paraId="0E5E14B9" w14:textId="77777777" w:rsidR="00A73543" w:rsidRPr="00A503C4" w:rsidRDefault="00A73543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4A4DC044" w14:textId="77777777" w:rsidR="00A73543" w:rsidRPr="00A503C4" w:rsidRDefault="00A73543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310"/>
        <w:tblW w:w="9863" w:type="dxa"/>
        <w:tblInd w:w="108" w:type="dxa"/>
        <w:tblLook w:val="04A0" w:firstRow="1" w:lastRow="0" w:firstColumn="1" w:lastColumn="0" w:noHBand="0" w:noVBand="1"/>
      </w:tblPr>
      <w:tblGrid>
        <w:gridCol w:w="540"/>
        <w:gridCol w:w="3818"/>
        <w:gridCol w:w="1484"/>
        <w:gridCol w:w="1307"/>
        <w:gridCol w:w="1407"/>
        <w:gridCol w:w="1307"/>
      </w:tblGrid>
      <w:tr w:rsidR="00A73543" w:rsidRPr="00A503C4" w14:paraId="0E1167A2" w14:textId="77777777" w:rsidTr="00784176">
        <w:trPr>
          <w:trHeight w:val="272"/>
        </w:trPr>
        <w:tc>
          <w:tcPr>
            <w:tcW w:w="53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3D5E059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82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F0C8288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8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DF89131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E6F352" w14:textId="0B17AE11" w:rsidR="00A73543" w:rsidRPr="00A503C4" w:rsidRDefault="00A7354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653C06" w:rsidRPr="00A503C4">
              <w:rPr>
                <w:rFonts w:ascii="Times New Roman" w:hAnsi="Times New Roman"/>
                <w:lang w:val="ru-RU"/>
              </w:rPr>
              <w:t>4</w:t>
            </w:r>
            <w:r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A73543" w:rsidRPr="00A503C4" w14:paraId="405296B0" w14:textId="77777777" w:rsidTr="00784176">
        <w:trPr>
          <w:trHeight w:val="1121"/>
        </w:trPr>
        <w:tc>
          <w:tcPr>
            <w:tcW w:w="53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17955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82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896A9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8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890A3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17C61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D73CC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03BCB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A73543" w:rsidRPr="00A503C4" w14:paraId="7A04C364" w14:textId="77777777" w:rsidTr="00784176">
        <w:trPr>
          <w:trHeight w:val="272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BC3C4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20A46" w14:textId="77777777" w:rsidR="00A73543" w:rsidRPr="00A503C4" w:rsidRDefault="00A7354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0F1A0" w14:textId="77777777" w:rsidR="00A73543" w:rsidRPr="00A503C4" w:rsidRDefault="00A7354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26AEF" w14:textId="77777777" w:rsidR="00A73543" w:rsidRPr="00A503C4" w:rsidRDefault="00A7354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1D0434" w14:textId="77777777" w:rsidR="00A73543" w:rsidRPr="00A503C4" w:rsidRDefault="00A7354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370D44" w14:textId="77777777" w:rsidR="00A73543" w:rsidRPr="00A503C4" w:rsidRDefault="00A7354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A73543" w:rsidRPr="00A503C4" w14:paraId="470CC309" w14:textId="77777777" w:rsidTr="00784176">
        <w:trPr>
          <w:trHeight w:val="1106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C8BD6E" w14:textId="77777777" w:rsidR="00A73543" w:rsidRPr="00A503C4" w:rsidRDefault="00A73543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17E03A" w14:textId="28ABDBD6" w:rsidR="00A73543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Количество общественных территорий, подлежащих благоустройству в сельских поселениях, единиц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204E9" w14:textId="36459897" w:rsidR="00A73543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833170" w14:textId="735FDB65" w:rsidR="00A73543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C8ADF" w14:textId="2D1D32E9" w:rsidR="00A73543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389082" w14:textId="34DBE052" w:rsidR="00A73543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4E23667E" w14:textId="77777777" w:rsidTr="00784176">
        <w:trPr>
          <w:trHeight w:val="1106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968CC3" w14:textId="2D66AB53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A2D3EE" w14:textId="34739033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Обеспечение уличным освещением в соответствии с нормами освещения объектов уличной дорожной сети, %.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9290D" w14:textId="506FB245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color w:val="000000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98BE86" w14:textId="6816CE51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color w:val="000000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1FC9D" w14:textId="4DF5DDAE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4D606" w14:textId="6C463765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1EE8280B" w14:textId="77777777" w:rsidTr="00784176">
        <w:trPr>
          <w:trHeight w:val="560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A31B1E" w14:textId="05DEE1F1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  <w:r w:rsidRPr="00A503C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54287D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Количество высаженных деревьев, кустарников, цветов,  единиц.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A20E0B" w14:textId="4A572C00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  <w:color w:val="000000"/>
              </w:rPr>
              <w:t>4</w:t>
            </w:r>
            <w:r w:rsidRPr="00A503C4">
              <w:rPr>
                <w:rFonts w:ascii="Times New Roman" w:hAnsi="Times New Roman"/>
                <w:color w:val="000000"/>
                <w:lang w:val="ru-RU"/>
              </w:rPr>
              <w:t>2</w:t>
            </w:r>
            <w:r w:rsidRPr="00A503C4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16C2D" w14:textId="2299DA2F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90</w:t>
            </w:r>
            <w:r w:rsidRPr="00A503C4">
              <w:rPr>
                <w:rFonts w:ascii="Times New Roman" w:hAnsi="Times New Roman"/>
                <w:color w:val="000000"/>
              </w:rPr>
              <w:t>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FCC53" w14:textId="4E08E24A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9000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6E34B1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4655AEB1" w14:textId="77777777" w:rsidTr="00784176">
        <w:trPr>
          <w:trHeight w:val="545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54FB3F" w14:textId="1E37F718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  <w:r w:rsidRPr="00A503C4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378FA5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left="-81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Доля захоронений соответствующих нормативным требованиям, %.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8E7060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9FEFF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385AAB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FB50BF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00FFD2E0" w14:textId="77777777" w:rsidTr="00784176">
        <w:trPr>
          <w:trHeight w:val="833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1B8727" w14:textId="4A767501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1CCE9E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left="-81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Выполнение функций по погребению умерших, не имеющих супруга, близких родственников, %.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F4902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0A1C1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A1C4A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BC1F0C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4F8826B3" w14:textId="77777777" w:rsidTr="00784176">
        <w:trPr>
          <w:trHeight w:val="545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4981BC" w14:textId="1C458FC7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030980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left="-81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Доля ликвидации всех выявленных несанкционированных свалок, %.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9050CA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780E54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A8828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D61FA1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6AD28C68" w14:textId="77777777" w:rsidTr="00784176">
        <w:trPr>
          <w:trHeight w:val="833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41783F" w14:textId="2ADD4264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7.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AECCD9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left="-81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Количество отловленных животных без владельцев, единиц (с нарастающим итогом).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57101" w14:textId="1E1E8ED2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207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FD1AD7" w14:textId="74403D5D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245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FB7E1A" w14:textId="08F840BD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245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2176AD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3D9E0ACB" w14:textId="77777777" w:rsidTr="00784176">
        <w:trPr>
          <w:trHeight w:val="1121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616F83" w14:textId="4A181F2F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8.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6FFC6A2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Доля детских площадок соответствующих нормам действующего законодательства, %.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743115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8BD2C2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215E66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2F6E0F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1C967455" w14:textId="77777777" w:rsidTr="00784176">
        <w:trPr>
          <w:trHeight w:val="1106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10E350" w14:textId="0D877A88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lastRenderedPageBreak/>
              <w:t>9.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ED5E89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Протяженность пешеходной части улиц, площадей, парков, дворовых территорий, километров (с нарастающим итогом).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508BF4" w14:textId="2B127F0B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28,2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15F5D7" w14:textId="0D13A229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28,9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53005" w14:textId="36AC7A2B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28,9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FED7C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172D0A87" w14:textId="77777777" w:rsidTr="00784176">
        <w:trPr>
          <w:trHeight w:val="1106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8E2D8" w14:textId="77777777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34EB6" w14:textId="77777777" w:rsidR="00653C06" w:rsidRPr="00A503C4" w:rsidRDefault="00653C06" w:rsidP="00C54F3F">
            <w:pPr>
              <w:pStyle w:val="Default"/>
              <w:jc w:val="both"/>
              <w:rPr>
                <w:lang w:val="ru-RU" w:eastAsia="en-US"/>
              </w:rPr>
            </w:pPr>
            <w:r w:rsidRPr="00A503C4">
              <w:rPr>
                <w:lang w:val="ru-RU"/>
              </w:rPr>
              <w:t>Доля информационных стендов городского поселения Березово, на которых выполнении информационное оформление, %.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6F7893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1A526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9857D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E2C85B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653C06" w:rsidRPr="00A503C4" w14:paraId="2F1AF32A" w14:textId="77777777" w:rsidTr="00784176">
        <w:trPr>
          <w:trHeight w:val="833"/>
        </w:trPr>
        <w:tc>
          <w:tcPr>
            <w:tcW w:w="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F98AC0" w14:textId="77777777" w:rsidR="00653C06" w:rsidRPr="00A503C4" w:rsidRDefault="00653C06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11.</w:t>
            </w:r>
          </w:p>
        </w:tc>
        <w:tc>
          <w:tcPr>
            <w:tcW w:w="38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4CC573" w14:textId="77777777" w:rsidR="00653C06" w:rsidRPr="00A503C4" w:rsidRDefault="00653C06" w:rsidP="00C54F3F">
            <w:pPr>
              <w:pStyle w:val="Default"/>
              <w:jc w:val="both"/>
              <w:rPr>
                <w:lang w:val="ru-RU" w:eastAsia="en-US"/>
              </w:rPr>
            </w:pPr>
            <w:r w:rsidRPr="00A503C4">
              <w:rPr>
                <w:lang w:val="ru-RU"/>
              </w:rPr>
              <w:t>Выполнение полномочий и функций подведомственного учреждения МКУ «ХЭС АГПБ», %.</w:t>
            </w:r>
          </w:p>
        </w:tc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3F98E8" w14:textId="77777777" w:rsidR="00653C06" w:rsidRPr="00A503C4" w:rsidRDefault="00653C06" w:rsidP="00C54F3F">
            <w:pPr>
              <w:widowControl w:val="0"/>
              <w:autoSpaceDE w:val="0"/>
              <w:autoSpaceDN w:val="0"/>
              <w:adjustRightInd w:val="0"/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D9C4BC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5D52F0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100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439795" w14:textId="77777777" w:rsidR="00653C06" w:rsidRPr="00A503C4" w:rsidRDefault="00653C06" w:rsidP="00C54F3F">
            <w:pPr>
              <w:ind w:firstLine="2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2243CB4A" w14:textId="77777777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33FFD9E" w14:textId="37A078B7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10, оценка по подкритерию – 4;</w:t>
      </w:r>
    </w:p>
    <w:p w14:paraId="58F17ABA" w14:textId="55AB0EEA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77,8%,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F436F5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42FE13BA" w14:textId="435D99D0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F436F5">
        <w:rPr>
          <w:rFonts w:ascii="Times New Roman" w:hAnsi="Times New Roman"/>
          <w:sz w:val="28"/>
          <w:szCs w:val="28"/>
        </w:rPr>
        <w:t>97,4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 w:rsidR="00F436F5">
        <w:rPr>
          <w:rFonts w:ascii="Times New Roman" w:hAnsi="Times New Roman"/>
          <w:sz w:val="28"/>
          <w:szCs w:val="28"/>
        </w:rPr>
        <w:t>8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F436F5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>.</w:t>
      </w:r>
    </w:p>
    <w:p w14:paraId="28479E77" w14:textId="77777777" w:rsidR="00F47B94" w:rsidRDefault="00F47B94" w:rsidP="00F47B94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5E96F12D" w14:textId="77777777" w:rsidR="00F47B94" w:rsidRPr="00444A13" w:rsidRDefault="00F47B94" w:rsidP="00F47B94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5FAF4328" w14:textId="77777777" w:rsidR="00F47B94" w:rsidRPr="00444A13" w:rsidRDefault="00F47B94" w:rsidP="00F47B94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61B04061" w14:textId="77777777" w:rsidR="00F47B94" w:rsidRPr="00CB382B" w:rsidRDefault="00F47B94" w:rsidP="00F47B94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F47B94" w:rsidRPr="00CB382B" w14:paraId="00812DFC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A3D4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1773C6A6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87E7C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92D05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E7B8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3B96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3168B6BF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77B48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F47B94" w:rsidRPr="00CB382B" w14:paraId="4ECB6381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DD231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A41A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5A07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9D8E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105B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81647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F47B94" w:rsidRPr="00CB382B" w14:paraId="3146548D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12A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212C0847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F47B94" w:rsidRPr="00CB382B" w14:paraId="41F0D87C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6702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AA3FF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599C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85B1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5779D734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7841C220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3678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6259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47B94" w:rsidRPr="00CB382B" w14:paraId="33C65B54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D2F4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C689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6530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C019" w14:textId="49E82FC9" w:rsidR="00F47B94" w:rsidRPr="00CB382B" w:rsidRDefault="00F436F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5ADE" w14:textId="367BFA3D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F436F5">
              <w:rPr>
                <w:rFonts w:ascii="Times New Roman" w:hAnsi="Times New Roman"/>
              </w:rPr>
              <w:t>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E40C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47B94" w:rsidRPr="00CB382B" w14:paraId="5033A445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7D7B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BAF7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630F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FB4F" w14:textId="16B2521F" w:rsidR="00F47B94" w:rsidRPr="00CB382B" w:rsidRDefault="00F436F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DCC5" w14:textId="222008B1" w:rsidR="00F47B94" w:rsidRPr="00CB382B" w:rsidRDefault="00F436F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2,4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2798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47B94" w:rsidRPr="00CB382B" w14:paraId="2724DD9F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D1CA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33B5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9439" w14:textId="77777777" w:rsidR="00F47B94" w:rsidRPr="00CB382B" w:rsidRDefault="00F47B94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3702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01B91" w14:textId="77777777" w:rsidR="00F47B94" w:rsidRPr="00CB382B" w:rsidRDefault="00F47B94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3B2" w14:textId="6C21C15F" w:rsidR="00F47B94" w:rsidRPr="00CB382B" w:rsidRDefault="00F436F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6,4</w:t>
            </w:r>
          </w:p>
        </w:tc>
      </w:tr>
    </w:tbl>
    <w:p w14:paraId="37EF6966" w14:textId="44C724DA" w:rsidR="00A73543" w:rsidRDefault="00A73543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657E9FA4" w14:textId="49F2A273" w:rsidR="00AB3744" w:rsidRPr="00A503C4" w:rsidRDefault="00A73543" w:rsidP="00C54F3F">
      <w:pPr>
        <w:tabs>
          <w:tab w:val="left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653C0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F436F5">
        <w:rPr>
          <w:rFonts w:ascii="Times New Roman" w:hAnsi="Times New Roman"/>
          <w:sz w:val="28"/>
          <w:szCs w:val="28"/>
        </w:rPr>
        <w:t xml:space="preserve">умеренно </w:t>
      </w:r>
      <w:r w:rsidRPr="00A503C4">
        <w:rPr>
          <w:rFonts w:ascii="Times New Roman" w:hAnsi="Times New Roman"/>
          <w:sz w:val="28"/>
          <w:szCs w:val="28"/>
        </w:rPr>
        <w:t xml:space="preserve">эффективной. Значение оценки в баллах составляет </w:t>
      </w:r>
      <w:r w:rsidR="00F436F5">
        <w:rPr>
          <w:rFonts w:ascii="Times New Roman" w:hAnsi="Times New Roman"/>
          <w:sz w:val="28"/>
          <w:szCs w:val="28"/>
        </w:rPr>
        <w:t>6,4</w:t>
      </w:r>
      <w:r w:rsidRPr="00A503C4">
        <w:rPr>
          <w:rFonts w:ascii="Times New Roman" w:hAnsi="Times New Roman"/>
          <w:sz w:val="28"/>
          <w:szCs w:val="28"/>
        </w:rPr>
        <w:t xml:space="preserve"> из 10,0 возможных</w:t>
      </w:r>
      <w:r w:rsidR="009239F5" w:rsidRPr="00A503C4">
        <w:rPr>
          <w:rFonts w:ascii="Times New Roman" w:hAnsi="Times New Roman"/>
          <w:sz w:val="28"/>
          <w:szCs w:val="28"/>
        </w:rPr>
        <w:t xml:space="preserve">. </w:t>
      </w:r>
    </w:p>
    <w:p w14:paraId="39077D60" w14:textId="77777777" w:rsidR="00F436F5" w:rsidRDefault="0010386E" w:rsidP="00C54F3F">
      <w:pPr>
        <w:tabs>
          <w:tab w:val="left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04786B57" w14:textId="2E3B6E69" w:rsidR="009239F5" w:rsidRPr="00A503C4" w:rsidRDefault="009239F5" w:rsidP="00C54F3F">
      <w:pPr>
        <w:tabs>
          <w:tab w:val="left" w:pos="0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ABA9CC2" w14:textId="77777777" w:rsidR="009239F5" w:rsidRPr="00A503C4" w:rsidRDefault="009239F5" w:rsidP="00C54F3F">
      <w:pPr>
        <w:pStyle w:val="a3"/>
        <w:spacing w:after="120"/>
        <w:ind w:left="0" w:firstLine="720"/>
        <w:rPr>
          <w:rFonts w:ascii="Times New Roman" w:hAnsi="Times New Roman"/>
          <w:sz w:val="28"/>
          <w:szCs w:val="28"/>
        </w:rPr>
      </w:pPr>
    </w:p>
    <w:p w14:paraId="40D82A26" w14:textId="77B72C72" w:rsidR="000E15D2" w:rsidRPr="001D3CBD" w:rsidRDefault="001C6626" w:rsidP="00C54F3F">
      <w:pPr>
        <w:pStyle w:val="a3"/>
        <w:tabs>
          <w:tab w:val="left" w:pos="4320"/>
        </w:tabs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1D3CBD">
        <w:rPr>
          <w:rFonts w:ascii="Times New Roman" w:hAnsi="Times New Roman"/>
          <w:sz w:val="28"/>
          <w:szCs w:val="28"/>
        </w:rPr>
        <w:t xml:space="preserve">5.4. </w:t>
      </w:r>
      <w:r w:rsidR="00F43DA5" w:rsidRPr="001D3CBD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5F1FDA49" w14:textId="49311669" w:rsidR="00F43DA5" w:rsidRPr="00A503C4" w:rsidRDefault="00F43DA5" w:rsidP="00C54F3F">
      <w:pPr>
        <w:pStyle w:val="a3"/>
        <w:tabs>
          <w:tab w:val="left" w:pos="4320"/>
        </w:tabs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1D3CBD">
        <w:rPr>
          <w:rFonts w:ascii="Times New Roman" w:hAnsi="Times New Roman"/>
          <w:sz w:val="28"/>
          <w:szCs w:val="28"/>
        </w:rPr>
        <w:t>«Содействие занятости населения городского поселения Березово»</w:t>
      </w:r>
    </w:p>
    <w:p w14:paraId="0571D4D9" w14:textId="77777777" w:rsidR="000E15D2" w:rsidRPr="00A503C4" w:rsidRDefault="000E15D2" w:rsidP="00C54F3F">
      <w:pPr>
        <w:pStyle w:val="a3"/>
        <w:tabs>
          <w:tab w:val="left" w:pos="4320"/>
        </w:tabs>
        <w:ind w:left="1288" w:right="-1" w:firstLine="0"/>
        <w:rPr>
          <w:rFonts w:ascii="Times New Roman" w:hAnsi="Times New Roman"/>
          <w:sz w:val="28"/>
          <w:szCs w:val="28"/>
        </w:rPr>
      </w:pPr>
    </w:p>
    <w:p w14:paraId="55B1DB74" w14:textId="67D5C437" w:rsidR="00F43DA5" w:rsidRPr="00A503C4" w:rsidRDefault="00F43DA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городского поселения Березово от 2</w:t>
      </w:r>
      <w:r w:rsidR="00DD5B36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.12.202</w:t>
      </w:r>
      <w:r w:rsidR="00DD5B36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года № 1</w:t>
      </w:r>
      <w:r w:rsidR="00DD5B36" w:rsidRPr="00A503C4">
        <w:rPr>
          <w:rFonts w:ascii="Times New Roman" w:hAnsi="Times New Roman"/>
          <w:sz w:val="28"/>
          <w:szCs w:val="28"/>
        </w:rPr>
        <w:t>000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233CD745" w14:textId="77777777" w:rsidR="00F43DA5" w:rsidRPr="00A503C4" w:rsidRDefault="00F43DA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701B3BA5" w14:textId="77777777" w:rsidR="00F43DA5" w:rsidRPr="00A503C4" w:rsidRDefault="00F43DA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Целью муниципальной программы является содействие улучшению положения на рынке труда не занятых трудовой деятельностью и безработных граждан, зарегистрированных в органах службы занятости населения.</w:t>
      </w:r>
    </w:p>
    <w:p w14:paraId="5FCC1104" w14:textId="661EB748" w:rsidR="00F43DA5" w:rsidRPr="00A503C4" w:rsidRDefault="00F43DA5" w:rsidP="00C54F3F">
      <w:pPr>
        <w:ind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</w:rPr>
        <w:t xml:space="preserve"> Общий объем финансирования муниципальной программы в 202</w:t>
      </w:r>
      <w:r w:rsidR="00DD5B3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году составил </w:t>
      </w:r>
      <w:r w:rsidR="00DD5B36" w:rsidRPr="00A503C4">
        <w:rPr>
          <w:rFonts w:ascii="Times New Roman" w:hAnsi="Times New Roman"/>
          <w:sz w:val="28"/>
          <w:szCs w:val="28"/>
        </w:rPr>
        <w:t>7</w:t>
      </w:r>
      <w:r w:rsidRPr="00A503C4">
        <w:rPr>
          <w:rFonts w:ascii="Times New Roman" w:hAnsi="Times New Roman"/>
          <w:sz w:val="28"/>
          <w:szCs w:val="28"/>
        </w:rPr>
        <w:t> </w:t>
      </w:r>
      <w:r w:rsidR="00DD5B36" w:rsidRPr="00A503C4">
        <w:rPr>
          <w:rFonts w:ascii="Times New Roman" w:hAnsi="Times New Roman"/>
          <w:sz w:val="28"/>
          <w:szCs w:val="28"/>
        </w:rPr>
        <w:t>870</w:t>
      </w:r>
      <w:r w:rsidRPr="00A503C4">
        <w:rPr>
          <w:rFonts w:ascii="Times New Roman" w:hAnsi="Times New Roman"/>
          <w:sz w:val="28"/>
          <w:szCs w:val="28"/>
        </w:rPr>
        <w:t>,</w:t>
      </w:r>
      <w:r w:rsidR="00DD5B36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тыс.</w:t>
      </w:r>
      <w:r w:rsidR="00CE76F0" w:rsidRPr="00A503C4">
        <w:rPr>
          <w:rFonts w:ascii="Times New Roman" w:hAnsi="Times New Roman"/>
          <w:sz w:val="28"/>
          <w:szCs w:val="28"/>
        </w:rPr>
        <w:t xml:space="preserve"> рублей. Кассовое исполнение – </w:t>
      </w:r>
      <w:r w:rsidR="00DD5B36" w:rsidRPr="00A503C4">
        <w:rPr>
          <w:rFonts w:ascii="Times New Roman" w:hAnsi="Times New Roman"/>
          <w:sz w:val="28"/>
          <w:szCs w:val="28"/>
        </w:rPr>
        <w:t>7 037,8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</w:t>
      </w:r>
      <w:r w:rsidR="00DD5B36" w:rsidRPr="00A503C4">
        <w:rPr>
          <w:rFonts w:ascii="Times New Roman" w:hAnsi="Times New Roman"/>
          <w:sz w:val="28"/>
          <w:szCs w:val="28"/>
        </w:rPr>
        <w:t xml:space="preserve">       89</w:t>
      </w:r>
      <w:r w:rsidRPr="00A503C4">
        <w:rPr>
          <w:rFonts w:ascii="Times New Roman" w:hAnsi="Times New Roman"/>
          <w:sz w:val="28"/>
          <w:szCs w:val="28"/>
        </w:rPr>
        <w:t>,</w:t>
      </w:r>
      <w:r w:rsidR="00DD5B36" w:rsidRPr="00A503C4">
        <w:rPr>
          <w:rFonts w:ascii="Times New Roman" w:hAnsi="Times New Roman"/>
          <w:sz w:val="28"/>
          <w:szCs w:val="28"/>
        </w:rPr>
        <w:t>0</w:t>
      </w:r>
      <w:r w:rsidRPr="00A503C4">
        <w:rPr>
          <w:rFonts w:ascii="Times New Roman" w:hAnsi="Times New Roman"/>
          <w:sz w:val="28"/>
          <w:szCs w:val="28"/>
        </w:rPr>
        <w:t xml:space="preserve"> %, из них: бюджет ав</w:t>
      </w:r>
      <w:r w:rsidR="00DD5B36" w:rsidRPr="00A503C4">
        <w:rPr>
          <w:rFonts w:ascii="Times New Roman" w:hAnsi="Times New Roman"/>
          <w:sz w:val="28"/>
          <w:szCs w:val="28"/>
        </w:rPr>
        <w:t>тономного округа – 2</w:t>
      </w:r>
      <w:r w:rsidRPr="00A503C4">
        <w:rPr>
          <w:rFonts w:ascii="Times New Roman" w:hAnsi="Times New Roman"/>
          <w:sz w:val="28"/>
          <w:szCs w:val="28"/>
        </w:rPr>
        <w:t> </w:t>
      </w:r>
      <w:r w:rsidR="00DD5B36" w:rsidRPr="00A503C4">
        <w:rPr>
          <w:rFonts w:ascii="Times New Roman" w:hAnsi="Times New Roman"/>
          <w:sz w:val="28"/>
          <w:szCs w:val="28"/>
        </w:rPr>
        <w:t>257</w:t>
      </w:r>
      <w:r w:rsidRPr="00A503C4">
        <w:rPr>
          <w:rFonts w:ascii="Times New Roman" w:hAnsi="Times New Roman"/>
          <w:sz w:val="28"/>
          <w:szCs w:val="28"/>
        </w:rPr>
        <w:t>,</w:t>
      </w:r>
      <w:r w:rsidR="00DD5B36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тыс. рублей (</w:t>
      </w:r>
      <w:r w:rsidR="00DD5B36" w:rsidRPr="00A503C4">
        <w:rPr>
          <w:rFonts w:ascii="Times New Roman" w:hAnsi="Times New Roman"/>
          <w:sz w:val="28"/>
          <w:szCs w:val="28"/>
        </w:rPr>
        <w:t>93</w:t>
      </w:r>
      <w:r w:rsidRPr="00A503C4">
        <w:rPr>
          <w:rFonts w:ascii="Times New Roman" w:hAnsi="Times New Roman"/>
          <w:sz w:val="28"/>
          <w:szCs w:val="28"/>
        </w:rPr>
        <w:t>,</w:t>
      </w:r>
      <w:r w:rsidR="00DD5B3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%), бюджет городского поселения – </w:t>
      </w:r>
      <w:r w:rsidR="00DD5B36" w:rsidRPr="00A503C4">
        <w:rPr>
          <w:rFonts w:ascii="Times New Roman" w:hAnsi="Times New Roman"/>
          <w:sz w:val="28"/>
          <w:szCs w:val="28"/>
        </w:rPr>
        <w:t>4 780,5</w:t>
      </w:r>
      <w:r w:rsidRPr="00A503C4">
        <w:rPr>
          <w:rFonts w:ascii="Times New Roman" w:hAnsi="Times New Roman"/>
          <w:sz w:val="28"/>
          <w:szCs w:val="28"/>
        </w:rPr>
        <w:t xml:space="preserve"> тыс. рублей (</w:t>
      </w:r>
      <w:r w:rsidR="00DD5B36" w:rsidRPr="00A503C4">
        <w:rPr>
          <w:rFonts w:ascii="Times New Roman" w:hAnsi="Times New Roman"/>
          <w:sz w:val="28"/>
          <w:szCs w:val="28"/>
        </w:rPr>
        <w:t>87</w:t>
      </w:r>
      <w:r w:rsidRPr="00A503C4">
        <w:rPr>
          <w:rFonts w:ascii="Times New Roman" w:hAnsi="Times New Roman"/>
          <w:sz w:val="28"/>
          <w:szCs w:val="28"/>
        </w:rPr>
        <w:t>,</w:t>
      </w:r>
      <w:r w:rsidR="00DD5B36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%).</w:t>
      </w:r>
    </w:p>
    <w:p w14:paraId="32B5ABD5" w14:textId="33533502" w:rsidR="00F43DA5" w:rsidRPr="00A503C4" w:rsidRDefault="00F43DA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рамках реализации муниципальной программы на общественных и обязательных временных работах в 202</w:t>
      </w:r>
      <w:r w:rsidR="00DD5B3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году трудоустроено </w:t>
      </w:r>
      <w:r w:rsidR="00DD5B36" w:rsidRPr="00A503C4">
        <w:rPr>
          <w:rFonts w:ascii="Times New Roman" w:hAnsi="Times New Roman"/>
          <w:sz w:val="28"/>
          <w:szCs w:val="28"/>
        </w:rPr>
        <w:t>129</w:t>
      </w:r>
      <w:r w:rsidRPr="00A503C4">
        <w:rPr>
          <w:rFonts w:ascii="Times New Roman" w:hAnsi="Times New Roman"/>
          <w:sz w:val="28"/>
          <w:szCs w:val="28"/>
        </w:rPr>
        <w:t xml:space="preserve"> безработных граждан (на общественных работах – </w:t>
      </w:r>
      <w:r w:rsidR="00DD5B36" w:rsidRPr="00A503C4">
        <w:rPr>
          <w:rFonts w:ascii="Times New Roman" w:hAnsi="Times New Roman"/>
          <w:sz w:val="28"/>
          <w:szCs w:val="28"/>
        </w:rPr>
        <w:t>85</w:t>
      </w:r>
      <w:r w:rsidRPr="00A503C4">
        <w:rPr>
          <w:rFonts w:ascii="Times New Roman" w:hAnsi="Times New Roman"/>
          <w:sz w:val="28"/>
          <w:szCs w:val="28"/>
        </w:rPr>
        <w:t xml:space="preserve"> человек, испытывающих трудности в </w:t>
      </w:r>
      <w:r w:rsidRPr="00A503C4">
        <w:rPr>
          <w:rFonts w:ascii="Times New Roman" w:hAnsi="Times New Roman"/>
          <w:sz w:val="28"/>
          <w:szCs w:val="28"/>
        </w:rPr>
        <w:lastRenderedPageBreak/>
        <w:t xml:space="preserve">работе – </w:t>
      </w:r>
      <w:r w:rsidR="00DD5B36" w:rsidRPr="00A503C4">
        <w:rPr>
          <w:rFonts w:ascii="Times New Roman" w:hAnsi="Times New Roman"/>
          <w:sz w:val="28"/>
          <w:szCs w:val="28"/>
        </w:rPr>
        <w:t>8</w:t>
      </w:r>
      <w:r w:rsidRPr="00A503C4">
        <w:rPr>
          <w:rFonts w:ascii="Times New Roman" w:hAnsi="Times New Roman"/>
          <w:sz w:val="28"/>
          <w:szCs w:val="28"/>
        </w:rPr>
        <w:t xml:space="preserve"> человек, из числа малочисленных народов Севера – </w:t>
      </w:r>
      <w:r w:rsidR="00DD5B36" w:rsidRPr="00A503C4">
        <w:rPr>
          <w:rFonts w:ascii="Times New Roman" w:hAnsi="Times New Roman"/>
          <w:sz w:val="28"/>
          <w:szCs w:val="28"/>
        </w:rPr>
        <w:t>19</w:t>
      </w:r>
      <w:r w:rsidRPr="00A503C4">
        <w:rPr>
          <w:rFonts w:ascii="Times New Roman" w:hAnsi="Times New Roman"/>
          <w:sz w:val="28"/>
          <w:szCs w:val="28"/>
        </w:rPr>
        <w:t xml:space="preserve"> человек, на исправительных работах – </w:t>
      </w:r>
      <w:r w:rsidR="00DD5B36" w:rsidRPr="00A503C4">
        <w:rPr>
          <w:rFonts w:ascii="Times New Roman" w:hAnsi="Times New Roman"/>
          <w:sz w:val="28"/>
          <w:szCs w:val="28"/>
        </w:rPr>
        <w:t>17</w:t>
      </w:r>
      <w:r w:rsidRPr="00A503C4">
        <w:rPr>
          <w:rFonts w:ascii="Times New Roman" w:hAnsi="Times New Roman"/>
          <w:sz w:val="28"/>
          <w:szCs w:val="28"/>
        </w:rPr>
        <w:t xml:space="preserve"> человек).</w:t>
      </w:r>
    </w:p>
    <w:p w14:paraId="7E8DDB00" w14:textId="77777777" w:rsidR="00F43DA5" w:rsidRPr="00A503C4" w:rsidRDefault="00F43DA5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231779ED" w14:textId="77777777" w:rsidR="00F43DA5" w:rsidRPr="00A503C4" w:rsidRDefault="00F43DA5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56AD345D" w14:textId="77777777" w:rsidR="00F43DA5" w:rsidRPr="00A503C4" w:rsidRDefault="00F43DA5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tbl>
      <w:tblPr>
        <w:tblStyle w:val="22"/>
        <w:tblW w:w="9940" w:type="dxa"/>
        <w:tblLook w:val="04A0" w:firstRow="1" w:lastRow="0" w:firstColumn="1" w:lastColumn="0" w:noHBand="0" w:noVBand="1"/>
      </w:tblPr>
      <w:tblGrid>
        <w:gridCol w:w="540"/>
        <w:gridCol w:w="4199"/>
        <w:gridCol w:w="1384"/>
        <w:gridCol w:w="1299"/>
        <w:gridCol w:w="1297"/>
        <w:gridCol w:w="1221"/>
      </w:tblGrid>
      <w:tr w:rsidR="00F43DA5" w:rsidRPr="00A503C4" w14:paraId="50DF5B5D" w14:textId="77777777" w:rsidTr="00784176">
        <w:trPr>
          <w:trHeight w:val="563"/>
        </w:trPr>
        <w:tc>
          <w:tcPr>
            <w:tcW w:w="529" w:type="dxa"/>
            <w:vMerge w:val="restart"/>
          </w:tcPr>
          <w:p w14:paraId="4DBEC7A0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4220" w:type="dxa"/>
            <w:vMerge w:val="restart"/>
          </w:tcPr>
          <w:p w14:paraId="2AFD17EC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357" w:type="dxa"/>
            <w:vMerge w:val="restart"/>
          </w:tcPr>
          <w:p w14:paraId="4A8B878F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3834" w:type="dxa"/>
            <w:gridSpan w:val="3"/>
          </w:tcPr>
          <w:p w14:paraId="65DC5615" w14:textId="477FA909" w:rsidR="00F43DA5" w:rsidRPr="00A503C4" w:rsidRDefault="00F43DA5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DD5B36" w:rsidRPr="00A503C4">
              <w:rPr>
                <w:rFonts w:ascii="Times New Roman" w:hAnsi="Times New Roman"/>
                <w:lang w:val="ru-RU"/>
              </w:rPr>
              <w:t>4</w:t>
            </w:r>
            <w:r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F43DA5" w:rsidRPr="00A503C4" w14:paraId="51A9A470" w14:textId="77777777" w:rsidTr="00784176">
        <w:trPr>
          <w:trHeight w:val="594"/>
        </w:trPr>
        <w:tc>
          <w:tcPr>
            <w:tcW w:w="529" w:type="dxa"/>
            <w:vMerge/>
          </w:tcPr>
          <w:p w14:paraId="23C0E2AB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4220" w:type="dxa"/>
            <w:vMerge/>
          </w:tcPr>
          <w:p w14:paraId="39C47278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57" w:type="dxa"/>
            <w:vMerge/>
          </w:tcPr>
          <w:p w14:paraId="40682FD9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05" w:type="dxa"/>
          </w:tcPr>
          <w:p w14:paraId="780071E5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03" w:type="dxa"/>
          </w:tcPr>
          <w:p w14:paraId="441E44C5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25" w:type="dxa"/>
          </w:tcPr>
          <w:p w14:paraId="584106AB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F43DA5" w:rsidRPr="00A503C4" w14:paraId="0E10CDF1" w14:textId="77777777" w:rsidTr="00784176">
        <w:trPr>
          <w:trHeight w:val="563"/>
        </w:trPr>
        <w:tc>
          <w:tcPr>
            <w:tcW w:w="529" w:type="dxa"/>
          </w:tcPr>
          <w:p w14:paraId="7416401D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4220" w:type="dxa"/>
          </w:tcPr>
          <w:p w14:paraId="14A69A2A" w14:textId="77777777" w:rsidR="00F43DA5" w:rsidRPr="00A503C4" w:rsidRDefault="00F43DA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57" w:type="dxa"/>
            <w:vAlign w:val="center"/>
          </w:tcPr>
          <w:p w14:paraId="5674FA06" w14:textId="77777777" w:rsidR="00F43DA5" w:rsidRPr="00A503C4" w:rsidRDefault="00F43DA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05" w:type="dxa"/>
            <w:vAlign w:val="center"/>
          </w:tcPr>
          <w:p w14:paraId="60A89DEE" w14:textId="77777777" w:rsidR="00F43DA5" w:rsidRPr="00A503C4" w:rsidRDefault="00F43DA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303" w:type="dxa"/>
            <w:vAlign w:val="center"/>
          </w:tcPr>
          <w:p w14:paraId="3FBFA6ED" w14:textId="77777777" w:rsidR="00F43DA5" w:rsidRPr="00A503C4" w:rsidRDefault="00F43DA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225" w:type="dxa"/>
          </w:tcPr>
          <w:p w14:paraId="3673A86A" w14:textId="77777777" w:rsidR="00F43DA5" w:rsidRPr="00A503C4" w:rsidRDefault="00F43DA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F43DA5" w:rsidRPr="00A503C4" w14:paraId="233E35F1" w14:textId="77777777" w:rsidTr="00784176">
        <w:trPr>
          <w:trHeight w:val="1720"/>
        </w:trPr>
        <w:tc>
          <w:tcPr>
            <w:tcW w:w="529" w:type="dxa"/>
          </w:tcPr>
          <w:p w14:paraId="35B94B73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503C4">
              <w:rPr>
                <w:rFonts w:ascii="Times New Roman" w:hAnsi="Times New Roman"/>
                <w:lang w:val="ru-RU" w:bidi="ar-SA"/>
              </w:rPr>
              <w:t>1.</w:t>
            </w:r>
          </w:p>
        </w:tc>
        <w:tc>
          <w:tcPr>
            <w:tcW w:w="4220" w:type="dxa"/>
          </w:tcPr>
          <w:p w14:paraId="20905DC3" w14:textId="77777777" w:rsidR="00F43DA5" w:rsidRPr="00A503C4" w:rsidRDefault="00F43DA5" w:rsidP="00C54F3F">
            <w:pPr>
              <w:ind w:firstLine="0"/>
              <w:rPr>
                <w:rFonts w:ascii="Times New Roman" w:hAnsi="Times New Roman"/>
                <w:lang w:val="ru-RU" w:bidi="ar-SA"/>
              </w:rPr>
            </w:pPr>
            <w:r w:rsidRPr="00A503C4">
              <w:rPr>
                <w:rFonts w:ascii="Times New Roman" w:hAnsi="Times New Roman"/>
                <w:lang w:val="ru-RU" w:bidi="ar-SA"/>
              </w:rPr>
              <w:t>Численность зарегистрированных безработных граждан городского поселения Березово, человек</w:t>
            </w:r>
          </w:p>
        </w:tc>
        <w:tc>
          <w:tcPr>
            <w:tcW w:w="1357" w:type="dxa"/>
            <w:vAlign w:val="center"/>
          </w:tcPr>
          <w:p w14:paraId="5D69B34B" w14:textId="4F7D8EEB" w:rsidR="00F43DA5" w:rsidRPr="00A503C4" w:rsidRDefault="00DD5B36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503C4">
              <w:rPr>
                <w:rFonts w:ascii="Times New Roman" w:hAnsi="Times New Roman"/>
                <w:color w:val="000000"/>
                <w:lang w:val="ru-RU" w:bidi="ar-SA"/>
              </w:rPr>
              <w:t>66</w:t>
            </w:r>
          </w:p>
        </w:tc>
        <w:tc>
          <w:tcPr>
            <w:tcW w:w="1305" w:type="dxa"/>
            <w:vAlign w:val="center"/>
          </w:tcPr>
          <w:p w14:paraId="3B101997" w14:textId="44297F33" w:rsidR="00F43DA5" w:rsidRPr="00A503C4" w:rsidRDefault="00DD5B36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503C4">
              <w:rPr>
                <w:rFonts w:ascii="Times New Roman" w:hAnsi="Times New Roman"/>
                <w:color w:val="000000"/>
                <w:lang w:val="ru-RU" w:bidi="ar-SA"/>
              </w:rPr>
              <w:t>73</w:t>
            </w:r>
          </w:p>
        </w:tc>
        <w:tc>
          <w:tcPr>
            <w:tcW w:w="1303" w:type="dxa"/>
            <w:vAlign w:val="center"/>
          </w:tcPr>
          <w:p w14:paraId="73B28B6C" w14:textId="72DE94E2" w:rsidR="00F43DA5" w:rsidRPr="00A503C4" w:rsidRDefault="00DD5B36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503C4">
              <w:rPr>
                <w:rFonts w:ascii="Times New Roman" w:hAnsi="Times New Roman"/>
                <w:color w:val="000000"/>
                <w:lang w:val="ru-RU" w:bidi="ar-SA"/>
              </w:rPr>
              <w:t>73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239B98B6" w14:textId="36740E1C" w:rsidR="00F43DA5" w:rsidRPr="00A503C4" w:rsidRDefault="00CE76F0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F43DA5" w:rsidRPr="00A503C4">
              <w:rPr>
                <w:rFonts w:ascii="Times New Roman" w:hAnsi="Times New Roman"/>
                <w:color w:val="000000"/>
                <w:lang w:val="ru-RU"/>
              </w:rPr>
              <w:t>,</w:t>
            </w:r>
            <w:r w:rsidRPr="00A503C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</w:tr>
      <w:tr w:rsidR="00F43DA5" w:rsidRPr="00A503C4" w14:paraId="14E5546B" w14:textId="77777777" w:rsidTr="00784176">
        <w:trPr>
          <w:trHeight w:val="1720"/>
        </w:trPr>
        <w:tc>
          <w:tcPr>
            <w:tcW w:w="529" w:type="dxa"/>
          </w:tcPr>
          <w:p w14:paraId="24A81E64" w14:textId="77777777" w:rsidR="00F43DA5" w:rsidRPr="00A503C4" w:rsidRDefault="00F43DA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bidi="ar-SA"/>
              </w:rPr>
            </w:pPr>
            <w:r w:rsidRPr="00A503C4">
              <w:rPr>
                <w:rFonts w:ascii="Times New Roman" w:hAnsi="Times New Roman"/>
                <w:lang w:val="ru-RU" w:bidi="ar-SA"/>
              </w:rPr>
              <w:t>2.</w:t>
            </w:r>
          </w:p>
        </w:tc>
        <w:tc>
          <w:tcPr>
            <w:tcW w:w="4220" w:type="dxa"/>
          </w:tcPr>
          <w:p w14:paraId="60A2B2E0" w14:textId="77777777" w:rsidR="00F43DA5" w:rsidRPr="00A503C4" w:rsidRDefault="00F43DA5" w:rsidP="00C54F3F">
            <w:pPr>
              <w:widowControl w:val="0"/>
              <w:autoSpaceDE w:val="0"/>
              <w:autoSpaceDN w:val="0"/>
              <w:adjustRightInd w:val="0"/>
              <w:ind w:hanging="22"/>
              <w:rPr>
                <w:rFonts w:ascii="Times New Roman" w:eastAsia="Calibri" w:hAnsi="Times New Roman"/>
                <w:lang w:val="ru-RU" w:bidi="ar-SA"/>
              </w:rPr>
            </w:pPr>
            <w:r w:rsidRPr="00A503C4">
              <w:rPr>
                <w:rFonts w:ascii="Times New Roman" w:eastAsia="Calibri" w:hAnsi="Times New Roman"/>
                <w:lang w:val="ru-RU" w:bidi="ar-SA"/>
              </w:rPr>
              <w:t xml:space="preserve">Уровень зарегистрированной безработицы в городском поселении Березово, % </w:t>
            </w:r>
          </w:p>
        </w:tc>
        <w:tc>
          <w:tcPr>
            <w:tcW w:w="1357" w:type="dxa"/>
            <w:vAlign w:val="center"/>
          </w:tcPr>
          <w:p w14:paraId="5CB51F54" w14:textId="45126174" w:rsidR="00F43DA5" w:rsidRPr="00A503C4" w:rsidRDefault="00DD5B36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503C4">
              <w:rPr>
                <w:rFonts w:ascii="Times New Roman" w:hAnsi="Times New Roman"/>
                <w:color w:val="000000"/>
                <w:lang w:val="ru-RU" w:bidi="ar-SA"/>
              </w:rPr>
              <w:t>1,4</w:t>
            </w:r>
          </w:p>
        </w:tc>
        <w:tc>
          <w:tcPr>
            <w:tcW w:w="1305" w:type="dxa"/>
            <w:vAlign w:val="center"/>
          </w:tcPr>
          <w:p w14:paraId="2B7FBF32" w14:textId="037A4E60" w:rsidR="00F43DA5" w:rsidRPr="00A503C4" w:rsidRDefault="00DD5B36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503C4">
              <w:rPr>
                <w:rFonts w:ascii="Times New Roman" w:hAnsi="Times New Roman"/>
                <w:color w:val="000000"/>
                <w:lang w:val="ru-RU" w:bidi="ar-SA"/>
              </w:rPr>
              <w:t>1,63</w:t>
            </w:r>
          </w:p>
        </w:tc>
        <w:tc>
          <w:tcPr>
            <w:tcW w:w="1303" w:type="dxa"/>
            <w:vAlign w:val="center"/>
          </w:tcPr>
          <w:p w14:paraId="5ED6A74C" w14:textId="1FFC4ABE" w:rsidR="00F43DA5" w:rsidRPr="00A503C4" w:rsidRDefault="00DD5B36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 w:bidi="ar-SA"/>
              </w:rPr>
            </w:pPr>
            <w:r w:rsidRPr="00A503C4">
              <w:rPr>
                <w:rFonts w:ascii="Times New Roman" w:hAnsi="Times New Roman"/>
                <w:color w:val="000000"/>
                <w:lang w:val="ru-RU" w:bidi="ar-SA"/>
              </w:rPr>
              <w:t>1,63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6BDCE90C" w14:textId="1E5480C3" w:rsidR="00F43DA5" w:rsidRPr="00A503C4" w:rsidRDefault="00CE76F0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100</w:t>
            </w:r>
            <w:r w:rsidR="00F43DA5" w:rsidRPr="00A503C4">
              <w:rPr>
                <w:rFonts w:ascii="Times New Roman" w:hAnsi="Times New Roman"/>
                <w:color w:val="000000"/>
                <w:lang w:val="ru-RU"/>
              </w:rPr>
              <w:t>,0</w:t>
            </w:r>
          </w:p>
        </w:tc>
      </w:tr>
      <w:tr w:rsidR="00F57D1A" w:rsidRPr="00A503C4" w14:paraId="3A8CBE17" w14:textId="77777777" w:rsidTr="00784176">
        <w:trPr>
          <w:trHeight w:val="2283"/>
        </w:trPr>
        <w:tc>
          <w:tcPr>
            <w:tcW w:w="529" w:type="dxa"/>
          </w:tcPr>
          <w:p w14:paraId="691578F0" w14:textId="6D68B463" w:rsidR="00F57D1A" w:rsidRPr="00A503C4" w:rsidRDefault="00F57D1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3.</w:t>
            </w:r>
          </w:p>
        </w:tc>
        <w:tc>
          <w:tcPr>
            <w:tcW w:w="4220" w:type="dxa"/>
          </w:tcPr>
          <w:p w14:paraId="6DABEE3C" w14:textId="77777777" w:rsidR="00F57D1A" w:rsidRPr="00A503C4" w:rsidRDefault="00F57D1A" w:rsidP="00C54F3F">
            <w:pPr>
              <w:widowControl w:val="0"/>
              <w:autoSpaceDE w:val="0"/>
              <w:autoSpaceDN w:val="0"/>
              <w:adjustRightInd w:val="0"/>
              <w:ind w:hanging="22"/>
              <w:rPr>
                <w:rFonts w:ascii="Times New Roman" w:eastAsia="Calibri" w:hAnsi="Times New Roman"/>
                <w:lang w:val="ru-RU"/>
              </w:rPr>
            </w:pPr>
            <w:r w:rsidRPr="00A503C4">
              <w:rPr>
                <w:rFonts w:ascii="Times New Roman" w:eastAsia="Calibri" w:hAnsi="Times New Roman"/>
                <w:lang w:val="ru-RU"/>
              </w:rPr>
              <w:t xml:space="preserve">Коэффициент напряженности на рынке труда в городском поселении Березово, человек </w:t>
            </w:r>
            <w:proofErr w:type="gramStart"/>
            <w:r w:rsidRPr="00A503C4">
              <w:rPr>
                <w:rFonts w:ascii="Times New Roman" w:eastAsia="Calibri" w:hAnsi="Times New Roman"/>
                <w:lang w:val="ru-RU"/>
              </w:rPr>
              <w:t>на</w:t>
            </w:r>
            <w:proofErr w:type="gramEnd"/>
          </w:p>
          <w:p w14:paraId="77CD7F21" w14:textId="77DF739F" w:rsidR="00F57D1A" w:rsidRPr="00A503C4" w:rsidRDefault="00F57D1A" w:rsidP="00C54F3F">
            <w:pPr>
              <w:widowControl w:val="0"/>
              <w:autoSpaceDE w:val="0"/>
              <w:autoSpaceDN w:val="0"/>
              <w:adjustRightInd w:val="0"/>
              <w:ind w:hanging="22"/>
              <w:rPr>
                <w:rFonts w:ascii="Times New Roman" w:eastAsia="Calibri" w:hAnsi="Times New Roman"/>
                <w:lang w:val="ru-RU"/>
              </w:rPr>
            </w:pPr>
            <w:r w:rsidRPr="00A503C4">
              <w:rPr>
                <w:rFonts w:ascii="Times New Roman" w:eastAsia="Calibri" w:hAnsi="Times New Roman"/>
                <w:lang w:val="ru-RU"/>
              </w:rPr>
              <w:t>вакансию</w:t>
            </w:r>
          </w:p>
        </w:tc>
        <w:tc>
          <w:tcPr>
            <w:tcW w:w="1357" w:type="dxa"/>
            <w:vAlign w:val="center"/>
          </w:tcPr>
          <w:p w14:paraId="2192FD11" w14:textId="2F6F595B" w:rsidR="00F57D1A" w:rsidRPr="00A503C4" w:rsidRDefault="00F57D1A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2,2</w:t>
            </w:r>
          </w:p>
        </w:tc>
        <w:tc>
          <w:tcPr>
            <w:tcW w:w="1305" w:type="dxa"/>
            <w:vAlign w:val="center"/>
          </w:tcPr>
          <w:p w14:paraId="1F033431" w14:textId="30749F8E" w:rsidR="00F57D1A" w:rsidRPr="00A503C4" w:rsidRDefault="00F57D1A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2,1</w:t>
            </w:r>
          </w:p>
        </w:tc>
        <w:tc>
          <w:tcPr>
            <w:tcW w:w="1303" w:type="dxa"/>
            <w:vAlign w:val="center"/>
          </w:tcPr>
          <w:p w14:paraId="58F60C6C" w14:textId="20387243" w:rsidR="00F57D1A" w:rsidRPr="00A503C4" w:rsidRDefault="00F57D1A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2,1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72477628" w14:textId="6CC6FD8C" w:rsidR="00F57D1A" w:rsidRPr="00A503C4" w:rsidRDefault="00F57D1A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100,0</w:t>
            </w:r>
          </w:p>
        </w:tc>
      </w:tr>
    </w:tbl>
    <w:p w14:paraId="1F3A9F1C" w14:textId="77777777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3F702D6F" w14:textId="534BD516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10, оценка по подкритерию – 4;</w:t>
      </w:r>
    </w:p>
    <w:p w14:paraId="4D8BDDEE" w14:textId="715F47D8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50%,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09CDCECD" w14:textId="3CE13534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89%,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1,5.</w:t>
      </w:r>
    </w:p>
    <w:p w14:paraId="3783520F" w14:textId="77777777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3EFDD25" w14:textId="77777777" w:rsidR="001D3CBD" w:rsidRPr="00444A13" w:rsidRDefault="001D3CBD" w:rsidP="001D3CBD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6403AA28" w14:textId="77777777" w:rsidR="001D3CBD" w:rsidRPr="00444A13" w:rsidRDefault="001D3CBD" w:rsidP="001D3CBD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7BA3B8F0" w14:textId="77777777" w:rsidR="001D3CBD" w:rsidRPr="00CB382B" w:rsidRDefault="001D3CBD" w:rsidP="001D3CBD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1D3CBD" w:rsidRPr="00CB382B" w14:paraId="02BC0CF1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CB6B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7A5AA800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C09EE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5A1BD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A4EE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2411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1D525F58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06B29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D3CBD" w:rsidRPr="00CB382B" w14:paraId="444E5910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3593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E87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B50E7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B9624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BD652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C95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D3CBD" w:rsidRPr="00CB382B" w14:paraId="544CB695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8CB6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1211EA0D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D3CBD" w:rsidRPr="00CB382B" w14:paraId="7BB518EE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655F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EAEEC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8387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AC2F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46354E42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060802E3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67D2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EDAF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D3CBD" w:rsidRPr="00CB382B" w14:paraId="764F958D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51CD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122AD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34C5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2F06" w14:textId="271C3148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E1A0" w14:textId="65489D3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BF44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D3CBD" w:rsidRPr="00CB382B" w14:paraId="6FF5868C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3A2E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EF92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8D5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A350" w14:textId="402B6256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2A4E" w14:textId="7D108C63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C97B9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D3CBD" w:rsidRPr="00CB382B" w14:paraId="579D8D76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89E4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D25C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E7CB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1E74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91B77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571C" w14:textId="1844EBD6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</w:tr>
    </w:tbl>
    <w:p w14:paraId="14782451" w14:textId="77777777" w:rsidR="00F43DA5" w:rsidRPr="00A503C4" w:rsidRDefault="00F43DA5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3AFDECCB" w14:textId="77777777" w:rsidR="001D3CBD" w:rsidRDefault="00F43DA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DD5B36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</w:t>
      </w:r>
      <w:r w:rsidR="00DD5B36" w:rsidRPr="00A503C4">
        <w:rPr>
          <w:rFonts w:ascii="Times New Roman" w:hAnsi="Times New Roman"/>
          <w:sz w:val="28"/>
          <w:szCs w:val="28"/>
        </w:rPr>
        <w:t xml:space="preserve">умеренно </w:t>
      </w:r>
      <w:r w:rsidRPr="00A503C4">
        <w:rPr>
          <w:rFonts w:ascii="Times New Roman" w:hAnsi="Times New Roman"/>
          <w:sz w:val="28"/>
          <w:szCs w:val="28"/>
        </w:rPr>
        <w:t xml:space="preserve">эффективной. Значение </w:t>
      </w:r>
      <w:r w:rsidR="004F571F" w:rsidRPr="00A503C4">
        <w:rPr>
          <w:rFonts w:ascii="Times New Roman" w:hAnsi="Times New Roman"/>
          <w:sz w:val="28"/>
          <w:szCs w:val="28"/>
        </w:rPr>
        <w:t xml:space="preserve">оценки в баллах составляет </w:t>
      </w:r>
      <w:r w:rsidR="00DD5B36" w:rsidRPr="00A503C4">
        <w:rPr>
          <w:rFonts w:ascii="Times New Roman" w:hAnsi="Times New Roman"/>
          <w:sz w:val="28"/>
          <w:szCs w:val="28"/>
        </w:rPr>
        <w:t>5,5</w:t>
      </w:r>
      <w:r w:rsidRPr="00A503C4">
        <w:rPr>
          <w:rFonts w:ascii="Times New Roman" w:hAnsi="Times New Roman"/>
          <w:sz w:val="28"/>
          <w:szCs w:val="28"/>
        </w:rPr>
        <w:t xml:space="preserve"> из 10,0</w:t>
      </w:r>
      <w:r w:rsidR="0073625D" w:rsidRPr="00A503C4">
        <w:rPr>
          <w:rFonts w:ascii="Times New Roman" w:hAnsi="Times New Roman"/>
          <w:sz w:val="28"/>
          <w:szCs w:val="28"/>
        </w:rPr>
        <w:t xml:space="preserve"> возможных.</w:t>
      </w:r>
      <w:r w:rsidR="00DD5B36" w:rsidRPr="00A503C4">
        <w:rPr>
          <w:rFonts w:ascii="Times New Roman" w:hAnsi="Times New Roman"/>
          <w:sz w:val="28"/>
          <w:szCs w:val="28"/>
        </w:rPr>
        <w:t xml:space="preserve"> </w:t>
      </w:r>
      <w:r w:rsidR="001D3CBD">
        <w:rPr>
          <w:rFonts w:ascii="Times New Roman" w:hAnsi="Times New Roman"/>
          <w:sz w:val="28"/>
          <w:szCs w:val="28"/>
        </w:rPr>
        <w:t xml:space="preserve">     </w:t>
      </w:r>
    </w:p>
    <w:p w14:paraId="398A1F38" w14:textId="766C7CD5" w:rsidR="0081796A" w:rsidRPr="00A503C4" w:rsidRDefault="00DD5B36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</w:p>
    <w:p w14:paraId="453D844A" w14:textId="091303EC" w:rsidR="0073625D" w:rsidRPr="00A503C4" w:rsidRDefault="0073625D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3F2D6EF2" w14:textId="77777777" w:rsidR="00075448" w:rsidRPr="00A503C4" w:rsidRDefault="00075448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7AFF30C4" w14:textId="3DA99AA7" w:rsidR="000E15D2" w:rsidRPr="001D3CBD" w:rsidRDefault="001C6626" w:rsidP="00C54F3F">
      <w:pPr>
        <w:pStyle w:val="a3"/>
        <w:tabs>
          <w:tab w:val="left" w:pos="0"/>
        </w:tabs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1D3CBD">
        <w:rPr>
          <w:rFonts w:ascii="Times New Roman" w:hAnsi="Times New Roman"/>
          <w:sz w:val="28"/>
          <w:szCs w:val="28"/>
        </w:rPr>
        <w:t xml:space="preserve">5.5. </w:t>
      </w:r>
      <w:r w:rsidR="001537C5" w:rsidRPr="001D3CBD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7EFE9BC0" w14:textId="1FF9AE0A" w:rsidR="001537C5" w:rsidRPr="00A503C4" w:rsidRDefault="001537C5" w:rsidP="00C54F3F">
      <w:pPr>
        <w:tabs>
          <w:tab w:val="left" w:pos="0"/>
        </w:tabs>
        <w:ind w:left="568" w:right="-1" w:firstLine="0"/>
        <w:jc w:val="center"/>
        <w:rPr>
          <w:rFonts w:ascii="Times New Roman" w:hAnsi="Times New Roman"/>
          <w:sz w:val="28"/>
          <w:szCs w:val="28"/>
        </w:rPr>
      </w:pPr>
      <w:r w:rsidRPr="001D3CBD">
        <w:rPr>
          <w:rFonts w:ascii="Times New Roman" w:hAnsi="Times New Roman"/>
          <w:sz w:val="28"/>
          <w:szCs w:val="28"/>
        </w:rPr>
        <w:t>«Жилищно-коммунальный</w:t>
      </w:r>
      <w:r w:rsidR="000E15D2" w:rsidRPr="001D3CBD">
        <w:rPr>
          <w:rFonts w:ascii="Times New Roman" w:hAnsi="Times New Roman"/>
          <w:sz w:val="28"/>
          <w:szCs w:val="28"/>
        </w:rPr>
        <w:t xml:space="preserve"> </w:t>
      </w:r>
      <w:r w:rsidRPr="001D3CBD">
        <w:rPr>
          <w:rFonts w:ascii="Times New Roman" w:hAnsi="Times New Roman"/>
          <w:sz w:val="28"/>
          <w:szCs w:val="28"/>
        </w:rPr>
        <w:t>комплекс городского поселения Березово»</w:t>
      </w:r>
    </w:p>
    <w:p w14:paraId="08AA0838" w14:textId="77777777" w:rsidR="001537C5" w:rsidRPr="00A503C4" w:rsidRDefault="001537C5" w:rsidP="00C54F3F">
      <w:pPr>
        <w:ind w:firstLine="0"/>
        <w:jc w:val="center"/>
        <w:rPr>
          <w:rFonts w:ascii="Times New Roman" w:hAnsi="Times New Roman"/>
        </w:rPr>
      </w:pPr>
    </w:p>
    <w:p w14:paraId="7E09FC5F" w14:textId="1B6D37EB" w:rsidR="001537C5" w:rsidRPr="00A503C4" w:rsidRDefault="001537C5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>Муниципальная программа утверждена постановлением администрации Березовского района от 2</w:t>
      </w:r>
      <w:r w:rsidR="00851F68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.12.202</w:t>
      </w:r>
      <w:r w:rsidR="00851F68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года № </w:t>
      </w:r>
      <w:r w:rsidR="00851F68" w:rsidRPr="00A503C4">
        <w:rPr>
          <w:rFonts w:ascii="Times New Roman" w:hAnsi="Times New Roman"/>
          <w:sz w:val="28"/>
          <w:szCs w:val="28"/>
        </w:rPr>
        <w:t>997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6023B2E9" w14:textId="77777777" w:rsidR="001537C5" w:rsidRPr="00A503C4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- управление по жилищно-коммунальному хозяйству администрации Березовского района.</w:t>
      </w:r>
    </w:p>
    <w:p w14:paraId="34672B2F" w14:textId="43D96547" w:rsidR="00851F68" w:rsidRPr="00A503C4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</w:t>
      </w:r>
      <w:r w:rsidR="00851F68" w:rsidRPr="00A503C4">
        <w:rPr>
          <w:rFonts w:ascii="Times New Roman" w:hAnsi="Times New Roman"/>
          <w:sz w:val="28"/>
          <w:szCs w:val="28"/>
        </w:rPr>
        <w:t>и</w:t>
      </w:r>
      <w:r w:rsidRPr="00A503C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851F68" w:rsidRPr="00A503C4">
        <w:rPr>
          <w:rFonts w:ascii="Times New Roman" w:hAnsi="Times New Roman"/>
          <w:sz w:val="28"/>
          <w:szCs w:val="28"/>
        </w:rPr>
        <w:t>:</w:t>
      </w:r>
    </w:p>
    <w:p w14:paraId="218728DE" w14:textId="599A8A60" w:rsidR="00851F68" w:rsidRPr="00A503C4" w:rsidRDefault="00851F68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повышение качества и надежности предоставления жилищно-коммунальных услуг;</w:t>
      </w:r>
    </w:p>
    <w:p w14:paraId="060F2E30" w14:textId="5869BA58" w:rsidR="00851F68" w:rsidRPr="00A503C4" w:rsidRDefault="00851F68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улучшение жилищных условий к 2030 году не менее 0,02 тыс. семей.</w:t>
      </w:r>
    </w:p>
    <w:p w14:paraId="369AE160" w14:textId="13171706" w:rsidR="001537C5" w:rsidRPr="00A503C4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851F68" w:rsidRPr="00A503C4">
        <w:rPr>
          <w:rFonts w:ascii="Times New Roman" w:hAnsi="Times New Roman"/>
          <w:sz w:val="28"/>
          <w:szCs w:val="28"/>
        </w:rPr>
        <w:t xml:space="preserve">            10</w:t>
      </w:r>
      <w:r w:rsidR="00EE6029" w:rsidRPr="00A503C4">
        <w:rPr>
          <w:rFonts w:ascii="Times New Roman" w:hAnsi="Times New Roman"/>
          <w:sz w:val="28"/>
          <w:szCs w:val="28"/>
        </w:rPr>
        <w:t>6</w:t>
      </w:r>
      <w:r w:rsidR="00FB5AE7" w:rsidRPr="00A503C4">
        <w:rPr>
          <w:rFonts w:ascii="Times New Roman" w:hAnsi="Times New Roman"/>
          <w:sz w:val="28"/>
          <w:szCs w:val="28"/>
        </w:rPr>
        <w:t xml:space="preserve"> </w:t>
      </w:r>
      <w:r w:rsidR="00851F68" w:rsidRPr="00A503C4">
        <w:rPr>
          <w:rFonts w:ascii="Times New Roman" w:hAnsi="Times New Roman"/>
          <w:sz w:val="28"/>
          <w:szCs w:val="28"/>
        </w:rPr>
        <w:t>460</w:t>
      </w:r>
      <w:r w:rsidR="00FB5AE7" w:rsidRPr="00A503C4">
        <w:rPr>
          <w:rFonts w:ascii="Times New Roman" w:hAnsi="Times New Roman"/>
          <w:sz w:val="28"/>
          <w:szCs w:val="28"/>
        </w:rPr>
        <w:t>,</w:t>
      </w:r>
      <w:r w:rsidR="00851F68" w:rsidRPr="00A503C4">
        <w:rPr>
          <w:rFonts w:ascii="Times New Roman" w:hAnsi="Times New Roman"/>
          <w:sz w:val="28"/>
          <w:szCs w:val="28"/>
        </w:rPr>
        <w:t>5</w:t>
      </w:r>
      <w:r w:rsidRPr="00A503C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851F68" w:rsidRPr="00A503C4">
        <w:rPr>
          <w:rFonts w:ascii="Times New Roman" w:hAnsi="Times New Roman"/>
          <w:sz w:val="28"/>
          <w:szCs w:val="28"/>
        </w:rPr>
        <w:t>106</w:t>
      </w:r>
      <w:r w:rsidRPr="00A503C4">
        <w:rPr>
          <w:rFonts w:ascii="Times New Roman" w:hAnsi="Times New Roman"/>
          <w:sz w:val="28"/>
          <w:szCs w:val="28"/>
        </w:rPr>
        <w:t> </w:t>
      </w:r>
      <w:r w:rsidR="00851F68" w:rsidRPr="00A503C4">
        <w:rPr>
          <w:rFonts w:ascii="Times New Roman" w:hAnsi="Times New Roman"/>
          <w:sz w:val="28"/>
          <w:szCs w:val="28"/>
        </w:rPr>
        <w:t>460</w:t>
      </w:r>
      <w:r w:rsidRPr="00A503C4">
        <w:rPr>
          <w:rFonts w:ascii="Times New Roman" w:hAnsi="Times New Roman"/>
          <w:sz w:val="28"/>
          <w:szCs w:val="28"/>
        </w:rPr>
        <w:t>,</w:t>
      </w:r>
      <w:r w:rsidR="00851F68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</w:t>
      </w:r>
      <w:r w:rsidR="00851F68" w:rsidRPr="00A503C4">
        <w:rPr>
          <w:rFonts w:ascii="Times New Roman" w:hAnsi="Times New Roman"/>
          <w:sz w:val="28"/>
          <w:szCs w:val="28"/>
        </w:rPr>
        <w:t>100,0</w:t>
      </w:r>
      <w:r w:rsidRPr="00A503C4">
        <w:rPr>
          <w:rFonts w:ascii="Times New Roman" w:hAnsi="Times New Roman"/>
          <w:sz w:val="28"/>
          <w:szCs w:val="28"/>
        </w:rPr>
        <w:t xml:space="preserve">%, из них: бюджет автономного округа – </w:t>
      </w:r>
      <w:r w:rsidR="00851F68" w:rsidRPr="00A503C4">
        <w:rPr>
          <w:rFonts w:ascii="Times New Roman" w:hAnsi="Times New Roman"/>
          <w:sz w:val="28"/>
          <w:szCs w:val="28"/>
        </w:rPr>
        <w:t>81</w:t>
      </w:r>
      <w:r w:rsidR="00EE6029" w:rsidRPr="00A503C4">
        <w:rPr>
          <w:rFonts w:ascii="Times New Roman" w:hAnsi="Times New Roman"/>
          <w:sz w:val="28"/>
          <w:szCs w:val="28"/>
        </w:rPr>
        <w:t xml:space="preserve"> </w:t>
      </w:r>
      <w:r w:rsidR="00851F68" w:rsidRPr="00A503C4">
        <w:rPr>
          <w:rFonts w:ascii="Times New Roman" w:hAnsi="Times New Roman"/>
          <w:sz w:val="28"/>
          <w:szCs w:val="28"/>
        </w:rPr>
        <w:t>895</w:t>
      </w:r>
      <w:r w:rsidRPr="00A503C4">
        <w:rPr>
          <w:rFonts w:ascii="Times New Roman" w:hAnsi="Times New Roman"/>
          <w:sz w:val="28"/>
          <w:szCs w:val="28"/>
        </w:rPr>
        <w:t>,</w:t>
      </w:r>
      <w:r w:rsidR="00851F68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(</w:t>
      </w:r>
      <w:r w:rsidR="00851F68" w:rsidRPr="00A503C4">
        <w:rPr>
          <w:rFonts w:ascii="Times New Roman" w:hAnsi="Times New Roman"/>
          <w:sz w:val="28"/>
          <w:szCs w:val="28"/>
        </w:rPr>
        <w:t>100,0</w:t>
      </w:r>
      <w:r w:rsidRPr="00A503C4">
        <w:rPr>
          <w:rFonts w:ascii="Times New Roman" w:hAnsi="Times New Roman"/>
          <w:sz w:val="28"/>
          <w:szCs w:val="28"/>
        </w:rPr>
        <w:t xml:space="preserve">%), бюджет городского поселения Березово – </w:t>
      </w:r>
      <w:r w:rsidR="00851F68" w:rsidRPr="00A503C4">
        <w:rPr>
          <w:rFonts w:ascii="Times New Roman" w:hAnsi="Times New Roman"/>
          <w:sz w:val="28"/>
          <w:szCs w:val="28"/>
        </w:rPr>
        <w:t>24</w:t>
      </w:r>
      <w:r w:rsidRPr="00A503C4">
        <w:rPr>
          <w:rFonts w:ascii="Times New Roman" w:hAnsi="Times New Roman"/>
          <w:sz w:val="28"/>
          <w:szCs w:val="28"/>
        </w:rPr>
        <w:t> </w:t>
      </w:r>
      <w:r w:rsidR="00851F68" w:rsidRPr="00A503C4">
        <w:rPr>
          <w:rFonts w:ascii="Times New Roman" w:hAnsi="Times New Roman"/>
          <w:sz w:val="28"/>
          <w:szCs w:val="28"/>
        </w:rPr>
        <w:t>565</w:t>
      </w:r>
      <w:r w:rsidRPr="00A503C4">
        <w:rPr>
          <w:rFonts w:ascii="Times New Roman" w:hAnsi="Times New Roman"/>
          <w:sz w:val="28"/>
          <w:szCs w:val="28"/>
        </w:rPr>
        <w:t>,</w:t>
      </w:r>
      <w:r w:rsidR="00851F68" w:rsidRPr="00A503C4">
        <w:rPr>
          <w:rFonts w:ascii="Times New Roman" w:hAnsi="Times New Roman"/>
          <w:sz w:val="28"/>
          <w:szCs w:val="28"/>
        </w:rPr>
        <w:t>1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(</w:t>
      </w:r>
      <w:r w:rsidR="00851F68" w:rsidRPr="00A503C4">
        <w:rPr>
          <w:rFonts w:ascii="Times New Roman" w:hAnsi="Times New Roman"/>
          <w:sz w:val="28"/>
          <w:szCs w:val="28"/>
        </w:rPr>
        <w:t>100,0</w:t>
      </w:r>
      <w:r w:rsidRPr="00A503C4">
        <w:rPr>
          <w:rFonts w:ascii="Times New Roman" w:hAnsi="Times New Roman"/>
          <w:sz w:val="28"/>
          <w:szCs w:val="28"/>
        </w:rPr>
        <w:t>%).</w:t>
      </w:r>
    </w:p>
    <w:p w14:paraId="6EC4F42B" w14:textId="5AF50523" w:rsidR="001537C5" w:rsidRPr="00A503C4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рамках реализации муниципальной программы выполнены мероприятия:</w:t>
      </w:r>
    </w:p>
    <w:p w14:paraId="04D2F253" w14:textId="2A7EF3F7" w:rsidR="007A4F81" w:rsidRPr="00A503C4" w:rsidRDefault="007A4F8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приобретен аварийно-технический запас: радиаторы, муфты, кран маевского, радиаторы алюминиевые;</w:t>
      </w:r>
    </w:p>
    <w:p w14:paraId="63620985" w14:textId="4E3AA634" w:rsidR="007A4F81" w:rsidRPr="00A503C4" w:rsidRDefault="007A4F81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-разработаны новые схемы теплоснабжения и водоснабжения пгт. Березово;</w:t>
      </w:r>
    </w:p>
    <w:p w14:paraId="26CEE19F" w14:textId="104869A3" w:rsidR="00C606C6" w:rsidRPr="00A503C4" w:rsidRDefault="00864D13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капитальн</w:t>
      </w:r>
      <w:r w:rsidR="009F2620" w:rsidRPr="00A503C4">
        <w:rPr>
          <w:rFonts w:ascii="Times New Roman" w:hAnsi="Times New Roman"/>
          <w:sz w:val="28"/>
          <w:szCs w:val="28"/>
        </w:rPr>
        <w:t>ый</w:t>
      </w:r>
      <w:r w:rsidRPr="00A503C4">
        <w:rPr>
          <w:rFonts w:ascii="Times New Roman" w:hAnsi="Times New Roman"/>
          <w:sz w:val="28"/>
          <w:szCs w:val="28"/>
        </w:rPr>
        <w:t xml:space="preserve"> ремонт сетей тепло-, водоснабжения (с заменой ветхих сетей) от </w:t>
      </w:r>
      <w:r w:rsidR="00C606C6" w:rsidRPr="00A503C4">
        <w:rPr>
          <w:rFonts w:ascii="Times New Roman" w:hAnsi="Times New Roman"/>
          <w:sz w:val="28"/>
          <w:szCs w:val="28"/>
        </w:rPr>
        <w:t>ТК по ул. Астраханцева 62 до ТК магазин «Сибирь» в пгт. Березово. Заменено 109</w:t>
      </w:r>
      <w:r w:rsidR="00272227">
        <w:rPr>
          <w:rFonts w:ascii="Times New Roman" w:hAnsi="Times New Roman"/>
          <w:sz w:val="28"/>
          <w:szCs w:val="28"/>
        </w:rPr>
        <w:t>2</w:t>
      </w:r>
      <w:r w:rsidR="00C606C6" w:rsidRPr="00A503C4">
        <w:rPr>
          <w:rFonts w:ascii="Times New Roman" w:hAnsi="Times New Roman"/>
          <w:sz w:val="28"/>
          <w:szCs w:val="28"/>
        </w:rPr>
        <w:t xml:space="preserve"> метр</w:t>
      </w:r>
      <w:r w:rsidR="00272227">
        <w:rPr>
          <w:rFonts w:ascii="Times New Roman" w:hAnsi="Times New Roman"/>
          <w:sz w:val="28"/>
          <w:szCs w:val="28"/>
        </w:rPr>
        <w:t>а</w:t>
      </w:r>
      <w:r w:rsidR="00C606C6" w:rsidRPr="00A503C4">
        <w:rPr>
          <w:rFonts w:ascii="Times New Roman" w:hAnsi="Times New Roman"/>
          <w:sz w:val="28"/>
          <w:szCs w:val="28"/>
        </w:rPr>
        <w:t xml:space="preserve"> сетей (81</w:t>
      </w:r>
      <w:r w:rsidR="00272227">
        <w:rPr>
          <w:rFonts w:ascii="Times New Roman" w:hAnsi="Times New Roman"/>
          <w:sz w:val="28"/>
          <w:szCs w:val="28"/>
        </w:rPr>
        <w:t>9</w:t>
      </w:r>
      <w:r w:rsidR="00C606C6" w:rsidRPr="00A503C4">
        <w:rPr>
          <w:rFonts w:ascii="Times New Roman" w:hAnsi="Times New Roman"/>
          <w:sz w:val="28"/>
          <w:szCs w:val="28"/>
        </w:rPr>
        <w:t xml:space="preserve"> метров – сет</w:t>
      </w:r>
      <w:r w:rsidR="00272227">
        <w:rPr>
          <w:rFonts w:ascii="Times New Roman" w:hAnsi="Times New Roman"/>
          <w:sz w:val="28"/>
          <w:szCs w:val="28"/>
        </w:rPr>
        <w:t>и</w:t>
      </w:r>
      <w:r w:rsidR="00C606C6" w:rsidRPr="00A503C4">
        <w:rPr>
          <w:rFonts w:ascii="Times New Roman" w:hAnsi="Times New Roman"/>
          <w:sz w:val="28"/>
          <w:szCs w:val="28"/>
        </w:rPr>
        <w:t xml:space="preserve"> теплоснабжения, 2</w:t>
      </w:r>
      <w:r w:rsidR="00272227">
        <w:rPr>
          <w:rFonts w:ascii="Times New Roman" w:hAnsi="Times New Roman"/>
          <w:sz w:val="28"/>
          <w:szCs w:val="28"/>
        </w:rPr>
        <w:t>73</w:t>
      </w:r>
      <w:r w:rsidR="00C606C6" w:rsidRPr="00A503C4">
        <w:rPr>
          <w:rFonts w:ascii="Times New Roman" w:hAnsi="Times New Roman"/>
          <w:sz w:val="28"/>
          <w:szCs w:val="28"/>
        </w:rPr>
        <w:t xml:space="preserve"> метр</w:t>
      </w:r>
      <w:r w:rsidR="00A71CE6">
        <w:rPr>
          <w:rFonts w:ascii="Times New Roman" w:hAnsi="Times New Roman"/>
          <w:sz w:val="28"/>
          <w:szCs w:val="28"/>
        </w:rPr>
        <w:t>а</w:t>
      </w:r>
      <w:r w:rsidR="00C606C6" w:rsidRPr="00A503C4">
        <w:rPr>
          <w:rFonts w:ascii="Times New Roman" w:hAnsi="Times New Roman"/>
          <w:sz w:val="28"/>
          <w:szCs w:val="28"/>
        </w:rPr>
        <w:t xml:space="preserve"> – се</w:t>
      </w:r>
      <w:r w:rsidR="00272227">
        <w:rPr>
          <w:rFonts w:ascii="Times New Roman" w:hAnsi="Times New Roman"/>
          <w:sz w:val="28"/>
          <w:szCs w:val="28"/>
        </w:rPr>
        <w:t>т</w:t>
      </w:r>
      <w:r w:rsidR="00C606C6" w:rsidRPr="00A503C4">
        <w:rPr>
          <w:rFonts w:ascii="Times New Roman" w:hAnsi="Times New Roman"/>
          <w:sz w:val="28"/>
          <w:szCs w:val="28"/>
        </w:rPr>
        <w:t>и водоснабжения);</w:t>
      </w:r>
    </w:p>
    <w:p w14:paraId="46E223FA" w14:textId="6817D850" w:rsidR="00A9099A" w:rsidRPr="00A503C4" w:rsidRDefault="00A9099A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оплата МУП «Теплосети Березово»</w:t>
      </w:r>
      <w:r w:rsidR="00055EA6" w:rsidRPr="00A503C4">
        <w:rPr>
          <w:rFonts w:ascii="Times New Roman" w:hAnsi="Times New Roman"/>
          <w:sz w:val="28"/>
          <w:szCs w:val="28"/>
        </w:rPr>
        <w:t xml:space="preserve"> кредиторской задолженности за топливно-энергетические ресурсы;</w:t>
      </w:r>
    </w:p>
    <w:p w14:paraId="75D25F9C" w14:textId="2C8B9C91" w:rsidR="00567C42" w:rsidRPr="00A503C4" w:rsidRDefault="00567C42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-произведена замена трубопровода на территории ВОС, закуплена и доставлена фурнитура для установки водоочистных фильтров, изготовлены водоочистные фильтры для замены, произведена доставка 13 фильтров в пгт. Березово;</w:t>
      </w:r>
    </w:p>
    <w:p w14:paraId="72672BE2" w14:textId="379C382B" w:rsidR="00055EA6" w:rsidRPr="00A503C4" w:rsidRDefault="00055EA6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-произведена оплата взносов за муниципальные квартиры в Югорский фонд капитального ремонта за январь-декабрь 202</w:t>
      </w:r>
      <w:r w:rsidR="005D1FA3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года, за обследования технического </w:t>
      </w:r>
      <w:r w:rsidR="007E72B5" w:rsidRPr="00A503C4">
        <w:rPr>
          <w:rFonts w:ascii="Times New Roman" w:hAnsi="Times New Roman"/>
          <w:sz w:val="28"/>
          <w:szCs w:val="28"/>
        </w:rPr>
        <w:t xml:space="preserve">состояния многоквартирных домов, проектно-сметную документацию по сносу многоквартирных домов, снос 9 домов в пгт. Березово: ул. </w:t>
      </w:r>
      <w:proofErr w:type="spellStart"/>
      <w:r w:rsidR="007E72B5" w:rsidRPr="00A503C4">
        <w:rPr>
          <w:rFonts w:ascii="Times New Roman" w:hAnsi="Times New Roman"/>
          <w:sz w:val="28"/>
          <w:szCs w:val="28"/>
        </w:rPr>
        <w:t>Гамбурцева</w:t>
      </w:r>
      <w:proofErr w:type="spellEnd"/>
      <w:r w:rsidR="007E72B5" w:rsidRPr="00A503C4">
        <w:rPr>
          <w:rFonts w:ascii="Times New Roman" w:hAnsi="Times New Roman"/>
          <w:sz w:val="28"/>
          <w:szCs w:val="28"/>
        </w:rPr>
        <w:t xml:space="preserve"> д.7, ул. </w:t>
      </w:r>
      <w:proofErr w:type="spellStart"/>
      <w:r w:rsidR="007E72B5" w:rsidRPr="00A503C4">
        <w:rPr>
          <w:rFonts w:ascii="Times New Roman" w:hAnsi="Times New Roman"/>
          <w:sz w:val="28"/>
          <w:szCs w:val="28"/>
        </w:rPr>
        <w:t>Гамбурцева</w:t>
      </w:r>
      <w:proofErr w:type="spellEnd"/>
      <w:r w:rsidR="007E72B5" w:rsidRPr="00A503C4">
        <w:rPr>
          <w:rFonts w:ascii="Times New Roman" w:hAnsi="Times New Roman"/>
          <w:sz w:val="28"/>
          <w:szCs w:val="28"/>
        </w:rPr>
        <w:t xml:space="preserve"> д.13, ул. Аэропорт д.6, ул. Губкина д.25, ул. Лютова д.21, ул. Разведчиков д.7, ул. Молодежная д.22, ул. </w:t>
      </w:r>
      <w:proofErr w:type="spellStart"/>
      <w:r w:rsidR="007E72B5" w:rsidRPr="00A503C4">
        <w:rPr>
          <w:rFonts w:ascii="Times New Roman" w:hAnsi="Times New Roman"/>
          <w:sz w:val="28"/>
          <w:szCs w:val="28"/>
        </w:rPr>
        <w:t>Собянина</w:t>
      </w:r>
      <w:proofErr w:type="spellEnd"/>
      <w:r w:rsidR="007E72B5" w:rsidRPr="00A503C4">
        <w:rPr>
          <w:rFonts w:ascii="Times New Roman" w:hAnsi="Times New Roman"/>
          <w:sz w:val="28"/>
          <w:szCs w:val="28"/>
        </w:rPr>
        <w:t xml:space="preserve"> д. 19, ул. Шнейдер д.1.</w:t>
      </w:r>
    </w:p>
    <w:p w14:paraId="2AF1F192" w14:textId="318C6764" w:rsidR="001537C5" w:rsidRPr="00A503C4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     </w:t>
      </w:r>
    </w:p>
    <w:p w14:paraId="1ECD43AF" w14:textId="77777777" w:rsidR="001537C5" w:rsidRPr="00A503C4" w:rsidRDefault="001537C5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43AA5BA7" w14:textId="77777777" w:rsidR="001537C5" w:rsidRPr="00A503C4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3"/>
        <w:tblW w:w="9817" w:type="dxa"/>
        <w:tblInd w:w="108" w:type="dxa"/>
        <w:tblLook w:val="04A0" w:firstRow="1" w:lastRow="0" w:firstColumn="1" w:lastColumn="0" w:noHBand="0" w:noVBand="1"/>
      </w:tblPr>
      <w:tblGrid>
        <w:gridCol w:w="540"/>
        <w:gridCol w:w="3770"/>
        <w:gridCol w:w="1475"/>
        <w:gridCol w:w="1301"/>
        <w:gridCol w:w="1397"/>
        <w:gridCol w:w="1334"/>
      </w:tblGrid>
      <w:tr w:rsidR="001537C5" w:rsidRPr="00A503C4" w14:paraId="2FA0D4B8" w14:textId="77777777" w:rsidTr="00784176">
        <w:trPr>
          <w:trHeight w:val="271"/>
        </w:trPr>
        <w:tc>
          <w:tcPr>
            <w:tcW w:w="5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98AEFA7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7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218DFA3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F4867B9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3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0198B" w14:textId="4416E95E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0A7649" w:rsidRPr="00A503C4">
              <w:rPr>
                <w:rFonts w:ascii="Times New Roman" w:hAnsi="Times New Roman"/>
                <w:lang w:val="ru-RU"/>
              </w:rPr>
              <w:t>4</w:t>
            </w:r>
            <w:r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1537C5" w:rsidRPr="00A503C4" w14:paraId="559C739F" w14:textId="77777777" w:rsidTr="00784176">
        <w:trPr>
          <w:trHeight w:val="1114"/>
        </w:trPr>
        <w:tc>
          <w:tcPr>
            <w:tcW w:w="52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D6DE9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77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E6008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7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F6EB52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E8F84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495EB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81F79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1537C5" w:rsidRPr="00A503C4" w14:paraId="5E21FEC3" w14:textId="77777777" w:rsidTr="00784176">
        <w:trPr>
          <w:trHeight w:val="271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C6E9B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C13F6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96B4AE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E8235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F5DCA2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E013B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1537C5" w:rsidRPr="00A503C4" w14:paraId="3C762037" w14:textId="77777777" w:rsidTr="00784176">
        <w:trPr>
          <w:trHeight w:val="828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375FDF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5D078" w14:textId="77777777" w:rsidR="001537C5" w:rsidRPr="00A503C4" w:rsidRDefault="001537C5" w:rsidP="00C54F3F">
            <w:pPr>
              <w:widowControl w:val="0"/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Сокращение количества аварийного жилья в городском поселении Березово,  домов</w:t>
            </w:r>
          </w:p>
        </w:tc>
        <w:tc>
          <w:tcPr>
            <w:tcW w:w="1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FB58FF" w14:textId="46A7E3D9" w:rsidR="001537C5" w:rsidRPr="00A503C4" w:rsidRDefault="000A76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91FA77" w14:textId="2D56380C" w:rsidR="001537C5" w:rsidRPr="00A503C4" w:rsidRDefault="000A76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427A2C" w14:textId="7A955779" w:rsidR="001537C5" w:rsidRPr="00A503C4" w:rsidRDefault="000A76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9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555ED1C" w14:textId="3D65867A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  <w:r w:rsidR="000A7649" w:rsidRPr="00A503C4">
              <w:rPr>
                <w:rFonts w:ascii="Times New Roman" w:hAnsi="Times New Roman"/>
                <w:lang w:val="ru-RU" w:eastAsia="en-US"/>
              </w:rPr>
              <w:t>5</w:t>
            </w:r>
            <w:r w:rsidRPr="00A503C4">
              <w:rPr>
                <w:rFonts w:ascii="Times New Roman" w:hAnsi="Times New Roman"/>
                <w:lang w:val="ru-RU" w:eastAsia="en-US"/>
              </w:rPr>
              <w:t>0,0</w:t>
            </w:r>
          </w:p>
        </w:tc>
      </w:tr>
      <w:tr w:rsidR="001537C5" w:rsidRPr="00A503C4" w14:paraId="47670032" w14:textId="77777777" w:rsidTr="00784176">
        <w:trPr>
          <w:trHeight w:val="2199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BEBE0B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lastRenderedPageBreak/>
              <w:t>2.</w:t>
            </w:r>
          </w:p>
        </w:tc>
        <w:tc>
          <w:tcPr>
            <w:tcW w:w="3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B3FAF" w14:textId="39B29931" w:rsidR="001537C5" w:rsidRPr="00A503C4" w:rsidRDefault="001537C5" w:rsidP="00C54F3F">
            <w:pPr>
              <w:ind w:firstLine="61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Доля ежегодной замены ветхих муниципальных сетей теплоснабжения, водоснабжения и водоотведения  от общей протяженности ветхих инженерных сетей теплоснабжения, водоснабжения и водоотведения,%</w:t>
            </w:r>
          </w:p>
        </w:tc>
        <w:tc>
          <w:tcPr>
            <w:tcW w:w="1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56E388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63B2C4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CE0BA7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5,0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1E8A5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1537C5" w:rsidRPr="00A503C4" w14:paraId="5A09F598" w14:textId="77777777" w:rsidTr="00784176">
        <w:trPr>
          <w:trHeight w:val="557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F5A8D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3.</w:t>
            </w:r>
          </w:p>
        </w:tc>
        <w:tc>
          <w:tcPr>
            <w:tcW w:w="3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1ABA4" w14:textId="77777777" w:rsidR="001537C5" w:rsidRPr="00A503C4" w:rsidRDefault="001537C5" w:rsidP="00C54F3F">
            <w:pPr>
              <w:ind w:firstLine="61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Количество многоквартирных домов в которых выполнен капитальный ремонт общего имущества многоквартирных домов при возникновении неотложной необходимости в проведении капитального ремонта общего имущества в многоквартирных домах, единиц</w:t>
            </w:r>
          </w:p>
        </w:tc>
        <w:tc>
          <w:tcPr>
            <w:tcW w:w="1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E272F1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06285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02910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40CC0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1537C5" w:rsidRPr="00A503C4" w14:paraId="57051FAF" w14:textId="77777777" w:rsidTr="00784176">
        <w:trPr>
          <w:trHeight w:val="1385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FABDF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4.</w:t>
            </w:r>
          </w:p>
        </w:tc>
        <w:tc>
          <w:tcPr>
            <w:tcW w:w="3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17A2F" w14:textId="77777777" w:rsidR="001537C5" w:rsidRPr="00A503C4" w:rsidRDefault="001537C5" w:rsidP="00C54F3F">
            <w:pPr>
              <w:ind w:firstLine="61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Количество предприятий жилищно-коммунального комплекса получающих субсидию на погашение кредиторской задолженности, единиц</w:t>
            </w:r>
          </w:p>
        </w:tc>
        <w:tc>
          <w:tcPr>
            <w:tcW w:w="1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890D54" w14:textId="7EB2FB4A" w:rsidR="001537C5" w:rsidRPr="00A503C4" w:rsidRDefault="000A76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12874" w14:textId="183C2719" w:rsidR="001537C5" w:rsidRPr="00A503C4" w:rsidRDefault="00EE602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09DB48" w14:textId="31F88378" w:rsidR="001537C5" w:rsidRPr="00A503C4" w:rsidRDefault="00EE602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2E3DC9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1537C5" w:rsidRPr="00A503C4" w14:paraId="3C0841AF" w14:textId="77777777" w:rsidTr="00784176">
        <w:trPr>
          <w:trHeight w:val="1385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D6A57" w14:textId="77777777" w:rsidR="001537C5" w:rsidRPr="00A503C4" w:rsidRDefault="001537C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5.</w:t>
            </w:r>
          </w:p>
        </w:tc>
        <w:tc>
          <w:tcPr>
            <w:tcW w:w="3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58FC8" w14:textId="77777777" w:rsidR="001537C5" w:rsidRPr="00A503C4" w:rsidRDefault="001537C5" w:rsidP="00C54F3F">
            <w:pPr>
              <w:ind w:firstLine="61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Количество предприятий жилищно-коммунального комплекса получающие субсидию на возмещение недополученных доходов, единиц</w:t>
            </w:r>
          </w:p>
        </w:tc>
        <w:tc>
          <w:tcPr>
            <w:tcW w:w="1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69AF04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C119B" w14:textId="77777777" w:rsidR="001537C5" w:rsidRPr="00A503C4" w:rsidRDefault="001537C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C4963" w14:textId="1D9671EF" w:rsidR="001537C5" w:rsidRPr="00A503C4" w:rsidRDefault="000A76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C85240" w14:textId="3F9BC57C" w:rsidR="001537C5" w:rsidRPr="00A503C4" w:rsidRDefault="000A76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  <w:r w:rsidR="001537C5" w:rsidRPr="00A503C4">
              <w:rPr>
                <w:rFonts w:ascii="Times New Roman" w:hAnsi="Times New Roman"/>
                <w:lang w:val="ru-RU" w:eastAsia="en-US"/>
              </w:rPr>
              <w:t>0,0</w:t>
            </w:r>
          </w:p>
        </w:tc>
      </w:tr>
      <w:tr w:rsidR="00CC7695" w:rsidRPr="00A503C4" w14:paraId="134B6423" w14:textId="77777777" w:rsidTr="00784176">
        <w:trPr>
          <w:trHeight w:val="813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69287" w14:textId="33FA8870" w:rsidR="00CC7695" w:rsidRPr="00A503C4" w:rsidRDefault="00CC7695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37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8FEEDB" w14:textId="5EDFD246" w:rsidR="00CC7695" w:rsidRPr="00A503C4" w:rsidRDefault="00CC7695" w:rsidP="00C54F3F">
            <w:pPr>
              <w:ind w:firstLine="61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Количество семей, улучшивших жилищные условия, в год, тыс. семей</w:t>
            </w:r>
          </w:p>
        </w:tc>
        <w:tc>
          <w:tcPr>
            <w:tcW w:w="14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CB08AC" w14:textId="75DB8148" w:rsidR="00CC7695" w:rsidRPr="00A503C4" w:rsidRDefault="00CC76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0,008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188DE7" w14:textId="5C1D7F79" w:rsidR="00CC7695" w:rsidRPr="00A503C4" w:rsidRDefault="00CC76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0,020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8D031" w14:textId="312E85C4" w:rsidR="00CC7695" w:rsidRPr="00A503C4" w:rsidRDefault="005D1FA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0,015</w:t>
            </w:r>
          </w:p>
        </w:tc>
        <w:tc>
          <w:tcPr>
            <w:tcW w:w="13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27AE02" w14:textId="267397A1" w:rsidR="00CC7695" w:rsidRPr="00A503C4" w:rsidRDefault="005D1FA3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75,0</w:t>
            </w:r>
          </w:p>
        </w:tc>
      </w:tr>
    </w:tbl>
    <w:p w14:paraId="23CCA7A6" w14:textId="256A7EA2" w:rsidR="001537C5" w:rsidRDefault="001537C5" w:rsidP="00C54F3F">
      <w:pPr>
        <w:ind w:firstLine="0"/>
        <w:rPr>
          <w:rFonts w:ascii="Times New Roman" w:hAnsi="Times New Roman"/>
          <w:sz w:val="28"/>
          <w:szCs w:val="28"/>
        </w:rPr>
      </w:pPr>
    </w:p>
    <w:p w14:paraId="3C57EDE5" w14:textId="1C6892BF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95,8%,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10, оценка по подкритерию – 4;</w:t>
      </w:r>
    </w:p>
    <w:p w14:paraId="144E2DDB" w14:textId="1FF45042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84,6%,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1,5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641DEDD" w14:textId="77777777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780F6F84" w14:textId="77777777" w:rsidR="001D3CBD" w:rsidRDefault="001D3CBD" w:rsidP="001D3CBD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33613BE" w14:textId="77777777" w:rsidR="001D3CBD" w:rsidRPr="00444A13" w:rsidRDefault="001D3CBD" w:rsidP="001D3CBD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4CA00C02" w14:textId="77777777" w:rsidR="001D3CBD" w:rsidRPr="00444A13" w:rsidRDefault="001D3CBD" w:rsidP="001D3CBD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32F9741C" w14:textId="77777777" w:rsidR="001D3CBD" w:rsidRPr="00CB382B" w:rsidRDefault="001D3CBD" w:rsidP="001D3CBD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1D3CBD" w:rsidRPr="00CB382B" w14:paraId="3EC7712D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1650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30ACC11F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95BB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0E1C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426A8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D6BE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7A8A1D72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AA3C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1D3CBD" w:rsidRPr="00CB382B" w14:paraId="3028694E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99B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27E6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A664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0685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C36E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F25C3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1D3CBD" w:rsidRPr="00CB382B" w14:paraId="155376A1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A968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12DBCCFB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1D3CBD" w:rsidRPr="00CB382B" w14:paraId="0C92F66E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AAFDE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A606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0DDF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E7BF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40626C05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1AD6C94B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150B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15D3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D3CBD" w:rsidRPr="00CB382B" w14:paraId="01D7DE41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484F7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E01F9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8C3D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F7BF" w14:textId="783168DC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3054" w14:textId="2FA70831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9ED78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D3CBD" w:rsidRPr="00CB382B" w14:paraId="42D5D4B3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05EE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5CA5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06F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60E9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BE6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A4FA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1D3CBD" w:rsidRPr="00CB382B" w14:paraId="48841585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B49D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BFDA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AFFB6" w14:textId="77777777" w:rsidR="001D3CBD" w:rsidRPr="00CB382B" w:rsidRDefault="001D3CBD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CA12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51663" w14:textId="77777777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CBEE" w14:textId="755968CB" w:rsidR="001D3CBD" w:rsidRPr="00CB382B" w:rsidRDefault="001D3CBD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8,5</w:t>
            </w:r>
          </w:p>
        </w:tc>
      </w:tr>
    </w:tbl>
    <w:p w14:paraId="0188E08D" w14:textId="77777777" w:rsidR="001D3CBD" w:rsidRPr="00A503C4" w:rsidRDefault="001D3CBD" w:rsidP="00C54F3F">
      <w:pPr>
        <w:ind w:firstLine="0"/>
        <w:rPr>
          <w:rFonts w:ascii="Times New Roman" w:hAnsi="Times New Roman"/>
          <w:sz w:val="28"/>
          <w:szCs w:val="28"/>
        </w:rPr>
      </w:pPr>
    </w:p>
    <w:p w14:paraId="7F145008" w14:textId="77777777" w:rsidR="001D3CBD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503065" w:rsidRPr="00A503C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0A7649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0A7649" w:rsidRPr="00A503C4">
        <w:rPr>
          <w:rFonts w:ascii="Times New Roman" w:hAnsi="Times New Roman"/>
          <w:sz w:val="28"/>
          <w:szCs w:val="28"/>
        </w:rPr>
        <w:t>8</w:t>
      </w:r>
      <w:r w:rsidRPr="00A503C4">
        <w:rPr>
          <w:rFonts w:ascii="Times New Roman" w:hAnsi="Times New Roman"/>
          <w:sz w:val="28"/>
          <w:szCs w:val="28"/>
        </w:rPr>
        <w:t>,</w:t>
      </w:r>
      <w:r w:rsidR="000A7649" w:rsidRPr="00A503C4">
        <w:rPr>
          <w:rFonts w:ascii="Times New Roman" w:hAnsi="Times New Roman"/>
          <w:sz w:val="28"/>
          <w:szCs w:val="28"/>
        </w:rPr>
        <w:t>5</w:t>
      </w:r>
      <w:r w:rsidRPr="00A503C4">
        <w:rPr>
          <w:rFonts w:ascii="Times New Roman" w:hAnsi="Times New Roman"/>
          <w:sz w:val="28"/>
          <w:szCs w:val="28"/>
        </w:rPr>
        <w:t xml:space="preserve"> из 10,0 возможных.</w:t>
      </w:r>
      <w:r w:rsidR="00503065" w:rsidRPr="00A503C4">
        <w:rPr>
          <w:rFonts w:ascii="Times New Roman" w:hAnsi="Times New Roman"/>
          <w:sz w:val="28"/>
          <w:szCs w:val="28"/>
        </w:rPr>
        <w:t xml:space="preserve"> </w:t>
      </w:r>
    </w:p>
    <w:p w14:paraId="497E546D" w14:textId="3EA44DFA" w:rsidR="000A7649" w:rsidRPr="00A503C4" w:rsidRDefault="000A7649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</w:p>
    <w:p w14:paraId="7D48534F" w14:textId="22D023D3" w:rsidR="001537C5" w:rsidRPr="00A503C4" w:rsidRDefault="001537C5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37F1F4C4" w14:textId="77777777" w:rsidR="001537C5" w:rsidRPr="00A503C4" w:rsidRDefault="001537C5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73A58690" w14:textId="51FFEBD1" w:rsidR="00435A7B" w:rsidRPr="00A503C4" w:rsidRDefault="001C6626" w:rsidP="00C54F3F">
      <w:pPr>
        <w:pStyle w:val="a3"/>
        <w:tabs>
          <w:tab w:val="left" w:pos="0"/>
        </w:tabs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5.6. </w:t>
      </w:r>
      <w:r w:rsidR="007A2D47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0D6D3FA0" w14:textId="1480E8A3" w:rsidR="007A2D47" w:rsidRPr="00A503C4" w:rsidRDefault="007A2D47" w:rsidP="00C54F3F">
      <w:pPr>
        <w:pStyle w:val="a3"/>
        <w:tabs>
          <w:tab w:val="left" w:pos="0"/>
        </w:tabs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«Современная транспортная система городского поселения Березово»</w:t>
      </w:r>
    </w:p>
    <w:p w14:paraId="332EA68E" w14:textId="77777777" w:rsidR="007A2D47" w:rsidRPr="00A503C4" w:rsidRDefault="007A2D47" w:rsidP="00C54F3F">
      <w:pPr>
        <w:ind w:firstLine="0"/>
        <w:jc w:val="center"/>
        <w:rPr>
          <w:rFonts w:ascii="Times New Roman" w:hAnsi="Times New Roman"/>
        </w:rPr>
      </w:pPr>
    </w:p>
    <w:p w14:paraId="1FB86FBA" w14:textId="571FF584" w:rsidR="007A2D47" w:rsidRPr="00A503C4" w:rsidRDefault="007A2D47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Березовского района от 2</w:t>
      </w:r>
      <w:r w:rsidR="00B20C5B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.12.202</w:t>
      </w:r>
      <w:r w:rsidR="00B20C5B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года № </w:t>
      </w:r>
      <w:r w:rsidR="00B20C5B" w:rsidRPr="00A503C4">
        <w:rPr>
          <w:rFonts w:ascii="Times New Roman" w:hAnsi="Times New Roman"/>
          <w:sz w:val="28"/>
          <w:szCs w:val="28"/>
        </w:rPr>
        <w:t>977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01A2F9C2" w14:textId="77777777" w:rsidR="007A2D47" w:rsidRPr="00A503C4" w:rsidRDefault="007A2D47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отдел транспорта администрации Березовского района.</w:t>
      </w:r>
    </w:p>
    <w:p w14:paraId="60C16FD2" w14:textId="77777777" w:rsidR="00B20C5B" w:rsidRPr="00A503C4" w:rsidRDefault="007A2D47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>Цел</w:t>
      </w:r>
      <w:r w:rsidR="00B20C5B" w:rsidRPr="00A503C4">
        <w:rPr>
          <w:rFonts w:ascii="Times New Roman" w:hAnsi="Times New Roman"/>
          <w:sz w:val="28"/>
          <w:szCs w:val="28"/>
        </w:rPr>
        <w:t>и</w:t>
      </w:r>
      <w:r w:rsidRPr="00A503C4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B20C5B" w:rsidRPr="00A503C4">
        <w:rPr>
          <w:rFonts w:ascii="Times New Roman" w:hAnsi="Times New Roman"/>
          <w:sz w:val="28"/>
          <w:szCs w:val="28"/>
        </w:rPr>
        <w:t>:</w:t>
      </w:r>
    </w:p>
    <w:p w14:paraId="378CF38B" w14:textId="28875BF8" w:rsidR="00B20C5B" w:rsidRPr="00A503C4" w:rsidRDefault="00B20C5B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развитие современной транспортной инфраструктуры, повышение доступности и безопасности услуг транспортного комплекса для населения городского поселения Березово;</w:t>
      </w:r>
    </w:p>
    <w:p w14:paraId="64542A04" w14:textId="03B9D775" w:rsidR="007A2D47" w:rsidRPr="00A503C4" w:rsidRDefault="00B20C5B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сокращение дорожно-транспортных происшествий и тяжести их последствий на автомобильных дорогах местного значения городского поселения Березово.</w:t>
      </w:r>
    </w:p>
    <w:p w14:paraId="0BDCD18B" w14:textId="0351C705" w:rsidR="007A2D47" w:rsidRPr="00A503C4" w:rsidRDefault="007A2D4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Общий объем финансировани</w:t>
      </w:r>
      <w:r w:rsidR="00C521E6" w:rsidRPr="00A503C4">
        <w:rPr>
          <w:rFonts w:ascii="Times New Roman" w:hAnsi="Times New Roman"/>
          <w:sz w:val="28"/>
          <w:szCs w:val="28"/>
        </w:rPr>
        <w:t>я муниципальной программы в 202</w:t>
      </w:r>
      <w:r w:rsidR="00B20C5B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году составил </w:t>
      </w:r>
      <w:r w:rsidR="00B20C5B" w:rsidRPr="00A503C4">
        <w:rPr>
          <w:rFonts w:ascii="Times New Roman" w:hAnsi="Times New Roman"/>
          <w:sz w:val="28"/>
          <w:szCs w:val="28"/>
        </w:rPr>
        <w:t>80</w:t>
      </w:r>
      <w:r w:rsidRPr="00A503C4">
        <w:rPr>
          <w:rFonts w:ascii="Times New Roman" w:hAnsi="Times New Roman"/>
          <w:sz w:val="28"/>
          <w:szCs w:val="28"/>
        </w:rPr>
        <w:t> </w:t>
      </w:r>
      <w:r w:rsidR="00B20C5B" w:rsidRPr="00A503C4">
        <w:rPr>
          <w:rFonts w:ascii="Times New Roman" w:hAnsi="Times New Roman"/>
          <w:sz w:val="28"/>
          <w:szCs w:val="28"/>
        </w:rPr>
        <w:t>000</w:t>
      </w:r>
      <w:r w:rsidRPr="00A503C4">
        <w:rPr>
          <w:rFonts w:ascii="Times New Roman" w:hAnsi="Times New Roman"/>
          <w:sz w:val="28"/>
          <w:szCs w:val="28"/>
        </w:rPr>
        <w:t>,</w:t>
      </w:r>
      <w:r w:rsidR="00B20C5B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тыс. рублей. Кассовое исполнение – </w:t>
      </w:r>
      <w:r w:rsidR="00B20C5B" w:rsidRPr="00A503C4">
        <w:rPr>
          <w:rFonts w:ascii="Times New Roman" w:hAnsi="Times New Roman"/>
          <w:sz w:val="28"/>
          <w:szCs w:val="28"/>
        </w:rPr>
        <w:t>70</w:t>
      </w:r>
      <w:r w:rsidRPr="00A503C4">
        <w:rPr>
          <w:rFonts w:ascii="Times New Roman" w:hAnsi="Times New Roman"/>
          <w:sz w:val="28"/>
          <w:szCs w:val="28"/>
        </w:rPr>
        <w:t> </w:t>
      </w:r>
      <w:r w:rsidR="00B20C5B" w:rsidRPr="00A503C4">
        <w:rPr>
          <w:rFonts w:ascii="Times New Roman" w:hAnsi="Times New Roman"/>
          <w:sz w:val="28"/>
          <w:szCs w:val="28"/>
        </w:rPr>
        <w:t>261</w:t>
      </w:r>
      <w:r w:rsidRPr="00A503C4">
        <w:rPr>
          <w:rFonts w:ascii="Times New Roman" w:hAnsi="Times New Roman"/>
          <w:sz w:val="28"/>
          <w:szCs w:val="28"/>
        </w:rPr>
        <w:t>,</w:t>
      </w:r>
      <w:r w:rsidR="00B20C5B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</w:t>
      </w:r>
      <w:r w:rsidR="00C521E6" w:rsidRPr="00A503C4">
        <w:rPr>
          <w:rFonts w:ascii="Times New Roman" w:hAnsi="Times New Roman"/>
          <w:sz w:val="28"/>
          <w:szCs w:val="28"/>
        </w:rPr>
        <w:t>8</w:t>
      </w:r>
      <w:r w:rsidR="00B20C5B" w:rsidRPr="00A503C4">
        <w:rPr>
          <w:rFonts w:ascii="Times New Roman" w:hAnsi="Times New Roman"/>
          <w:sz w:val="28"/>
          <w:szCs w:val="28"/>
        </w:rPr>
        <w:t>7</w:t>
      </w:r>
      <w:r w:rsidRPr="00A503C4">
        <w:rPr>
          <w:rFonts w:ascii="Times New Roman" w:hAnsi="Times New Roman"/>
          <w:sz w:val="28"/>
          <w:szCs w:val="28"/>
        </w:rPr>
        <w:t>,</w:t>
      </w:r>
      <w:r w:rsidR="00C521E6" w:rsidRPr="00A503C4">
        <w:rPr>
          <w:rFonts w:ascii="Times New Roman" w:hAnsi="Times New Roman"/>
          <w:sz w:val="28"/>
          <w:szCs w:val="28"/>
        </w:rPr>
        <w:t>8</w:t>
      </w:r>
      <w:r w:rsidRPr="00A503C4">
        <w:rPr>
          <w:rFonts w:ascii="Times New Roman" w:hAnsi="Times New Roman"/>
          <w:sz w:val="28"/>
          <w:szCs w:val="28"/>
        </w:rPr>
        <w:t xml:space="preserve">%, из них: </w:t>
      </w:r>
      <w:r w:rsidR="00B20C5B" w:rsidRPr="00A503C4">
        <w:rPr>
          <w:rFonts w:ascii="Times New Roman" w:hAnsi="Times New Roman"/>
          <w:sz w:val="28"/>
          <w:szCs w:val="28"/>
        </w:rPr>
        <w:t xml:space="preserve">бюджет автономного округа – 34 427,4 тыс. рублей, </w:t>
      </w:r>
      <w:r w:rsidRPr="00A503C4">
        <w:rPr>
          <w:rFonts w:ascii="Times New Roman" w:hAnsi="Times New Roman"/>
          <w:sz w:val="28"/>
          <w:szCs w:val="28"/>
        </w:rPr>
        <w:t xml:space="preserve">бюджет района – </w:t>
      </w:r>
      <w:r w:rsidR="00B20C5B" w:rsidRPr="00A503C4">
        <w:rPr>
          <w:rFonts w:ascii="Times New Roman" w:hAnsi="Times New Roman"/>
          <w:sz w:val="28"/>
          <w:szCs w:val="28"/>
        </w:rPr>
        <w:t>1 599,9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(100,0%), бюджет городского поселения Березово – </w:t>
      </w:r>
      <w:r w:rsidR="00C521E6" w:rsidRPr="00A503C4">
        <w:rPr>
          <w:rFonts w:ascii="Times New Roman" w:hAnsi="Times New Roman"/>
          <w:sz w:val="28"/>
          <w:szCs w:val="28"/>
        </w:rPr>
        <w:t>3</w:t>
      </w:r>
      <w:r w:rsidR="00B20C5B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> </w:t>
      </w:r>
      <w:r w:rsidR="00B20C5B" w:rsidRPr="00A503C4">
        <w:rPr>
          <w:rFonts w:ascii="Times New Roman" w:hAnsi="Times New Roman"/>
          <w:sz w:val="28"/>
          <w:szCs w:val="28"/>
        </w:rPr>
        <w:t>234</w:t>
      </w:r>
      <w:r w:rsidRPr="00A503C4">
        <w:rPr>
          <w:rFonts w:ascii="Times New Roman" w:hAnsi="Times New Roman"/>
          <w:sz w:val="28"/>
          <w:szCs w:val="28"/>
        </w:rPr>
        <w:t>,</w:t>
      </w:r>
      <w:r w:rsidR="00C521E6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(</w:t>
      </w:r>
      <w:r w:rsidR="00B20C5B" w:rsidRPr="00A503C4">
        <w:rPr>
          <w:rFonts w:ascii="Times New Roman" w:hAnsi="Times New Roman"/>
          <w:sz w:val="28"/>
          <w:szCs w:val="28"/>
        </w:rPr>
        <w:t>77</w:t>
      </w:r>
      <w:r w:rsidRPr="00A503C4">
        <w:rPr>
          <w:rFonts w:ascii="Times New Roman" w:hAnsi="Times New Roman"/>
          <w:sz w:val="28"/>
          <w:szCs w:val="28"/>
        </w:rPr>
        <w:t>,</w:t>
      </w:r>
      <w:r w:rsidR="00B20C5B" w:rsidRPr="00A503C4">
        <w:rPr>
          <w:rFonts w:ascii="Times New Roman" w:hAnsi="Times New Roman"/>
          <w:sz w:val="28"/>
          <w:szCs w:val="28"/>
        </w:rPr>
        <w:t>9</w:t>
      </w:r>
      <w:r w:rsidRPr="00A503C4">
        <w:rPr>
          <w:rFonts w:ascii="Times New Roman" w:hAnsi="Times New Roman"/>
          <w:sz w:val="28"/>
          <w:szCs w:val="28"/>
        </w:rPr>
        <w:t xml:space="preserve"> %).</w:t>
      </w:r>
    </w:p>
    <w:p w14:paraId="315F8AA1" w14:textId="49B1A4D4" w:rsidR="007A2D47" w:rsidRPr="00A503C4" w:rsidRDefault="007A2D4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рамках реализации</w:t>
      </w:r>
      <w:r w:rsidR="009F575B" w:rsidRPr="00A503C4">
        <w:rPr>
          <w:rFonts w:ascii="Times New Roman" w:hAnsi="Times New Roman"/>
          <w:sz w:val="28"/>
          <w:szCs w:val="28"/>
        </w:rPr>
        <w:t xml:space="preserve"> муниципальной про</w:t>
      </w:r>
      <w:r w:rsidRPr="00A503C4">
        <w:rPr>
          <w:rFonts w:ascii="Times New Roman" w:hAnsi="Times New Roman"/>
          <w:sz w:val="28"/>
          <w:szCs w:val="28"/>
        </w:rPr>
        <w:t>граммы</w:t>
      </w:r>
      <w:r w:rsidR="009F575B" w:rsidRPr="00A503C4">
        <w:rPr>
          <w:rFonts w:ascii="Times New Roman" w:hAnsi="Times New Roman"/>
          <w:sz w:val="28"/>
          <w:szCs w:val="28"/>
        </w:rPr>
        <w:t xml:space="preserve"> выполнены мероприятия:</w:t>
      </w:r>
      <w:r w:rsidRPr="00A503C4">
        <w:rPr>
          <w:rFonts w:ascii="Times New Roman" w:hAnsi="Times New Roman"/>
          <w:sz w:val="28"/>
          <w:szCs w:val="28"/>
        </w:rPr>
        <w:t xml:space="preserve"> </w:t>
      </w:r>
    </w:p>
    <w:p w14:paraId="395600C1" w14:textId="6F174A4A" w:rsidR="007A2D47" w:rsidRPr="00A503C4" w:rsidRDefault="007A2D4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произведена оплата за выполненные услуги, связанные с осуществлением регулярных перевозок пассажиров автомобильным транспортом по регулируемым тарифам в границах пгт. Березово. Перевезено </w:t>
      </w:r>
      <w:r w:rsidR="009F575B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</w:t>
      </w:r>
      <w:r w:rsidR="009F575B" w:rsidRPr="00A503C4">
        <w:rPr>
          <w:rFonts w:ascii="Times New Roman" w:hAnsi="Times New Roman"/>
          <w:sz w:val="28"/>
          <w:szCs w:val="28"/>
        </w:rPr>
        <w:t>977</w:t>
      </w:r>
      <w:r w:rsidRPr="00A503C4">
        <w:rPr>
          <w:rFonts w:ascii="Times New Roman" w:hAnsi="Times New Roman"/>
          <w:sz w:val="28"/>
          <w:szCs w:val="28"/>
        </w:rPr>
        <w:t xml:space="preserve"> пассажир</w:t>
      </w:r>
      <w:r w:rsidR="009F575B" w:rsidRPr="00A503C4">
        <w:rPr>
          <w:rFonts w:ascii="Times New Roman" w:hAnsi="Times New Roman"/>
          <w:sz w:val="28"/>
          <w:szCs w:val="28"/>
        </w:rPr>
        <w:t>ов</w:t>
      </w:r>
      <w:r w:rsidRPr="00A503C4">
        <w:rPr>
          <w:rFonts w:ascii="Times New Roman" w:hAnsi="Times New Roman"/>
          <w:sz w:val="28"/>
          <w:szCs w:val="28"/>
        </w:rPr>
        <w:t xml:space="preserve">, выполнено 2 </w:t>
      </w:r>
      <w:r w:rsidR="009F575B" w:rsidRPr="00A503C4">
        <w:rPr>
          <w:rFonts w:ascii="Times New Roman" w:hAnsi="Times New Roman"/>
          <w:sz w:val="28"/>
          <w:szCs w:val="28"/>
        </w:rPr>
        <w:t>619</w:t>
      </w:r>
      <w:r w:rsidRPr="00A503C4">
        <w:rPr>
          <w:rFonts w:ascii="Times New Roman" w:hAnsi="Times New Roman"/>
          <w:sz w:val="28"/>
          <w:szCs w:val="28"/>
        </w:rPr>
        <w:t xml:space="preserve"> рейс</w:t>
      </w:r>
      <w:r w:rsidR="009F575B" w:rsidRPr="00A503C4">
        <w:rPr>
          <w:rFonts w:ascii="Times New Roman" w:hAnsi="Times New Roman"/>
          <w:sz w:val="28"/>
          <w:szCs w:val="28"/>
        </w:rPr>
        <w:t>ов</w:t>
      </w:r>
      <w:r w:rsidR="00B63116">
        <w:rPr>
          <w:rFonts w:ascii="Times New Roman" w:hAnsi="Times New Roman"/>
          <w:sz w:val="28"/>
          <w:szCs w:val="28"/>
        </w:rPr>
        <w:t>;</w:t>
      </w:r>
    </w:p>
    <w:p w14:paraId="573AAC3F" w14:textId="2B3217C0" w:rsidR="009F575B" w:rsidRPr="00A503C4" w:rsidRDefault="009F575B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-произведена оплата по муниципальному контракту на поставку и монтаж оборудования для вертолетной площадки</w:t>
      </w:r>
      <w:r w:rsidR="004707CC" w:rsidRPr="00A503C4">
        <w:rPr>
          <w:rFonts w:ascii="Times New Roman" w:hAnsi="Times New Roman"/>
          <w:sz w:val="28"/>
          <w:szCs w:val="28"/>
        </w:rPr>
        <w:t xml:space="preserve"> </w:t>
      </w:r>
      <w:r w:rsidRPr="00A503C4">
        <w:rPr>
          <w:rFonts w:ascii="Times New Roman" w:hAnsi="Times New Roman"/>
          <w:sz w:val="28"/>
          <w:szCs w:val="28"/>
        </w:rPr>
        <w:t>в д. Шайтанка</w:t>
      </w:r>
      <w:r w:rsidR="004707CC" w:rsidRPr="00A503C4">
        <w:rPr>
          <w:rFonts w:ascii="Times New Roman" w:hAnsi="Times New Roman"/>
          <w:sz w:val="28"/>
          <w:szCs w:val="28"/>
        </w:rPr>
        <w:t xml:space="preserve">; </w:t>
      </w:r>
    </w:p>
    <w:p w14:paraId="3BC5E443" w14:textId="1D748874" w:rsidR="004707CC" w:rsidRPr="00A503C4" w:rsidRDefault="004707CC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-выполнены работы по содержанию и по разработке технических паспортов автомобильных дорог в пгт. Березово</w:t>
      </w:r>
      <w:r w:rsidR="00DE5E39" w:rsidRPr="00A503C4">
        <w:rPr>
          <w:rFonts w:ascii="Times New Roman" w:hAnsi="Times New Roman"/>
          <w:sz w:val="28"/>
          <w:szCs w:val="28"/>
        </w:rPr>
        <w:t>, по нанесению горизонтальной дорожной разметки, по промывке и откачке трубопроводов, по уборке улично-дорожной сети</w:t>
      </w:r>
      <w:r w:rsidRPr="00A503C4">
        <w:rPr>
          <w:rFonts w:ascii="Times New Roman" w:hAnsi="Times New Roman"/>
          <w:sz w:val="28"/>
          <w:szCs w:val="28"/>
        </w:rPr>
        <w:t>;</w:t>
      </w:r>
    </w:p>
    <w:p w14:paraId="41716CF5" w14:textId="2D529E71" w:rsidR="004707CC" w:rsidRPr="00A503C4" w:rsidRDefault="00C47958" w:rsidP="00E437C5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-произведена оплата по муниципальн</w:t>
      </w:r>
      <w:r w:rsidR="00E437C5">
        <w:rPr>
          <w:rFonts w:ascii="Times New Roman" w:hAnsi="Times New Roman"/>
          <w:sz w:val="28"/>
          <w:szCs w:val="28"/>
        </w:rPr>
        <w:t>ым</w:t>
      </w:r>
      <w:r w:rsidRPr="00A503C4">
        <w:rPr>
          <w:rFonts w:ascii="Times New Roman" w:hAnsi="Times New Roman"/>
          <w:sz w:val="28"/>
          <w:szCs w:val="28"/>
        </w:rPr>
        <w:t xml:space="preserve"> контракт</w:t>
      </w:r>
      <w:r w:rsidR="00E437C5">
        <w:rPr>
          <w:rFonts w:ascii="Times New Roman" w:hAnsi="Times New Roman"/>
          <w:sz w:val="28"/>
          <w:szCs w:val="28"/>
        </w:rPr>
        <w:t>ам</w:t>
      </w:r>
      <w:r w:rsidRPr="00A503C4">
        <w:rPr>
          <w:rFonts w:ascii="Times New Roman" w:hAnsi="Times New Roman"/>
          <w:sz w:val="28"/>
          <w:szCs w:val="28"/>
        </w:rPr>
        <w:t xml:space="preserve"> на выполнение работ по текущему ремонту участков автомобильных дорог </w:t>
      </w:r>
      <w:r w:rsidR="00E437C5">
        <w:rPr>
          <w:rFonts w:ascii="Times New Roman" w:hAnsi="Times New Roman"/>
          <w:sz w:val="28"/>
          <w:szCs w:val="28"/>
        </w:rPr>
        <w:t xml:space="preserve">в пгт. Березово </w:t>
      </w:r>
      <w:r w:rsidRPr="00E437C5">
        <w:rPr>
          <w:rFonts w:ascii="Times New Roman" w:hAnsi="Times New Roman"/>
          <w:sz w:val="28"/>
          <w:szCs w:val="28"/>
        </w:rPr>
        <w:t xml:space="preserve">по </w:t>
      </w:r>
      <w:r w:rsidR="00E437C5">
        <w:rPr>
          <w:rFonts w:ascii="Times New Roman" w:hAnsi="Times New Roman"/>
          <w:sz w:val="28"/>
          <w:szCs w:val="28"/>
        </w:rPr>
        <w:t xml:space="preserve">                           </w:t>
      </w:r>
      <w:r w:rsidRPr="00E437C5">
        <w:rPr>
          <w:rFonts w:ascii="Times New Roman" w:hAnsi="Times New Roman"/>
          <w:sz w:val="28"/>
          <w:szCs w:val="28"/>
        </w:rPr>
        <w:t>ул. Производственная, ул. Пушкина, ул. Чкалова, ул. Югорс</w:t>
      </w:r>
      <w:r w:rsidR="00E437C5">
        <w:rPr>
          <w:rFonts w:ascii="Times New Roman" w:hAnsi="Times New Roman"/>
          <w:sz w:val="28"/>
          <w:szCs w:val="28"/>
        </w:rPr>
        <w:t xml:space="preserve">кая, Объездная </w:t>
      </w:r>
      <w:proofErr w:type="spellStart"/>
      <w:r w:rsidR="00E437C5">
        <w:rPr>
          <w:rFonts w:ascii="Times New Roman" w:hAnsi="Times New Roman"/>
          <w:sz w:val="28"/>
          <w:szCs w:val="28"/>
        </w:rPr>
        <w:t>речпорт</w:t>
      </w:r>
      <w:proofErr w:type="spellEnd"/>
      <w:r w:rsidR="00E437C5">
        <w:rPr>
          <w:rFonts w:ascii="Times New Roman" w:hAnsi="Times New Roman"/>
          <w:sz w:val="28"/>
          <w:szCs w:val="28"/>
        </w:rPr>
        <w:t xml:space="preserve">-аэропорт, ул. Шнейдер, ул. Центральная, ул. Лютова, в д. Шайтанка по     ул. Логовая. </w:t>
      </w:r>
      <w:r w:rsidRPr="00E437C5">
        <w:rPr>
          <w:rFonts w:ascii="Times New Roman" w:hAnsi="Times New Roman"/>
          <w:sz w:val="28"/>
          <w:szCs w:val="28"/>
        </w:rPr>
        <w:t xml:space="preserve">Общая протяженность отремонтированных участков составила </w:t>
      </w:r>
      <w:r w:rsidR="00E437C5">
        <w:rPr>
          <w:rFonts w:ascii="Times New Roman" w:hAnsi="Times New Roman"/>
          <w:sz w:val="28"/>
          <w:szCs w:val="28"/>
        </w:rPr>
        <w:t>2</w:t>
      </w:r>
      <w:r w:rsidRPr="00E437C5">
        <w:rPr>
          <w:rFonts w:ascii="Times New Roman" w:hAnsi="Times New Roman"/>
          <w:sz w:val="28"/>
          <w:szCs w:val="28"/>
        </w:rPr>
        <w:t>,</w:t>
      </w:r>
      <w:r w:rsidR="00E437C5">
        <w:rPr>
          <w:rFonts w:ascii="Times New Roman" w:hAnsi="Times New Roman"/>
          <w:sz w:val="28"/>
          <w:szCs w:val="28"/>
        </w:rPr>
        <w:t>016</w:t>
      </w:r>
      <w:r w:rsidRPr="00E437C5">
        <w:rPr>
          <w:rFonts w:ascii="Times New Roman" w:hAnsi="Times New Roman"/>
          <w:sz w:val="28"/>
          <w:szCs w:val="28"/>
        </w:rPr>
        <w:t xml:space="preserve"> км;</w:t>
      </w:r>
    </w:p>
    <w:p w14:paraId="5D6E3B45" w14:textId="68448A1B" w:rsidR="00C47958" w:rsidRPr="00A503C4" w:rsidRDefault="00C47958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-произведена оплата по договору на оказание услуг по проведению негосударственной экспертизы в форме экспертной оценки достоверности определения сметной стоимости (ремонт автомобильных дорог по ул. Астраханцева, ул. Сенькина в пгт. Березово), приобретены дорожные знаки.</w:t>
      </w:r>
    </w:p>
    <w:p w14:paraId="0333EFC3" w14:textId="77777777" w:rsidR="004707CC" w:rsidRPr="00A503C4" w:rsidRDefault="004707CC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143400B9" w14:textId="77777777" w:rsidR="009F57FF" w:rsidRPr="00A503C4" w:rsidRDefault="009F57FF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</w:p>
    <w:p w14:paraId="5534051C" w14:textId="77777777" w:rsidR="007A2D47" w:rsidRPr="00A503C4" w:rsidRDefault="007A2D47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47B4D9DD" w14:textId="77777777" w:rsidR="007A2D47" w:rsidRPr="00A503C4" w:rsidRDefault="007A2D47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6"/>
        <w:tblW w:w="9832" w:type="dxa"/>
        <w:tblInd w:w="108" w:type="dxa"/>
        <w:tblLook w:val="04A0" w:firstRow="1" w:lastRow="0" w:firstColumn="1" w:lastColumn="0" w:noHBand="0" w:noVBand="1"/>
      </w:tblPr>
      <w:tblGrid>
        <w:gridCol w:w="541"/>
        <w:gridCol w:w="3702"/>
        <w:gridCol w:w="1525"/>
        <w:gridCol w:w="1313"/>
        <w:gridCol w:w="1463"/>
        <w:gridCol w:w="1288"/>
      </w:tblGrid>
      <w:tr w:rsidR="007A2D47" w:rsidRPr="00A503C4" w14:paraId="2E69AB20" w14:textId="77777777" w:rsidTr="00784176">
        <w:trPr>
          <w:trHeight w:val="270"/>
        </w:trPr>
        <w:tc>
          <w:tcPr>
            <w:tcW w:w="52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016D333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6B0EBD3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C53BC25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6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5AB4E" w14:textId="2AC834C9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7568AF" w:rsidRPr="00A503C4">
              <w:rPr>
                <w:rFonts w:ascii="Times New Roman" w:hAnsi="Times New Roman"/>
                <w:lang w:val="ru-RU"/>
              </w:rPr>
              <w:t xml:space="preserve">3 </w:t>
            </w:r>
            <w:r w:rsidRPr="00A503C4">
              <w:rPr>
                <w:rFonts w:ascii="Times New Roman" w:hAnsi="Times New Roman"/>
                <w:lang w:val="ru-RU"/>
              </w:rPr>
              <w:t>год</w:t>
            </w:r>
          </w:p>
        </w:tc>
      </w:tr>
      <w:tr w:rsidR="007A2D47" w:rsidRPr="00A503C4" w14:paraId="2EE78119" w14:textId="77777777" w:rsidTr="00784176">
        <w:trPr>
          <w:trHeight w:val="270"/>
        </w:trPr>
        <w:tc>
          <w:tcPr>
            <w:tcW w:w="5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6B1A9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70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6A5B5E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FD6C1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E6708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36B3C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5A1A8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7A2D47" w:rsidRPr="00A503C4" w14:paraId="665FFFCB" w14:textId="77777777" w:rsidTr="00784176">
        <w:trPr>
          <w:trHeight w:val="270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507879" w14:textId="77777777" w:rsidR="007A2D47" w:rsidRPr="00A503C4" w:rsidRDefault="007A2D4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A6C02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7E6F75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86A71B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59B37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04FBF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7A2D47" w:rsidRPr="00A503C4" w14:paraId="76E360DF" w14:textId="77777777" w:rsidTr="00784176">
        <w:trPr>
          <w:trHeight w:val="827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4EB70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lastRenderedPageBreak/>
              <w:t>1.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8CF3F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3A07F" w14:textId="0B866DAA" w:rsidR="007A2D47" w:rsidRPr="00A503C4" w:rsidRDefault="00B20C5B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eastAsia="Calibri" w:hAnsi="Times New Roman"/>
                <w:lang w:val="ru-RU" w:eastAsia="en-US"/>
              </w:rPr>
              <w:t>5 133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50DE3D" w14:textId="7D252AFD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7 2</w:t>
            </w:r>
            <w:r w:rsidR="00B20C5B" w:rsidRPr="00A503C4">
              <w:rPr>
                <w:rFonts w:ascii="Times New Roman" w:hAnsi="Times New Roman"/>
                <w:lang w:val="ru-RU"/>
              </w:rPr>
              <w:t>3</w:t>
            </w:r>
            <w:r w:rsidRPr="00A503C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6A832E" w14:textId="51238BDF" w:rsidR="007A2D47" w:rsidRPr="00A503C4" w:rsidRDefault="00B20C5B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4</w:t>
            </w:r>
            <w:r w:rsidR="007568AF" w:rsidRPr="00A503C4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A503C4">
              <w:rPr>
                <w:rFonts w:ascii="Times New Roman" w:hAnsi="Times New Roman"/>
                <w:color w:val="000000"/>
                <w:lang w:val="ru-RU"/>
              </w:rPr>
              <w:t>977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3769D1" w14:textId="51487CA1" w:rsidR="007A2D47" w:rsidRPr="00A503C4" w:rsidRDefault="00B20C5B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68,8</w:t>
            </w:r>
          </w:p>
        </w:tc>
      </w:tr>
      <w:tr w:rsidR="007A2D47" w:rsidRPr="00A503C4" w14:paraId="59188699" w14:textId="77777777" w:rsidTr="00784176">
        <w:trPr>
          <w:trHeight w:val="270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84513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4E9955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proofErr w:type="spellStart"/>
            <w:r w:rsidRPr="00A503C4">
              <w:rPr>
                <w:rFonts w:ascii="Times New Roman" w:hAnsi="Times New Roman"/>
              </w:rPr>
              <w:t>Пассажирооборот</w:t>
            </w:r>
            <w:proofErr w:type="spellEnd"/>
            <w:r w:rsidRPr="00A503C4">
              <w:rPr>
                <w:rFonts w:ascii="Times New Roman" w:hAnsi="Times New Roman"/>
              </w:rPr>
              <w:t xml:space="preserve">, </w:t>
            </w:r>
            <w:proofErr w:type="spellStart"/>
            <w:r w:rsidRPr="00A503C4">
              <w:rPr>
                <w:rFonts w:ascii="Times New Roman" w:hAnsi="Times New Roman"/>
              </w:rPr>
              <w:t>пасс</w:t>
            </w:r>
            <w:proofErr w:type="spellEnd"/>
            <w:r w:rsidRPr="00A503C4">
              <w:rPr>
                <w:rFonts w:ascii="Times New Roman" w:hAnsi="Times New Roman"/>
              </w:rPr>
              <w:t xml:space="preserve">. </w:t>
            </w:r>
            <w:proofErr w:type="spellStart"/>
            <w:r w:rsidRPr="00A503C4">
              <w:rPr>
                <w:rFonts w:ascii="Times New Roman" w:hAnsi="Times New Roman"/>
              </w:rPr>
              <w:t>км</w:t>
            </w:r>
            <w:proofErr w:type="spellEnd"/>
            <w:r w:rsidRPr="00A503C4">
              <w:rPr>
                <w:rFonts w:ascii="Times New Roman" w:hAnsi="Times New Roman"/>
              </w:rPr>
              <w:t>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5D2AE5" w14:textId="594DFCAA" w:rsidR="007A2D47" w:rsidRPr="00A503C4" w:rsidRDefault="00B20C5B" w:rsidP="00C54F3F">
            <w:pPr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eastAsia="Calibri" w:hAnsi="Times New Roman"/>
                <w:lang w:val="ru-RU" w:eastAsia="en-US"/>
              </w:rPr>
              <w:t>859 337,5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4364EF" w14:textId="66C1188E" w:rsidR="007A2D47" w:rsidRPr="00A503C4" w:rsidRDefault="00B20C5B" w:rsidP="00C54F3F">
            <w:pPr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eastAsia="Calibri" w:hAnsi="Times New Roman"/>
                <w:lang w:val="ru-RU" w:eastAsia="en-US"/>
              </w:rPr>
              <w:t>859 337,5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842B8B" w14:textId="575E317C" w:rsidR="007A2D47" w:rsidRPr="00A503C4" w:rsidRDefault="00B20C5B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43 134,4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487641E" w14:textId="0775EAF7" w:rsidR="007A2D47" w:rsidRPr="00A503C4" w:rsidRDefault="00B20C5B" w:rsidP="006F792D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5,0</w:t>
            </w:r>
          </w:p>
        </w:tc>
      </w:tr>
      <w:tr w:rsidR="007A2D47" w:rsidRPr="00A503C4" w14:paraId="2B99DA0D" w14:textId="77777777" w:rsidTr="00784176">
        <w:trPr>
          <w:trHeight w:val="1097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F08229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E2BEC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Протяженность сети автомобильных дорог общего пользования местного значения,  км.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A7CC16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76,200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D292E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</w:rPr>
              <w:t>76,200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31A499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76,200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46816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A2D47" w:rsidRPr="00A503C4" w14:paraId="0D50D6ED" w14:textId="77777777" w:rsidTr="00784176">
        <w:trPr>
          <w:trHeight w:val="488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4EF831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456FB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Объем ввода в эксплуатацию после строительства и реконструкции автомобильных дорог общего пользования местного значения, км.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D9933C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  <w:color w:val="000000"/>
              </w:rPr>
              <w:t>0,000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2132D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  <w:color w:val="000000"/>
              </w:rPr>
              <w:t>0,000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D68FE5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0,000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D5B296B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A2D47" w:rsidRPr="00A503C4" w14:paraId="573292D1" w14:textId="77777777" w:rsidTr="00784176">
        <w:trPr>
          <w:trHeight w:val="488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1E888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093" w14:textId="6044B062" w:rsidR="007A2D47" w:rsidRPr="00A503C4" w:rsidRDefault="00B20C5B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Прирост п</w:t>
            </w:r>
            <w:r w:rsidR="007A2D47" w:rsidRPr="00A503C4">
              <w:rPr>
                <w:rFonts w:ascii="Times New Roman" w:hAnsi="Times New Roman"/>
                <w:lang w:val="ru-RU"/>
              </w:rPr>
              <w:t>ротяженност</w:t>
            </w:r>
            <w:r w:rsidRPr="00A503C4">
              <w:rPr>
                <w:rFonts w:ascii="Times New Roman" w:hAnsi="Times New Roman"/>
                <w:lang w:val="ru-RU"/>
              </w:rPr>
              <w:t>и</w:t>
            </w:r>
            <w:r w:rsidR="007A2D47" w:rsidRPr="00A503C4">
              <w:rPr>
                <w:rFonts w:ascii="Times New Roman" w:hAnsi="Times New Roman"/>
                <w:lang w:val="ru-RU"/>
              </w:rPr>
              <w:t xml:space="preserve">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4CEB50" w14:textId="78E45BC2" w:rsidR="007A2D47" w:rsidRPr="00A503C4" w:rsidRDefault="00C73E68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1,145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EC5C44" w14:textId="28A54C4D" w:rsidR="007A2D47" w:rsidRPr="00A503C4" w:rsidRDefault="00C73E68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2,016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09C6E73" w14:textId="7D3ADC30" w:rsidR="007A2D47" w:rsidRPr="00A503C4" w:rsidRDefault="00C73E68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2,016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C461222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A2D47" w:rsidRPr="00A503C4" w14:paraId="6B070F49" w14:textId="77777777" w:rsidTr="00784176">
        <w:trPr>
          <w:trHeight w:val="488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74E7E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0733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DFF7AE" w14:textId="26A0401F" w:rsidR="007A2D47" w:rsidRPr="00A503C4" w:rsidRDefault="00C73E68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12,355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2DCB58" w14:textId="60538857" w:rsidR="007A2D47" w:rsidRPr="00A503C4" w:rsidRDefault="00C73E68" w:rsidP="00C54F3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eastAsia="Calibri" w:hAnsi="Times New Roman"/>
                <w:lang w:val="ru-RU" w:eastAsia="en-US"/>
              </w:rPr>
              <w:t>9,684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3DEAFA1" w14:textId="6C42C8B3" w:rsidR="007A2D47" w:rsidRPr="00A503C4" w:rsidRDefault="00C73E68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9,684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104AA53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A2D47" w:rsidRPr="00A503C4" w14:paraId="794E6A13" w14:textId="77777777" w:rsidTr="00784176">
        <w:trPr>
          <w:trHeight w:val="488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25B42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7.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3B0A4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 пользования местного значения, %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2C7039" w14:textId="078DCD32" w:rsidR="007A2D47" w:rsidRPr="00A503C4" w:rsidRDefault="00C73E68" w:rsidP="00C54F3F">
            <w:pPr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83,78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DA233C" w14:textId="79675297" w:rsidR="007A2D47" w:rsidRPr="00A503C4" w:rsidRDefault="00C73E68" w:rsidP="00C54F3F">
            <w:pPr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eastAsia="Calibri" w:hAnsi="Times New Roman"/>
                <w:lang w:val="ru-RU" w:eastAsia="en-US"/>
              </w:rPr>
              <w:t>87,29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C86772F" w14:textId="4CBB6E88" w:rsidR="007A2D47" w:rsidRPr="00A503C4" w:rsidRDefault="00C73E68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87,29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D971D5E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7A2D47" w:rsidRPr="00A503C4" w14:paraId="16A412A7" w14:textId="77777777" w:rsidTr="00784176">
        <w:trPr>
          <w:trHeight w:val="488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84D51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8.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CB045B" w14:textId="77777777" w:rsidR="007A2D47" w:rsidRPr="00A503C4" w:rsidRDefault="007A2D47" w:rsidP="00C54F3F">
            <w:pPr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eastAsia="Calibri" w:hAnsi="Times New Roman"/>
                <w:color w:val="000000"/>
                <w:lang w:val="ru-RU" w:eastAsia="en-US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2C811" w14:textId="358315F0" w:rsidR="007A2D47" w:rsidRPr="00A503C4" w:rsidRDefault="00C73E68" w:rsidP="00C54F3F">
            <w:pPr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100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71DFB6" w14:textId="5B4C83EC" w:rsidR="007A2D47" w:rsidRPr="00A503C4" w:rsidRDefault="00C73E68" w:rsidP="00C54F3F">
            <w:pPr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eastAsia="Calibri" w:hAnsi="Times New Roman"/>
                <w:lang w:val="ru-RU" w:eastAsia="en-US"/>
              </w:rPr>
              <w:t>99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A01C8E" w14:textId="2D5CB09B" w:rsidR="007A2D47" w:rsidRPr="00A503C4" w:rsidRDefault="00C73E68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80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9741DB3" w14:textId="35226EED" w:rsidR="007A2D47" w:rsidRPr="00A503C4" w:rsidRDefault="007A2D4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  <w:r w:rsidR="00C73E68" w:rsidRPr="00A503C4">
              <w:rPr>
                <w:rFonts w:ascii="Times New Roman" w:hAnsi="Times New Roman"/>
                <w:lang w:val="ru-RU" w:eastAsia="en-US"/>
              </w:rPr>
              <w:t>23</w:t>
            </w:r>
            <w:r w:rsidRPr="00A503C4">
              <w:rPr>
                <w:rFonts w:ascii="Times New Roman" w:hAnsi="Times New Roman"/>
                <w:lang w:val="ru-RU" w:eastAsia="en-US"/>
              </w:rPr>
              <w:t>,</w:t>
            </w:r>
            <w:r w:rsidR="00C73E68" w:rsidRPr="00A503C4">
              <w:rPr>
                <w:rFonts w:ascii="Times New Roman" w:hAnsi="Times New Roman"/>
                <w:lang w:val="ru-RU" w:eastAsia="en-US"/>
              </w:rPr>
              <w:t>8</w:t>
            </w:r>
          </w:p>
        </w:tc>
      </w:tr>
      <w:tr w:rsidR="007A2D47" w:rsidRPr="00A503C4" w14:paraId="0D1E6A76" w14:textId="77777777" w:rsidTr="00784176">
        <w:trPr>
          <w:trHeight w:val="488"/>
        </w:trPr>
        <w:tc>
          <w:tcPr>
            <w:tcW w:w="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C5F9B" w14:textId="77777777" w:rsidR="007A2D47" w:rsidRPr="00A503C4" w:rsidRDefault="007A2D47" w:rsidP="00C54F3F">
            <w:pPr>
              <w:tabs>
                <w:tab w:val="left" w:pos="-108"/>
                <w:tab w:val="left" w:pos="1418"/>
              </w:tabs>
              <w:ind w:right="-135"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9.</w:t>
            </w:r>
          </w:p>
        </w:tc>
        <w:tc>
          <w:tcPr>
            <w:tcW w:w="3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C91B7" w14:textId="77777777" w:rsidR="007A2D47" w:rsidRPr="00A503C4" w:rsidRDefault="007A2D47" w:rsidP="00C54F3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 w:eastAsia="en-US"/>
              </w:rPr>
              <w:t>Количество внедренных средств организации дорожного движения, ед.</w:t>
            </w:r>
          </w:p>
        </w:tc>
        <w:tc>
          <w:tcPr>
            <w:tcW w:w="15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EF7DA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A503C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3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74AAD" w14:textId="77777777" w:rsidR="007A2D47" w:rsidRPr="00A503C4" w:rsidRDefault="007A2D47" w:rsidP="00C54F3F">
            <w:pPr>
              <w:ind w:firstLine="0"/>
              <w:jc w:val="center"/>
              <w:rPr>
                <w:rFonts w:ascii="Times New Roman" w:eastAsia="Calibri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38898A6" w14:textId="27170452" w:rsidR="007A2D47" w:rsidRPr="00A503C4" w:rsidRDefault="00C73E68" w:rsidP="00C54F3F">
            <w:pPr>
              <w:ind w:firstLine="0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30</w:t>
            </w:r>
          </w:p>
        </w:tc>
        <w:tc>
          <w:tcPr>
            <w:tcW w:w="12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A551549" w14:textId="02CE9FF4" w:rsidR="007A2D47" w:rsidRPr="00A503C4" w:rsidRDefault="00C73E6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  <w:r w:rsidR="007A2D47" w:rsidRPr="00A503C4">
              <w:rPr>
                <w:rFonts w:ascii="Times New Roman" w:hAnsi="Times New Roman"/>
                <w:lang w:val="ru-RU" w:eastAsia="en-US"/>
              </w:rPr>
              <w:t>00,0</w:t>
            </w:r>
          </w:p>
        </w:tc>
      </w:tr>
    </w:tbl>
    <w:p w14:paraId="7845618C" w14:textId="77777777" w:rsidR="00FD0519" w:rsidRDefault="00FD0519" w:rsidP="00FD051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1358233E" w14:textId="720F4C92" w:rsidR="00FD0519" w:rsidRDefault="00FD0519" w:rsidP="00FD051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</w:t>
      </w:r>
      <w:r w:rsidR="00E431D5">
        <w:rPr>
          <w:rFonts w:ascii="Times New Roman" w:hAnsi="Times New Roman"/>
          <w:sz w:val="28"/>
          <w:szCs w:val="28"/>
        </w:rPr>
        <w:t>144,2</w:t>
      </w:r>
      <w:r>
        <w:rPr>
          <w:rFonts w:ascii="Times New Roman" w:hAnsi="Times New Roman"/>
          <w:sz w:val="28"/>
          <w:szCs w:val="28"/>
        </w:rPr>
        <w:t>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8, оценка по подкритерию – 3,2;</w:t>
      </w:r>
    </w:p>
    <w:p w14:paraId="374CCF00" w14:textId="4CED2811" w:rsidR="00FD0519" w:rsidRDefault="00FD0519" w:rsidP="00FD051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</w:t>
      </w:r>
      <w:r w:rsidR="00B57D3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 w:rsidR="00B57D31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B57D31">
        <w:rPr>
          <w:rFonts w:ascii="Times New Roman" w:hAnsi="Times New Roman"/>
          <w:sz w:val="28"/>
          <w:szCs w:val="28"/>
        </w:rPr>
        <w:t>0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18AE05CC" w14:textId="2C70D3A1" w:rsidR="00FD0519" w:rsidRDefault="00FD0519" w:rsidP="00FD051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</w:t>
      </w:r>
      <w:r w:rsidR="00B57D31">
        <w:rPr>
          <w:rFonts w:ascii="Times New Roman" w:hAnsi="Times New Roman"/>
          <w:sz w:val="28"/>
          <w:szCs w:val="28"/>
        </w:rPr>
        <w:t>87,8</w:t>
      </w:r>
      <w:r>
        <w:rPr>
          <w:rFonts w:ascii="Times New Roman" w:hAnsi="Times New Roman"/>
          <w:sz w:val="28"/>
          <w:szCs w:val="28"/>
        </w:rPr>
        <w:t xml:space="preserve">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 w:rsidR="00B57D31">
        <w:rPr>
          <w:rFonts w:ascii="Times New Roman" w:hAnsi="Times New Roman"/>
          <w:sz w:val="28"/>
          <w:szCs w:val="28"/>
        </w:rPr>
        <w:t>5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 w:rsidR="00B57D31">
        <w:rPr>
          <w:rFonts w:ascii="Times New Roman" w:hAnsi="Times New Roman"/>
          <w:sz w:val="28"/>
          <w:szCs w:val="28"/>
        </w:rPr>
        <w:t>1,5</w:t>
      </w:r>
      <w:r>
        <w:rPr>
          <w:rFonts w:ascii="Times New Roman" w:hAnsi="Times New Roman"/>
          <w:sz w:val="28"/>
          <w:szCs w:val="28"/>
        </w:rPr>
        <w:t>.</w:t>
      </w:r>
    </w:p>
    <w:p w14:paraId="672131EF" w14:textId="77777777" w:rsidR="00FD0519" w:rsidRDefault="00FD0519" w:rsidP="00FD0519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F857AF5" w14:textId="77777777" w:rsidR="00FD0519" w:rsidRPr="00444A13" w:rsidRDefault="00FD0519" w:rsidP="00FD0519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3ECB00BD" w14:textId="77777777" w:rsidR="00FD0519" w:rsidRPr="00444A13" w:rsidRDefault="00FD0519" w:rsidP="00FD0519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0CE836B1" w14:textId="77777777" w:rsidR="00FD0519" w:rsidRPr="00CB382B" w:rsidRDefault="00FD0519" w:rsidP="00FD0519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FD0519" w:rsidRPr="00CB382B" w14:paraId="2C2CAFD5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EA95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29E23E81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B5AD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A8D61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B2C9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75C1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2F0B3173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4D56D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FD0519" w:rsidRPr="00CB382B" w14:paraId="3CD29D60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542C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F4FF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AD2BF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3C9BF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6E7E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EA3E6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FD0519" w:rsidRPr="00CB382B" w14:paraId="31D5F064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839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5F35E66E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FD0519" w:rsidRPr="00CB382B" w14:paraId="4EB237CC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3EB6A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B3F77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78BE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F9EC" w14:textId="275D5862" w:rsidR="00FD0519" w:rsidRPr="00CB382B" w:rsidRDefault="00B57D31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6762B7F6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5138416A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72AB" w14:textId="7F748F34" w:rsidR="00FD0519" w:rsidRPr="00CB382B" w:rsidRDefault="00B57D31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6114C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D0519" w:rsidRPr="00CB382B" w14:paraId="4C8D8590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366E0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6A14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5EC7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C624" w14:textId="26C0B7A6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48B8" w14:textId="7E374AA2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7537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D0519" w:rsidRPr="00CB382B" w14:paraId="6086BF2D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C332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245DB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C397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5A50" w14:textId="4084CA3F" w:rsidR="00FD0519" w:rsidRPr="00CB382B" w:rsidRDefault="00B57D31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7C9D" w14:textId="688855BB" w:rsidR="00FD0519" w:rsidRPr="00CB382B" w:rsidRDefault="00B57D31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6CCC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D0519" w:rsidRPr="00CB382B" w14:paraId="1C4B5781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FEDC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0BC6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7A34" w14:textId="77777777" w:rsidR="00FD0519" w:rsidRPr="00CB382B" w:rsidRDefault="00FD0519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FD79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E9F8" w14:textId="77777777" w:rsidR="00FD0519" w:rsidRPr="00CB382B" w:rsidRDefault="00FD0519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EDB" w14:textId="1BB5E077" w:rsidR="00FD0519" w:rsidRPr="00CB382B" w:rsidRDefault="00B57D31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</w:tc>
      </w:tr>
    </w:tbl>
    <w:p w14:paraId="62E6FBA5" w14:textId="77777777" w:rsidR="007A2D47" w:rsidRPr="00A503C4" w:rsidRDefault="007A2D47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1373C63D" w14:textId="0B4066E7" w:rsidR="00023371" w:rsidRPr="00A503C4" w:rsidRDefault="007A2D4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муниципальной программы за 202</w:t>
      </w:r>
      <w:r w:rsidR="00C73E68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умеренно эффективной. Значение </w:t>
      </w:r>
      <w:r w:rsidR="004F571F" w:rsidRPr="00A503C4">
        <w:rPr>
          <w:rFonts w:ascii="Times New Roman" w:hAnsi="Times New Roman"/>
          <w:sz w:val="28"/>
          <w:szCs w:val="28"/>
        </w:rPr>
        <w:t>оценки в баллах</w:t>
      </w:r>
      <w:r w:rsidRPr="00A503C4">
        <w:rPr>
          <w:rFonts w:ascii="Times New Roman" w:hAnsi="Times New Roman"/>
          <w:sz w:val="28"/>
          <w:szCs w:val="28"/>
        </w:rPr>
        <w:t xml:space="preserve"> составляет </w:t>
      </w:r>
      <w:r w:rsidR="00C73E68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>,</w:t>
      </w:r>
      <w:r w:rsidR="00C73E68" w:rsidRPr="00A503C4">
        <w:rPr>
          <w:rFonts w:ascii="Times New Roman" w:hAnsi="Times New Roman"/>
          <w:sz w:val="28"/>
          <w:szCs w:val="28"/>
        </w:rPr>
        <w:t>7</w:t>
      </w:r>
      <w:r w:rsidRPr="00A503C4">
        <w:rPr>
          <w:rFonts w:ascii="Times New Roman" w:hAnsi="Times New Roman"/>
          <w:sz w:val="28"/>
          <w:szCs w:val="28"/>
        </w:rPr>
        <w:t xml:space="preserve"> из 10,0 возможных. </w:t>
      </w:r>
    </w:p>
    <w:p w14:paraId="58D68E9B" w14:textId="77777777" w:rsidR="00B57D31" w:rsidRDefault="007A2D4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5250CD6B" w14:textId="5D5D2162" w:rsidR="007A2D47" w:rsidRPr="00A503C4" w:rsidRDefault="007A2D4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2B9A2CF6" w14:textId="77777777" w:rsidR="00D85419" w:rsidRPr="00A503C4" w:rsidRDefault="00D85419" w:rsidP="00C54F3F">
      <w:pPr>
        <w:spacing w:after="120"/>
        <w:ind w:firstLine="0"/>
        <w:rPr>
          <w:rFonts w:ascii="Times New Roman" w:hAnsi="Times New Roman"/>
          <w:sz w:val="28"/>
          <w:szCs w:val="28"/>
        </w:rPr>
      </w:pPr>
    </w:p>
    <w:p w14:paraId="2A0C7081" w14:textId="13FA2F5B" w:rsidR="009F57FF" w:rsidRPr="00A503C4" w:rsidRDefault="001C6626" w:rsidP="00C54F3F">
      <w:pPr>
        <w:pStyle w:val="a3"/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5.7. </w:t>
      </w:r>
      <w:r w:rsidR="005B37D2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AC45C44" w14:textId="3A44E0A7" w:rsidR="005B37D2" w:rsidRPr="00A503C4" w:rsidRDefault="005B37D2" w:rsidP="00C54F3F">
      <w:pPr>
        <w:pStyle w:val="a3"/>
        <w:ind w:left="1288" w:right="-1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«Защита населения и территорий от чрезвычайных ситуаций, обеспечение пожарной безопасности в городском поселении Березово»</w:t>
      </w:r>
    </w:p>
    <w:p w14:paraId="0A149677" w14:textId="77777777" w:rsidR="005B37D2" w:rsidRPr="00A503C4" w:rsidRDefault="005B37D2" w:rsidP="00C54F3F">
      <w:pPr>
        <w:ind w:firstLine="0"/>
        <w:jc w:val="center"/>
        <w:rPr>
          <w:rFonts w:ascii="Times New Roman" w:hAnsi="Times New Roman"/>
        </w:rPr>
      </w:pPr>
    </w:p>
    <w:p w14:paraId="52DD0D26" w14:textId="75726B08" w:rsidR="005B37D2" w:rsidRPr="00A503C4" w:rsidRDefault="005B37D2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Березовского район</w:t>
      </w:r>
      <w:r w:rsidR="003C5A10" w:rsidRPr="00A503C4">
        <w:rPr>
          <w:rFonts w:ascii="Times New Roman" w:hAnsi="Times New Roman"/>
          <w:sz w:val="28"/>
          <w:szCs w:val="28"/>
        </w:rPr>
        <w:t>а от 2</w:t>
      </w:r>
      <w:r w:rsidR="00455449" w:rsidRPr="00A503C4">
        <w:rPr>
          <w:rFonts w:ascii="Times New Roman" w:hAnsi="Times New Roman"/>
          <w:sz w:val="28"/>
          <w:szCs w:val="28"/>
        </w:rPr>
        <w:t>6</w:t>
      </w:r>
      <w:r w:rsidR="003C5A10" w:rsidRPr="00A503C4">
        <w:rPr>
          <w:rFonts w:ascii="Times New Roman" w:hAnsi="Times New Roman"/>
          <w:sz w:val="28"/>
          <w:szCs w:val="28"/>
        </w:rPr>
        <w:t>.12.202</w:t>
      </w:r>
      <w:r w:rsidR="00455449" w:rsidRPr="00A503C4">
        <w:rPr>
          <w:rFonts w:ascii="Times New Roman" w:hAnsi="Times New Roman"/>
          <w:sz w:val="28"/>
          <w:szCs w:val="28"/>
        </w:rPr>
        <w:t>3</w:t>
      </w:r>
      <w:r w:rsidR="003C5A10" w:rsidRPr="00A503C4">
        <w:rPr>
          <w:rFonts w:ascii="Times New Roman" w:hAnsi="Times New Roman"/>
          <w:sz w:val="28"/>
          <w:szCs w:val="28"/>
        </w:rPr>
        <w:t xml:space="preserve"> года № </w:t>
      </w:r>
      <w:r w:rsidR="00455449" w:rsidRPr="00A503C4">
        <w:rPr>
          <w:rFonts w:ascii="Times New Roman" w:hAnsi="Times New Roman"/>
          <w:sz w:val="28"/>
          <w:szCs w:val="28"/>
        </w:rPr>
        <w:t>985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054E544F" w14:textId="059BCE70" w:rsidR="00D32B91" w:rsidRPr="00A503C4" w:rsidRDefault="003166A5" w:rsidP="003166A5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 - м</w:t>
      </w:r>
      <w:r w:rsidR="00D32B91" w:rsidRPr="00A503C4">
        <w:rPr>
          <w:rFonts w:ascii="Times New Roman" w:hAnsi="Times New Roman"/>
          <w:sz w:val="28"/>
          <w:szCs w:val="28"/>
        </w:rPr>
        <w:t>униципальное казенное учреждение «Управление гражданской защиты населения Березовского района».</w:t>
      </w:r>
    </w:p>
    <w:p w14:paraId="29050496" w14:textId="77777777" w:rsidR="00D32B91" w:rsidRPr="00A503C4" w:rsidRDefault="00D32B91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6DC7C100" w14:textId="73211570" w:rsidR="003C5A10" w:rsidRPr="00A503C4" w:rsidRDefault="003C5A10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приведение объектов муниципальной собственности городского поселения Берёзово в соответствие с нормами и правилами пожарной безопасности;</w:t>
      </w:r>
    </w:p>
    <w:p w14:paraId="21728358" w14:textId="77777777" w:rsidR="003C5A10" w:rsidRPr="00A503C4" w:rsidRDefault="003C5A10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выполнение мероприятий в сфере гражданской обороны, защиты населения и территорий от чрезвычайных ситуаций городского поселения Березово.</w:t>
      </w:r>
    </w:p>
    <w:p w14:paraId="3B489087" w14:textId="0B9BB607" w:rsidR="00D32B91" w:rsidRPr="00A503C4" w:rsidRDefault="00D32B91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Общий объем финансирования муниципа</w:t>
      </w:r>
      <w:r w:rsidR="00ED0FF0" w:rsidRPr="00A503C4">
        <w:rPr>
          <w:rFonts w:ascii="Times New Roman" w:hAnsi="Times New Roman"/>
          <w:sz w:val="28"/>
          <w:szCs w:val="28"/>
        </w:rPr>
        <w:t xml:space="preserve">льной программы составил </w:t>
      </w:r>
      <w:r w:rsidR="00455449" w:rsidRPr="00A503C4">
        <w:rPr>
          <w:rFonts w:ascii="Times New Roman" w:hAnsi="Times New Roman"/>
          <w:sz w:val="28"/>
          <w:szCs w:val="28"/>
        </w:rPr>
        <w:t>4</w:t>
      </w:r>
      <w:r w:rsidR="00ED0FF0" w:rsidRPr="00A503C4">
        <w:rPr>
          <w:rFonts w:ascii="Times New Roman" w:hAnsi="Times New Roman"/>
          <w:sz w:val="28"/>
          <w:szCs w:val="28"/>
        </w:rPr>
        <w:t> </w:t>
      </w:r>
      <w:r w:rsidR="00455449" w:rsidRPr="00A503C4">
        <w:rPr>
          <w:rFonts w:ascii="Times New Roman" w:hAnsi="Times New Roman"/>
          <w:sz w:val="28"/>
          <w:szCs w:val="28"/>
        </w:rPr>
        <w:t>707</w:t>
      </w:r>
      <w:r w:rsidR="00ED0FF0" w:rsidRPr="00A503C4">
        <w:rPr>
          <w:rFonts w:ascii="Times New Roman" w:hAnsi="Times New Roman"/>
          <w:sz w:val="28"/>
          <w:szCs w:val="28"/>
        </w:rPr>
        <w:t>,</w:t>
      </w:r>
      <w:r w:rsidR="00AA2224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 xml:space="preserve"> тыс. рублей бюджет городского поселения Березово. Кассовое исполнение – </w:t>
      </w:r>
      <w:r w:rsidR="00455449" w:rsidRPr="00A503C4">
        <w:rPr>
          <w:rFonts w:ascii="Times New Roman" w:hAnsi="Times New Roman"/>
          <w:sz w:val="28"/>
          <w:szCs w:val="28"/>
        </w:rPr>
        <w:t>4</w:t>
      </w:r>
      <w:r w:rsidR="00ED0FF0" w:rsidRPr="00A503C4">
        <w:rPr>
          <w:rFonts w:ascii="Times New Roman" w:hAnsi="Times New Roman"/>
          <w:sz w:val="28"/>
          <w:szCs w:val="28"/>
        </w:rPr>
        <w:t> </w:t>
      </w:r>
      <w:r w:rsidR="00455449" w:rsidRPr="00A503C4">
        <w:rPr>
          <w:rFonts w:ascii="Times New Roman" w:hAnsi="Times New Roman"/>
          <w:sz w:val="28"/>
          <w:szCs w:val="28"/>
        </w:rPr>
        <w:t>660</w:t>
      </w:r>
      <w:r w:rsidR="00ED0FF0" w:rsidRPr="00A503C4">
        <w:rPr>
          <w:rFonts w:ascii="Times New Roman" w:hAnsi="Times New Roman"/>
          <w:sz w:val="28"/>
          <w:szCs w:val="28"/>
        </w:rPr>
        <w:t>,0 тыс. рублей или 99,</w:t>
      </w:r>
      <w:r w:rsidR="00455449" w:rsidRPr="00A503C4">
        <w:rPr>
          <w:rFonts w:ascii="Times New Roman" w:hAnsi="Times New Roman"/>
          <w:sz w:val="28"/>
          <w:szCs w:val="28"/>
        </w:rPr>
        <w:t>0</w:t>
      </w:r>
      <w:r w:rsidRPr="00A503C4">
        <w:rPr>
          <w:rFonts w:ascii="Times New Roman" w:hAnsi="Times New Roman"/>
          <w:sz w:val="28"/>
          <w:szCs w:val="28"/>
        </w:rPr>
        <w:t>%.</w:t>
      </w:r>
    </w:p>
    <w:p w14:paraId="43511BA0" w14:textId="4C73D294" w:rsidR="007921DF" w:rsidRPr="00A503C4" w:rsidRDefault="005B37D2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В рамках реализации </w:t>
      </w:r>
      <w:r w:rsidR="007921DF" w:rsidRPr="00A503C4">
        <w:rPr>
          <w:rFonts w:ascii="Times New Roman" w:hAnsi="Times New Roman"/>
          <w:sz w:val="28"/>
          <w:szCs w:val="28"/>
        </w:rPr>
        <w:t>муниципальной программы выполнены мероприятия:</w:t>
      </w:r>
    </w:p>
    <w:p w14:paraId="38B5E06E" w14:textId="56F1F72C" w:rsidR="000651A2" w:rsidRPr="00A503C4" w:rsidRDefault="00ED67B9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0651A2" w:rsidRPr="00A503C4">
        <w:rPr>
          <w:rFonts w:ascii="Times New Roman" w:hAnsi="Times New Roman"/>
          <w:sz w:val="28"/>
          <w:szCs w:val="28"/>
        </w:rPr>
        <w:t>заключен и исп</w:t>
      </w:r>
      <w:r w:rsidR="00455449" w:rsidRPr="00A503C4">
        <w:rPr>
          <w:rFonts w:ascii="Times New Roman" w:hAnsi="Times New Roman"/>
          <w:sz w:val="28"/>
          <w:szCs w:val="28"/>
        </w:rPr>
        <w:t xml:space="preserve">олнен муниципальный контракт по </w:t>
      </w:r>
      <w:r w:rsidR="00014C50" w:rsidRPr="00A503C4">
        <w:rPr>
          <w:rFonts w:ascii="Times New Roman" w:hAnsi="Times New Roman"/>
          <w:sz w:val="28"/>
          <w:szCs w:val="28"/>
        </w:rPr>
        <w:t>содержани</w:t>
      </w:r>
      <w:r w:rsidR="00455449" w:rsidRPr="00A503C4">
        <w:rPr>
          <w:rFonts w:ascii="Times New Roman" w:hAnsi="Times New Roman"/>
          <w:sz w:val="28"/>
          <w:szCs w:val="28"/>
        </w:rPr>
        <w:t>ю</w:t>
      </w:r>
      <w:r w:rsidR="00014C50" w:rsidRPr="00A503C4">
        <w:rPr>
          <w:rFonts w:ascii="Times New Roman" w:hAnsi="Times New Roman"/>
          <w:sz w:val="28"/>
          <w:szCs w:val="28"/>
        </w:rPr>
        <w:t xml:space="preserve"> и техническо</w:t>
      </w:r>
      <w:r w:rsidR="00455449" w:rsidRPr="00A503C4">
        <w:rPr>
          <w:rFonts w:ascii="Times New Roman" w:hAnsi="Times New Roman"/>
          <w:sz w:val="28"/>
          <w:szCs w:val="28"/>
        </w:rPr>
        <w:t>му</w:t>
      </w:r>
      <w:r w:rsidR="00014C50" w:rsidRPr="00A503C4">
        <w:rPr>
          <w:rFonts w:ascii="Times New Roman" w:hAnsi="Times New Roman"/>
          <w:sz w:val="28"/>
          <w:szCs w:val="28"/>
        </w:rPr>
        <w:t xml:space="preserve"> обслуживани</w:t>
      </w:r>
      <w:r w:rsidR="00455449" w:rsidRPr="00A503C4">
        <w:rPr>
          <w:rFonts w:ascii="Times New Roman" w:hAnsi="Times New Roman"/>
          <w:sz w:val="28"/>
          <w:szCs w:val="28"/>
        </w:rPr>
        <w:t>ю</w:t>
      </w:r>
      <w:r w:rsidR="00014C50" w:rsidRPr="00A503C4">
        <w:rPr>
          <w:rFonts w:ascii="Times New Roman" w:hAnsi="Times New Roman"/>
          <w:sz w:val="28"/>
          <w:szCs w:val="28"/>
        </w:rPr>
        <w:t xml:space="preserve"> пожарных гидрантов;</w:t>
      </w:r>
    </w:p>
    <w:p w14:paraId="69DD4D34" w14:textId="7D5E52A9" w:rsidR="005B37D2" w:rsidRPr="00A503C4" w:rsidRDefault="00014C50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5B37D2" w:rsidRPr="00A503C4">
        <w:rPr>
          <w:rFonts w:ascii="Times New Roman" w:hAnsi="Times New Roman"/>
          <w:sz w:val="28"/>
          <w:szCs w:val="28"/>
        </w:rPr>
        <w:t>осуществлено отопление двух пожарных водоемов на территории пгт. Березово</w:t>
      </w:r>
      <w:r w:rsidR="009526C8" w:rsidRPr="00A503C4">
        <w:rPr>
          <w:rFonts w:ascii="Times New Roman" w:hAnsi="Times New Roman"/>
          <w:sz w:val="28"/>
          <w:szCs w:val="28"/>
        </w:rPr>
        <w:t>;</w:t>
      </w:r>
      <w:r w:rsidR="005B37D2" w:rsidRPr="00A503C4">
        <w:rPr>
          <w:rFonts w:ascii="Times New Roman" w:hAnsi="Times New Roman"/>
          <w:sz w:val="28"/>
          <w:szCs w:val="28"/>
        </w:rPr>
        <w:t xml:space="preserve"> </w:t>
      </w:r>
    </w:p>
    <w:p w14:paraId="269617E7" w14:textId="3B282B73" w:rsidR="00177C21" w:rsidRPr="00A503C4" w:rsidRDefault="00177C21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выполнены проектные работы и инженерные изыскания пожарных водоемов в п. Устрем, д. Шайтанка, д. Пугоры, д. Деминская;</w:t>
      </w:r>
    </w:p>
    <w:p w14:paraId="6587F3DC" w14:textId="6BB463A4" w:rsidR="00177C21" w:rsidRPr="00A503C4" w:rsidRDefault="00177C21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оснащены пункты временного размещения населения (приобретены раскладные кровати, одноразовые постельные принадлежности, подушки, одеяла).</w:t>
      </w:r>
    </w:p>
    <w:p w14:paraId="12844B2D" w14:textId="77777777" w:rsidR="00177C21" w:rsidRPr="00A503C4" w:rsidRDefault="00177C21" w:rsidP="00C54F3F">
      <w:pPr>
        <w:tabs>
          <w:tab w:val="num" w:pos="0"/>
        </w:tabs>
        <w:ind w:firstLine="720"/>
        <w:rPr>
          <w:rFonts w:ascii="Times New Roman" w:hAnsi="Times New Roman"/>
          <w:sz w:val="28"/>
          <w:szCs w:val="28"/>
        </w:rPr>
      </w:pPr>
    </w:p>
    <w:p w14:paraId="77D6E6DE" w14:textId="77777777" w:rsidR="005B37D2" w:rsidRPr="00A503C4" w:rsidRDefault="005B37D2" w:rsidP="00C54F3F">
      <w:pPr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0A63C3F2" w14:textId="77777777" w:rsidR="005B37D2" w:rsidRPr="00A503C4" w:rsidRDefault="005B37D2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5"/>
        <w:tblW w:w="9847" w:type="dxa"/>
        <w:tblInd w:w="108" w:type="dxa"/>
        <w:tblLook w:val="04A0" w:firstRow="1" w:lastRow="0" w:firstColumn="1" w:lastColumn="0" w:noHBand="0" w:noVBand="1"/>
      </w:tblPr>
      <w:tblGrid>
        <w:gridCol w:w="541"/>
        <w:gridCol w:w="3725"/>
        <w:gridCol w:w="1489"/>
        <w:gridCol w:w="1305"/>
        <w:gridCol w:w="1412"/>
        <w:gridCol w:w="1375"/>
      </w:tblGrid>
      <w:tr w:rsidR="005B37D2" w:rsidRPr="00A503C4" w14:paraId="2D4C3E72" w14:textId="77777777" w:rsidTr="00784176">
        <w:trPr>
          <w:trHeight w:val="272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060C09B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7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C9BBCD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8365181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9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1BE3E" w14:textId="426F9D89" w:rsidR="005B37D2" w:rsidRPr="00A503C4" w:rsidRDefault="005B37D2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 xml:space="preserve">Значение показателя </w:t>
            </w:r>
            <w:r w:rsidR="005C4BEB" w:rsidRPr="00A503C4">
              <w:rPr>
                <w:rFonts w:ascii="Times New Roman" w:hAnsi="Times New Roman"/>
                <w:lang w:val="ru-RU"/>
              </w:rPr>
              <w:t>на 202</w:t>
            </w:r>
            <w:r w:rsidR="00455449" w:rsidRPr="00A503C4">
              <w:rPr>
                <w:rFonts w:ascii="Times New Roman" w:hAnsi="Times New Roman"/>
                <w:lang w:val="ru-RU"/>
              </w:rPr>
              <w:t>4</w:t>
            </w:r>
            <w:r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5B37D2" w:rsidRPr="00A503C4" w14:paraId="6B0DE759" w14:textId="77777777" w:rsidTr="00784176">
        <w:trPr>
          <w:trHeight w:val="1119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460CC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7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25398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8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DADC1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FC684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F91E3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CACCB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5B37D2" w:rsidRPr="00A503C4" w14:paraId="7A96C972" w14:textId="77777777" w:rsidTr="00784176">
        <w:trPr>
          <w:trHeight w:val="272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12810" w14:textId="77777777" w:rsidR="005B37D2" w:rsidRPr="00A503C4" w:rsidRDefault="005B37D2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AA27E" w14:textId="77777777" w:rsidR="005B37D2" w:rsidRPr="00A503C4" w:rsidRDefault="005B37D2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D8637D" w14:textId="77777777" w:rsidR="005B37D2" w:rsidRPr="00A503C4" w:rsidRDefault="005B37D2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6D703B" w14:textId="77777777" w:rsidR="005B37D2" w:rsidRPr="00A503C4" w:rsidRDefault="005B37D2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774C4B" w14:textId="77777777" w:rsidR="005B37D2" w:rsidRPr="00A503C4" w:rsidRDefault="005B37D2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6B051" w14:textId="77777777" w:rsidR="005B37D2" w:rsidRPr="00A503C4" w:rsidRDefault="005B37D2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C60A6C" w:rsidRPr="00A503C4" w14:paraId="60DD5F25" w14:textId="77777777" w:rsidTr="00784176">
        <w:trPr>
          <w:trHeight w:val="1104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B1932" w14:textId="77777777" w:rsidR="00C60A6C" w:rsidRPr="00A503C4" w:rsidRDefault="00C60A6C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lastRenderedPageBreak/>
              <w:t>1.</w:t>
            </w:r>
          </w:p>
        </w:tc>
        <w:tc>
          <w:tcPr>
            <w:tcW w:w="3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C25386" w14:textId="26642318" w:rsidR="00C60A6C" w:rsidRPr="00A503C4" w:rsidRDefault="00C60A6C" w:rsidP="00C54F3F">
            <w:pPr>
              <w:ind w:firstLine="0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О</w:t>
            </w:r>
            <w:r w:rsidR="00FA405E" w:rsidRPr="00A503C4">
              <w:rPr>
                <w:rFonts w:ascii="Times New Roman" w:hAnsi="Times New Roman"/>
                <w:lang w:val="ru-RU"/>
              </w:rPr>
              <w:t>беспечение</w:t>
            </w:r>
            <w:r w:rsidRPr="00A503C4">
              <w:rPr>
                <w:rFonts w:ascii="Times New Roman" w:hAnsi="Times New Roman"/>
                <w:lang w:val="ru-RU"/>
              </w:rPr>
              <w:t xml:space="preserve"> требуемого уровня пожарной безопасности, в общем количестве населенн</w:t>
            </w:r>
            <w:r w:rsidR="006C7B6C" w:rsidRPr="00A503C4">
              <w:rPr>
                <w:rFonts w:ascii="Times New Roman" w:hAnsi="Times New Roman"/>
                <w:lang w:val="ru-RU"/>
              </w:rPr>
              <w:t>ых пунктов городского поселения</w:t>
            </w:r>
            <w:r w:rsidRPr="00A503C4">
              <w:rPr>
                <w:rFonts w:ascii="Times New Roman" w:hAnsi="Times New Roman"/>
                <w:lang w:val="ru-RU"/>
              </w:rPr>
              <w:t xml:space="preserve">, % 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0B3D02" w14:textId="77777777" w:rsidR="00C60A6C" w:rsidRPr="00A503C4" w:rsidRDefault="00FA405E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68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303CFC" w14:textId="77777777" w:rsidR="00C60A6C" w:rsidRPr="00A503C4" w:rsidRDefault="00C60A6C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68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A05F6D" w14:textId="77777777" w:rsidR="00C60A6C" w:rsidRPr="00A503C4" w:rsidRDefault="00C60A6C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68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797DD6" w14:textId="77777777" w:rsidR="00C60A6C" w:rsidRPr="00A503C4" w:rsidRDefault="00C60A6C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C60A6C" w:rsidRPr="00A503C4" w14:paraId="185456CA" w14:textId="77777777" w:rsidTr="00784176">
        <w:trPr>
          <w:trHeight w:val="832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7F791" w14:textId="77777777" w:rsidR="00C60A6C" w:rsidRPr="00A503C4" w:rsidRDefault="00C60A6C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14973" w14:textId="77777777" w:rsidR="00C60A6C" w:rsidRPr="00A503C4" w:rsidRDefault="00C60A6C" w:rsidP="00C54F3F">
            <w:pPr>
              <w:ind w:firstLine="61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Доля оповещаемого населения от общего числа жителей городского поселения до уровня, %.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6B771A" w14:textId="77777777" w:rsidR="00C60A6C" w:rsidRPr="00A503C4" w:rsidRDefault="00FA405E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93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C4EE5F" w14:textId="77777777" w:rsidR="00C60A6C" w:rsidRPr="00A503C4" w:rsidRDefault="00C60A6C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93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F988C1" w14:textId="77777777" w:rsidR="00C60A6C" w:rsidRPr="00A503C4" w:rsidRDefault="00C60A6C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93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003093" w14:textId="77777777" w:rsidR="00C60A6C" w:rsidRPr="00A503C4" w:rsidRDefault="00C60A6C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55449" w:rsidRPr="00A503C4" w14:paraId="79F19AEC" w14:textId="77777777" w:rsidTr="00784176">
        <w:trPr>
          <w:trHeight w:val="832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4E35A" w14:textId="7D62B228" w:rsidR="00455449" w:rsidRPr="00A503C4" w:rsidRDefault="00455449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3.</w:t>
            </w:r>
          </w:p>
        </w:tc>
        <w:tc>
          <w:tcPr>
            <w:tcW w:w="3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2E4AF" w14:textId="65A4E78A" w:rsidR="00455449" w:rsidRPr="00A503C4" w:rsidRDefault="00455449" w:rsidP="00C54F3F">
            <w:pPr>
              <w:ind w:firstLine="61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Оснащение пунктов временного размещения населения необходимым оборудованием, %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8C0A7A" w14:textId="365A549F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AE2A7" w14:textId="64758517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30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5615EE" w14:textId="7999853C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30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42F91" w14:textId="478D5369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455449" w:rsidRPr="00A503C4" w14:paraId="1BCA3184" w14:textId="77777777" w:rsidTr="00784176">
        <w:trPr>
          <w:trHeight w:val="816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17BA7" w14:textId="1B0D9383" w:rsidR="00455449" w:rsidRPr="00A503C4" w:rsidRDefault="00455449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4.</w:t>
            </w:r>
          </w:p>
        </w:tc>
        <w:tc>
          <w:tcPr>
            <w:tcW w:w="3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16F96" w14:textId="744C21AC" w:rsidR="00455449" w:rsidRPr="00A503C4" w:rsidRDefault="00455449" w:rsidP="00C54F3F">
            <w:pPr>
              <w:ind w:firstLine="61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Доля проведенных от запланированных учений и тренировок, %</w:t>
            </w:r>
          </w:p>
        </w:tc>
        <w:tc>
          <w:tcPr>
            <w:tcW w:w="14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2B6FF" w14:textId="339AACE5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530A10" w14:textId="3F301451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5CED8" w14:textId="043B107A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CD15CE" w14:textId="5A378366" w:rsidR="00455449" w:rsidRPr="00A503C4" w:rsidRDefault="00455449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76923FB2" w14:textId="163BDE5B" w:rsidR="005B37D2" w:rsidRDefault="005B37D2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1CAD4D55" w14:textId="77777777" w:rsidR="003166A5" w:rsidRDefault="003166A5" w:rsidP="003166A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10, оценка по подкритерию – 4;</w:t>
      </w:r>
    </w:p>
    <w:p w14:paraId="3F7C7857" w14:textId="77777777" w:rsidR="003166A5" w:rsidRDefault="003166A5" w:rsidP="003166A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5217FDE" w14:textId="2E0D9DB3" w:rsidR="003166A5" w:rsidRDefault="003166A5" w:rsidP="003166A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11332E75" w14:textId="77777777" w:rsidR="003166A5" w:rsidRDefault="003166A5" w:rsidP="003166A5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38A0AEE" w14:textId="77777777" w:rsidR="003166A5" w:rsidRPr="00444A13" w:rsidRDefault="003166A5" w:rsidP="003166A5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11D230CB" w14:textId="77777777" w:rsidR="003166A5" w:rsidRPr="00444A13" w:rsidRDefault="003166A5" w:rsidP="003166A5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47A6979D" w14:textId="77777777" w:rsidR="003166A5" w:rsidRPr="00CB382B" w:rsidRDefault="003166A5" w:rsidP="003166A5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3166A5" w:rsidRPr="00CB382B" w14:paraId="064B090E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40E5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46AD6962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A66D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648F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7AE4D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661D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35282B79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88FA1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3166A5" w:rsidRPr="00CB382B" w14:paraId="17FA7EEC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1157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F360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56944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422CE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80F26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A2E99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3166A5" w:rsidRPr="00CB382B" w14:paraId="320852D7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751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652E087B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3166A5" w:rsidRPr="00CB382B" w14:paraId="706B67EA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DB20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90602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5B15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51A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3A9AFC36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66CA6C12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E12D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781A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3166A5" w:rsidRPr="00CB382B" w14:paraId="6340D575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808E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ADDE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CECE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6E4F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8C63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9AF0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3166A5" w:rsidRPr="00CB382B" w14:paraId="39144138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9D57A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F7958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FE83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9D64" w14:textId="1EF58E4F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C8D7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ACD4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3166A5" w:rsidRPr="00CB382B" w14:paraId="57CE8F27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D317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F9B6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AB96" w14:textId="77777777" w:rsidR="003166A5" w:rsidRPr="00CB382B" w:rsidRDefault="003166A5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659E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24D38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299E" w14:textId="77777777" w:rsidR="003166A5" w:rsidRPr="00CB382B" w:rsidRDefault="003166A5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11CE07A0" w14:textId="77777777" w:rsidR="003166A5" w:rsidRPr="00A503C4" w:rsidRDefault="003166A5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76373A81" w14:textId="73A431F8" w:rsidR="001C5460" w:rsidRPr="00A503C4" w:rsidRDefault="00FC76C2" w:rsidP="00C54F3F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 муницип</w:t>
      </w:r>
      <w:r w:rsidR="00AA2224" w:rsidRPr="00A503C4">
        <w:rPr>
          <w:rFonts w:ascii="Times New Roman" w:hAnsi="Times New Roman"/>
          <w:sz w:val="28"/>
          <w:szCs w:val="28"/>
        </w:rPr>
        <w:t>альной программы за 202</w:t>
      </w:r>
      <w:r w:rsidR="00455449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10,0 из 10,0 возможных. </w:t>
      </w:r>
    </w:p>
    <w:p w14:paraId="63A29855" w14:textId="17997C03" w:rsidR="00FC76C2" w:rsidRPr="00A503C4" w:rsidRDefault="00F45B41" w:rsidP="00C54F3F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11BCC05D" w14:textId="77777777" w:rsidR="00F45B41" w:rsidRPr="00A503C4" w:rsidRDefault="00F45B41" w:rsidP="00C54F3F">
      <w:pPr>
        <w:widowControl w:val="0"/>
        <w:autoSpaceDE w:val="0"/>
        <w:autoSpaceDN w:val="0"/>
        <w:adjustRightInd w:val="0"/>
        <w:ind w:left="195"/>
        <w:rPr>
          <w:rFonts w:ascii="Times New Roman" w:hAnsi="Times New Roman"/>
          <w:sz w:val="28"/>
          <w:szCs w:val="28"/>
        </w:rPr>
      </w:pPr>
    </w:p>
    <w:p w14:paraId="31D70B90" w14:textId="7AB1AB9F" w:rsidR="003D0457" w:rsidRPr="00A503C4" w:rsidRDefault="00E671C8" w:rsidP="00E671C8">
      <w:pPr>
        <w:pStyle w:val="a3"/>
        <w:tabs>
          <w:tab w:val="left" w:pos="0"/>
        </w:tabs>
        <w:ind w:left="1288" w:right="-1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1C6626" w:rsidRPr="00A503C4">
        <w:rPr>
          <w:rFonts w:ascii="Times New Roman" w:hAnsi="Times New Roman"/>
          <w:sz w:val="28"/>
          <w:szCs w:val="28"/>
        </w:rPr>
        <w:t xml:space="preserve">5.8. </w:t>
      </w:r>
      <w:r w:rsidR="003D0457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21E35421" w14:textId="0D4E6AFB" w:rsidR="003D0457" w:rsidRPr="00A503C4" w:rsidRDefault="00E671C8" w:rsidP="00E671C8">
      <w:pPr>
        <w:pStyle w:val="a3"/>
        <w:tabs>
          <w:tab w:val="left" w:pos="0"/>
        </w:tabs>
        <w:ind w:left="0" w:right="-1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D0457" w:rsidRPr="00A503C4">
        <w:rPr>
          <w:rFonts w:ascii="Times New Roman" w:hAnsi="Times New Roman"/>
          <w:sz w:val="28"/>
          <w:szCs w:val="28"/>
        </w:rPr>
        <w:t>«Управление муниципальным имуществом</w:t>
      </w:r>
    </w:p>
    <w:p w14:paraId="291F2E09" w14:textId="3855A688" w:rsidR="003D0457" w:rsidRPr="00A503C4" w:rsidRDefault="00E671C8" w:rsidP="00E671C8">
      <w:pPr>
        <w:pStyle w:val="a3"/>
        <w:tabs>
          <w:tab w:val="left" w:pos="0"/>
        </w:tabs>
        <w:ind w:left="0" w:right="-1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3D0457" w:rsidRPr="00A503C4">
        <w:rPr>
          <w:rFonts w:ascii="Times New Roman" w:hAnsi="Times New Roman"/>
          <w:sz w:val="28"/>
          <w:szCs w:val="28"/>
        </w:rPr>
        <w:t>городского поселения Березово»</w:t>
      </w:r>
    </w:p>
    <w:p w14:paraId="2C35E404" w14:textId="77777777" w:rsidR="003D0457" w:rsidRPr="00A503C4" w:rsidRDefault="003D0457" w:rsidP="00C54F3F">
      <w:pPr>
        <w:ind w:firstLine="0"/>
        <w:jc w:val="center"/>
        <w:rPr>
          <w:rFonts w:ascii="Times New Roman" w:hAnsi="Times New Roman"/>
        </w:rPr>
      </w:pPr>
    </w:p>
    <w:p w14:paraId="2A7931A4" w14:textId="324177F3" w:rsidR="003D0457" w:rsidRPr="00A503C4" w:rsidRDefault="003D0457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Березовского района от 2</w:t>
      </w:r>
      <w:r w:rsidR="0048198C" w:rsidRPr="00A503C4">
        <w:rPr>
          <w:rFonts w:ascii="Times New Roman" w:hAnsi="Times New Roman"/>
          <w:sz w:val="28"/>
          <w:szCs w:val="28"/>
        </w:rPr>
        <w:t>6</w:t>
      </w:r>
      <w:r w:rsidRPr="00A503C4">
        <w:rPr>
          <w:rFonts w:ascii="Times New Roman" w:hAnsi="Times New Roman"/>
          <w:sz w:val="28"/>
          <w:szCs w:val="28"/>
        </w:rPr>
        <w:t>.12.202</w:t>
      </w:r>
      <w:r w:rsidR="0048198C" w:rsidRPr="00A503C4">
        <w:rPr>
          <w:rFonts w:ascii="Times New Roman" w:hAnsi="Times New Roman"/>
          <w:sz w:val="28"/>
          <w:szCs w:val="28"/>
        </w:rPr>
        <w:t>3</w:t>
      </w:r>
      <w:r w:rsidRPr="00A503C4">
        <w:rPr>
          <w:rFonts w:ascii="Times New Roman" w:hAnsi="Times New Roman"/>
          <w:sz w:val="28"/>
          <w:szCs w:val="28"/>
        </w:rPr>
        <w:t xml:space="preserve"> года № </w:t>
      </w:r>
      <w:r w:rsidR="0048198C" w:rsidRPr="00A503C4">
        <w:rPr>
          <w:rFonts w:ascii="Times New Roman" w:hAnsi="Times New Roman"/>
          <w:sz w:val="28"/>
          <w:szCs w:val="28"/>
        </w:rPr>
        <w:t>982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06721F4C" w14:textId="77777777" w:rsidR="003D0457" w:rsidRPr="00A503C4" w:rsidRDefault="003D045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- комитет по земельным ресурсам и управлению муниципальным имуществом администрации Березовского района.</w:t>
      </w:r>
    </w:p>
    <w:p w14:paraId="63275B5B" w14:textId="77777777" w:rsidR="003D0457" w:rsidRPr="00A503C4" w:rsidRDefault="003D045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Целью муниципальной программы является формирование эффективной системы управления муниципальным имуществом городского поселения Березово,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городского поселения Березово.</w:t>
      </w:r>
    </w:p>
    <w:p w14:paraId="77E8AD76" w14:textId="072A15BC" w:rsidR="003D0457" w:rsidRPr="00A503C4" w:rsidRDefault="003D045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составил </w:t>
      </w:r>
      <w:r w:rsidR="0048198C" w:rsidRPr="00A503C4">
        <w:rPr>
          <w:rFonts w:ascii="Times New Roman" w:hAnsi="Times New Roman"/>
          <w:sz w:val="28"/>
          <w:szCs w:val="28"/>
        </w:rPr>
        <w:t>18</w:t>
      </w:r>
      <w:r w:rsidRPr="00A503C4">
        <w:rPr>
          <w:rFonts w:ascii="Times New Roman" w:hAnsi="Times New Roman"/>
          <w:sz w:val="28"/>
          <w:szCs w:val="28"/>
        </w:rPr>
        <w:t> </w:t>
      </w:r>
      <w:r w:rsidR="0048198C" w:rsidRPr="00A503C4">
        <w:rPr>
          <w:rFonts w:ascii="Times New Roman" w:hAnsi="Times New Roman"/>
          <w:sz w:val="28"/>
          <w:szCs w:val="28"/>
        </w:rPr>
        <w:t>162</w:t>
      </w:r>
      <w:r w:rsidRPr="00A503C4">
        <w:rPr>
          <w:rFonts w:ascii="Times New Roman" w:hAnsi="Times New Roman"/>
          <w:sz w:val="28"/>
          <w:szCs w:val="28"/>
        </w:rPr>
        <w:t>,</w:t>
      </w:r>
      <w:r w:rsidR="0048198C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тыс. рублей бюджет городского поселения Березово. Кассовое исполнение –         </w:t>
      </w:r>
      <w:r w:rsidR="0048198C" w:rsidRPr="00A503C4">
        <w:rPr>
          <w:rFonts w:ascii="Times New Roman" w:hAnsi="Times New Roman"/>
          <w:sz w:val="28"/>
          <w:szCs w:val="28"/>
        </w:rPr>
        <w:t>18 057,7</w:t>
      </w:r>
      <w:r w:rsidRPr="00A503C4">
        <w:rPr>
          <w:rFonts w:ascii="Times New Roman" w:hAnsi="Times New Roman"/>
          <w:sz w:val="28"/>
          <w:szCs w:val="28"/>
        </w:rPr>
        <w:t xml:space="preserve"> тыс. рублей или </w:t>
      </w:r>
      <w:r w:rsidR="0048198C" w:rsidRPr="00A503C4">
        <w:rPr>
          <w:rFonts w:ascii="Times New Roman" w:hAnsi="Times New Roman"/>
          <w:sz w:val="28"/>
          <w:szCs w:val="28"/>
        </w:rPr>
        <w:t>99,4</w:t>
      </w:r>
      <w:r w:rsidRPr="00A503C4">
        <w:rPr>
          <w:rFonts w:ascii="Times New Roman" w:hAnsi="Times New Roman"/>
          <w:sz w:val="28"/>
          <w:szCs w:val="28"/>
        </w:rPr>
        <w:t>%.</w:t>
      </w:r>
    </w:p>
    <w:p w14:paraId="34538E4A" w14:textId="77777777" w:rsidR="003D0457" w:rsidRPr="00A503C4" w:rsidRDefault="003D045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рамках заключенных муниципальных контрактов и договоров оказаны услуги и выполнены работы по:</w:t>
      </w:r>
    </w:p>
    <w:p w14:paraId="048681A1" w14:textId="51901828" w:rsidR="003D0457" w:rsidRPr="00A503C4" w:rsidRDefault="003E07A4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3D0457" w:rsidRPr="00A503C4">
        <w:rPr>
          <w:rFonts w:ascii="Times New Roman" w:hAnsi="Times New Roman"/>
          <w:sz w:val="28"/>
          <w:szCs w:val="28"/>
        </w:rPr>
        <w:t>оценке рыночной стоимости объектов;</w:t>
      </w:r>
    </w:p>
    <w:p w14:paraId="3727C1AD" w14:textId="5FDC1FF9" w:rsidR="003D0457" w:rsidRPr="00A503C4" w:rsidRDefault="003E07A4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C2225C" w:rsidRPr="00A503C4">
        <w:rPr>
          <w:rFonts w:ascii="Times New Roman" w:hAnsi="Times New Roman"/>
          <w:sz w:val="28"/>
          <w:szCs w:val="28"/>
        </w:rPr>
        <w:t>выполнению кадастровых работ.</w:t>
      </w:r>
    </w:p>
    <w:p w14:paraId="49E262CF" w14:textId="6301A63C" w:rsidR="003D0457" w:rsidRPr="00A503C4" w:rsidRDefault="003D0457" w:rsidP="00C54F3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Заключены договоры:</w:t>
      </w:r>
    </w:p>
    <w:p w14:paraId="675DC874" w14:textId="5B258C1A" w:rsidR="00C2225C" w:rsidRPr="00A503C4" w:rsidRDefault="00C2225C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на </w:t>
      </w:r>
      <w:r w:rsidR="004B169B" w:rsidRPr="00A503C4">
        <w:rPr>
          <w:rFonts w:ascii="Times New Roman" w:hAnsi="Times New Roman"/>
          <w:sz w:val="28"/>
          <w:szCs w:val="28"/>
        </w:rPr>
        <w:t xml:space="preserve">оказание услуг по </w:t>
      </w:r>
      <w:r w:rsidRPr="00A503C4">
        <w:rPr>
          <w:rFonts w:ascii="Times New Roman" w:hAnsi="Times New Roman"/>
          <w:sz w:val="28"/>
          <w:szCs w:val="28"/>
        </w:rPr>
        <w:t>замен</w:t>
      </w:r>
      <w:r w:rsidR="004B169B" w:rsidRPr="00A503C4">
        <w:rPr>
          <w:rFonts w:ascii="Times New Roman" w:hAnsi="Times New Roman"/>
          <w:sz w:val="28"/>
          <w:szCs w:val="28"/>
        </w:rPr>
        <w:t>е</w:t>
      </w:r>
      <w:r w:rsidRPr="00A503C4">
        <w:rPr>
          <w:rFonts w:ascii="Times New Roman" w:hAnsi="Times New Roman"/>
          <w:sz w:val="28"/>
          <w:szCs w:val="28"/>
        </w:rPr>
        <w:t xml:space="preserve"> газового оборудования </w:t>
      </w:r>
      <w:r w:rsidR="004B169B" w:rsidRPr="00A503C4">
        <w:rPr>
          <w:rFonts w:ascii="Times New Roman" w:hAnsi="Times New Roman"/>
          <w:sz w:val="28"/>
          <w:szCs w:val="28"/>
        </w:rPr>
        <w:t xml:space="preserve">в </w:t>
      </w:r>
      <w:r w:rsidRPr="00A503C4">
        <w:rPr>
          <w:rFonts w:ascii="Times New Roman" w:hAnsi="Times New Roman"/>
          <w:sz w:val="28"/>
          <w:szCs w:val="28"/>
        </w:rPr>
        <w:t xml:space="preserve">пгт. Березово, ул. Шмидта </w:t>
      </w:r>
      <w:r w:rsidR="004B169B" w:rsidRPr="00A503C4">
        <w:rPr>
          <w:rFonts w:ascii="Times New Roman" w:hAnsi="Times New Roman"/>
          <w:sz w:val="28"/>
          <w:szCs w:val="28"/>
        </w:rPr>
        <w:t>27</w:t>
      </w:r>
      <w:r w:rsidRPr="00A503C4">
        <w:rPr>
          <w:rFonts w:ascii="Times New Roman" w:hAnsi="Times New Roman"/>
          <w:sz w:val="28"/>
          <w:szCs w:val="28"/>
        </w:rPr>
        <w:t xml:space="preserve">; </w:t>
      </w:r>
    </w:p>
    <w:p w14:paraId="4A7C967D" w14:textId="681315C2" w:rsidR="004B169B" w:rsidRPr="00A503C4" w:rsidRDefault="004B169B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на оказание услуг по ремонту системы водоснабжения в пгт. Березово пер. Совхозный 14В;</w:t>
      </w:r>
    </w:p>
    <w:p w14:paraId="09A0A5F2" w14:textId="2986ADD7" w:rsidR="004B169B" w:rsidRPr="00A503C4" w:rsidRDefault="004B169B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на оказание услуг отключения от газоснабжения жилых домов в пгт. Березово, ул. </w:t>
      </w:r>
      <w:proofErr w:type="spellStart"/>
      <w:r w:rsidRPr="00A503C4">
        <w:rPr>
          <w:rFonts w:ascii="Times New Roman" w:hAnsi="Times New Roman"/>
          <w:sz w:val="28"/>
          <w:szCs w:val="28"/>
        </w:rPr>
        <w:t>Дуркина</w:t>
      </w:r>
      <w:proofErr w:type="spellEnd"/>
      <w:r w:rsidRPr="00A503C4">
        <w:rPr>
          <w:rFonts w:ascii="Times New Roman" w:hAnsi="Times New Roman"/>
          <w:sz w:val="28"/>
          <w:szCs w:val="28"/>
        </w:rPr>
        <w:t xml:space="preserve"> д.30;</w:t>
      </w:r>
    </w:p>
    <w:p w14:paraId="2EC7D178" w14:textId="403DF4D9" w:rsidR="004B169B" w:rsidRPr="00A503C4" w:rsidRDefault="004B169B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-на оказание услуг по ремонту системы отопления в пгт. Березово</w:t>
      </w:r>
      <w:r w:rsidR="00FD54AD">
        <w:rPr>
          <w:rFonts w:ascii="Times New Roman" w:hAnsi="Times New Roman"/>
          <w:sz w:val="28"/>
          <w:szCs w:val="28"/>
        </w:rPr>
        <w:t xml:space="preserve">                   </w:t>
      </w:r>
      <w:r w:rsidRPr="00A503C4">
        <w:rPr>
          <w:rFonts w:ascii="Times New Roman" w:hAnsi="Times New Roman"/>
          <w:sz w:val="28"/>
          <w:szCs w:val="28"/>
        </w:rPr>
        <w:t xml:space="preserve"> пер.</w:t>
      </w:r>
      <w:r w:rsidR="00FD54AD">
        <w:rPr>
          <w:rFonts w:ascii="Times New Roman" w:hAnsi="Times New Roman"/>
          <w:sz w:val="28"/>
          <w:szCs w:val="28"/>
        </w:rPr>
        <w:t xml:space="preserve"> </w:t>
      </w:r>
      <w:r w:rsidR="00FD54AD" w:rsidRPr="00A503C4">
        <w:rPr>
          <w:rFonts w:ascii="Times New Roman" w:hAnsi="Times New Roman"/>
          <w:sz w:val="28"/>
          <w:szCs w:val="28"/>
        </w:rPr>
        <w:t>Совхозный 14Б</w:t>
      </w:r>
      <w:r w:rsidRPr="00A503C4">
        <w:rPr>
          <w:rFonts w:ascii="Times New Roman" w:hAnsi="Times New Roman"/>
          <w:sz w:val="28"/>
          <w:szCs w:val="28"/>
        </w:rPr>
        <w:t>;</w:t>
      </w:r>
    </w:p>
    <w:p w14:paraId="4FD74234" w14:textId="6F20C62E" w:rsidR="004B169B" w:rsidRPr="00A503C4" w:rsidRDefault="004B169B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-на оказание услуг по ремонту жилого помещения в с. Теги ул. </w:t>
      </w:r>
      <w:r w:rsidR="0074298E" w:rsidRPr="00A503C4">
        <w:rPr>
          <w:rFonts w:ascii="Times New Roman" w:hAnsi="Times New Roman"/>
          <w:sz w:val="28"/>
          <w:szCs w:val="28"/>
        </w:rPr>
        <w:t>Новая д.26,    д. Шайтанка ул. Путилова д.5, пгт. Березово ул. Лютова 12Г,</w:t>
      </w:r>
      <w:r w:rsidR="00C63AD0" w:rsidRPr="00A503C4">
        <w:rPr>
          <w:rFonts w:ascii="Times New Roman" w:hAnsi="Times New Roman"/>
          <w:sz w:val="28"/>
          <w:szCs w:val="28"/>
        </w:rPr>
        <w:t xml:space="preserve"> </w:t>
      </w:r>
      <w:r w:rsidR="00FD54AD">
        <w:rPr>
          <w:rFonts w:ascii="Times New Roman" w:hAnsi="Times New Roman"/>
          <w:sz w:val="28"/>
          <w:szCs w:val="28"/>
        </w:rPr>
        <w:t>пер.</w:t>
      </w:r>
      <w:r w:rsidR="00D2033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63AD0" w:rsidRPr="00A503C4">
        <w:rPr>
          <w:rFonts w:ascii="Times New Roman" w:hAnsi="Times New Roman"/>
          <w:sz w:val="28"/>
          <w:szCs w:val="28"/>
        </w:rPr>
        <w:t>Совхозный</w:t>
      </w:r>
      <w:proofErr w:type="gramEnd"/>
      <w:r w:rsidR="00C63AD0" w:rsidRPr="00A503C4">
        <w:rPr>
          <w:rFonts w:ascii="Times New Roman" w:hAnsi="Times New Roman"/>
          <w:sz w:val="28"/>
          <w:szCs w:val="28"/>
        </w:rPr>
        <w:t xml:space="preserve"> 14Б,          </w:t>
      </w:r>
      <w:r w:rsidR="0074298E" w:rsidRPr="00A503C4">
        <w:rPr>
          <w:rFonts w:ascii="Times New Roman" w:hAnsi="Times New Roman"/>
          <w:sz w:val="28"/>
          <w:szCs w:val="28"/>
        </w:rPr>
        <w:t xml:space="preserve"> ул. Фокина д.33;</w:t>
      </w:r>
    </w:p>
    <w:p w14:paraId="721417BA" w14:textId="3CD84600" w:rsidR="00C2225C" w:rsidRPr="00A503C4" w:rsidRDefault="00C2225C" w:rsidP="00C54F3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на техническое обслуживание газопроводов, газового оборудования и аварийно-диспетчерского обеспечения;</w:t>
      </w:r>
    </w:p>
    <w:p w14:paraId="50024D29" w14:textId="30564546" w:rsidR="00C2225C" w:rsidRPr="00A503C4" w:rsidRDefault="00C2225C" w:rsidP="00C54F3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</w:t>
      </w:r>
      <w:r w:rsidR="00D20336">
        <w:rPr>
          <w:rFonts w:ascii="Times New Roman" w:hAnsi="Times New Roman"/>
          <w:sz w:val="28"/>
          <w:szCs w:val="28"/>
        </w:rPr>
        <w:t xml:space="preserve">на </w:t>
      </w:r>
      <w:r w:rsidRPr="00A503C4">
        <w:rPr>
          <w:rFonts w:ascii="Times New Roman" w:hAnsi="Times New Roman"/>
          <w:sz w:val="28"/>
          <w:szCs w:val="28"/>
        </w:rPr>
        <w:t>поставк</w:t>
      </w:r>
      <w:r w:rsidR="00D20336">
        <w:rPr>
          <w:rFonts w:ascii="Times New Roman" w:hAnsi="Times New Roman"/>
          <w:sz w:val="28"/>
          <w:szCs w:val="28"/>
        </w:rPr>
        <w:t>у</w:t>
      </w:r>
      <w:r w:rsidRPr="00A503C4">
        <w:rPr>
          <w:rFonts w:ascii="Times New Roman" w:hAnsi="Times New Roman"/>
          <w:sz w:val="28"/>
          <w:szCs w:val="28"/>
        </w:rPr>
        <w:t xml:space="preserve"> газа в жилые помещения;</w:t>
      </w:r>
    </w:p>
    <w:p w14:paraId="15EEC5B7" w14:textId="740172C9" w:rsidR="00C2225C" w:rsidRPr="00A503C4" w:rsidRDefault="00C2225C" w:rsidP="00C54F3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-на оказание услуг по </w:t>
      </w:r>
      <w:r w:rsidR="008E769C" w:rsidRPr="00A503C4">
        <w:rPr>
          <w:rFonts w:ascii="Times New Roman" w:hAnsi="Times New Roman"/>
          <w:sz w:val="28"/>
          <w:szCs w:val="28"/>
        </w:rPr>
        <w:t xml:space="preserve">подключению и </w:t>
      </w:r>
      <w:r w:rsidRPr="00A503C4">
        <w:rPr>
          <w:rFonts w:ascii="Times New Roman" w:hAnsi="Times New Roman"/>
          <w:sz w:val="28"/>
          <w:szCs w:val="28"/>
        </w:rPr>
        <w:t>отключению природного газа;</w:t>
      </w:r>
    </w:p>
    <w:p w14:paraId="78BC252E" w14:textId="77777777" w:rsidR="00AE559D" w:rsidRDefault="003E07A4" w:rsidP="00C54F3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3D0457" w:rsidRPr="00A503C4">
        <w:rPr>
          <w:rFonts w:ascii="Times New Roman" w:hAnsi="Times New Roman"/>
          <w:sz w:val="28"/>
          <w:szCs w:val="28"/>
        </w:rPr>
        <w:t xml:space="preserve">на отпуск тепловой энергии; </w:t>
      </w:r>
    </w:p>
    <w:p w14:paraId="431CA4AE" w14:textId="22E59800" w:rsidR="003D0457" w:rsidRPr="00A503C4" w:rsidRDefault="00AE559D" w:rsidP="00C54F3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</w:t>
      </w:r>
      <w:r w:rsidR="003D0457" w:rsidRPr="00A503C4">
        <w:rPr>
          <w:rFonts w:ascii="Times New Roman" w:hAnsi="Times New Roman"/>
          <w:sz w:val="28"/>
          <w:szCs w:val="28"/>
        </w:rPr>
        <w:t>энергос</w:t>
      </w:r>
      <w:r>
        <w:rPr>
          <w:rFonts w:ascii="Times New Roman" w:hAnsi="Times New Roman"/>
          <w:sz w:val="28"/>
          <w:szCs w:val="28"/>
        </w:rPr>
        <w:t>наб</w:t>
      </w:r>
      <w:r w:rsidR="003D0457" w:rsidRPr="00A503C4">
        <w:rPr>
          <w:rFonts w:ascii="Times New Roman" w:hAnsi="Times New Roman"/>
          <w:sz w:val="28"/>
          <w:szCs w:val="28"/>
        </w:rPr>
        <w:t>жени</w:t>
      </w:r>
      <w:r>
        <w:rPr>
          <w:rFonts w:ascii="Times New Roman" w:hAnsi="Times New Roman"/>
          <w:sz w:val="28"/>
          <w:szCs w:val="28"/>
        </w:rPr>
        <w:t>е для муниципальных нужд</w:t>
      </w:r>
      <w:r w:rsidR="003D0457" w:rsidRPr="00A503C4">
        <w:rPr>
          <w:rFonts w:ascii="Times New Roman" w:hAnsi="Times New Roman"/>
          <w:sz w:val="28"/>
          <w:szCs w:val="28"/>
        </w:rPr>
        <w:t>.</w:t>
      </w:r>
    </w:p>
    <w:p w14:paraId="1D9C2FA1" w14:textId="77777777" w:rsidR="00D4367D" w:rsidRPr="00A503C4" w:rsidRDefault="00D4367D" w:rsidP="00C54F3F">
      <w:pPr>
        <w:tabs>
          <w:tab w:val="left" w:pos="0"/>
          <w:tab w:val="left" w:pos="1134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44954340" w14:textId="77777777" w:rsidR="002E2422" w:rsidRDefault="002E2422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7247DD83" w14:textId="2A28C5E3" w:rsidR="003D0457" w:rsidRPr="00A503C4" w:rsidRDefault="003D045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Сведения о достижении целевых показателей муниципальной программы</w:t>
      </w:r>
    </w:p>
    <w:p w14:paraId="4A09E1CD" w14:textId="1A4F575F" w:rsidR="003D0457" w:rsidRDefault="003D0457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70D79B3F" w14:textId="77777777" w:rsidR="002E2422" w:rsidRPr="00A503C4" w:rsidRDefault="002E2422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32"/>
        <w:tblW w:w="9816" w:type="dxa"/>
        <w:tblInd w:w="108" w:type="dxa"/>
        <w:tblLook w:val="04A0" w:firstRow="1" w:lastRow="0" w:firstColumn="1" w:lastColumn="0" w:noHBand="0" w:noVBand="1"/>
      </w:tblPr>
      <w:tblGrid>
        <w:gridCol w:w="540"/>
        <w:gridCol w:w="3736"/>
        <w:gridCol w:w="1471"/>
        <w:gridCol w:w="1301"/>
        <w:gridCol w:w="1412"/>
        <w:gridCol w:w="1356"/>
      </w:tblGrid>
      <w:tr w:rsidR="003D0457" w:rsidRPr="00A503C4" w14:paraId="452FB577" w14:textId="77777777" w:rsidTr="00784176">
        <w:trPr>
          <w:trHeight w:val="271"/>
        </w:trPr>
        <w:tc>
          <w:tcPr>
            <w:tcW w:w="5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8284F02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7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D6C0241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7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39F3B45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7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B1C718" w14:textId="6472A572" w:rsidR="003D0457" w:rsidRPr="00A503C4" w:rsidRDefault="00D151E9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48198C" w:rsidRPr="00A503C4">
              <w:rPr>
                <w:rFonts w:ascii="Times New Roman" w:hAnsi="Times New Roman"/>
                <w:lang w:val="ru-RU"/>
              </w:rPr>
              <w:t>4</w:t>
            </w:r>
            <w:r w:rsidR="003D0457"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3D0457" w:rsidRPr="00A503C4" w14:paraId="463CE771" w14:textId="77777777" w:rsidTr="00784176">
        <w:trPr>
          <w:trHeight w:val="271"/>
        </w:trPr>
        <w:tc>
          <w:tcPr>
            <w:tcW w:w="52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17696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7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F48F6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7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DED17F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17BD97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13C80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AAA88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3D0457" w:rsidRPr="00A503C4" w14:paraId="52C5D3F3" w14:textId="77777777" w:rsidTr="00784176">
        <w:trPr>
          <w:trHeight w:val="286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7B132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58828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653AD3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E97C1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609E8F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F8673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3D0457" w:rsidRPr="00A503C4" w14:paraId="3973747E" w14:textId="77777777" w:rsidTr="00784176">
        <w:trPr>
          <w:trHeight w:val="543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1057F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C820C" w14:textId="77777777" w:rsidR="003D0457" w:rsidRPr="00A503C4" w:rsidRDefault="003D0457" w:rsidP="00C54F3F">
            <w:pPr>
              <w:widowControl w:val="0"/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Количество выполненных кадастровых работ, ед.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B5E6F2" w14:textId="76C5BAF0" w:rsidR="003D0457" w:rsidRPr="00A503C4" w:rsidRDefault="0048198C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18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698A8E" w14:textId="3C94F873" w:rsidR="003D0457" w:rsidRPr="00A503C4" w:rsidRDefault="0048198C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59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57613" w14:textId="22596D2F" w:rsidR="003D0457" w:rsidRPr="00A503C4" w:rsidRDefault="0048198C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59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BFA6EC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3D0457" w:rsidRPr="00A503C4" w14:paraId="312C7D00" w14:textId="77777777" w:rsidTr="00784176">
        <w:trPr>
          <w:trHeight w:val="1388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8C790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3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CA539" w14:textId="77777777" w:rsidR="003D0457" w:rsidRPr="00A503C4" w:rsidRDefault="003D0457" w:rsidP="00C54F3F">
            <w:pPr>
              <w:widowControl w:val="0"/>
              <w:autoSpaceDE w:val="0"/>
              <w:autoSpaceDN w:val="0"/>
              <w:ind w:firstLine="0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Количество объектов, муниципального имущества, застрахованных от рисков случайной гибели или уничтожения, ед.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FB413E" w14:textId="35858E42" w:rsidR="003D0457" w:rsidRPr="00A503C4" w:rsidRDefault="0048198C" w:rsidP="00C54F3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100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02B094" w14:textId="21B6BF13" w:rsidR="003D0457" w:rsidRPr="00A503C4" w:rsidRDefault="003D0457" w:rsidP="00C54F3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0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CFB6E" w14:textId="75C24C78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0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866063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3D0457" w:rsidRPr="00A503C4" w14:paraId="6F99FF9A" w14:textId="77777777" w:rsidTr="00784176">
        <w:trPr>
          <w:trHeight w:val="830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423F9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3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A4B910" w14:textId="77777777" w:rsidR="003D0457" w:rsidRPr="00A503C4" w:rsidRDefault="003D0457" w:rsidP="00C54F3F">
            <w:pPr>
              <w:widowControl w:val="0"/>
              <w:autoSpaceDE w:val="0"/>
              <w:autoSpaceDN w:val="0"/>
              <w:ind w:firstLine="0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Количество выполненных ремонтных работ объектов муниципальной собственности, ед.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5C57BC" w14:textId="7FE4A1CD" w:rsidR="003D0457" w:rsidRPr="00A503C4" w:rsidRDefault="0048198C" w:rsidP="00C54F3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5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E6E42" w14:textId="7CD9F091" w:rsidR="003D0457" w:rsidRPr="00A503C4" w:rsidRDefault="0048198C" w:rsidP="00C54F3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8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8C533" w14:textId="18CB630C" w:rsidR="003D0457" w:rsidRPr="00A503C4" w:rsidRDefault="0048198C" w:rsidP="00C54F3F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B20C98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3D0457" w:rsidRPr="00A503C4" w14:paraId="61C2B645" w14:textId="77777777" w:rsidTr="00784176">
        <w:trPr>
          <w:trHeight w:val="1373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EFB5BA" w14:textId="77777777" w:rsidR="003D0457" w:rsidRPr="00A503C4" w:rsidRDefault="003D0457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37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B60EF" w14:textId="77777777" w:rsidR="003D0457" w:rsidRPr="00A503C4" w:rsidRDefault="003D0457" w:rsidP="00C54F3F">
            <w:pPr>
              <w:widowControl w:val="0"/>
              <w:autoSpaceDE w:val="0"/>
              <w:autoSpaceDN w:val="0"/>
              <w:ind w:firstLine="0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Количество предоставленных услуг по оценке рыночной стоимости муниципального имущества, земельных участков, ед.</w:t>
            </w:r>
          </w:p>
        </w:tc>
        <w:tc>
          <w:tcPr>
            <w:tcW w:w="1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628BCB" w14:textId="4BDBBD12" w:rsidR="003D0457" w:rsidRPr="00A503C4" w:rsidRDefault="0048198C" w:rsidP="00C54F3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7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99A27F" w14:textId="3082C39D" w:rsidR="003D0457" w:rsidRPr="00A503C4" w:rsidRDefault="0048198C" w:rsidP="00C54F3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Courier New" w:hAnsi="Times New Roman"/>
                <w:lang w:val="ru-RU" w:eastAsia="en-US"/>
              </w:rPr>
            </w:pPr>
            <w:r w:rsidRPr="00A503C4">
              <w:rPr>
                <w:rFonts w:ascii="Times New Roman" w:eastAsia="Courier New" w:hAnsi="Times New Roman"/>
                <w:lang w:val="ru-RU" w:eastAsia="en-US"/>
              </w:rPr>
              <w:t>61</w:t>
            </w:r>
          </w:p>
        </w:tc>
        <w:tc>
          <w:tcPr>
            <w:tcW w:w="14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FB9B02" w14:textId="1C38F751" w:rsidR="003D0457" w:rsidRPr="00A503C4" w:rsidRDefault="0048198C" w:rsidP="00C54F3F">
            <w:pPr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61</w:t>
            </w:r>
          </w:p>
        </w:tc>
        <w:tc>
          <w:tcPr>
            <w:tcW w:w="13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767066" w14:textId="77777777" w:rsidR="003D0457" w:rsidRPr="00A503C4" w:rsidRDefault="003D0457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05D75E45" w14:textId="26CB5AB6" w:rsidR="003D0457" w:rsidRDefault="003D0457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67418B1E" w14:textId="77777777" w:rsidR="00E7231E" w:rsidRDefault="00E7231E" w:rsidP="00E7231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lastRenderedPageBreak/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10, оценка по подкритерию – 4;</w:t>
      </w:r>
    </w:p>
    <w:p w14:paraId="5882E107" w14:textId="77777777" w:rsidR="00E7231E" w:rsidRDefault="00E7231E" w:rsidP="00E7231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2FFFAF4C" w14:textId="64BE44F6" w:rsidR="00E7231E" w:rsidRDefault="00E7231E" w:rsidP="00E7231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99,4%,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7EF4C3B5" w14:textId="77777777" w:rsidR="00E7231E" w:rsidRDefault="00E7231E" w:rsidP="00E7231E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0F04F370" w14:textId="77777777" w:rsidR="00E7231E" w:rsidRPr="00444A13" w:rsidRDefault="00E7231E" w:rsidP="00E7231E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4BFBCCC1" w14:textId="77777777" w:rsidR="00E7231E" w:rsidRPr="00444A13" w:rsidRDefault="00E7231E" w:rsidP="00E7231E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15EAE361" w14:textId="77777777" w:rsidR="00E7231E" w:rsidRPr="00CB382B" w:rsidRDefault="00E7231E" w:rsidP="00E7231E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E7231E" w:rsidRPr="00CB382B" w14:paraId="4A29F8C1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BCDA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7C56F55F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3938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FEEFD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02AFE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05E7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4565282A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A467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E7231E" w:rsidRPr="00CB382B" w14:paraId="2C71A88B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EF30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CD91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7184E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4013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30DA4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F266A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E7231E" w:rsidRPr="00CB382B" w14:paraId="4CF7B90E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B5E3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1C5D93B1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E7231E" w:rsidRPr="00CB382B" w14:paraId="7979C7E0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31A10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8B1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592F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35B8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685C9EEB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44499DB9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A1D0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A013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7231E" w:rsidRPr="00CB382B" w14:paraId="7A7C6A0C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C772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14FFC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3BC8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3B35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01AC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8FDC6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7231E" w:rsidRPr="00CB382B" w14:paraId="0B5EC352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D3564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E783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708C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6A2D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067C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7720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E7231E" w:rsidRPr="00CB382B" w14:paraId="31AC3F89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D936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C958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CF329" w14:textId="77777777" w:rsidR="00E7231E" w:rsidRPr="00CB382B" w:rsidRDefault="00E7231E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3C98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5EBF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A2D4" w14:textId="77777777" w:rsidR="00E7231E" w:rsidRPr="00CB382B" w:rsidRDefault="00E7231E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6263C3B8" w14:textId="77777777" w:rsidR="00E7231E" w:rsidRPr="00A503C4" w:rsidRDefault="00E7231E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72E90570" w14:textId="760F067F" w:rsidR="001C5460" w:rsidRPr="00A503C4" w:rsidRDefault="003D0457" w:rsidP="00C54F3F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>По результатам проведенной оценки эффективности реализации муниципальной программы за 202</w:t>
      </w:r>
      <w:r w:rsidR="0048198C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48198C" w:rsidRPr="00A503C4">
        <w:rPr>
          <w:rFonts w:ascii="Times New Roman" w:hAnsi="Times New Roman"/>
          <w:sz w:val="28"/>
          <w:szCs w:val="28"/>
        </w:rPr>
        <w:t>10</w:t>
      </w:r>
      <w:r w:rsidRPr="00A503C4">
        <w:rPr>
          <w:rFonts w:ascii="Times New Roman" w:hAnsi="Times New Roman"/>
          <w:sz w:val="28"/>
          <w:szCs w:val="28"/>
        </w:rPr>
        <w:t>,</w:t>
      </w:r>
      <w:r w:rsidR="0048198C" w:rsidRPr="00A503C4">
        <w:rPr>
          <w:rFonts w:ascii="Times New Roman" w:hAnsi="Times New Roman"/>
          <w:sz w:val="28"/>
          <w:szCs w:val="28"/>
        </w:rPr>
        <w:t>0</w:t>
      </w:r>
      <w:r w:rsidRPr="00A503C4">
        <w:rPr>
          <w:rFonts w:ascii="Times New Roman" w:hAnsi="Times New Roman"/>
          <w:sz w:val="28"/>
          <w:szCs w:val="28"/>
        </w:rPr>
        <w:t xml:space="preserve"> из 10,0 возможных.</w:t>
      </w:r>
    </w:p>
    <w:p w14:paraId="5014596A" w14:textId="6D7D1705" w:rsidR="003D0457" w:rsidRPr="00A503C4" w:rsidRDefault="003D0457" w:rsidP="00C54F3F">
      <w:pPr>
        <w:widowControl w:val="0"/>
        <w:autoSpaceDE w:val="0"/>
        <w:autoSpaceDN w:val="0"/>
        <w:adjustRightInd w:val="0"/>
        <w:ind w:left="195" w:firstLine="514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6FBADAB4" w14:textId="77777777" w:rsidR="00FC76C2" w:rsidRPr="00A503C4" w:rsidRDefault="00FC76C2" w:rsidP="00C54F3F">
      <w:pPr>
        <w:widowControl w:val="0"/>
        <w:autoSpaceDE w:val="0"/>
        <w:autoSpaceDN w:val="0"/>
        <w:adjustRightInd w:val="0"/>
        <w:ind w:left="195"/>
        <w:rPr>
          <w:rFonts w:ascii="Times New Roman" w:hAnsi="Times New Roman"/>
          <w:sz w:val="28"/>
          <w:szCs w:val="28"/>
        </w:rPr>
      </w:pPr>
    </w:p>
    <w:p w14:paraId="11027B7F" w14:textId="35589D96" w:rsidR="008F27DD" w:rsidRPr="00A503C4" w:rsidRDefault="001C6626" w:rsidP="00C54F3F">
      <w:pPr>
        <w:pStyle w:val="a3"/>
        <w:ind w:left="1288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5.9. </w:t>
      </w:r>
      <w:r w:rsidR="002341CA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52A03BAB" w14:textId="547C7AD2" w:rsidR="008F27DD" w:rsidRPr="00A503C4" w:rsidRDefault="002341CA" w:rsidP="00C54F3F">
      <w:pPr>
        <w:ind w:left="568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«Формирование комфортной потребительской среды</w:t>
      </w:r>
    </w:p>
    <w:p w14:paraId="4DB3CFB6" w14:textId="681DE8A9" w:rsidR="002341CA" w:rsidRPr="00A503C4" w:rsidRDefault="002341CA" w:rsidP="00C54F3F">
      <w:pPr>
        <w:ind w:left="568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городском поселении Березово»</w:t>
      </w:r>
    </w:p>
    <w:p w14:paraId="06345CDA" w14:textId="77777777" w:rsidR="002341CA" w:rsidRPr="00A503C4" w:rsidRDefault="002341CA" w:rsidP="00C54F3F">
      <w:pPr>
        <w:ind w:firstLine="0"/>
        <w:jc w:val="center"/>
        <w:rPr>
          <w:rFonts w:ascii="Times New Roman" w:hAnsi="Times New Roman"/>
        </w:rPr>
      </w:pPr>
    </w:p>
    <w:p w14:paraId="21DAC19B" w14:textId="1D44A06C" w:rsidR="002341CA" w:rsidRPr="00A503C4" w:rsidRDefault="002341CA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программа утверждена постановлением администрации Березов</w:t>
      </w:r>
      <w:r w:rsidR="00163597" w:rsidRPr="00A503C4">
        <w:rPr>
          <w:rFonts w:ascii="Times New Roman" w:hAnsi="Times New Roman"/>
          <w:sz w:val="28"/>
          <w:szCs w:val="28"/>
        </w:rPr>
        <w:t>ского района от 2</w:t>
      </w:r>
      <w:r w:rsidR="00E61D88" w:rsidRPr="00A503C4">
        <w:rPr>
          <w:rFonts w:ascii="Times New Roman" w:hAnsi="Times New Roman"/>
          <w:sz w:val="28"/>
          <w:szCs w:val="28"/>
        </w:rPr>
        <w:t>6</w:t>
      </w:r>
      <w:r w:rsidR="00163597" w:rsidRPr="00A503C4">
        <w:rPr>
          <w:rFonts w:ascii="Times New Roman" w:hAnsi="Times New Roman"/>
          <w:sz w:val="28"/>
          <w:szCs w:val="28"/>
        </w:rPr>
        <w:t>.12.202</w:t>
      </w:r>
      <w:r w:rsidR="00E61D88" w:rsidRPr="00A503C4">
        <w:rPr>
          <w:rFonts w:ascii="Times New Roman" w:hAnsi="Times New Roman"/>
          <w:sz w:val="28"/>
          <w:szCs w:val="28"/>
        </w:rPr>
        <w:t xml:space="preserve">3 </w:t>
      </w:r>
      <w:r w:rsidR="00163597" w:rsidRPr="00A503C4">
        <w:rPr>
          <w:rFonts w:ascii="Times New Roman" w:hAnsi="Times New Roman"/>
          <w:sz w:val="28"/>
          <w:szCs w:val="28"/>
        </w:rPr>
        <w:t>года № 1</w:t>
      </w:r>
      <w:r w:rsidR="00E61D88" w:rsidRPr="00A503C4">
        <w:rPr>
          <w:rFonts w:ascii="Times New Roman" w:hAnsi="Times New Roman"/>
          <w:sz w:val="28"/>
          <w:szCs w:val="28"/>
        </w:rPr>
        <w:t>003</w:t>
      </w:r>
      <w:r w:rsidRPr="00A503C4">
        <w:rPr>
          <w:rFonts w:ascii="Times New Roman" w:hAnsi="Times New Roman"/>
          <w:sz w:val="28"/>
          <w:szCs w:val="28"/>
        </w:rPr>
        <w:t xml:space="preserve">. </w:t>
      </w:r>
    </w:p>
    <w:p w14:paraId="604229CE" w14:textId="77777777" w:rsidR="002341CA" w:rsidRPr="00A503C4" w:rsidRDefault="002341CA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муниципальной программы – комитет по экономической политике администрации Березовского района.</w:t>
      </w:r>
    </w:p>
    <w:p w14:paraId="428BAB38" w14:textId="77777777" w:rsidR="00163597" w:rsidRPr="00A503C4" w:rsidRDefault="002341CA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Целью муниципальной программы является </w:t>
      </w:r>
      <w:r w:rsidR="00163597" w:rsidRPr="00A503C4">
        <w:rPr>
          <w:rFonts w:ascii="Times New Roman" w:hAnsi="Times New Roman"/>
          <w:sz w:val="28"/>
          <w:szCs w:val="28"/>
        </w:rPr>
        <w:t>обеспечение экономической и физической доступности товаров и услуг для населения городского поселения Березово.</w:t>
      </w:r>
    </w:p>
    <w:p w14:paraId="7A7BA86C" w14:textId="4A036FF8" w:rsidR="002341CA" w:rsidRPr="00A503C4" w:rsidRDefault="002341CA" w:rsidP="00C54F3F">
      <w:pPr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A503C4">
        <w:rPr>
          <w:rFonts w:ascii="Times New Roman" w:hAnsi="Times New Roman"/>
          <w:sz w:val="28"/>
          <w:szCs w:val="28"/>
        </w:rPr>
        <w:t xml:space="preserve">Общий объем финансирования муниципальной программы в </w:t>
      </w:r>
      <w:r w:rsidR="000E3EBA" w:rsidRPr="00A503C4">
        <w:rPr>
          <w:rFonts w:ascii="Times New Roman" w:hAnsi="Times New Roman"/>
          <w:sz w:val="28"/>
          <w:szCs w:val="28"/>
        </w:rPr>
        <w:t>202</w:t>
      </w:r>
      <w:r w:rsidR="00E61D88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году составил </w:t>
      </w:r>
      <w:r w:rsidR="006D30AB" w:rsidRPr="00A503C4">
        <w:rPr>
          <w:rFonts w:ascii="Times New Roman" w:hAnsi="Times New Roman"/>
          <w:sz w:val="28"/>
          <w:szCs w:val="28"/>
        </w:rPr>
        <w:t>1</w:t>
      </w:r>
      <w:r w:rsidR="00E61D88" w:rsidRPr="00A503C4">
        <w:rPr>
          <w:rFonts w:ascii="Times New Roman" w:hAnsi="Times New Roman"/>
          <w:sz w:val="28"/>
          <w:szCs w:val="28"/>
        </w:rPr>
        <w:t xml:space="preserve"> 000</w:t>
      </w:r>
      <w:r w:rsidRPr="00A503C4">
        <w:rPr>
          <w:rFonts w:ascii="Times New Roman" w:hAnsi="Times New Roman"/>
          <w:sz w:val="28"/>
          <w:szCs w:val="28"/>
        </w:rPr>
        <w:t>,0 тыс. рублей</w:t>
      </w:r>
      <w:r w:rsidRPr="00A503C4">
        <w:t xml:space="preserve"> </w:t>
      </w:r>
      <w:r w:rsidRPr="00A503C4">
        <w:rPr>
          <w:rFonts w:ascii="Times New Roman" w:hAnsi="Times New Roman"/>
          <w:sz w:val="28"/>
          <w:szCs w:val="28"/>
        </w:rPr>
        <w:t>бюджет городского поселения Березово. Кассовое исполнение – 100%.</w:t>
      </w:r>
    </w:p>
    <w:p w14:paraId="776E7A61" w14:textId="4715FE44" w:rsidR="00B10079" w:rsidRPr="00A503C4" w:rsidRDefault="002341CA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В р</w:t>
      </w:r>
      <w:r w:rsidR="00B10079" w:rsidRPr="00A503C4">
        <w:rPr>
          <w:rFonts w:ascii="Times New Roman" w:hAnsi="Times New Roman"/>
          <w:sz w:val="28"/>
          <w:szCs w:val="28"/>
        </w:rPr>
        <w:t>амках муниципальной программы выполнены мероприятия:</w:t>
      </w:r>
    </w:p>
    <w:p w14:paraId="64E95B2A" w14:textId="5155550A" w:rsidR="00B10079" w:rsidRPr="00A503C4" w:rsidRDefault="00B10079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организовано 7 ярмарок, </w:t>
      </w:r>
      <w:r w:rsidR="009F5DD3" w:rsidRPr="00A503C4">
        <w:rPr>
          <w:rFonts w:ascii="Times New Roman" w:hAnsi="Times New Roman"/>
          <w:sz w:val="28"/>
          <w:szCs w:val="28"/>
        </w:rPr>
        <w:t>способствующих</w:t>
      </w:r>
      <w:r w:rsidR="007B44C2" w:rsidRPr="00A503C4">
        <w:rPr>
          <w:rFonts w:ascii="Times New Roman" w:hAnsi="Times New Roman"/>
          <w:sz w:val="28"/>
          <w:szCs w:val="28"/>
        </w:rPr>
        <w:t xml:space="preserve"> продвижению товаров местных товаропроизводителей на потр</w:t>
      </w:r>
      <w:r w:rsidRPr="00A503C4">
        <w:rPr>
          <w:rFonts w:ascii="Times New Roman" w:hAnsi="Times New Roman"/>
          <w:sz w:val="28"/>
          <w:szCs w:val="28"/>
        </w:rPr>
        <w:t>ебительском рынке гп. Березово;</w:t>
      </w:r>
    </w:p>
    <w:p w14:paraId="2496CE9B" w14:textId="30E22C31" w:rsidR="002341CA" w:rsidRPr="00A503C4" w:rsidRDefault="00B10079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-предоставлена субсидия </w:t>
      </w:r>
      <w:r w:rsidR="002341CA" w:rsidRPr="00A503C4">
        <w:rPr>
          <w:rFonts w:ascii="Times New Roman" w:hAnsi="Times New Roman"/>
          <w:sz w:val="28"/>
          <w:szCs w:val="28"/>
        </w:rPr>
        <w:t>Березовск</w:t>
      </w:r>
      <w:r w:rsidRPr="00A503C4">
        <w:rPr>
          <w:rFonts w:ascii="Times New Roman" w:hAnsi="Times New Roman"/>
          <w:sz w:val="28"/>
          <w:szCs w:val="28"/>
        </w:rPr>
        <w:t>ому</w:t>
      </w:r>
      <w:r w:rsidR="002341CA" w:rsidRPr="00A503C4">
        <w:rPr>
          <w:rFonts w:ascii="Times New Roman" w:hAnsi="Times New Roman"/>
          <w:sz w:val="28"/>
          <w:szCs w:val="28"/>
        </w:rPr>
        <w:t xml:space="preserve"> посел</w:t>
      </w:r>
      <w:r w:rsidR="0052299A" w:rsidRPr="00A503C4">
        <w:rPr>
          <w:rFonts w:ascii="Times New Roman" w:hAnsi="Times New Roman"/>
          <w:sz w:val="28"/>
          <w:szCs w:val="28"/>
        </w:rPr>
        <w:t>ков</w:t>
      </w:r>
      <w:r w:rsidRPr="00A503C4">
        <w:rPr>
          <w:rFonts w:ascii="Times New Roman" w:hAnsi="Times New Roman"/>
          <w:sz w:val="28"/>
          <w:szCs w:val="28"/>
        </w:rPr>
        <w:t>ому</w:t>
      </w:r>
      <w:r w:rsidR="0052299A" w:rsidRPr="00A503C4">
        <w:rPr>
          <w:rFonts w:ascii="Times New Roman" w:hAnsi="Times New Roman"/>
          <w:sz w:val="28"/>
          <w:szCs w:val="28"/>
        </w:rPr>
        <w:t xml:space="preserve"> потребительск</w:t>
      </w:r>
      <w:r w:rsidRPr="00A503C4">
        <w:rPr>
          <w:rFonts w:ascii="Times New Roman" w:hAnsi="Times New Roman"/>
          <w:sz w:val="28"/>
          <w:szCs w:val="28"/>
        </w:rPr>
        <w:t>ому</w:t>
      </w:r>
      <w:r w:rsidR="0052299A" w:rsidRPr="00A503C4">
        <w:rPr>
          <w:rFonts w:ascii="Times New Roman" w:hAnsi="Times New Roman"/>
          <w:sz w:val="28"/>
          <w:szCs w:val="28"/>
        </w:rPr>
        <w:t xml:space="preserve"> общест</w:t>
      </w:r>
      <w:r w:rsidRPr="00A503C4">
        <w:rPr>
          <w:rFonts w:ascii="Times New Roman" w:hAnsi="Times New Roman"/>
          <w:sz w:val="28"/>
          <w:szCs w:val="28"/>
        </w:rPr>
        <w:t>ву</w:t>
      </w:r>
      <w:r w:rsidR="0052299A" w:rsidRPr="00A503C4">
        <w:rPr>
          <w:rFonts w:ascii="Times New Roman" w:hAnsi="Times New Roman"/>
          <w:sz w:val="28"/>
          <w:szCs w:val="28"/>
        </w:rPr>
        <w:t xml:space="preserve"> </w:t>
      </w:r>
      <w:r w:rsidR="002341CA" w:rsidRPr="00A503C4">
        <w:rPr>
          <w:rFonts w:ascii="Times New Roman" w:hAnsi="Times New Roman"/>
          <w:sz w:val="28"/>
          <w:szCs w:val="28"/>
        </w:rPr>
        <w:t>на возмещение части затрат (недополученных доходов) в связи с производством и реализацией хлеба в с. Теги и д. Шайтанка.</w:t>
      </w:r>
    </w:p>
    <w:p w14:paraId="4880D671" w14:textId="77777777" w:rsidR="002341CA" w:rsidRPr="00A503C4" w:rsidRDefault="002341CA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</w:p>
    <w:p w14:paraId="11AF877E" w14:textId="77777777" w:rsidR="002341CA" w:rsidRPr="00A503C4" w:rsidRDefault="002341CA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15EDA978" w14:textId="77777777" w:rsidR="002341CA" w:rsidRPr="00A503C4" w:rsidRDefault="002341CA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9"/>
        <w:tblW w:w="9860" w:type="dxa"/>
        <w:tblInd w:w="108" w:type="dxa"/>
        <w:tblLook w:val="04A0" w:firstRow="1" w:lastRow="0" w:firstColumn="1" w:lastColumn="0" w:noHBand="0" w:noVBand="1"/>
      </w:tblPr>
      <w:tblGrid>
        <w:gridCol w:w="540"/>
        <w:gridCol w:w="3832"/>
        <w:gridCol w:w="1480"/>
        <w:gridCol w:w="1306"/>
        <w:gridCol w:w="1377"/>
        <w:gridCol w:w="1325"/>
      </w:tblGrid>
      <w:tr w:rsidR="002341CA" w:rsidRPr="00A503C4" w14:paraId="20AA75C0" w14:textId="77777777" w:rsidTr="00E671C8">
        <w:trPr>
          <w:trHeight w:val="276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98B1903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83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84B7FAD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48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36DE5CB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0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55D55" w14:textId="36D2E876" w:rsidR="002341CA" w:rsidRPr="00A503C4" w:rsidRDefault="006B0D0A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>Значение показателя на 202</w:t>
            </w:r>
            <w:r w:rsidR="00E61D88" w:rsidRPr="00A503C4">
              <w:rPr>
                <w:rFonts w:ascii="Times New Roman" w:hAnsi="Times New Roman"/>
                <w:lang w:val="ru-RU"/>
              </w:rPr>
              <w:t>4</w:t>
            </w:r>
            <w:r w:rsidR="002341CA"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2341CA" w:rsidRPr="00A503C4" w14:paraId="21D57740" w14:textId="77777777" w:rsidTr="00E671C8">
        <w:trPr>
          <w:trHeight w:val="1139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40192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83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D0811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48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B5FB2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322AF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64015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553B6C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2341CA" w:rsidRPr="00A503C4" w14:paraId="5B5475CF" w14:textId="77777777" w:rsidTr="00E671C8">
        <w:trPr>
          <w:trHeight w:val="276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4CA400" w14:textId="77777777" w:rsidR="002341CA" w:rsidRPr="00A503C4" w:rsidRDefault="002341C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C4DFF" w14:textId="77777777" w:rsidR="002341CA" w:rsidRPr="00A503C4" w:rsidRDefault="002341CA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8F9BD" w14:textId="77777777" w:rsidR="002341CA" w:rsidRPr="00A503C4" w:rsidRDefault="002341CA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E1BA27" w14:textId="77777777" w:rsidR="002341CA" w:rsidRPr="00A503C4" w:rsidRDefault="002341CA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AF32A0" w14:textId="77777777" w:rsidR="002341CA" w:rsidRPr="00A503C4" w:rsidRDefault="002341CA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5F067" w14:textId="77777777" w:rsidR="002341CA" w:rsidRPr="00A503C4" w:rsidRDefault="002341CA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6B0D0A" w:rsidRPr="00A503C4" w14:paraId="1F786B5C" w14:textId="77777777" w:rsidTr="00E671C8">
        <w:trPr>
          <w:trHeight w:val="1971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87099" w14:textId="77777777" w:rsidR="006B0D0A" w:rsidRPr="00A503C4" w:rsidRDefault="006B0D0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474B9" w14:textId="46C70926" w:rsidR="006B0D0A" w:rsidRPr="00A503C4" w:rsidRDefault="006B0D0A" w:rsidP="00C54F3F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rFonts w:ascii="Times New Roman" w:eastAsiaTheme="minorEastAsia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 xml:space="preserve">Объем производства хлеба субъектами малого и среднего предпринимательства, осуществляющими деятельность в сфере хлебопечения в сельских населенных пунктах гп. </w:t>
            </w:r>
            <w:proofErr w:type="spellStart"/>
            <w:r w:rsidRPr="00A503C4">
              <w:rPr>
                <w:rFonts w:ascii="Times New Roman" w:hAnsi="Times New Roman"/>
              </w:rPr>
              <w:t>Березово</w:t>
            </w:r>
            <w:proofErr w:type="spellEnd"/>
            <w:r w:rsidRPr="00A503C4">
              <w:rPr>
                <w:rFonts w:ascii="Times New Roman" w:hAnsi="Times New Roman"/>
              </w:rPr>
              <w:t xml:space="preserve">, </w:t>
            </w:r>
            <w:proofErr w:type="spellStart"/>
            <w:r w:rsidRPr="00A503C4">
              <w:rPr>
                <w:rFonts w:ascii="Times New Roman" w:hAnsi="Times New Roman"/>
              </w:rPr>
              <w:t>тонн</w:t>
            </w:r>
            <w:proofErr w:type="spellEnd"/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EC091" w14:textId="3BA76B61" w:rsidR="006B0D0A" w:rsidRPr="00A503C4" w:rsidRDefault="006B0D0A" w:rsidP="00C54F3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iCs/>
              </w:rPr>
              <w:t>1</w:t>
            </w:r>
            <w:r w:rsidR="00E61D88" w:rsidRPr="00A503C4">
              <w:rPr>
                <w:rFonts w:ascii="Times New Roman" w:hAnsi="Times New Roman"/>
                <w:iCs/>
                <w:lang w:val="ru-RU"/>
              </w:rPr>
              <w:t>9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6E289B" w14:textId="484F2EE6" w:rsidR="006B0D0A" w:rsidRPr="00A503C4" w:rsidRDefault="00E61D88" w:rsidP="00C54F3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19</w:t>
            </w: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8A96A" w14:textId="5A6D90FC" w:rsidR="006B0D0A" w:rsidRPr="00A503C4" w:rsidRDefault="006D30AB" w:rsidP="00C54F3F">
            <w:pPr>
              <w:ind w:hanging="13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20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27F896" w14:textId="440FC4D0" w:rsidR="006B0D0A" w:rsidRPr="00A503C4" w:rsidRDefault="006B0D0A" w:rsidP="00C54F3F">
            <w:pPr>
              <w:ind w:hanging="13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  <w:r w:rsidR="00E61D88" w:rsidRPr="00A503C4">
              <w:rPr>
                <w:rFonts w:ascii="Times New Roman" w:hAnsi="Times New Roman"/>
                <w:lang w:val="ru-RU" w:eastAsia="en-US"/>
              </w:rPr>
              <w:t>05</w:t>
            </w:r>
            <w:r w:rsidRPr="00A503C4">
              <w:rPr>
                <w:rFonts w:ascii="Times New Roman" w:hAnsi="Times New Roman"/>
                <w:lang w:val="ru-RU" w:eastAsia="en-US"/>
              </w:rPr>
              <w:t>,</w:t>
            </w:r>
            <w:r w:rsidR="00E61D88"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</w:tr>
      <w:tr w:rsidR="006B0D0A" w:rsidRPr="00A503C4" w14:paraId="0FF38362" w14:textId="77777777" w:rsidTr="00E671C8">
        <w:trPr>
          <w:trHeight w:val="2540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BB6C3B" w14:textId="77777777" w:rsidR="006B0D0A" w:rsidRPr="00A503C4" w:rsidRDefault="006B0D0A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lastRenderedPageBreak/>
              <w:t>2.</w:t>
            </w:r>
          </w:p>
        </w:tc>
        <w:tc>
          <w:tcPr>
            <w:tcW w:w="3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33FC08" w14:textId="6069EAE0" w:rsidR="006B0D0A" w:rsidRPr="00A503C4" w:rsidRDefault="00E61D88" w:rsidP="00C54F3F">
            <w:pPr>
              <w:ind w:right="-6" w:firstLine="0"/>
              <w:contextualSpacing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 xml:space="preserve">Доля мест в схеме размещения нестационарных торговых объектов, предоставленных субъектам малого и среднего </w:t>
            </w:r>
            <w:r w:rsidR="004258DF">
              <w:rPr>
                <w:rFonts w:ascii="Times New Roman" w:hAnsi="Times New Roman"/>
                <w:lang w:val="ru-RU"/>
              </w:rPr>
              <w:t>предпринимательства осуществляющ</w:t>
            </w:r>
            <w:r w:rsidRPr="00A503C4">
              <w:rPr>
                <w:rFonts w:ascii="Times New Roman" w:hAnsi="Times New Roman"/>
                <w:lang w:val="ru-RU"/>
              </w:rPr>
              <w:t>ими торговую деятельность, от общего количества нестационарных торговых объектов, %</w:t>
            </w:r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58AEA0" w14:textId="46C149A7" w:rsidR="006B0D0A" w:rsidRPr="00A503C4" w:rsidRDefault="00E61D88" w:rsidP="00C54F3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rPr>
                <w:rFonts w:ascii="Times New Roman" w:hAnsi="Times New Roman"/>
                <w:color w:val="000000"/>
              </w:rPr>
            </w:pPr>
            <w:r w:rsidRPr="00A503C4">
              <w:rPr>
                <w:rFonts w:ascii="Times New Roman" w:hAnsi="Times New Roman"/>
                <w:iCs/>
                <w:lang w:val="ru-RU"/>
              </w:rPr>
              <w:t>75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30034C" w14:textId="77D8C974" w:rsidR="006B0D0A" w:rsidRPr="00A503C4" w:rsidRDefault="006B0D0A" w:rsidP="00C54F3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iCs/>
              </w:rPr>
              <w:t>6</w:t>
            </w:r>
            <w:r w:rsidR="00E61D88" w:rsidRPr="00A503C4">
              <w:rPr>
                <w:rFonts w:ascii="Times New Roman" w:hAnsi="Times New Roman"/>
                <w:iCs/>
                <w:lang w:val="ru-RU"/>
              </w:rPr>
              <w:t>0</w:t>
            </w: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FB45E9" w14:textId="0C950B95" w:rsidR="006B0D0A" w:rsidRPr="00A503C4" w:rsidRDefault="006D30AB" w:rsidP="00C54F3F">
            <w:pPr>
              <w:ind w:hanging="13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6</w:t>
            </w:r>
            <w:r w:rsidR="00E61D88" w:rsidRPr="00A503C4">
              <w:rPr>
                <w:rFonts w:ascii="Times New Roman" w:hAnsi="Times New Roman"/>
                <w:color w:val="000000"/>
                <w:lang w:val="ru-RU"/>
              </w:rPr>
              <w:t>0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B5EA89" w14:textId="4C68D556" w:rsidR="006B0D0A" w:rsidRPr="00A503C4" w:rsidRDefault="006D30AB" w:rsidP="00C54F3F">
            <w:pPr>
              <w:ind w:hanging="13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</w:t>
            </w:r>
            <w:r w:rsidR="00E61D88" w:rsidRPr="00A503C4">
              <w:rPr>
                <w:rFonts w:ascii="Times New Roman" w:hAnsi="Times New Roman"/>
                <w:lang w:val="ru-RU" w:eastAsia="en-US"/>
              </w:rPr>
              <w:t>0</w:t>
            </w:r>
            <w:r w:rsidRPr="00A503C4">
              <w:rPr>
                <w:rFonts w:ascii="Times New Roman" w:hAnsi="Times New Roman"/>
                <w:lang w:val="ru-RU" w:eastAsia="en-US"/>
              </w:rPr>
              <w:t>,</w:t>
            </w:r>
            <w:r w:rsidR="00E61D88" w:rsidRPr="00A503C4">
              <w:rPr>
                <w:rFonts w:ascii="Times New Roman" w:hAnsi="Times New Roman"/>
                <w:lang w:val="ru-RU" w:eastAsia="en-US"/>
              </w:rPr>
              <w:t>0</w:t>
            </w:r>
          </w:p>
        </w:tc>
      </w:tr>
      <w:tr w:rsidR="006B0D0A" w:rsidRPr="00A503C4" w14:paraId="0E166FE5" w14:textId="77777777" w:rsidTr="00E671C8">
        <w:trPr>
          <w:trHeight w:val="1693"/>
        </w:trPr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9E602B" w14:textId="25507491" w:rsidR="006B0D0A" w:rsidRPr="00A503C4" w:rsidRDefault="00E61D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  <w:r w:rsidR="006B0D0A" w:rsidRPr="00A503C4">
              <w:rPr>
                <w:rFonts w:ascii="Times New Roman" w:hAnsi="Times New Roman"/>
                <w:lang w:val="ru-RU" w:eastAsia="en-US"/>
              </w:rPr>
              <w:t>.</w:t>
            </w:r>
          </w:p>
        </w:tc>
        <w:tc>
          <w:tcPr>
            <w:tcW w:w="3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BF669" w14:textId="0FDBD593" w:rsidR="006B0D0A" w:rsidRPr="00A503C4" w:rsidRDefault="006B0D0A" w:rsidP="00C54F3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</w:rPr>
            </w:pPr>
            <w:r w:rsidRPr="00A503C4">
              <w:rPr>
                <w:rFonts w:ascii="Times New Roman" w:hAnsi="Times New Roman"/>
                <w:lang w:val="ru-RU"/>
              </w:rPr>
              <w:t xml:space="preserve">Количество мероприятий, способствующих продвижению товаров местных товаропроизводителей на потребительском рынке гп. </w:t>
            </w:r>
            <w:proofErr w:type="spellStart"/>
            <w:r w:rsidRPr="00A503C4">
              <w:rPr>
                <w:rFonts w:ascii="Times New Roman" w:hAnsi="Times New Roman"/>
              </w:rPr>
              <w:t>Березово</w:t>
            </w:r>
            <w:proofErr w:type="spellEnd"/>
            <w:r w:rsidRPr="00A503C4">
              <w:rPr>
                <w:rFonts w:ascii="Times New Roman" w:hAnsi="Times New Roman"/>
              </w:rPr>
              <w:t xml:space="preserve">, </w:t>
            </w:r>
            <w:proofErr w:type="spellStart"/>
            <w:r w:rsidRPr="00A503C4">
              <w:rPr>
                <w:rFonts w:ascii="Times New Roman" w:hAnsi="Times New Roman"/>
              </w:rPr>
              <w:t>единиц</w:t>
            </w:r>
            <w:proofErr w:type="spellEnd"/>
          </w:p>
        </w:tc>
        <w:tc>
          <w:tcPr>
            <w:tcW w:w="1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88FB1A" w14:textId="2CC96FC7" w:rsidR="006B0D0A" w:rsidRPr="00A503C4" w:rsidRDefault="00E61D88" w:rsidP="00C54F3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8</w:t>
            </w:r>
          </w:p>
        </w:tc>
        <w:tc>
          <w:tcPr>
            <w:tcW w:w="1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15F015" w14:textId="17475C3B" w:rsidR="006B0D0A" w:rsidRPr="00A503C4" w:rsidRDefault="006B0D0A" w:rsidP="00C54F3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rPr>
                <w:rFonts w:ascii="Times New Roman" w:hAnsi="Times New Roman"/>
                <w:color w:val="000000"/>
              </w:rPr>
            </w:pPr>
            <w:r w:rsidRPr="00A503C4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A83517" w14:textId="538CCE38" w:rsidR="006B0D0A" w:rsidRPr="00A503C4" w:rsidRDefault="00E61D88" w:rsidP="00C54F3F">
            <w:pPr>
              <w:ind w:hanging="13"/>
              <w:jc w:val="center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7</w:t>
            </w:r>
          </w:p>
        </w:tc>
        <w:tc>
          <w:tcPr>
            <w:tcW w:w="13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097691" w14:textId="01C0BE1A" w:rsidR="006B0D0A" w:rsidRPr="00A503C4" w:rsidRDefault="00E61D88" w:rsidP="00C54F3F">
            <w:pPr>
              <w:ind w:hanging="13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17</w:t>
            </w:r>
            <w:r w:rsidR="006D30AB" w:rsidRPr="00A503C4">
              <w:rPr>
                <w:rFonts w:ascii="Times New Roman" w:hAnsi="Times New Roman"/>
                <w:lang w:val="ru-RU" w:eastAsia="en-US"/>
              </w:rPr>
              <w:t>5</w:t>
            </w:r>
            <w:r w:rsidR="006B0D0A" w:rsidRPr="00A503C4">
              <w:rPr>
                <w:rFonts w:ascii="Times New Roman" w:hAnsi="Times New Roman"/>
                <w:lang w:val="ru-RU" w:eastAsia="en-US"/>
              </w:rPr>
              <w:t>,0</w:t>
            </w:r>
          </w:p>
        </w:tc>
      </w:tr>
    </w:tbl>
    <w:p w14:paraId="556B2008" w14:textId="77777777" w:rsidR="00FB0110" w:rsidRDefault="00FB0110" w:rsidP="00FB011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14:paraId="551B599C" w14:textId="068A12E5" w:rsidR="00FB0110" w:rsidRDefault="00FB0110" w:rsidP="00FB0110">
      <w:pPr>
        <w:tabs>
          <w:tab w:val="left" w:pos="0"/>
          <w:tab w:val="left" w:pos="1418"/>
        </w:tabs>
        <w:ind w:firstLine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126,8%,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8, оценка по подкритерию – 3,2;</w:t>
      </w:r>
    </w:p>
    <w:p w14:paraId="15499A27" w14:textId="77777777" w:rsidR="00FB0110" w:rsidRDefault="00FB0110" w:rsidP="00FB011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43AB93E6" w14:textId="77777777" w:rsidR="00FB0110" w:rsidRDefault="00FB0110" w:rsidP="00FB011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2855AE35" w14:textId="77777777" w:rsidR="00FB0110" w:rsidRDefault="00FB0110" w:rsidP="00FB0110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A08DDF3" w14:textId="77777777" w:rsidR="00FB0110" w:rsidRPr="00444A13" w:rsidRDefault="00FB0110" w:rsidP="00FB0110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4137A40B" w14:textId="77777777" w:rsidR="00FB0110" w:rsidRPr="00444A13" w:rsidRDefault="00FB0110" w:rsidP="00FB0110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0E9D2213" w14:textId="77777777" w:rsidR="00FB0110" w:rsidRPr="00CB382B" w:rsidRDefault="00FB0110" w:rsidP="00FB0110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FB0110" w:rsidRPr="00CB382B" w14:paraId="126BD693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F1D8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19BAB520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3554F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7285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2258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757D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6C942F59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5B9A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FB0110" w:rsidRPr="00CB382B" w14:paraId="3C13721D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37EA6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E7773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6C1D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57F9C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D4CCD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391B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FB0110" w:rsidRPr="00CB382B" w14:paraId="1D5FEB72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89F2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0F71D75E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FB0110" w:rsidRPr="00CB382B" w14:paraId="304564BF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3408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0D28D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352D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E3E6" w14:textId="65ABAF08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14:paraId="3C21E5C4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7B7869BD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7A2F" w14:textId="32073CB3" w:rsidR="00FB0110" w:rsidRPr="00CB382B" w:rsidRDefault="00FB0110" w:rsidP="00FB0110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3,2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4719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B0110" w:rsidRPr="00CB382B" w14:paraId="3523A1EC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6C4FB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C9F7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0171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176E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A675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CBFF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B0110" w:rsidRPr="00CB382B" w14:paraId="44AC272B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79BA0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0824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1DB4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46F3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B9D5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0D40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FB0110" w:rsidRPr="00CB382B" w14:paraId="6829624A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6B13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37232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CE24" w14:textId="77777777" w:rsidR="00FB0110" w:rsidRPr="00CB382B" w:rsidRDefault="00FB0110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11D15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9EF2" w14:textId="77777777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8E78" w14:textId="7E32E912" w:rsidR="00FB0110" w:rsidRPr="00CB382B" w:rsidRDefault="00FB0110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9,2</w:t>
            </w:r>
          </w:p>
        </w:tc>
      </w:tr>
    </w:tbl>
    <w:p w14:paraId="3C172FF9" w14:textId="524AF966" w:rsidR="002341CA" w:rsidRPr="00A503C4" w:rsidRDefault="002341CA" w:rsidP="00C54F3F">
      <w:pPr>
        <w:tabs>
          <w:tab w:val="left" w:pos="0"/>
          <w:tab w:val="left" w:pos="1418"/>
        </w:tabs>
        <w:ind w:firstLine="0"/>
        <w:rPr>
          <w:rFonts w:ascii="Times New Roman" w:hAnsi="Times New Roman"/>
          <w:b/>
          <w:sz w:val="28"/>
          <w:szCs w:val="28"/>
        </w:rPr>
      </w:pPr>
    </w:p>
    <w:p w14:paraId="7CFFDBFD" w14:textId="0E6753A1" w:rsidR="00AB3744" w:rsidRPr="00A503C4" w:rsidRDefault="002341CA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6D30AB" w:rsidRPr="00A503C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E61D88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</w:t>
      </w:r>
      <w:r w:rsidR="004F571F" w:rsidRPr="00A503C4">
        <w:rPr>
          <w:rFonts w:ascii="Times New Roman" w:hAnsi="Times New Roman"/>
          <w:sz w:val="28"/>
          <w:szCs w:val="28"/>
        </w:rPr>
        <w:t>оценки в баллах</w:t>
      </w:r>
      <w:r w:rsidR="003D4B3C" w:rsidRPr="00A503C4">
        <w:rPr>
          <w:rFonts w:ascii="Times New Roman" w:hAnsi="Times New Roman"/>
          <w:sz w:val="28"/>
          <w:szCs w:val="28"/>
        </w:rPr>
        <w:t xml:space="preserve"> составляет 9,</w:t>
      </w:r>
      <w:r w:rsidR="00E61D88" w:rsidRPr="00A503C4">
        <w:rPr>
          <w:rFonts w:ascii="Times New Roman" w:hAnsi="Times New Roman"/>
          <w:sz w:val="28"/>
          <w:szCs w:val="28"/>
        </w:rPr>
        <w:t>2</w:t>
      </w:r>
      <w:r w:rsidRPr="00A503C4">
        <w:rPr>
          <w:rFonts w:ascii="Times New Roman" w:hAnsi="Times New Roman"/>
          <w:sz w:val="28"/>
          <w:szCs w:val="28"/>
        </w:rPr>
        <w:t xml:space="preserve"> из 10,0 возможных.</w:t>
      </w:r>
      <w:r w:rsidR="00C67BE7" w:rsidRPr="00A503C4">
        <w:rPr>
          <w:rFonts w:ascii="Times New Roman" w:hAnsi="Times New Roman"/>
          <w:sz w:val="28"/>
          <w:szCs w:val="28"/>
        </w:rPr>
        <w:t xml:space="preserve"> </w:t>
      </w:r>
    </w:p>
    <w:p w14:paraId="30C811EE" w14:textId="77777777" w:rsidR="00FB0110" w:rsidRDefault="00C67BE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Рекомендуем ответственному исполнителю 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 </w:t>
      </w:r>
    </w:p>
    <w:p w14:paraId="44F0C4E5" w14:textId="313DF40B" w:rsidR="00C67BE7" w:rsidRPr="00A503C4" w:rsidRDefault="00C67BE7" w:rsidP="00C54F3F">
      <w:pPr>
        <w:ind w:firstLine="709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60982FBB" w14:textId="6F9FB612" w:rsidR="002341CA" w:rsidRPr="00A503C4" w:rsidRDefault="002341CA" w:rsidP="00C54F3F">
      <w:pPr>
        <w:tabs>
          <w:tab w:val="left" w:pos="0"/>
          <w:tab w:val="left" w:pos="1418"/>
        </w:tabs>
        <w:ind w:firstLine="851"/>
        <w:contextualSpacing/>
        <w:rPr>
          <w:rFonts w:ascii="Times New Roman" w:hAnsi="Times New Roman"/>
          <w:sz w:val="28"/>
          <w:szCs w:val="28"/>
        </w:rPr>
      </w:pPr>
    </w:p>
    <w:p w14:paraId="20ECAAD9" w14:textId="77777777" w:rsidR="00A92EAC" w:rsidRDefault="00A92EAC" w:rsidP="00C54F3F">
      <w:pPr>
        <w:pStyle w:val="a3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38ADF2E4" w14:textId="09C9E1EB" w:rsidR="008F27DD" w:rsidRPr="00A503C4" w:rsidRDefault="001C6626" w:rsidP="00C54F3F">
      <w:pPr>
        <w:pStyle w:val="a3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5.10. </w:t>
      </w:r>
      <w:r w:rsidR="00DA03EF" w:rsidRPr="00A503C4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1CE8021F" w14:textId="514AE9DC" w:rsidR="00DD6DFD" w:rsidRPr="00A503C4" w:rsidRDefault="00DD6DFD" w:rsidP="00C54F3F">
      <w:pPr>
        <w:pStyle w:val="a3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«Развитие культуры </w:t>
      </w:r>
      <w:r w:rsidR="00573D1D" w:rsidRPr="00A503C4">
        <w:rPr>
          <w:rFonts w:ascii="Times New Roman" w:hAnsi="Times New Roman"/>
          <w:sz w:val="28"/>
          <w:szCs w:val="28"/>
        </w:rPr>
        <w:t>в городском</w:t>
      </w:r>
      <w:r w:rsidR="008F27DD" w:rsidRPr="00A503C4">
        <w:rPr>
          <w:rFonts w:ascii="Times New Roman" w:hAnsi="Times New Roman"/>
          <w:sz w:val="28"/>
          <w:szCs w:val="28"/>
        </w:rPr>
        <w:t xml:space="preserve"> </w:t>
      </w:r>
      <w:r w:rsidR="00573D1D" w:rsidRPr="00A503C4">
        <w:rPr>
          <w:rFonts w:ascii="Times New Roman" w:hAnsi="Times New Roman"/>
          <w:sz w:val="28"/>
          <w:szCs w:val="28"/>
        </w:rPr>
        <w:t>поселении Березово</w:t>
      </w:r>
      <w:r w:rsidR="006D6C88" w:rsidRPr="00A503C4">
        <w:rPr>
          <w:rFonts w:ascii="Times New Roman" w:hAnsi="Times New Roman"/>
          <w:sz w:val="28"/>
          <w:szCs w:val="28"/>
        </w:rPr>
        <w:t>»</w:t>
      </w:r>
    </w:p>
    <w:p w14:paraId="0BA615E3" w14:textId="77777777" w:rsidR="00DD6DFD" w:rsidRPr="00A503C4" w:rsidRDefault="00DD6DFD" w:rsidP="00C54F3F">
      <w:pPr>
        <w:ind w:firstLine="0"/>
        <w:jc w:val="center"/>
        <w:rPr>
          <w:rFonts w:ascii="Times New Roman" w:hAnsi="Times New Roman"/>
        </w:rPr>
      </w:pPr>
    </w:p>
    <w:p w14:paraId="7DA268E6" w14:textId="10B3AEC2" w:rsidR="00DD6DFD" w:rsidRPr="00A503C4" w:rsidRDefault="00F1580C" w:rsidP="00C54F3F">
      <w:pPr>
        <w:ind w:firstLine="708"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Муниципальная п</w:t>
      </w:r>
      <w:r w:rsidR="00DD6DFD" w:rsidRPr="00A503C4">
        <w:rPr>
          <w:rFonts w:ascii="Times New Roman" w:hAnsi="Times New Roman"/>
          <w:sz w:val="28"/>
          <w:szCs w:val="28"/>
        </w:rPr>
        <w:t>рограмма утверждена постановлением администрации Березовского райо</w:t>
      </w:r>
      <w:r w:rsidR="00556757" w:rsidRPr="00A503C4">
        <w:rPr>
          <w:rFonts w:ascii="Times New Roman" w:hAnsi="Times New Roman"/>
          <w:sz w:val="28"/>
          <w:szCs w:val="28"/>
        </w:rPr>
        <w:t>на от 2</w:t>
      </w:r>
      <w:r w:rsidR="00A67395" w:rsidRPr="00A503C4">
        <w:rPr>
          <w:rFonts w:ascii="Times New Roman" w:hAnsi="Times New Roman"/>
          <w:sz w:val="28"/>
          <w:szCs w:val="28"/>
        </w:rPr>
        <w:t>6</w:t>
      </w:r>
      <w:r w:rsidR="00556757" w:rsidRPr="00A503C4">
        <w:rPr>
          <w:rFonts w:ascii="Times New Roman" w:hAnsi="Times New Roman"/>
          <w:sz w:val="28"/>
          <w:szCs w:val="28"/>
        </w:rPr>
        <w:t>.12.202</w:t>
      </w:r>
      <w:r w:rsidR="00A67395" w:rsidRPr="00A503C4">
        <w:rPr>
          <w:rFonts w:ascii="Times New Roman" w:hAnsi="Times New Roman"/>
          <w:sz w:val="28"/>
          <w:szCs w:val="28"/>
        </w:rPr>
        <w:t>3</w:t>
      </w:r>
      <w:r w:rsidR="00556757" w:rsidRPr="00A503C4">
        <w:rPr>
          <w:rFonts w:ascii="Times New Roman" w:hAnsi="Times New Roman"/>
          <w:sz w:val="28"/>
          <w:szCs w:val="28"/>
        </w:rPr>
        <w:t xml:space="preserve"> года № </w:t>
      </w:r>
      <w:r w:rsidR="00A67395" w:rsidRPr="00A503C4">
        <w:rPr>
          <w:rFonts w:ascii="Times New Roman" w:hAnsi="Times New Roman"/>
          <w:sz w:val="28"/>
          <w:szCs w:val="28"/>
        </w:rPr>
        <w:t>995</w:t>
      </w:r>
      <w:r w:rsidR="00DD6DFD" w:rsidRPr="00A503C4">
        <w:rPr>
          <w:rFonts w:ascii="Times New Roman" w:hAnsi="Times New Roman"/>
          <w:sz w:val="28"/>
          <w:szCs w:val="28"/>
        </w:rPr>
        <w:t xml:space="preserve">. </w:t>
      </w:r>
    </w:p>
    <w:p w14:paraId="5A9F2BAD" w14:textId="77777777" w:rsidR="00597CFA" w:rsidRPr="00A503C4" w:rsidRDefault="00597CFA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Ответственный исполнитель - Комитет культуры администрации Березовского района.</w:t>
      </w:r>
    </w:p>
    <w:p w14:paraId="275B69E2" w14:textId="1174D211" w:rsidR="00597CFA" w:rsidRPr="00A503C4" w:rsidRDefault="00597CFA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Цели муниципальной программы:</w:t>
      </w:r>
    </w:p>
    <w:p w14:paraId="13FA0524" w14:textId="78079DAC" w:rsidR="00A67395" w:rsidRPr="00A503C4" w:rsidRDefault="00A67395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сохранение и популяризация культурного наследия городского поселения Березово, повышение качества культурных услуг. </w:t>
      </w:r>
    </w:p>
    <w:p w14:paraId="3AD0D612" w14:textId="77777777" w:rsidR="00A67395" w:rsidRPr="00A503C4" w:rsidRDefault="00A67395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обеспечение прав граждан на участие в культурной жизни, реализация творческого потенциала жителей городского поселения Березово.                               </w:t>
      </w:r>
    </w:p>
    <w:p w14:paraId="49AB81B5" w14:textId="5C0F6773" w:rsidR="00A67395" w:rsidRPr="00A503C4" w:rsidRDefault="00A67395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создание благоприятных условий социализации и самореализации  молодого поколения  с целью формирования проактивной патриотически настроенной молодежи городского поселения Березово</w:t>
      </w:r>
    </w:p>
    <w:p w14:paraId="4B294378" w14:textId="5C092A23" w:rsidR="00597CFA" w:rsidRPr="00A503C4" w:rsidRDefault="00597CFA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lastRenderedPageBreak/>
        <w:t xml:space="preserve">Общий объем финансирования муниципальной программы составил </w:t>
      </w:r>
      <w:r w:rsidR="005A024B" w:rsidRPr="00A503C4">
        <w:rPr>
          <w:rFonts w:ascii="Times New Roman" w:hAnsi="Times New Roman"/>
          <w:sz w:val="28"/>
          <w:szCs w:val="28"/>
        </w:rPr>
        <w:t xml:space="preserve">    </w:t>
      </w:r>
      <w:r w:rsidR="00A67395" w:rsidRPr="00A503C4">
        <w:rPr>
          <w:rFonts w:ascii="Times New Roman" w:hAnsi="Times New Roman"/>
          <w:sz w:val="28"/>
          <w:szCs w:val="28"/>
        </w:rPr>
        <w:t>1</w:t>
      </w:r>
      <w:r w:rsidR="005A024B" w:rsidRPr="00A503C4">
        <w:rPr>
          <w:rFonts w:ascii="Times New Roman" w:hAnsi="Times New Roman"/>
          <w:sz w:val="28"/>
          <w:szCs w:val="28"/>
        </w:rPr>
        <w:t> </w:t>
      </w:r>
      <w:r w:rsidR="00A67395" w:rsidRPr="00A503C4">
        <w:rPr>
          <w:rFonts w:ascii="Times New Roman" w:hAnsi="Times New Roman"/>
          <w:sz w:val="28"/>
          <w:szCs w:val="28"/>
        </w:rPr>
        <w:t>136</w:t>
      </w:r>
      <w:r w:rsidR="005A024B" w:rsidRPr="00A503C4">
        <w:rPr>
          <w:rFonts w:ascii="Times New Roman" w:hAnsi="Times New Roman"/>
          <w:sz w:val="28"/>
          <w:szCs w:val="28"/>
        </w:rPr>
        <w:t>,0</w:t>
      </w:r>
      <w:r w:rsidRPr="00A503C4">
        <w:rPr>
          <w:rFonts w:ascii="Times New Roman" w:hAnsi="Times New Roman"/>
          <w:sz w:val="28"/>
          <w:szCs w:val="28"/>
        </w:rPr>
        <w:t xml:space="preserve"> тыс. рублей бюджет городского поселения Березово. Кассовое исполнение – 100%.</w:t>
      </w:r>
    </w:p>
    <w:p w14:paraId="65C67BB7" w14:textId="5CD242CA" w:rsidR="00D53DA8" w:rsidRPr="00A503C4" w:rsidRDefault="00563D4F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В рамках реализации муниципальной программы в </w:t>
      </w:r>
      <w:r w:rsidR="001866EB" w:rsidRPr="00A503C4">
        <w:rPr>
          <w:rFonts w:ascii="Times New Roman" w:hAnsi="Times New Roman"/>
          <w:sz w:val="28"/>
          <w:szCs w:val="28"/>
        </w:rPr>
        <w:t>202</w:t>
      </w:r>
      <w:r w:rsidR="00A67395" w:rsidRPr="00A503C4">
        <w:rPr>
          <w:rFonts w:ascii="Times New Roman" w:hAnsi="Times New Roman"/>
          <w:sz w:val="28"/>
          <w:szCs w:val="28"/>
        </w:rPr>
        <w:t>4</w:t>
      </w:r>
      <w:r w:rsidR="00DD6DFD" w:rsidRPr="00A503C4">
        <w:rPr>
          <w:rFonts w:ascii="Times New Roman" w:hAnsi="Times New Roman"/>
          <w:sz w:val="28"/>
          <w:szCs w:val="28"/>
        </w:rPr>
        <w:t xml:space="preserve"> </w:t>
      </w:r>
      <w:r w:rsidR="00601608" w:rsidRPr="00A503C4">
        <w:rPr>
          <w:rFonts w:ascii="Times New Roman" w:hAnsi="Times New Roman"/>
          <w:sz w:val="28"/>
          <w:szCs w:val="28"/>
        </w:rPr>
        <w:t xml:space="preserve">году проведены </w:t>
      </w:r>
      <w:r w:rsidR="007B26FF" w:rsidRPr="00A503C4">
        <w:rPr>
          <w:rFonts w:ascii="Times New Roman" w:hAnsi="Times New Roman"/>
          <w:sz w:val="28"/>
          <w:szCs w:val="28"/>
        </w:rPr>
        <w:t>мероприятия,</w:t>
      </w:r>
      <w:r w:rsidR="006504B7" w:rsidRPr="00A503C4">
        <w:rPr>
          <w:rFonts w:ascii="Times New Roman" w:hAnsi="Times New Roman"/>
          <w:sz w:val="28"/>
          <w:szCs w:val="28"/>
        </w:rPr>
        <w:t xml:space="preserve"> направленные на </w:t>
      </w:r>
      <w:r w:rsidR="00745D7F" w:rsidRPr="00A503C4">
        <w:rPr>
          <w:rFonts w:ascii="Times New Roman" w:hAnsi="Times New Roman"/>
          <w:sz w:val="28"/>
          <w:szCs w:val="28"/>
        </w:rPr>
        <w:t>сохранени</w:t>
      </w:r>
      <w:r w:rsidR="00C83E8C" w:rsidRPr="00A503C4">
        <w:rPr>
          <w:rFonts w:ascii="Times New Roman" w:hAnsi="Times New Roman"/>
          <w:sz w:val="28"/>
          <w:szCs w:val="28"/>
        </w:rPr>
        <w:t>е</w:t>
      </w:r>
      <w:r w:rsidR="00745D7F" w:rsidRPr="00A503C4">
        <w:rPr>
          <w:rFonts w:ascii="Times New Roman" w:hAnsi="Times New Roman"/>
          <w:sz w:val="28"/>
          <w:szCs w:val="28"/>
        </w:rPr>
        <w:t xml:space="preserve"> и развити</w:t>
      </w:r>
      <w:r w:rsidR="00C83E8C" w:rsidRPr="00A503C4">
        <w:rPr>
          <w:rFonts w:ascii="Times New Roman" w:hAnsi="Times New Roman"/>
          <w:sz w:val="28"/>
          <w:szCs w:val="28"/>
        </w:rPr>
        <w:t>е</w:t>
      </w:r>
      <w:r w:rsidR="00745D7F" w:rsidRPr="00A503C4">
        <w:rPr>
          <w:rFonts w:ascii="Times New Roman" w:hAnsi="Times New Roman"/>
          <w:sz w:val="28"/>
          <w:szCs w:val="28"/>
        </w:rPr>
        <w:t xml:space="preserve"> культурного наследия народов, проживающих на территории </w:t>
      </w:r>
      <w:r w:rsidR="006504B7" w:rsidRPr="00A503C4">
        <w:rPr>
          <w:rFonts w:ascii="Times New Roman" w:hAnsi="Times New Roman"/>
          <w:sz w:val="28"/>
          <w:szCs w:val="28"/>
        </w:rPr>
        <w:t>района</w:t>
      </w:r>
      <w:r w:rsidR="00C83E8C" w:rsidRPr="00A503C4">
        <w:rPr>
          <w:rFonts w:ascii="Times New Roman" w:hAnsi="Times New Roman"/>
          <w:sz w:val="28"/>
          <w:szCs w:val="28"/>
        </w:rPr>
        <w:t xml:space="preserve"> и мероприя</w:t>
      </w:r>
      <w:r w:rsidR="00FD211A">
        <w:rPr>
          <w:rFonts w:ascii="Times New Roman" w:hAnsi="Times New Roman"/>
          <w:sz w:val="28"/>
          <w:szCs w:val="28"/>
        </w:rPr>
        <w:t xml:space="preserve">тия в сфере молодежной политики. </w:t>
      </w:r>
      <w:r w:rsidR="00312018" w:rsidRPr="00A503C4">
        <w:rPr>
          <w:rFonts w:ascii="Times New Roman" w:hAnsi="Times New Roman"/>
          <w:sz w:val="28"/>
          <w:szCs w:val="28"/>
        </w:rPr>
        <w:t xml:space="preserve">Наиболее значимые </w:t>
      </w:r>
      <w:r w:rsidR="00C83E8C" w:rsidRPr="00A503C4">
        <w:rPr>
          <w:rFonts w:ascii="Times New Roman" w:hAnsi="Times New Roman"/>
          <w:sz w:val="28"/>
          <w:szCs w:val="28"/>
        </w:rPr>
        <w:t>из них</w:t>
      </w:r>
      <w:r w:rsidR="00312018" w:rsidRPr="00A503C4">
        <w:rPr>
          <w:rFonts w:ascii="Times New Roman" w:hAnsi="Times New Roman"/>
          <w:sz w:val="28"/>
          <w:szCs w:val="28"/>
        </w:rPr>
        <w:t>:</w:t>
      </w:r>
    </w:p>
    <w:p w14:paraId="0ABD3192" w14:textId="4FEDA68E" w:rsidR="00912EC1" w:rsidRPr="00A503C4" w:rsidRDefault="00912EC1" w:rsidP="00C54F3F">
      <w:pPr>
        <w:tabs>
          <w:tab w:val="left" w:pos="993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="00FD211A">
        <w:rPr>
          <w:rFonts w:ascii="Times New Roman" w:hAnsi="Times New Roman"/>
          <w:sz w:val="28"/>
          <w:szCs w:val="28"/>
        </w:rPr>
        <w:t>празднование Масленицы</w:t>
      </w:r>
      <w:r w:rsidRPr="00A503C4">
        <w:rPr>
          <w:rFonts w:ascii="Times New Roman" w:hAnsi="Times New Roman"/>
          <w:sz w:val="28"/>
          <w:szCs w:val="28"/>
        </w:rPr>
        <w:t>;</w:t>
      </w:r>
    </w:p>
    <w:p w14:paraId="53BC7DE4" w14:textId="362783AB" w:rsidR="00395D6D" w:rsidRPr="00A503C4" w:rsidRDefault="00395D6D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традиционный праздник обских угров «Вороний день»;</w:t>
      </w:r>
    </w:p>
    <w:p w14:paraId="7D046734" w14:textId="42AEEA2D" w:rsidR="005F7A52" w:rsidRPr="00A503C4" w:rsidRDefault="005F7A52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фестиваль самодеятельного творчества трудовых коллективов «Катюша»;</w:t>
      </w:r>
    </w:p>
    <w:p w14:paraId="63D27394" w14:textId="4E9BFBD0" w:rsidR="00163D86" w:rsidRPr="00A503C4" w:rsidRDefault="00163D86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</w:t>
      </w:r>
      <w:r w:rsidRPr="00FD211A">
        <w:rPr>
          <w:rFonts w:ascii="Times New Roman" w:hAnsi="Times New Roman"/>
          <w:sz w:val="28"/>
          <w:szCs w:val="28"/>
        </w:rPr>
        <w:t>цикл мероприятий</w:t>
      </w:r>
      <w:r w:rsidR="00FD211A" w:rsidRPr="00FD211A">
        <w:rPr>
          <w:rFonts w:ascii="Times New Roman" w:hAnsi="Times New Roman"/>
          <w:sz w:val="28"/>
          <w:szCs w:val="28"/>
        </w:rPr>
        <w:t xml:space="preserve"> ко Дню Победы в Великой Отечественной войне</w:t>
      </w:r>
      <w:r w:rsidRPr="00FD211A">
        <w:rPr>
          <w:rFonts w:ascii="Times New Roman" w:hAnsi="Times New Roman"/>
          <w:sz w:val="28"/>
          <w:szCs w:val="28"/>
        </w:rPr>
        <w:t>;</w:t>
      </w:r>
    </w:p>
    <w:p w14:paraId="0AEA6200" w14:textId="603751F7" w:rsidR="00912EC1" w:rsidRPr="00A503C4" w:rsidRDefault="00912EC1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мероприятия, посвященные Дню защиты детей;</w:t>
      </w:r>
    </w:p>
    <w:p w14:paraId="0352B0A1" w14:textId="7199296B" w:rsidR="00FF69FE" w:rsidRPr="00A503C4" w:rsidRDefault="00FF69FE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</w:t>
      </w:r>
      <w:r w:rsidR="00FD211A">
        <w:rPr>
          <w:rFonts w:ascii="Times New Roman" w:hAnsi="Times New Roman"/>
          <w:sz w:val="28"/>
          <w:szCs w:val="28"/>
        </w:rPr>
        <w:t xml:space="preserve"> </w:t>
      </w:r>
      <w:r w:rsidR="00912EC1" w:rsidRPr="00A503C4">
        <w:rPr>
          <w:rFonts w:ascii="Times New Roman" w:hAnsi="Times New Roman"/>
          <w:sz w:val="28"/>
          <w:szCs w:val="28"/>
        </w:rPr>
        <w:t xml:space="preserve">цикл </w:t>
      </w:r>
      <w:r w:rsidRPr="00A503C4">
        <w:rPr>
          <w:rFonts w:ascii="Times New Roman" w:hAnsi="Times New Roman"/>
          <w:sz w:val="28"/>
          <w:szCs w:val="28"/>
        </w:rPr>
        <w:t>мероприяти</w:t>
      </w:r>
      <w:r w:rsidR="00912EC1" w:rsidRPr="00A503C4">
        <w:rPr>
          <w:rFonts w:ascii="Times New Roman" w:hAnsi="Times New Roman"/>
          <w:sz w:val="28"/>
          <w:szCs w:val="28"/>
        </w:rPr>
        <w:t xml:space="preserve">й в рамках летней кампании для детей </w:t>
      </w:r>
      <w:r w:rsidR="00FD211A">
        <w:rPr>
          <w:rFonts w:ascii="Times New Roman" w:hAnsi="Times New Roman"/>
          <w:sz w:val="28"/>
          <w:szCs w:val="28"/>
        </w:rPr>
        <w:t xml:space="preserve">в </w:t>
      </w:r>
      <w:r w:rsidR="00912EC1" w:rsidRPr="00A503C4">
        <w:rPr>
          <w:rFonts w:ascii="Times New Roman" w:hAnsi="Times New Roman"/>
          <w:sz w:val="28"/>
          <w:szCs w:val="28"/>
        </w:rPr>
        <w:t>п</w:t>
      </w:r>
      <w:r w:rsidR="00FD211A">
        <w:rPr>
          <w:rFonts w:ascii="Times New Roman" w:hAnsi="Times New Roman"/>
          <w:sz w:val="28"/>
          <w:szCs w:val="28"/>
        </w:rPr>
        <w:t>гт</w:t>
      </w:r>
      <w:r w:rsidR="00912EC1" w:rsidRPr="00A503C4">
        <w:rPr>
          <w:rFonts w:ascii="Times New Roman" w:hAnsi="Times New Roman"/>
          <w:sz w:val="28"/>
          <w:szCs w:val="28"/>
        </w:rPr>
        <w:t>. Березово, с. Теги, д. Шайтанка;</w:t>
      </w:r>
    </w:p>
    <w:p w14:paraId="14DCB709" w14:textId="15BAF436" w:rsidR="007B26FF" w:rsidRPr="00A503C4" w:rsidRDefault="007B26FF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праздничные мероприятия: «День рыбака», </w:t>
      </w:r>
      <w:r w:rsidR="00912EC1" w:rsidRPr="00A503C4">
        <w:rPr>
          <w:rFonts w:ascii="Times New Roman" w:hAnsi="Times New Roman"/>
          <w:sz w:val="28"/>
          <w:szCs w:val="28"/>
        </w:rPr>
        <w:t>конкурс «Лучшая копченая рыба», «Хороша ушица наша», «Лучший ловец рыбы»</w:t>
      </w:r>
      <w:r w:rsidRPr="00A503C4">
        <w:rPr>
          <w:rFonts w:ascii="Times New Roman" w:hAnsi="Times New Roman"/>
          <w:sz w:val="28"/>
          <w:szCs w:val="28"/>
        </w:rPr>
        <w:t>;</w:t>
      </w:r>
    </w:p>
    <w:p w14:paraId="26365EC4" w14:textId="1A8E819B" w:rsidR="00912EC1" w:rsidRPr="00A503C4" w:rsidRDefault="00912EC1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</w:t>
      </w:r>
      <w:r w:rsidR="00FD211A">
        <w:rPr>
          <w:rFonts w:ascii="Times New Roman" w:hAnsi="Times New Roman"/>
          <w:sz w:val="28"/>
          <w:szCs w:val="28"/>
        </w:rPr>
        <w:t xml:space="preserve"> </w:t>
      </w:r>
      <w:r w:rsidRPr="00A503C4">
        <w:rPr>
          <w:rFonts w:ascii="Times New Roman" w:hAnsi="Times New Roman"/>
          <w:sz w:val="28"/>
          <w:szCs w:val="28"/>
        </w:rPr>
        <w:t>проведение открытых поселковых соревнований «Гонки на катамаранах»;</w:t>
      </w:r>
    </w:p>
    <w:p w14:paraId="50F779D8" w14:textId="1285AAD2" w:rsidR="00912EC1" w:rsidRPr="00A503C4" w:rsidRDefault="00912EC1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концерт «Я здесь живу и край мне этот дорог», посвященный 431-летию со дня основания пгт. Березово, 71-й годовщине со дня открытия Березовского газа; </w:t>
      </w:r>
    </w:p>
    <w:p w14:paraId="2CF6E466" w14:textId="1D4ACC2B" w:rsidR="00912EC1" w:rsidRPr="00A503C4" w:rsidRDefault="00912EC1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районный фестиваль молодежного творчества «Новое поколение», посвященный дню молодежи;</w:t>
      </w:r>
    </w:p>
    <w:p w14:paraId="7418D72C" w14:textId="70B4CE28" w:rsidR="000A363E" w:rsidRPr="00A503C4" w:rsidRDefault="00163D86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п</w:t>
      </w:r>
      <w:r w:rsidR="00C22A2C" w:rsidRPr="00A503C4">
        <w:rPr>
          <w:rFonts w:ascii="Times New Roman" w:hAnsi="Times New Roman"/>
          <w:sz w:val="28"/>
          <w:szCs w:val="28"/>
        </w:rPr>
        <w:t>раздничное мероприятие, пос</w:t>
      </w:r>
      <w:r w:rsidRPr="00A503C4">
        <w:rPr>
          <w:rFonts w:ascii="Times New Roman" w:hAnsi="Times New Roman"/>
          <w:sz w:val="28"/>
          <w:szCs w:val="28"/>
        </w:rPr>
        <w:t>вященное Дню пожилого человека</w:t>
      </w:r>
      <w:r w:rsidR="000A363E" w:rsidRPr="00A503C4">
        <w:rPr>
          <w:rFonts w:ascii="Times New Roman" w:hAnsi="Times New Roman"/>
          <w:sz w:val="28"/>
          <w:szCs w:val="28"/>
        </w:rPr>
        <w:t xml:space="preserve"> в пгт. Березово, с. Теги, д. Шайтанка</w:t>
      </w:r>
      <w:r w:rsidRPr="00A503C4">
        <w:rPr>
          <w:rFonts w:ascii="Times New Roman" w:hAnsi="Times New Roman"/>
          <w:sz w:val="28"/>
          <w:szCs w:val="28"/>
        </w:rPr>
        <w:t>;</w:t>
      </w:r>
    </w:p>
    <w:p w14:paraId="15B59EC6" w14:textId="77777777" w:rsidR="00C83E8C" w:rsidRPr="00A503C4" w:rsidRDefault="00163D86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праздничные новогодние мероприятия</w:t>
      </w:r>
      <w:r w:rsidR="000A363E" w:rsidRPr="00A503C4">
        <w:rPr>
          <w:rFonts w:ascii="Times New Roman" w:hAnsi="Times New Roman"/>
          <w:sz w:val="28"/>
          <w:szCs w:val="28"/>
        </w:rPr>
        <w:t xml:space="preserve"> в пгт. Березово, с. Теги, д. Шайтанка</w:t>
      </w:r>
      <w:r w:rsidR="00C83E8C" w:rsidRPr="00A503C4">
        <w:rPr>
          <w:rFonts w:ascii="Times New Roman" w:hAnsi="Times New Roman"/>
          <w:sz w:val="28"/>
          <w:szCs w:val="28"/>
        </w:rPr>
        <w:t xml:space="preserve">;     </w:t>
      </w:r>
    </w:p>
    <w:p w14:paraId="147106A4" w14:textId="0F81CE48" w:rsidR="00163D86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-фестиваль-конкурс для молодых семейных команд «Счастливы вместе»;</w:t>
      </w:r>
    </w:p>
    <w:p w14:paraId="01D36000" w14:textId="051DDB3F" w:rsidR="00C83E8C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диспут «Встреча трех поколений»;</w:t>
      </w:r>
    </w:p>
    <w:p w14:paraId="6570AC51" w14:textId="2F764FA5" w:rsidR="00C83E8C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соревнования по </w:t>
      </w:r>
      <w:proofErr w:type="spellStart"/>
      <w:r w:rsidRPr="00A503C4">
        <w:rPr>
          <w:rFonts w:ascii="Times New Roman" w:hAnsi="Times New Roman"/>
          <w:sz w:val="28"/>
          <w:szCs w:val="28"/>
        </w:rPr>
        <w:t>стритболу</w:t>
      </w:r>
      <w:proofErr w:type="spellEnd"/>
      <w:r w:rsidRPr="00A503C4">
        <w:rPr>
          <w:rFonts w:ascii="Times New Roman" w:hAnsi="Times New Roman"/>
          <w:sz w:val="28"/>
          <w:szCs w:val="28"/>
        </w:rPr>
        <w:t>, гонки на катамаранах, квест-тайм «Остров Березово» в рамках празднования «Дня молодежи»;</w:t>
      </w:r>
    </w:p>
    <w:p w14:paraId="68DA4C19" w14:textId="2614180A" w:rsidR="00C83E8C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фестиваль-конкурс для молодых пар «Бар молодоженов»;</w:t>
      </w:r>
    </w:p>
    <w:p w14:paraId="208FA84F" w14:textId="6C2BE7BC" w:rsidR="00C83E8C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 турнир по боулингу и бильярду, забег с налобными фонариками, дискотека с ди-джеем, в рамках празднования «Дня поселка Березово»;</w:t>
      </w:r>
    </w:p>
    <w:p w14:paraId="0BA8D2FD" w14:textId="4F9F810D" w:rsidR="00C83E8C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- исторический </w:t>
      </w:r>
      <w:proofErr w:type="spellStart"/>
      <w:r w:rsidRPr="00A503C4">
        <w:rPr>
          <w:rFonts w:ascii="Times New Roman" w:hAnsi="Times New Roman"/>
          <w:sz w:val="28"/>
          <w:szCs w:val="28"/>
        </w:rPr>
        <w:t>квиз</w:t>
      </w:r>
      <w:proofErr w:type="spellEnd"/>
      <w:r w:rsidRPr="00A503C4">
        <w:rPr>
          <w:rFonts w:ascii="Times New Roman" w:hAnsi="Times New Roman"/>
          <w:sz w:val="28"/>
          <w:szCs w:val="28"/>
        </w:rPr>
        <w:t>, приуроченный к празднованию дня Березовского района;</w:t>
      </w:r>
    </w:p>
    <w:p w14:paraId="3526AE95" w14:textId="4C860C09" w:rsidR="00C83E8C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-проведение круглого стола «Добро и Воля»</w:t>
      </w:r>
      <w:r w:rsidR="00FD211A">
        <w:rPr>
          <w:rFonts w:ascii="Times New Roman" w:hAnsi="Times New Roman"/>
          <w:sz w:val="28"/>
          <w:szCs w:val="28"/>
        </w:rPr>
        <w:t>.</w:t>
      </w:r>
    </w:p>
    <w:p w14:paraId="47553DC4" w14:textId="439A25CC" w:rsidR="00C83E8C" w:rsidRPr="00A503C4" w:rsidRDefault="00C83E8C" w:rsidP="00C54F3F">
      <w:pPr>
        <w:ind w:firstLine="710"/>
        <w:contextualSpacing/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 xml:space="preserve"> </w:t>
      </w:r>
    </w:p>
    <w:p w14:paraId="346A8C02" w14:textId="77777777" w:rsidR="00D83588" w:rsidRPr="00A503C4" w:rsidRDefault="00D83588" w:rsidP="00C54F3F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 w:bidi="en-US"/>
        </w:rPr>
      </w:pPr>
      <w:r w:rsidRPr="00A503C4">
        <w:rPr>
          <w:rFonts w:ascii="Times New Roman" w:eastAsia="Calibri" w:hAnsi="Times New Roman"/>
          <w:sz w:val="28"/>
          <w:szCs w:val="28"/>
          <w:lang w:eastAsia="en-US" w:bidi="en-US"/>
        </w:rPr>
        <w:t>Сведения о достижении целевых показателей муниципальной программы</w:t>
      </w:r>
    </w:p>
    <w:p w14:paraId="7689EBB6" w14:textId="77777777" w:rsidR="00DD6DFD" w:rsidRPr="00A503C4" w:rsidRDefault="00DD6DFD" w:rsidP="00C54F3F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20"/>
        <w:tblW w:w="10029" w:type="dxa"/>
        <w:tblInd w:w="108" w:type="dxa"/>
        <w:tblLook w:val="04A0" w:firstRow="1" w:lastRow="0" w:firstColumn="1" w:lastColumn="0" w:noHBand="0" w:noVBand="1"/>
      </w:tblPr>
      <w:tblGrid>
        <w:gridCol w:w="540"/>
        <w:gridCol w:w="3813"/>
        <w:gridCol w:w="1530"/>
        <w:gridCol w:w="1324"/>
        <w:gridCol w:w="1459"/>
        <w:gridCol w:w="1363"/>
      </w:tblGrid>
      <w:tr w:rsidR="00D83588" w:rsidRPr="00A503C4" w14:paraId="46076B0E" w14:textId="77777777" w:rsidTr="00011480">
        <w:tc>
          <w:tcPr>
            <w:tcW w:w="5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4248DCB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№ п/п</w:t>
            </w:r>
          </w:p>
        </w:tc>
        <w:tc>
          <w:tcPr>
            <w:tcW w:w="38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9607525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Наименование целевого показателя муниципальной программы</w:t>
            </w:r>
          </w:p>
        </w:tc>
        <w:tc>
          <w:tcPr>
            <w:tcW w:w="1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47AE275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Базовый показатель на начало реализации программы</w:t>
            </w:r>
          </w:p>
        </w:tc>
        <w:tc>
          <w:tcPr>
            <w:tcW w:w="41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E906D" w14:textId="371CDE06" w:rsidR="00D83588" w:rsidRPr="00A503C4" w:rsidRDefault="00D8358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/>
              </w:rPr>
              <w:t xml:space="preserve">Значение показателя на </w:t>
            </w:r>
            <w:r w:rsidR="00C35832" w:rsidRPr="00A503C4">
              <w:rPr>
                <w:rFonts w:ascii="Times New Roman" w:hAnsi="Times New Roman"/>
                <w:lang w:val="ru-RU"/>
              </w:rPr>
              <w:t>202</w:t>
            </w:r>
            <w:r w:rsidR="00A67395" w:rsidRPr="00A503C4">
              <w:rPr>
                <w:rFonts w:ascii="Times New Roman" w:hAnsi="Times New Roman"/>
                <w:lang w:val="ru-RU"/>
              </w:rPr>
              <w:t>4</w:t>
            </w:r>
            <w:r w:rsidRPr="00A503C4">
              <w:rPr>
                <w:rFonts w:ascii="Times New Roman" w:hAnsi="Times New Roman"/>
                <w:lang w:val="ru-RU"/>
              </w:rPr>
              <w:t xml:space="preserve"> год</w:t>
            </w:r>
          </w:p>
        </w:tc>
      </w:tr>
      <w:tr w:rsidR="00D83588" w:rsidRPr="00A503C4" w14:paraId="503F3640" w14:textId="77777777" w:rsidTr="00011480">
        <w:tc>
          <w:tcPr>
            <w:tcW w:w="5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E08A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rPr>
                <w:rFonts w:ascii="Times New Roman" w:hAnsi="Times New Roman"/>
                <w:lang w:val="ru-RU" w:eastAsia="en-US"/>
              </w:rPr>
            </w:pPr>
          </w:p>
        </w:tc>
        <w:tc>
          <w:tcPr>
            <w:tcW w:w="381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8CC98C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D01A2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494C4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план</w:t>
            </w:r>
          </w:p>
        </w:tc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5C1924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факт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D5052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/>
              </w:rPr>
            </w:pPr>
            <w:r w:rsidRPr="00A503C4">
              <w:rPr>
                <w:rFonts w:ascii="Times New Roman" w:hAnsi="Times New Roman"/>
                <w:lang w:val="ru-RU"/>
              </w:rPr>
              <w:t>%</w:t>
            </w:r>
          </w:p>
        </w:tc>
      </w:tr>
      <w:tr w:rsidR="00D83588" w:rsidRPr="00A503C4" w14:paraId="4CB2BCEC" w14:textId="77777777" w:rsidTr="00011480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114A3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</w:t>
            </w:r>
          </w:p>
        </w:tc>
        <w:tc>
          <w:tcPr>
            <w:tcW w:w="3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16D75" w14:textId="77777777" w:rsidR="00D83588" w:rsidRPr="00A503C4" w:rsidRDefault="00D8358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E0FCD7" w14:textId="77777777" w:rsidR="00D83588" w:rsidRPr="00A503C4" w:rsidRDefault="00D8358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50AE0E" w14:textId="77777777" w:rsidR="00D83588" w:rsidRPr="00A503C4" w:rsidRDefault="00D8358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4</w:t>
            </w:r>
          </w:p>
        </w:tc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3222C7" w14:textId="77777777" w:rsidR="00D83588" w:rsidRPr="00A503C4" w:rsidRDefault="00D8358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5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D2860" w14:textId="77777777" w:rsidR="00D83588" w:rsidRPr="00A503C4" w:rsidRDefault="00D8358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6</w:t>
            </w:r>
          </w:p>
        </w:tc>
      </w:tr>
      <w:tr w:rsidR="00D83588" w:rsidRPr="00A503C4" w14:paraId="58F3080C" w14:textId="77777777" w:rsidTr="00011480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67F9B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3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5A16EE" w14:textId="1DD158DD" w:rsidR="00D83588" w:rsidRPr="00A503C4" w:rsidRDefault="00D83588" w:rsidP="00C54F3F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Количество объектов историко-</w:t>
            </w:r>
            <w:r w:rsidRPr="00A503C4">
              <w:rPr>
                <w:rFonts w:ascii="Times New Roman" w:hAnsi="Times New Roman"/>
                <w:lang w:val="ru-RU" w:eastAsia="en-US"/>
              </w:rPr>
              <w:lastRenderedPageBreak/>
              <w:t>культурного наследия, на которых ведутся работы по их сохранению</w:t>
            </w:r>
            <w:r w:rsidR="00EF6CFB" w:rsidRPr="00A503C4">
              <w:rPr>
                <w:rFonts w:ascii="Times New Roman" w:hAnsi="Times New Roman"/>
                <w:lang w:val="ru-RU" w:eastAsia="en-US"/>
              </w:rPr>
              <w:t>, ед.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2E7616" w14:textId="77777777" w:rsidR="00D83588" w:rsidRPr="00A503C4" w:rsidRDefault="00D83588" w:rsidP="00C54F3F">
            <w:pPr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lastRenderedPageBreak/>
              <w:t>0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751862" w14:textId="3B671007" w:rsidR="00D83588" w:rsidRPr="00A503C4" w:rsidRDefault="00A673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52890" w14:textId="77777777" w:rsidR="00D83588" w:rsidRPr="00A503C4" w:rsidRDefault="00601608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0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6208A8" w14:textId="63067DAB" w:rsidR="00D83588" w:rsidRPr="00A503C4" w:rsidRDefault="00A673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</w:t>
            </w:r>
            <w:r w:rsidR="00D83588" w:rsidRPr="00A503C4">
              <w:rPr>
                <w:rFonts w:ascii="Times New Roman" w:hAnsi="Times New Roman"/>
                <w:lang w:val="ru-RU" w:eastAsia="en-US"/>
              </w:rPr>
              <w:t>0,0</w:t>
            </w:r>
          </w:p>
        </w:tc>
      </w:tr>
      <w:tr w:rsidR="00D83588" w:rsidRPr="00A503C4" w14:paraId="2D8ACF8A" w14:textId="77777777" w:rsidTr="00011480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8874D" w14:textId="77777777" w:rsidR="00D83588" w:rsidRPr="00A503C4" w:rsidRDefault="00D83588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 w:rsidRPr="00A503C4">
              <w:rPr>
                <w:rFonts w:ascii="Times New Roman" w:hAnsi="Times New Roman"/>
                <w:lang w:eastAsia="en-US"/>
              </w:rPr>
              <w:lastRenderedPageBreak/>
              <w:t>2.</w:t>
            </w:r>
          </w:p>
        </w:tc>
        <w:tc>
          <w:tcPr>
            <w:tcW w:w="3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B9819" w14:textId="27432B8A" w:rsidR="00D83588" w:rsidRPr="00A503C4" w:rsidRDefault="00A67395" w:rsidP="00C54F3F">
            <w:pPr>
              <w:ind w:firstLine="0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Число посещений культурных мероприятий гп. Березово, единиц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C6CC1F" w14:textId="5CB4C6CB" w:rsidR="00D83588" w:rsidRPr="00A503C4" w:rsidRDefault="00A673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7</w:t>
            </w:r>
            <w:r w:rsidR="00601608" w:rsidRPr="00A503C4">
              <w:rPr>
                <w:rFonts w:ascii="Times New Roman" w:hAnsi="Times New Roman"/>
                <w:lang w:val="ru-RU" w:eastAsia="en-US"/>
              </w:rPr>
              <w:t xml:space="preserve"> </w:t>
            </w:r>
            <w:r w:rsidRPr="00A503C4">
              <w:rPr>
                <w:rFonts w:ascii="Times New Roman" w:hAnsi="Times New Roman"/>
                <w:lang w:val="ru-RU" w:eastAsia="en-US"/>
              </w:rPr>
              <w:t>690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91C7AE" w14:textId="4DAE3474" w:rsidR="00D83588" w:rsidRPr="00A503C4" w:rsidRDefault="00A673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7</w:t>
            </w:r>
            <w:r w:rsidR="006C62F4" w:rsidRPr="00A503C4">
              <w:rPr>
                <w:rFonts w:ascii="Times New Roman" w:hAnsi="Times New Roman"/>
                <w:lang w:val="ru-RU" w:eastAsia="en-US"/>
              </w:rPr>
              <w:t xml:space="preserve"> </w:t>
            </w:r>
            <w:r w:rsidRPr="00A503C4">
              <w:rPr>
                <w:rFonts w:ascii="Times New Roman" w:hAnsi="Times New Roman"/>
                <w:lang w:val="ru-RU" w:eastAsia="en-US"/>
              </w:rPr>
              <w:t>700</w:t>
            </w:r>
          </w:p>
        </w:tc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A65952" w14:textId="07EDD168" w:rsidR="00D83588" w:rsidRPr="00A503C4" w:rsidRDefault="00A673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7 700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BD62F9" w14:textId="1F2DEA5B" w:rsidR="00D83588" w:rsidRPr="00A503C4" w:rsidRDefault="00A673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  <w:tr w:rsidR="00011480" w:rsidRPr="00A503C4" w14:paraId="457BE5BD" w14:textId="77777777" w:rsidTr="00011480"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8A159" w14:textId="77777777" w:rsidR="00011480" w:rsidRPr="00A503C4" w:rsidRDefault="00011480" w:rsidP="00C54F3F">
            <w:pPr>
              <w:tabs>
                <w:tab w:val="left" w:pos="0"/>
                <w:tab w:val="left" w:pos="1418"/>
              </w:tabs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3.</w:t>
            </w:r>
          </w:p>
        </w:tc>
        <w:tc>
          <w:tcPr>
            <w:tcW w:w="3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A5F1F" w14:textId="77777777" w:rsidR="00A67395" w:rsidRPr="00A503C4" w:rsidRDefault="00A67395" w:rsidP="00C54F3F">
            <w:pPr>
              <w:pStyle w:val="ConsPlusNormal"/>
              <w:ind w:hanging="22"/>
              <w:rPr>
                <w:rFonts w:ascii="Times New Roman" w:eastAsia="Courier New" w:hAnsi="Times New Roman" w:cs="Times New Roman"/>
                <w:sz w:val="24"/>
                <w:szCs w:val="24"/>
                <w:lang w:val="ru-RU"/>
              </w:rPr>
            </w:pPr>
            <w:r w:rsidRPr="00A503C4">
              <w:rPr>
                <w:rFonts w:ascii="Times New Roman" w:eastAsia="Courier New" w:hAnsi="Times New Roman" w:cs="Times New Roman"/>
                <w:sz w:val="24"/>
                <w:szCs w:val="24"/>
                <w:lang w:val="ru-RU"/>
              </w:rPr>
              <w:t xml:space="preserve">Доля молодых людей в возрасте от 14 до 35 лет, </w:t>
            </w:r>
          </w:p>
          <w:p w14:paraId="1A62A05C" w14:textId="1AEFD55F" w:rsidR="00011480" w:rsidRPr="00A503C4" w:rsidRDefault="00A67395" w:rsidP="00C54F3F">
            <w:pPr>
              <w:pStyle w:val="ConsPlusNormal"/>
              <w:ind w:hanging="2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503C4">
              <w:rPr>
                <w:rFonts w:ascii="Times New Roman" w:eastAsia="Courier New" w:hAnsi="Times New Roman" w:cs="Times New Roman"/>
                <w:sz w:val="24"/>
                <w:szCs w:val="24"/>
                <w:lang w:val="ru-RU"/>
              </w:rPr>
              <w:t>задействованной в мероприятиях молодежной политики</w:t>
            </w:r>
            <w:r w:rsidR="00EF6CFB" w:rsidRPr="00A503C4">
              <w:rPr>
                <w:rFonts w:ascii="Times New Roman" w:eastAsia="Courier New" w:hAnsi="Times New Roman" w:cs="Times New Roman"/>
                <w:sz w:val="24"/>
                <w:szCs w:val="24"/>
                <w:lang w:val="ru-RU"/>
              </w:rPr>
              <w:t>, %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EB8C5" w14:textId="62A097D5" w:rsidR="00011480" w:rsidRPr="00A503C4" w:rsidRDefault="00A67395" w:rsidP="00C54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90</w:t>
            </w:r>
          </w:p>
        </w:tc>
        <w:tc>
          <w:tcPr>
            <w:tcW w:w="13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3451E" w14:textId="7036F0C1" w:rsidR="00011480" w:rsidRPr="00A503C4" w:rsidRDefault="00A67395" w:rsidP="00C54F3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47</w:t>
            </w:r>
          </w:p>
        </w:tc>
        <w:tc>
          <w:tcPr>
            <w:tcW w:w="1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AF6ACA" w14:textId="00303EF0" w:rsidR="00011480" w:rsidRPr="00A503C4" w:rsidRDefault="00A67395" w:rsidP="00C54F3F">
            <w:pPr>
              <w:rPr>
                <w:rFonts w:ascii="Times New Roman" w:hAnsi="Times New Roman"/>
                <w:color w:val="000000"/>
                <w:lang w:val="ru-RU"/>
              </w:rPr>
            </w:pPr>
            <w:r w:rsidRPr="00A503C4">
              <w:rPr>
                <w:rFonts w:ascii="Times New Roman" w:hAnsi="Times New Roman"/>
                <w:color w:val="000000"/>
                <w:lang w:val="ru-RU"/>
              </w:rPr>
              <w:t>47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A08785" w14:textId="1F1BEFFF" w:rsidR="00011480" w:rsidRPr="00A503C4" w:rsidRDefault="00A67395" w:rsidP="00C54F3F">
            <w:pPr>
              <w:ind w:firstLine="0"/>
              <w:jc w:val="center"/>
              <w:rPr>
                <w:rFonts w:ascii="Times New Roman" w:hAnsi="Times New Roman"/>
                <w:lang w:val="ru-RU" w:eastAsia="en-US"/>
              </w:rPr>
            </w:pPr>
            <w:r w:rsidRPr="00A503C4">
              <w:rPr>
                <w:rFonts w:ascii="Times New Roman" w:hAnsi="Times New Roman"/>
                <w:lang w:val="ru-RU" w:eastAsia="en-US"/>
              </w:rPr>
              <w:t>100,0</w:t>
            </w:r>
          </w:p>
        </w:tc>
      </w:tr>
    </w:tbl>
    <w:p w14:paraId="686B6780" w14:textId="77777777" w:rsidR="00DA325C" w:rsidRDefault="00DA325C" w:rsidP="00DA325C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708C8E1A" w14:textId="5FFF83AD" w:rsidR="00DA325C" w:rsidRDefault="00DA325C" w:rsidP="00DA325C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достижения значений показателей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выполнена на 100%, в соответствии с поряд</w:t>
      </w:r>
      <w:r w:rsidRPr="00CB382B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CB382B">
        <w:rPr>
          <w:rFonts w:ascii="Times New Roman" w:hAnsi="Times New Roman"/>
          <w:sz w:val="28"/>
          <w:szCs w:val="28"/>
        </w:rPr>
        <w:t>оценки эффективности ре</w:t>
      </w:r>
      <w:r>
        <w:rPr>
          <w:rFonts w:ascii="Times New Roman" w:hAnsi="Times New Roman"/>
          <w:sz w:val="28"/>
          <w:szCs w:val="28"/>
        </w:rPr>
        <w:t xml:space="preserve">ализации муниципальных программ городского поселения </w:t>
      </w:r>
      <w:r w:rsidRPr="00CB382B">
        <w:rPr>
          <w:rFonts w:ascii="Times New Roman" w:hAnsi="Times New Roman"/>
          <w:sz w:val="28"/>
          <w:szCs w:val="28"/>
        </w:rPr>
        <w:t xml:space="preserve">Березово </w:t>
      </w:r>
      <w:r>
        <w:rPr>
          <w:rFonts w:ascii="Times New Roman" w:hAnsi="Times New Roman"/>
          <w:sz w:val="28"/>
          <w:szCs w:val="28"/>
        </w:rPr>
        <w:t>оценка в баллах – 10, оценка по подкритерию – 4;</w:t>
      </w:r>
    </w:p>
    <w:p w14:paraId="5B347833" w14:textId="77777777" w:rsidR="00DA325C" w:rsidRDefault="00DA325C" w:rsidP="00DA325C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CB382B">
        <w:rPr>
          <w:rFonts w:ascii="Times New Roman" w:hAnsi="Times New Roman"/>
          <w:sz w:val="28"/>
          <w:szCs w:val="28"/>
        </w:rPr>
        <w:t>Степень выполнения запланированных результатов (структурных элементов) муниципальной программы в отчетном году</w:t>
      </w:r>
      <w:r>
        <w:rPr>
          <w:rFonts w:ascii="Times New Roman" w:hAnsi="Times New Roman"/>
          <w:sz w:val="28"/>
          <w:szCs w:val="28"/>
        </w:rPr>
        <w:t xml:space="preserve">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>Березово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3D96">
        <w:rPr>
          <w:rFonts w:ascii="Times New Roman" w:hAnsi="Times New Roman"/>
          <w:sz w:val="28"/>
          <w:szCs w:val="28"/>
        </w:rPr>
        <w:t xml:space="preserve">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</w:t>
      </w:r>
      <w:r w:rsidRPr="00683D96">
        <w:rPr>
          <w:rFonts w:ascii="Times New Roman" w:hAnsi="Times New Roman"/>
          <w:sz w:val="28"/>
          <w:szCs w:val="28"/>
        </w:rPr>
        <w:t>;</w:t>
      </w:r>
    </w:p>
    <w:p w14:paraId="06F42701" w14:textId="77777777" w:rsidR="00DA325C" w:rsidRDefault="00DA325C" w:rsidP="00DA325C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  <w:r w:rsidRPr="00683D96">
        <w:rPr>
          <w:rFonts w:ascii="Times New Roman" w:hAnsi="Times New Roman"/>
          <w:sz w:val="28"/>
          <w:szCs w:val="28"/>
        </w:rPr>
        <w:t>Отношение общего фактического объема финансирования муниципальной программы к плановому уточненному объему</w:t>
      </w:r>
      <w:r>
        <w:rPr>
          <w:rFonts w:ascii="Times New Roman" w:hAnsi="Times New Roman"/>
          <w:sz w:val="28"/>
          <w:szCs w:val="28"/>
        </w:rPr>
        <w:t xml:space="preserve"> в отчетном году составил 100%, </w:t>
      </w:r>
      <w:r w:rsidRPr="00683D96">
        <w:rPr>
          <w:rFonts w:ascii="Times New Roman" w:hAnsi="Times New Roman"/>
          <w:sz w:val="28"/>
          <w:szCs w:val="28"/>
        </w:rPr>
        <w:t xml:space="preserve">в соответствии с порядком оценки эффективности реализации муниципальных программ </w:t>
      </w:r>
      <w:r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683D96">
        <w:rPr>
          <w:rFonts w:ascii="Times New Roman" w:hAnsi="Times New Roman"/>
          <w:sz w:val="28"/>
          <w:szCs w:val="28"/>
        </w:rPr>
        <w:t xml:space="preserve">Березово оценка в баллах – </w:t>
      </w:r>
      <w:r>
        <w:rPr>
          <w:rFonts w:ascii="Times New Roman" w:hAnsi="Times New Roman"/>
          <w:sz w:val="28"/>
          <w:szCs w:val="28"/>
        </w:rPr>
        <w:t>10</w:t>
      </w:r>
      <w:r w:rsidRPr="00683D96">
        <w:rPr>
          <w:rFonts w:ascii="Times New Roman" w:hAnsi="Times New Roman"/>
          <w:sz w:val="28"/>
          <w:szCs w:val="28"/>
        </w:rPr>
        <w:t xml:space="preserve">, оценка по подкритерию – </w:t>
      </w:r>
      <w:r>
        <w:rPr>
          <w:rFonts w:ascii="Times New Roman" w:hAnsi="Times New Roman"/>
          <w:sz w:val="28"/>
          <w:szCs w:val="28"/>
        </w:rPr>
        <w:t>3.</w:t>
      </w:r>
    </w:p>
    <w:p w14:paraId="5F89091C" w14:textId="77777777" w:rsidR="00DA325C" w:rsidRDefault="00DA325C" w:rsidP="00DA325C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sz w:val="28"/>
          <w:szCs w:val="28"/>
        </w:rPr>
      </w:pPr>
    </w:p>
    <w:p w14:paraId="272F5668" w14:textId="77777777" w:rsidR="00DA325C" w:rsidRPr="00444A13" w:rsidRDefault="00DA325C" w:rsidP="00DA325C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>Отчет по оценке эффективности реализации муниципальной программы</w:t>
      </w:r>
    </w:p>
    <w:p w14:paraId="5E12A873" w14:textId="77777777" w:rsidR="00DA325C" w:rsidRPr="00444A13" w:rsidRDefault="00DA325C" w:rsidP="00DA325C">
      <w:pPr>
        <w:jc w:val="center"/>
        <w:rPr>
          <w:rFonts w:ascii="Times New Roman" w:hAnsi="Times New Roman"/>
          <w:color w:val="26282F"/>
          <w:sz w:val="28"/>
          <w:szCs w:val="28"/>
        </w:rPr>
      </w:pPr>
      <w:r w:rsidRPr="00444A13">
        <w:rPr>
          <w:rFonts w:ascii="Times New Roman" w:hAnsi="Times New Roman"/>
          <w:color w:val="26282F"/>
          <w:sz w:val="28"/>
          <w:szCs w:val="28"/>
        </w:rPr>
        <w:t xml:space="preserve">за 2024 год </w:t>
      </w:r>
    </w:p>
    <w:p w14:paraId="0CD5275C" w14:textId="77777777" w:rsidR="00DA325C" w:rsidRPr="00CB382B" w:rsidRDefault="00DA325C" w:rsidP="00DA325C">
      <w:pPr>
        <w:rPr>
          <w:rFonts w:ascii="Times New Roman" w:hAnsi="Times New Roman"/>
        </w:rPr>
      </w:pP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720"/>
        <w:gridCol w:w="1360"/>
        <w:gridCol w:w="1359"/>
        <w:gridCol w:w="1360"/>
        <w:gridCol w:w="2045"/>
      </w:tblGrid>
      <w:tr w:rsidR="00DA325C" w:rsidRPr="00CB382B" w14:paraId="6C77F683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B741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Подкри</w:t>
            </w:r>
            <w:proofErr w:type="spellEnd"/>
          </w:p>
          <w:p w14:paraId="6EAA39B6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proofErr w:type="spellStart"/>
            <w:r w:rsidRPr="00CB382B">
              <w:rPr>
                <w:rFonts w:ascii="Times New Roman" w:hAnsi="Times New Roman"/>
              </w:rPr>
              <w:t>терий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FA0C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Наименование критерия/подкритерия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6CD0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Весовые коэффициенты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021DB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Балловая оценка подкритерия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B489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подкритерию</w:t>
            </w:r>
          </w:p>
          <w:p w14:paraId="6D1DCDC6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C1540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CB382B">
              <w:rPr>
                <w:rFonts w:ascii="Times New Roman" w:hAnsi="Times New Roman"/>
              </w:rPr>
              <w:t>ценка эффективности муниципальной программы</w:t>
            </w:r>
          </w:p>
        </w:tc>
      </w:tr>
      <w:tr w:rsidR="00DA325C" w:rsidRPr="00CB382B" w14:paraId="35952CB4" w14:textId="77777777" w:rsidTr="009364A6">
        <w:trPr>
          <w:trHeight w:val="26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8FD9E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8452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032D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9077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80B24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0965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6</w:t>
            </w:r>
          </w:p>
        </w:tc>
      </w:tr>
      <w:tr w:rsidR="00DA325C" w:rsidRPr="00CB382B" w14:paraId="4B82AAE3" w14:textId="77777777" w:rsidTr="009364A6">
        <w:trPr>
          <w:trHeight w:val="175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B408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Оценка по критерию «Результативность муниципальной программы»</w:t>
            </w:r>
          </w:p>
          <w:p w14:paraId="65676B0C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</w:p>
        </w:tc>
      </w:tr>
      <w:tr w:rsidR="00DA325C" w:rsidRPr="00CB382B" w14:paraId="08811874" w14:textId="77777777" w:rsidTr="009364A6">
        <w:trPr>
          <w:trHeight w:val="10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2A625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1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D7ED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достижения значений показателей муниципальной программы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4396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BCF0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10</w:t>
            </w:r>
          </w:p>
          <w:p w14:paraId="5B9A2F4F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  <w:p w14:paraId="4515C7A9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6FB0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4,0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B636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DA325C" w:rsidRPr="00CB382B" w14:paraId="02395BEF" w14:textId="77777777" w:rsidTr="009364A6">
        <w:trPr>
          <w:trHeight w:val="218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BDBB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2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937D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Степень выполнения запланированных результатов (структурных элементов) муниципальной программы в отчетном году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F31D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44B3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6477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F01D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DA325C" w:rsidRPr="00CB382B" w14:paraId="099F0E2E" w14:textId="77777777" w:rsidTr="009364A6">
        <w:trPr>
          <w:trHeight w:val="190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899AB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  <w:noProof/>
                <w:lang w:val="en-US"/>
              </w:rPr>
              <w:lastRenderedPageBreak/>
              <w:t>k</w:t>
            </w:r>
            <w:r w:rsidRPr="00CB382B">
              <w:rPr>
                <w:rFonts w:ascii="Times New Roman" w:hAnsi="Times New Roman"/>
                <w:noProof/>
                <w:vertAlign w:val="subscript"/>
              </w:rPr>
              <w:t>3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17A8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Отношение общего фактического объема финансирования муниципальной программы к плановому уточненному объему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4D0B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0,3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5DA3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0A5C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74496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</w:tr>
      <w:tr w:rsidR="00DA325C" w:rsidRPr="00CB382B" w14:paraId="5DD4C761" w14:textId="77777777" w:rsidTr="009364A6">
        <w:trPr>
          <w:trHeight w:val="817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AC77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1C15" w14:textId="77777777" w:rsidR="00DA325C" w:rsidRPr="00CB382B" w:rsidRDefault="00DA325C" w:rsidP="009364A6">
            <w:pPr>
              <w:ind w:firstLine="30"/>
              <w:rPr>
                <w:rFonts w:ascii="Times New Roman" w:hAnsi="Times New Roman"/>
                <w:color w:val="26282F"/>
              </w:rPr>
            </w:pPr>
            <w:r w:rsidRPr="00CB382B">
              <w:rPr>
                <w:rFonts w:ascii="Times New Roman" w:hAnsi="Times New Roman"/>
                <w:color w:val="26282F"/>
              </w:rPr>
              <w:t>Всего по муниципальной программе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A3D14" w14:textId="77777777" w:rsidR="00DA325C" w:rsidRPr="00CB382B" w:rsidRDefault="00DA325C" w:rsidP="00821441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5EDE0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7A66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 w:rsidRPr="00CB382B">
              <w:rPr>
                <w:rFonts w:ascii="Times New Roman" w:hAnsi="Times New Roman"/>
              </w:rPr>
              <w:t>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7498" w14:textId="77777777" w:rsidR="00DA325C" w:rsidRPr="00CB382B" w:rsidRDefault="00DA325C" w:rsidP="009364A6">
            <w:pPr>
              <w:ind w:firstLine="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</w:tr>
    </w:tbl>
    <w:p w14:paraId="3D295721" w14:textId="77777777" w:rsidR="00DD6DFD" w:rsidRPr="00A503C4" w:rsidRDefault="00DD6DFD" w:rsidP="00C54F3F">
      <w:pPr>
        <w:ind w:firstLine="709"/>
        <w:rPr>
          <w:rFonts w:ascii="Times New Roman" w:hAnsi="Times New Roman"/>
          <w:sz w:val="28"/>
          <w:szCs w:val="28"/>
        </w:rPr>
      </w:pPr>
    </w:p>
    <w:p w14:paraId="10E8A5D7" w14:textId="0D4E7A3D" w:rsidR="00AB3744" w:rsidRPr="00A503C4" w:rsidRDefault="008C67B1" w:rsidP="00C54F3F">
      <w:r w:rsidRPr="00A503C4">
        <w:rPr>
          <w:rFonts w:ascii="Times New Roman" w:hAnsi="Times New Roman"/>
          <w:sz w:val="28"/>
          <w:szCs w:val="28"/>
        </w:rPr>
        <w:t>По результатам проведенной оценки эффективности реализации</w:t>
      </w:r>
      <w:r w:rsidR="004C3F0F" w:rsidRPr="00A503C4">
        <w:rPr>
          <w:rFonts w:ascii="Times New Roman" w:hAnsi="Times New Roman"/>
          <w:sz w:val="28"/>
          <w:szCs w:val="28"/>
        </w:rPr>
        <w:t xml:space="preserve"> муниципальной программы за 202</w:t>
      </w:r>
      <w:r w:rsidR="00A67395" w:rsidRPr="00A503C4">
        <w:rPr>
          <w:rFonts w:ascii="Times New Roman" w:hAnsi="Times New Roman"/>
          <w:sz w:val="28"/>
          <w:szCs w:val="28"/>
        </w:rPr>
        <w:t>4</w:t>
      </w:r>
      <w:r w:rsidRPr="00A503C4">
        <w:rPr>
          <w:rFonts w:ascii="Times New Roman" w:hAnsi="Times New Roman"/>
          <w:sz w:val="28"/>
          <w:szCs w:val="28"/>
        </w:rPr>
        <w:t xml:space="preserve"> год программа признана эффективной. Значение оценки в баллах составляет </w:t>
      </w:r>
      <w:r w:rsidR="00A67395" w:rsidRPr="00A503C4">
        <w:rPr>
          <w:rFonts w:ascii="Times New Roman" w:hAnsi="Times New Roman"/>
          <w:sz w:val="28"/>
          <w:szCs w:val="28"/>
        </w:rPr>
        <w:t>10</w:t>
      </w:r>
      <w:r w:rsidRPr="00A503C4">
        <w:rPr>
          <w:rFonts w:ascii="Times New Roman" w:hAnsi="Times New Roman"/>
          <w:sz w:val="28"/>
          <w:szCs w:val="28"/>
        </w:rPr>
        <w:t>,0 из 10,0 возможных.</w:t>
      </w:r>
      <w:r w:rsidR="003E7062" w:rsidRPr="00A503C4">
        <w:t xml:space="preserve"> </w:t>
      </w:r>
    </w:p>
    <w:p w14:paraId="345EAE15" w14:textId="11DB970C" w:rsidR="003E7062" w:rsidRPr="00A503C4" w:rsidRDefault="003E7062" w:rsidP="00C54F3F">
      <w:pPr>
        <w:rPr>
          <w:rFonts w:ascii="Times New Roman" w:hAnsi="Times New Roman"/>
          <w:sz w:val="28"/>
          <w:szCs w:val="28"/>
        </w:rPr>
      </w:pPr>
      <w:r w:rsidRPr="00A503C4">
        <w:rPr>
          <w:rFonts w:ascii="Times New Roman" w:hAnsi="Times New Roman"/>
          <w:sz w:val="28"/>
          <w:szCs w:val="28"/>
        </w:rPr>
        <w:t>Целесообразно продолжить реализацию муниципальной программы, обеспечив необходимый уровень финансирования в очередном финансовом году.</w:t>
      </w:r>
    </w:p>
    <w:p w14:paraId="7CCDA428" w14:textId="77777777" w:rsidR="00EC735A" w:rsidRPr="00A503C4" w:rsidRDefault="00EC735A" w:rsidP="00C54F3F">
      <w:pPr>
        <w:tabs>
          <w:tab w:val="left" w:pos="0"/>
          <w:tab w:val="left" w:pos="1418"/>
        </w:tabs>
        <w:ind w:firstLine="709"/>
        <w:contextualSpacing/>
        <w:rPr>
          <w:rFonts w:ascii="Times New Roman" w:hAnsi="Times New Roman"/>
          <w:bCs/>
          <w:iCs/>
          <w:sz w:val="28"/>
          <w:szCs w:val="28"/>
        </w:rPr>
        <w:sectPr w:rsidR="00EC735A" w:rsidRPr="00A503C4" w:rsidSect="00C177D4">
          <w:headerReference w:type="default" r:id="rId11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14:paraId="3E284C85" w14:textId="28655644" w:rsidR="00B62F69" w:rsidRPr="00A503C4" w:rsidRDefault="005532DA" w:rsidP="00C54F3F">
      <w:pPr>
        <w:spacing w:after="120"/>
        <w:ind w:left="709" w:firstLine="0"/>
        <w:jc w:val="center"/>
        <w:rPr>
          <w:rFonts w:ascii="Times New Roman" w:hAnsi="Times New Roman"/>
          <w:bCs/>
          <w:iCs/>
        </w:rPr>
      </w:pPr>
      <w:r w:rsidRPr="00A503C4">
        <w:rPr>
          <w:rFonts w:ascii="Times New Roman" w:hAnsi="Times New Roman"/>
          <w:bCs/>
          <w:iCs/>
        </w:rPr>
        <w:lastRenderedPageBreak/>
        <w:t>23</w:t>
      </w:r>
    </w:p>
    <w:p w14:paraId="5A9AD264" w14:textId="22E405E9" w:rsidR="00902F14" w:rsidRPr="00A503C4" w:rsidRDefault="008261B2" w:rsidP="00C54F3F">
      <w:pPr>
        <w:pStyle w:val="a3"/>
        <w:spacing w:after="120"/>
        <w:ind w:left="1069"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 w:rsidRPr="00A503C4">
        <w:rPr>
          <w:rFonts w:ascii="Times New Roman" w:hAnsi="Times New Roman"/>
          <w:bCs/>
          <w:iCs/>
          <w:sz w:val="28"/>
          <w:szCs w:val="28"/>
        </w:rPr>
        <w:t xml:space="preserve">6. </w:t>
      </w:r>
      <w:r w:rsidR="00902F14" w:rsidRPr="00A503C4">
        <w:rPr>
          <w:rFonts w:ascii="Times New Roman" w:hAnsi="Times New Roman"/>
          <w:bCs/>
          <w:iCs/>
          <w:sz w:val="28"/>
          <w:szCs w:val="28"/>
        </w:rPr>
        <w:t>Сведения об оценке э</w:t>
      </w:r>
      <w:r w:rsidR="009C3E80" w:rsidRPr="00A503C4">
        <w:rPr>
          <w:rFonts w:ascii="Times New Roman" w:hAnsi="Times New Roman"/>
          <w:bCs/>
          <w:iCs/>
          <w:sz w:val="28"/>
          <w:szCs w:val="28"/>
        </w:rPr>
        <w:t>ффективности налоговых расходов городского поселения Березово</w:t>
      </w:r>
      <w:r w:rsidR="00902F14" w:rsidRPr="00A503C4">
        <w:rPr>
          <w:rFonts w:ascii="Times New Roman" w:hAnsi="Times New Roman"/>
          <w:bCs/>
          <w:iCs/>
          <w:sz w:val="28"/>
          <w:szCs w:val="28"/>
        </w:rPr>
        <w:t>, соответствующи</w:t>
      </w:r>
      <w:r w:rsidR="009C3E80" w:rsidRPr="00A503C4">
        <w:rPr>
          <w:rFonts w:ascii="Times New Roman" w:hAnsi="Times New Roman"/>
          <w:bCs/>
          <w:iCs/>
          <w:sz w:val="28"/>
          <w:szCs w:val="28"/>
        </w:rPr>
        <w:t xml:space="preserve">х целям муниципальных программ </w:t>
      </w:r>
      <w:r w:rsidR="00902F14" w:rsidRPr="00A503C4">
        <w:rPr>
          <w:rFonts w:ascii="Times New Roman" w:hAnsi="Times New Roman"/>
          <w:bCs/>
          <w:iCs/>
          <w:sz w:val="28"/>
          <w:szCs w:val="28"/>
        </w:rPr>
        <w:t>и (или) их структурным элементам (</w:t>
      </w:r>
      <w:r w:rsidR="00B97456" w:rsidRPr="00A503C4">
        <w:rPr>
          <w:rFonts w:ascii="Times New Roman" w:hAnsi="Times New Roman"/>
          <w:bCs/>
          <w:iCs/>
          <w:sz w:val="28"/>
          <w:szCs w:val="28"/>
        </w:rPr>
        <w:t>комплексам процессных мероприятий</w:t>
      </w:r>
      <w:r w:rsidR="00902F14" w:rsidRPr="00A503C4">
        <w:rPr>
          <w:rFonts w:ascii="Times New Roman" w:hAnsi="Times New Roman"/>
          <w:bCs/>
          <w:iCs/>
          <w:sz w:val="28"/>
          <w:szCs w:val="28"/>
        </w:rPr>
        <w:t>) и значимости их вклада в достижение соответствующих показателей (индикаторов)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40"/>
        <w:gridCol w:w="1419"/>
        <w:gridCol w:w="2775"/>
        <w:gridCol w:w="2122"/>
        <w:gridCol w:w="2088"/>
        <w:gridCol w:w="1832"/>
        <w:gridCol w:w="1832"/>
        <w:gridCol w:w="2263"/>
      </w:tblGrid>
      <w:tr w:rsidR="00336F67" w:rsidRPr="00A503C4" w14:paraId="3A7CD60D" w14:textId="77777777" w:rsidTr="00336F67">
        <w:trPr>
          <w:trHeight w:val="205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A93E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 п/п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86AA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Наименование налога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169E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Категории плательщиков налогов, для которых предусмотрены налоговые расходы (налоговые льготы, освобождения и иные преференции)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5966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Цели предоставления налоговых расходов (налоговые льготы, освобождения и иные преференции)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7799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 xml:space="preserve">Показатели (индикаторы) достижения целей муниципальных программ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ADE61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Вклад в достижение целевых показателей муниципальных программ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191D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Куратор налогового расхода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3A56" w14:textId="77777777" w:rsidR="00B97456" w:rsidRPr="00A503C4" w:rsidRDefault="00B97456" w:rsidP="00C54F3F">
            <w:pPr>
              <w:spacing w:after="200"/>
              <w:ind w:firstLine="0"/>
              <w:jc w:val="center"/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20"/>
                <w:szCs w:val="20"/>
                <w:lang w:eastAsia="en-US"/>
              </w:rPr>
              <w:t>Предложение куратора налогового расхода</w:t>
            </w:r>
          </w:p>
        </w:tc>
      </w:tr>
      <w:tr w:rsidR="00336F67" w:rsidRPr="00A503C4" w14:paraId="07847F06" w14:textId="77777777" w:rsidTr="00336F67">
        <w:trPr>
          <w:trHeight w:val="241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C7E46" w14:textId="77777777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1D31" w14:textId="77777777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D1DE" w14:textId="77777777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65C0" w14:textId="7320F995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1FA9" w14:textId="73C89CC4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676FA" w14:textId="7C3D3B33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33D4" w14:textId="509DF4B9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43225" w14:textId="5A7F4AF9" w:rsidR="00B97456" w:rsidRPr="00A503C4" w:rsidRDefault="00B97456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8</w:t>
            </w:r>
          </w:p>
        </w:tc>
      </w:tr>
      <w:tr w:rsidR="00902F14" w:rsidRPr="00A503C4" w14:paraId="6FB97221" w14:textId="77777777" w:rsidTr="00B97456">
        <w:trPr>
          <w:trHeight w:val="55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CAE5" w14:textId="60DF94F8" w:rsidR="00902F14" w:rsidRPr="00A503C4" w:rsidRDefault="00813330" w:rsidP="00C54F3F">
            <w:pPr>
              <w:ind w:firstLine="0"/>
              <w:jc w:val="center"/>
              <w:rPr>
                <w:rFonts w:ascii="Times New Roman" w:eastAsia="Calibri" w:hAnsi="Times New Roman"/>
                <w:bCs/>
                <w:iCs/>
                <w:lang w:eastAsia="en-US"/>
              </w:rPr>
            </w:pPr>
            <w:r w:rsidRPr="00A503C4">
              <w:rPr>
                <w:rFonts w:ascii="Times New Roman" w:eastAsia="Calibri" w:hAnsi="Times New Roman"/>
                <w:bCs/>
                <w:iCs/>
                <w:lang w:eastAsia="en-US"/>
              </w:rPr>
              <w:t>Муниципальная програм</w:t>
            </w:r>
            <w:r w:rsidR="000E53DB" w:rsidRPr="00A503C4">
              <w:rPr>
                <w:rFonts w:ascii="Times New Roman" w:eastAsia="Calibri" w:hAnsi="Times New Roman"/>
                <w:bCs/>
                <w:iCs/>
                <w:lang w:eastAsia="en-US"/>
              </w:rPr>
              <w:t xml:space="preserve">ма </w:t>
            </w:r>
            <w:r w:rsidRPr="00A503C4">
              <w:rPr>
                <w:rFonts w:ascii="Times New Roman" w:eastAsia="Calibri" w:hAnsi="Times New Roman"/>
                <w:bCs/>
                <w:iCs/>
                <w:lang w:eastAsia="en-US"/>
              </w:rPr>
              <w:t>«Формирование комфортной потребительской среды в городском поселении Березово»</w:t>
            </w:r>
          </w:p>
        </w:tc>
      </w:tr>
      <w:tr w:rsidR="00B97456" w:rsidRPr="00C82FFD" w14:paraId="16FB3398" w14:textId="77777777" w:rsidTr="00336F67">
        <w:trPr>
          <w:trHeight w:val="2430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C4C02" w14:textId="778D2449" w:rsidR="00B97456" w:rsidRPr="00A503C4" w:rsidRDefault="00B97456" w:rsidP="00C54F3F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BD05" w14:textId="7CB60851" w:rsidR="00B97456" w:rsidRPr="00A503C4" w:rsidRDefault="00B97456" w:rsidP="00C54F3F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 xml:space="preserve">Налог  на имущество физических лиц 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2180" w14:textId="585A3861" w:rsidR="00B97456" w:rsidRPr="00A503C4" w:rsidRDefault="00B97456" w:rsidP="008F221C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Индивидуальные предприниматели-владельцы объектов недвижимого имущества, включенного в перечень, определяемый в соответствии с пунктом 7 статьи 378.2 Налогового кодекса Российской Федерации, а также  в отношении объектов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A436" w14:textId="167F2EC9" w:rsidR="00B97456" w:rsidRPr="00A503C4" w:rsidRDefault="00B97456" w:rsidP="00C54F3F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Создание условий для  развития малого и среднего предпринимательства городского поселения Березово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DF9E" w14:textId="77777777" w:rsidR="00297BD1" w:rsidRPr="00297BD1" w:rsidRDefault="00297BD1" w:rsidP="00297BD1">
            <w:pPr>
              <w:ind w:firstLine="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297BD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Увеличение численности субъектов в сфере малого и среднего предпринимательства, включая индивидуальных предпринимателей и самозанятых, осуществляющих деятельность на территории городского поселения Березово </w:t>
            </w:r>
          </w:p>
          <w:p w14:paraId="1F1F5CEC" w14:textId="230C0A82" w:rsidR="00B97456" w:rsidRPr="00A503C4" w:rsidRDefault="00B97456" w:rsidP="00C54F3F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9125" w14:textId="37772D1E" w:rsidR="00B97456" w:rsidRPr="00A503C4" w:rsidRDefault="00B97456" w:rsidP="00C54F3F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 xml:space="preserve">Результативный.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EFE3" w14:textId="720AAA18" w:rsidR="00B97456" w:rsidRPr="00A503C4" w:rsidRDefault="00B97456" w:rsidP="00C54F3F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 xml:space="preserve">Комитет по экономической политике 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C131" w14:textId="1E2C3E87" w:rsidR="00B97456" w:rsidRPr="00E84280" w:rsidRDefault="00B97456" w:rsidP="00C54F3F">
            <w:pPr>
              <w:spacing w:after="200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503C4">
              <w:rPr>
                <w:rFonts w:ascii="Times New Roman" w:hAnsi="Times New Roman"/>
                <w:sz w:val="20"/>
                <w:szCs w:val="20"/>
              </w:rPr>
              <w:t>Льготу сохранить, так как соответствует целям муниципальной программы</w:t>
            </w:r>
          </w:p>
        </w:tc>
      </w:tr>
    </w:tbl>
    <w:p w14:paraId="432DAF6B" w14:textId="0D70E02D" w:rsidR="00C47AA0" w:rsidRDefault="00C47AA0" w:rsidP="00C54F3F">
      <w:pPr>
        <w:ind w:firstLine="0"/>
        <w:contextualSpacing/>
        <w:rPr>
          <w:rFonts w:ascii="Times New Roman" w:hAnsi="Times New Roman"/>
          <w:bCs/>
          <w:iCs/>
          <w:sz w:val="28"/>
          <w:szCs w:val="28"/>
        </w:rPr>
      </w:pPr>
    </w:p>
    <w:sectPr w:rsidR="00C47AA0" w:rsidSect="00AE6603">
      <w:pgSz w:w="16838" w:h="11906" w:orient="landscape"/>
      <w:pgMar w:top="567" w:right="1134" w:bottom="1418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C3E2B9" w14:textId="77777777" w:rsidR="00382728" w:rsidRDefault="00382728" w:rsidP="00297AC1">
      <w:r>
        <w:separator/>
      </w:r>
    </w:p>
  </w:endnote>
  <w:endnote w:type="continuationSeparator" w:id="0">
    <w:p w14:paraId="33E7F8A4" w14:textId="77777777" w:rsidR="00382728" w:rsidRDefault="00382728" w:rsidP="0029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17F3BF" w14:textId="77777777" w:rsidR="00382728" w:rsidRDefault="00382728" w:rsidP="00297AC1">
      <w:r>
        <w:separator/>
      </w:r>
    </w:p>
  </w:footnote>
  <w:footnote w:type="continuationSeparator" w:id="0">
    <w:p w14:paraId="49F721B1" w14:textId="77777777" w:rsidR="00382728" w:rsidRDefault="00382728" w:rsidP="00297A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9135809"/>
      <w:docPartObj>
        <w:docPartGallery w:val="Page Numbers (Top of Page)"/>
        <w:docPartUnique/>
      </w:docPartObj>
    </w:sdtPr>
    <w:sdtEndPr/>
    <w:sdtContent>
      <w:p w14:paraId="593E1120" w14:textId="2504EE0C" w:rsidR="00A71CE6" w:rsidRDefault="00A71CE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03F">
          <w:rPr>
            <w:noProof/>
          </w:rPr>
          <w:t>4</w:t>
        </w:r>
        <w:r>
          <w:fldChar w:fldCharType="end"/>
        </w:r>
      </w:p>
    </w:sdtContent>
  </w:sdt>
  <w:p w14:paraId="3D23D191" w14:textId="77777777" w:rsidR="00A71CE6" w:rsidRPr="00392058" w:rsidRDefault="00A71CE6" w:rsidP="00F1764C">
    <w:pPr>
      <w:pStyle w:val="a6"/>
      <w:jc w:val="center"/>
      <w:rPr>
        <w:rFonts w:ascii="Times New Roman" w:hAnsi="Times New Roman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911864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7D2B09E" w14:textId="77777777" w:rsidR="00A71CE6" w:rsidRDefault="00A71CE6">
        <w:pPr>
          <w:pStyle w:val="a6"/>
          <w:jc w:val="center"/>
        </w:pPr>
      </w:p>
      <w:p w14:paraId="68CE8D7D" w14:textId="0DD4AF52" w:rsidR="00A71CE6" w:rsidRPr="007336A4" w:rsidRDefault="00A71CE6">
        <w:pPr>
          <w:pStyle w:val="a6"/>
          <w:jc w:val="center"/>
          <w:rPr>
            <w:sz w:val="20"/>
            <w:szCs w:val="20"/>
          </w:rPr>
        </w:pPr>
        <w:r w:rsidRPr="007336A4">
          <w:rPr>
            <w:sz w:val="20"/>
            <w:szCs w:val="20"/>
          </w:rPr>
          <w:fldChar w:fldCharType="begin"/>
        </w:r>
        <w:r w:rsidRPr="007336A4">
          <w:rPr>
            <w:sz w:val="20"/>
            <w:szCs w:val="20"/>
          </w:rPr>
          <w:instrText>PAGE   \* MERGEFORMAT</w:instrText>
        </w:r>
        <w:r w:rsidRPr="007336A4">
          <w:rPr>
            <w:sz w:val="20"/>
            <w:szCs w:val="20"/>
          </w:rPr>
          <w:fldChar w:fldCharType="separate"/>
        </w:r>
        <w:r w:rsidR="007C503F">
          <w:rPr>
            <w:noProof/>
            <w:sz w:val="20"/>
            <w:szCs w:val="20"/>
          </w:rPr>
          <w:t>11</w:t>
        </w:r>
        <w:r w:rsidRPr="007336A4">
          <w:rPr>
            <w:sz w:val="20"/>
            <w:szCs w:val="20"/>
          </w:rPr>
          <w:fldChar w:fldCharType="end"/>
        </w:r>
      </w:p>
    </w:sdtContent>
  </w:sdt>
  <w:p w14:paraId="5716EA6C" w14:textId="77777777" w:rsidR="00A71CE6" w:rsidRDefault="00A71CE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1432D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F252211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E7F1E19"/>
    <w:multiLevelType w:val="multilevel"/>
    <w:tmpl w:val="53D23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">
    <w:nsid w:val="1F8910C3"/>
    <w:multiLevelType w:val="multilevel"/>
    <w:tmpl w:val="7C36AB9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251665FC"/>
    <w:multiLevelType w:val="multilevel"/>
    <w:tmpl w:val="8F40FB0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>
    <w:nsid w:val="255E482D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25EF0D69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299F66DE"/>
    <w:multiLevelType w:val="hybridMultilevel"/>
    <w:tmpl w:val="37C4A3DA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C113862"/>
    <w:multiLevelType w:val="multilevel"/>
    <w:tmpl w:val="53D23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9">
    <w:nsid w:val="358D259F"/>
    <w:multiLevelType w:val="multilevel"/>
    <w:tmpl w:val="D828F02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656" w:hanging="2160"/>
      </w:pPr>
      <w:rPr>
        <w:rFonts w:hint="default"/>
      </w:rPr>
    </w:lvl>
  </w:abstractNum>
  <w:abstractNum w:abstractNumId="10">
    <w:nsid w:val="365A65A6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3C317061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40E96DAC"/>
    <w:multiLevelType w:val="hybridMultilevel"/>
    <w:tmpl w:val="BE0450A4"/>
    <w:lvl w:ilvl="0" w:tplc="8102A7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117010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4F9C4B68"/>
    <w:multiLevelType w:val="hybridMultilevel"/>
    <w:tmpl w:val="17624E4A"/>
    <w:lvl w:ilvl="0" w:tplc="8C7618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BA6880"/>
    <w:multiLevelType w:val="hybridMultilevel"/>
    <w:tmpl w:val="6B5ABF7A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8BB5500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>
    <w:nsid w:val="5AB0507C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5B1447CA"/>
    <w:multiLevelType w:val="multilevel"/>
    <w:tmpl w:val="A30472C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C597BA8"/>
    <w:multiLevelType w:val="multilevel"/>
    <w:tmpl w:val="C028687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6C2B7BA6"/>
    <w:multiLevelType w:val="hybridMultilevel"/>
    <w:tmpl w:val="80A6DA2E"/>
    <w:lvl w:ilvl="0" w:tplc="005E4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EE51D2A"/>
    <w:multiLevelType w:val="hybridMultilevel"/>
    <w:tmpl w:val="15A24B04"/>
    <w:lvl w:ilvl="0" w:tplc="005E4E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1297EF6"/>
    <w:multiLevelType w:val="multilevel"/>
    <w:tmpl w:val="D4FC82D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56" w:hanging="2160"/>
      </w:pPr>
      <w:rPr>
        <w:rFonts w:hint="default"/>
      </w:rPr>
    </w:lvl>
  </w:abstractNum>
  <w:abstractNum w:abstractNumId="23">
    <w:nsid w:val="749A104E"/>
    <w:multiLevelType w:val="hybridMultilevel"/>
    <w:tmpl w:val="7A3E2938"/>
    <w:lvl w:ilvl="0" w:tplc="E946E4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14"/>
  </w:num>
  <w:num w:numId="5">
    <w:abstractNumId w:val="20"/>
  </w:num>
  <w:num w:numId="6">
    <w:abstractNumId w:val="21"/>
  </w:num>
  <w:num w:numId="7">
    <w:abstractNumId w:val="12"/>
  </w:num>
  <w:num w:numId="8">
    <w:abstractNumId w:val="23"/>
  </w:num>
  <w:num w:numId="9">
    <w:abstractNumId w:val="7"/>
  </w:num>
  <w:num w:numId="10">
    <w:abstractNumId w:val="3"/>
  </w:num>
  <w:num w:numId="11">
    <w:abstractNumId w:val="22"/>
  </w:num>
  <w:num w:numId="12">
    <w:abstractNumId w:val="9"/>
  </w:num>
  <w:num w:numId="13">
    <w:abstractNumId w:val="11"/>
  </w:num>
  <w:num w:numId="14">
    <w:abstractNumId w:val="4"/>
  </w:num>
  <w:num w:numId="15">
    <w:abstractNumId w:val="2"/>
  </w:num>
  <w:num w:numId="16">
    <w:abstractNumId w:val="19"/>
  </w:num>
  <w:num w:numId="17">
    <w:abstractNumId w:val="5"/>
  </w:num>
  <w:num w:numId="18">
    <w:abstractNumId w:val="1"/>
  </w:num>
  <w:num w:numId="19">
    <w:abstractNumId w:val="17"/>
  </w:num>
  <w:num w:numId="20">
    <w:abstractNumId w:val="16"/>
  </w:num>
  <w:num w:numId="21">
    <w:abstractNumId w:val="13"/>
  </w:num>
  <w:num w:numId="22">
    <w:abstractNumId w:val="0"/>
  </w:num>
  <w:num w:numId="23">
    <w:abstractNumId w:val="10"/>
  </w:num>
  <w:num w:numId="24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8D4"/>
    <w:rsid w:val="00001035"/>
    <w:rsid w:val="0000174A"/>
    <w:rsid w:val="00001BEE"/>
    <w:rsid w:val="00005E8D"/>
    <w:rsid w:val="0001081F"/>
    <w:rsid w:val="00011480"/>
    <w:rsid w:val="00013646"/>
    <w:rsid w:val="00013F64"/>
    <w:rsid w:val="00014422"/>
    <w:rsid w:val="00014C50"/>
    <w:rsid w:val="0001560F"/>
    <w:rsid w:val="00015D8B"/>
    <w:rsid w:val="00016DD1"/>
    <w:rsid w:val="00017EAD"/>
    <w:rsid w:val="00021374"/>
    <w:rsid w:val="0002204F"/>
    <w:rsid w:val="00023371"/>
    <w:rsid w:val="00023B7D"/>
    <w:rsid w:val="000242CD"/>
    <w:rsid w:val="0003307E"/>
    <w:rsid w:val="00034BB8"/>
    <w:rsid w:val="00041F84"/>
    <w:rsid w:val="0004490E"/>
    <w:rsid w:val="00044C63"/>
    <w:rsid w:val="0004579B"/>
    <w:rsid w:val="00045B48"/>
    <w:rsid w:val="0004693E"/>
    <w:rsid w:val="00051243"/>
    <w:rsid w:val="000517DE"/>
    <w:rsid w:val="00051C7F"/>
    <w:rsid w:val="0005313C"/>
    <w:rsid w:val="00055A59"/>
    <w:rsid w:val="00055EA6"/>
    <w:rsid w:val="0005778B"/>
    <w:rsid w:val="00057DD6"/>
    <w:rsid w:val="00060C52"/>
    <w:rsid w:val="00061E2B"/>
    <w:rsid w:val="000651A2"/>
    <w:rsid w:val="00067B77"/>
    <w:rsid w:val="00070F40"/>
    <w:rsid w:val="000718EC"/>
    <w:rsid w:val="00071959"/>
    <w:rsid w:val="00071ECC"/>
    <w:rsid w:val="000735AF"/>
    <w:rsid w:val="00073F4B"/>
    <w:rsid w:val="000740F3"/>
    <w:rsid w:val="0007493C"/>
    <w:rsid w:val="00074EFF"/>
    <w:rsid w:val="0007535F"/>
    <w:rsid w:val="00075448"/>
    <w:rsid w:val="000759D4"/>
    <w:rsid w:val="000835AF"/>
    <w:rsid w:val="00084589"/>
    <w:rsid w:val="000848DC"/>
    <w:rsid w:val="000855AF"/>
    <w:rsid w:val="00087D57"/>
    <w:rsid w:val="00090C83"/>
    <w:rsid w:val="00092C7A"/>
    <w:rsid w:val="00093C66"/>
    <w:rsid w:val="00094CAB"/>
    <w:rsid w:val="00094DC7"/>
    <w:rsid w:val="000A167E"/>
    <w:rsid w:val="000A363E"/>
    <w:rsid w:val="000A394B"/>
    <w:rsid w:val="000A5BDD"/>
    <w:rsid w:val="000A5EF3"/>
    <w:rsid w:val="000A5FEE"/>
    <w:rsid w:val="000A6A17"/>
    <w:rsid w:val="000A7649"/>
    <w:rsid w:val="000B0324"/>
    <w:rsid w:val="000B09B0"/>
    <w:rsid w:val="000B155B"/>
    <w:rsid w:val="000B2CFF"/>
    <w:rsid w:val="000B37C5"/>
    <w:rsid w:val="000B72FF"/>
    <w:rsid w:val="000C0867"/>
    <w:rsid w:val="000C10A6"/>
    <w:rsid w:val="000C1503"/>
    <w:rsid w:val="000C4750"/>
    <w:rsid w:val="000C53F3"/>
    <w:rsid w:val="000C6735"/>
    <w:rsid w:val="000C692C"/>
    <w:rsid w:val="000C6B79"/>
    <w:rsid w:val="000C6CD2"/>
    <w:rsid w:val="000D0386"/>
    <w:rsid w:val="000D0769"/>
    <w:rsid w:val="000D08AB"/>
    <w:rsid w:val="000D22A8"/>
    <w:rsid w:val="000D32B5"/>
    <w:rsid w:val="000D3F29"/>
    <w:rsid w:val="000D482E"/>
    <w:rsid w:val="000D4C03"/>
    <w:rsid w:val="000D7B1B"/>
    <w:rsid w:val="000E15D2"/>
    <w:rsid w:val="000E2E53"/>
    <w:rsid w:val="000E33DD"/>
    <w:rsid w:val="000E3EA7"/>
    <w:rsid w:val="000E3EBA"/>
    <w:rsid w:val="000E3F68"/>
    <w:rsid w:val="000E53DB"/>
    <w:rsid w:val="000E658F"/>
    <w:rsid w:val="000E74E1"/>
    <w:rsid w:val="000E793D"/>
    <w:rsid w:val="000E7FAF"/>
    <w:rsid w:val="000F4C65"/>
    <w:rsid w:val="000F4F13"/>
    <w:rsid w:val="000F5EF6"/>
    <w:rsid w:val="000F6AD7"/>
    <w:rsid w:val="001003DE"/>
    <w:rsid w:val="00102214"/>
    <w:rsid w:val="0010247B"/>
    <w:rsid w:val="00103642"/>
    <w:rsid w:val="0010386E"/>
    <w:rsid w:val="001067F1"/>
    <w:rsid w:val="001102E7"/>
    <w:rsid w:val="001110D7"/>
    <w:rsid w:val="00114343"/>
    <w:rsid w:val="00114605"/>
    <w:rsid w:val="00116425"/>
    <w:rsid w:val="0011747F"/>
    <w:rsid w:val="00117C1D"/>
    <w:rsid w:val="001201E9"/>
    <w:rsid w:val="00122697"/>
    <w:rsid w:val="001235E8"/>
    <w:rsid w:val="00123A00"/>
    <w:rsid w:val="00126428"/>
    <w:rsid w:val="00133CE7"/>
    <w:rsid w:val="001341D9"/>
    <w:rsid w:val="0013508B"/>
    <w:rsid w:val="00136551"/>
    <w:rsid w:val="00136664"/>
    <w:rsid w:val="00137573"/>
    <w:rsid w:val="00141BA2"/>
    <w:rsid w:val="0014250D"/>
    <w:rsid w:val="001446ED"/>
    <w:rsid w:val="00144780"/>
    <w:rsid w:val="00145430"/>
    <w:rsid w:val="001470F6"/>
    <w:rsid w:val="00147AB8"/>
    <w:rsid w:val="0015041C"/>
    <w:rsid w:val="001504EF"/>
    <w:rsid w:val="00151084"/>
    <w:rsid w:val="001537C5"/>
    <w:rsid w:val="001553E1"/>
    <w:rsid w:val="001563AA"/>
    <w:rsid w:val="00160934"/>
    <w:rsid w:val="00163597"/>
    <w:rsid w:val="00163D86"/>
    <w:rsid w:val="00163F9A"/>
    <w:rsid w:val="00164230"/>
    <w:rsid w:val="001654C8"/>
    <w:rsid w:val="001657F3"/>
    <w:rsid w:val="001664B6"/>
    <w:rsid w:val="0016677A"/>
    <w:rsid w:val="00170012"/>
    <w:rsid w:val="001703D1"/>
    <w:rsid w:val="00170F8D"/>
    <w:rsid w:val="00175B2B"/>
    <w:rsid w:val="0017615F"/>
    <w:rsid w:val="00176173"/>
    <w:rsid w:val="001775C8"/>
    <w:rsid w:val="00177649"/>
    <w:rsid w:val="00177C21"/>
    <w:rsid w:val="00177CA9"/>
    <w:rsid w:val="001810E8"/>
    <w:rsid w:val="00181127"/>
    <w:rsid w:val="00183216"/>
    <w:rsid w:val="001864CB"/>
    <w:rsid w:val="001866EB"/>
    <w:rsid w:val="00186F9C"/>
    <w:rsid w:val="001902CE"/>
    <w:rsid w:val="0019042B"/>
    <w:rsid w:val="001913F8"/>
    <w:rsid w:val="00191B8E"/>
    <w:rsid w:val="0019238B"/>
    <w:rsid w:val="00196894"/>
    <w:rsid w:val="00197A98"/>
    <w:rsid w:val="001A407B"/>
    <w:rsid w:val="001A7818"/>
    <w:rsid w:val="001B1B98"/>
    <w:rsid w:val="001C17F8"/>
    <w:rsid w:val="001C1A36"/>
    <w:rsid w:val="001C351A"/>
    <w:rsid w:val="001C45A9"/>
    <w:rsid w:val="001C4731"/>
    <w:rsid w:val="001C48CA"/>
    <w:rsid w:val="001C5081"/>
    <w:rsid w:val="001C5460"/>
    <w:rsid w:val="001C6626"/>
    <w:rsid w:val="001C6B3D"/>
    <w:rsid w:val="001D0535"/>
    <w:rsid w:val="001D11F1"/>
    <w:rsid w:val="001D182B"/>
    <w:rsid w:val="001D30C4"/>
    <w:rsid w:val="001D3CBD"/>
    <w:rsid w:val="001D3E99"/>
    <w:rsid w:val="001D6743"/>
    <w:rsid w:val="001D7376"/>
    <w:rsid w:val="001D756B"/>
    <w:rsid w:val="001E0A2B"/>
    <w:rsid w:val="001E0D58"/>
    <w:rsid w:val="001E3AD1"/>
    <w:rsid w:val="001E3EBF"/>
    <w:rsid w:val="001E5105"/>
    <w:rsid w:val="001E607C"/>
    <w:rsid w:val="001E6721"/>
    <w:rsid w:val="001F009F"/>
    <w:rsid w:val="001F3578"/>
    <w:rsid w:val="001F55C2"/>
    <w:rsid w:val="001F74F2"/>
    <w:rsid w:val="001F7559"/>
    <w:rsid w:val="00200034"/>
    <w:rsid w:val="00203672"/>
    <w:rsid w:val="0020388E"/>
    <w:rsid w:val="0020541B"/>
    <w:rsid w:val="00210375"/>
    <w:rsid w:val="002122EF"/>
    <w:rsid w:val="00213ED5"/>
    <w:rsid w:val="0021535A"/>
    <w:rsid w:val="002171EB"/>
    <w:rsid w:val="00217763"/>
    <w:rsid w:val="00220F83"/>
    <w:rsid w:val="00221305"/>
    <w:rsid w:val="0022169F"/>
    <w:rsid w:val="00222B4A"/>
    <w:rsid w:val="00222F4C"/>
    <w:rsid w:val="00223F35"/>
    <w:rsid w:val="00225F2F"/>
    <w:rsid w:val="00227691"/>
    <w:rsid w:val="002277FA"/>
    <w:rsid w:val="00231415"/>
    <w:rsid w:val="00231A47"/>
    <w:rsid w:val="00231B18"/>
    <w:rsid w:val="002341CA"/>
    <w:rsid w:val="00241644"/>
    <w:rsid w:val="00245EE9"/>
    <w:rsid w:val="00247243"/>
    <w:rsid w:val="00251998"/>
    <w:rsid w:val="00251B26"/>
    <w:rsid w:val="00251D9B"/>
    <w:rsid w:val="00253251"/>
    <w:rsid w:val="00253E14"/>
    <w:rsid w:val="00255BBA"/>
    <w:rsid w:val="002576D0"/>
    <w:rsid w:val="002600B0"/>
    <w:rsid w:val="00262AA5"/>
    <w:rsid w:val="00263273"/>
    <w:rsid w:val="00265593"/>
    <w:rsid w:val="00266AA7"/>
    <w:rsid w:val="00266AD4"/>
    <w:rsid w:val="00266C24"/>
    <w:rsid w:val="002670E3"/>
    <w:rsid w:val="00272227"/>
    <w:rsid w:val="00272CE4"/>
    <w:rsid w:val="0027339F"/>
    <w:rsid w:val="00273647"/>
    <w:rsid w:val="00274DD5"/>
    <w:rsid w:val="00275EB8"/>
    <w:rsid w:val="00276650"/>
    <w:rsid w:val="002769C7"/>
    <w:rsid w:val="0027739B"/>
    <w:rsid w:val="00277A9D"/>
    <w:rsid w:val="002808E4"/>
    <w:rsid w:val="00281203"/>
    <w:rsid w:val="00281753"/>
    <w:rsid w:val="00282308"/>
    <w:rsid w:val="002826A4"/>
    <w:rsid w:val="00283138"/>
    <w:rsid w:val="00283770"/>
    <w:rsid w:val="00283C42"/>
    <w:rsid w:val="00284998"/>
    <w:rsid w:val="00286B4E"/>
    <w:rsid w:val="00286FF6"/>
    <w:rsid w:val="00291CCD"/>
    <w:rsid w:val="002921AB"/>
    <w:rsid w:val="00292AF0"/>
    <w:rsid w:val="00292F78"/>
    <w:rsid w:val="00293F32"/>
    <w:rsid w:val="0029403D"/>
    <w:rsid w:val="00294D81"/>
    <w:rsid w:val="00296600"/>
    <w:rsid w:val="002975F4"/>
    <w:rsid w:val="0029793A"/>
    <w:rsid w:val="00297AC1"/>
    <w:rsid w:val="00297BD1"/>
    <w:rsid w:val="00297DBA"/>
    <w:rsid w:val="002A099F"/>
    <w:rsid w:val="002A0E6D"/>
    <w:rsid w:val="002A21A8"/>
    <w:rsid w:val="002A222F"/>
    <w:rsid w:val="002A44AC"/>
    <w:rsid w:val="002A4EA0"/>
    <w:rsid w:val="002B00DA"/>
    <w:rsid w:val="002B0D7C"/>
    <w:rsid w:val="002B38FA"/>
    <w:rsid w:val="002B57E9"/>
    <w:rsid w:val="002C0A46"/>
    <w:rsid w:val="002C30B0"/>
    <w:rsid w:val="002C3163"/>
    <w:rsid w:val="002C74FA"/>
    <w:rsid w:val="002C799E"/>
    <w:rsid w:val="002D2586"/>
    <w:rsid w:val="002D3CE8"/>
    <w:rsid w:val="002D3E9C"/>
    <w:rsid w:val="002D40E3"/>
    <w:rsid w:val="002D472E"/>
    <w:rsid w:val="002D70A0"/>
    <w:rsid w:val="002D7B7D"/>
    <w:rsid w:val="002E1FDA"/>
    <w:rsid w:val="002E2422"/>
    <w:rsid w:val="002E4F61"/>
    <w:rsid w:val="002E514D"/>
    <w:rsid w:val="002E54CB"/>
    <w:rsid w:val="002E59F8"/>
    <w:rsid w:val="002F2212"/>
    <w:rsid w:val="002F4E59"/>
    <w:rsid w:val="002F5399"/>
    <w:rsid w:val="00301811"/>
    <w:rsid w:val="00302331"/>
    <w:rsid w:val="0030257C"/>
    <w:rsid w:val="00306CB6"/>
    <w:rsid w:val="00310E56"/>
    <w:rsid w:val="00310F73"/>
    <w:rsid w:val="00312018"/>
    <w:rsid w:val="00314C95"/>
    <w:rsid w:val="0031664A"/>
    <w:rsid w:val="003166A5"/>
    <w:rsid w:val="0032128B"/>
    <w:rsid w:val="003226BF"/>
    <w:rsid w:val="003270BE"/>
    <w:rsid w:val="003277D2"/>
    <w:rsid w:val="00330756"/>
    <w:rsid w:val="00332552"/>
    <w:rsid w:val="00333910"/>
    <w:rsid w:val="00334625"/>
    <w:rsid w:val="003362E7"/>
    <w:rsid w:val="00336F67"/>
    <w:rsid w:val="00342328"/>
    <w:rsid w:val="00342B05"/>
    <w:rsid w:val="0034329E"/>
    <w:rsid w:val="0034499B"/>
    <w:rsid w:val="003450DC"/>
    <w:rsid w:val="00350145"/>
    <w:rsid w:val="00350D2C"/>
    <w:rsid w:val="00351D5C"/>
    <w:rsid w:val="00352954"/>
    <w:rsid w:val="003529BB"/>
    <w:rsid w:val="00353E4F"/>
    <w:rsid w:val="003554C3"/>
    <w:rsid w:val="00356B24"/>
    <w:rsid w:val="00357EEF"/>
    <w:rsid w:val="00362DF0"/>
    <w:rsid w:val="003630ED"/>
    <w:rsid w:val="0036351F"/>
    <w:rsid w:val="00363C7E"/>
    <w:rsid w:val="00364005"/>
    <w:rsid w:val="003707F9"/>
    <w:rsid w:val="00370B50"/>
    <w:rsid w:val="003720EA"/>
    <w:rsid w:val="00374331"/>
    <w:rsid w:val="0037493F"/>
    <w:rsid w:val="003749A9"/>
    <w:rsid w:val="00375184"/>
    <w:rsid w:val="003757A1"/>
    <w:rsid w:val="0037584D"/>
    <w:rsid w:val="00381C97"/>
    <w:rsid w:val="00382728"/>
    <w:rsid w:val="00385BE5"/>
    <w:rsid w:val="00385E2D"/>
    <w:rsid w:val="003862DC"/>
    <w:rsid w:val="003938C6"/>
    <w:rsid w:val="0039399A"/>
    <w:rsid w:val="00394C6C"/>
    <w:rsid w:val="00395D6D"/>
    <w:rsid w:val="0039685B"/>
    <w:rsid w:val="003A0A52"/>
    <w:rsid w:val="003A1B2E"/>
    <w:rsid w:val="003A1C70"/>
    <w:rsid w:val="003A38C6"/>
    <w:rsid w:val="003A4C4A"/>
    <w:rsid w:val="003A4EE8"/>
    <w:rsid w:val="003B0CD2"/>
    <w:rsid w:val="003B18F4"/>
    <w:rsid w:val="003B4A2E"/>
    <w:rsid w:val="003B50B4"/>
    <w:rsid w:val="003B5E51"/>
    <w:rsid w:val="003C020D"/>
    <w:rsid w:val="003C06AA"/>
    <w:rsid w:val="003C0CA7"/>
    <w:rsid w:val="003C14E8"/>
    <w:rsid w:val="003C1EBD"/>
    <w:rsid w:val="003C5A10"/>
    <w:rsid w:val="003C6355"/>
    <w:rsid w:val="003C6748"/>
    <w:rsid w:val="003C6E82"/>
    <w:rsid w:val="003C7662"/>
    <w:rsid w:val="003D0457"/>
    <w:rsid w:val="003D284F"/>
    <w:rsid w:val="003D4B3C"/>
    <w:rsid w:val="003D5098"/>
    <w:rsid w:val="003D6215"/>
    <w:rsid w:val="003D7A7D"/>
    <w:rsid w:val="003D7BD5"/>
    <w:rsid w:val="003E07A4"/>
    <w:rsid w:val="003E4BA7"/>
    <w:rsid w:val="003E5D1A"/>
    <w:rsid w:val="003E6CEC"/>
    <w:rsid w:val="003E7062"/>
    <w:rsid w:val="003F0B7B"/>
    <w:rsid w:val="003F1537"/>
    <w:rsid w:val="003F2966"/>
    <w:rsid w:val="003F4566"/>
    <w:rsid w:val="003F61BC"/>
    <w:rsid w:val="003F65CC"/>
    <w:rsid w:val="003F7245"/>
    <w:rsid w:val="004011BE"/>
    <w:rsid w:val="00401577"/>
    <w:rsid w:val="00407814"/>
    <w:rsid w:val="00407967"/>
    <w:rsid w:val="0041397C"/>
    <w:rsid w:val="00413983"/>
    <w:rsid w:val="00415EEF"/>
    <w:rsid w:val="00416272"/>
    <w:rsid w:val="00416929"/>
    <w:rsid w:val="0042113B"/>
    <w:rsid w:val="004213E0"/>
    <w:rsid w:val="00422322"/>
    <w:rsid w:val="00423353"/>
    <w:rsid w:val="004258DF"/>
    <w:rsid w:val="0043095A"/>
    <w:rsid w:val="00430CA3"/>
    <w:rsid w:val="00431967"/>
    <w:rsid w:val="00431B80"/>
    <w:rsid w:val="00432715"/>
    <w:rsid w:val="00434EAF"/>
    <w:rsid w:val="004352C5"/>
    <w:rsid w:val="00435A7B"/>
    <w:rsid w:val="004509E9"/>
    <w:rsid w:val="00451CA8"/>
    <w:rsid w:val="00452FD7"/>
    <w:rsid w:val="004533FB"/>
    <w:rsid w:val="00455449"/>
    <w:rsid w:val="00455B00"/>
    <w:rsid w:val="00457B91"/>
    <w:rsid w:val="00457BD1"/>
    <w:rsid w:val="00457DBA"/>
    <w:rsid w:val="004624FB"/>
    <w:rsid w:val="00462CEA"/>
    <w:rsid w:val="00464622"/>
    <w:rsid w:val="00470160"/>
    <w:rsid w:val="004704BF"/>
    <w:rsid w:val="004707CC"/>
    <w:rsid w:val="00470E24"/>
    <w:rsid w:val="00471636"/>
    <w:rsid w:val="00471C48"/>
    <w:rsid w:val="004751E4"/>
    <w:rsid w:val="00476048"/>
    <w:rsid w:val="00476645"/>
    <w:rsid w:val="00477792"/>
    <w:rsid w:val="0048198C"/>
    <w:rsid w:val="0048274F"/>
    <w:rsid w:val="00483DEE"/>
    <w:rsid w:val="004849B5"/>
    <w:rsid w:val="0049011F"/>
    <w:rsid w:val="004927BE"/>
    <w:rsid w:val="00492B66"/>
    <w:rsid w:val="0049422F"/>
    <w:rsid w:val="0049523B"/>
    <w:rsid w:val="0049547B"/>
    <w:rsid w:val="00495995"/>
    <w:rsid w:val="00497167"/>
    <w:rsid w:val="00497BF6"/>
    <w:rsid w:val="004A0377"/>
    <w:rsid w:val="004A0AE8"/>
    <w:rsid w:val="004A1CC5"/>
    <w:rsid w:val="004A2328"/>
    <w:rsid w:val="004A4C01"/>
    <w:rsid w:val="004A54EC"/>
    <w:rsid w:val="004B0418"/>
    <w:rsid w:val="004B0A8D"/>
    <w:rsid w:val="004B13BF"/>
    <w:rsid w:val="004B169B"/>
    <w:rsid w:val="004B16AB"/>
    <w:rsid w:val="004B36F2"/>
    <w:rsid w:val="004B56CA"/>
    <w:rsid w:val="004B698C"/>
    <w:rsid w:val="004B71AA"/>
    <w:rsid w:val="004B79A6"/>
    <w:rsid w:val="004C1FF5"/>
    <w:rsid w:val="004C27F2"/>
    <w:rsid w:val="004C3CC9"/>
    <w:rsid w:val="004C3F0F"/>
    <w:rsid w:val="004C5197"/>
    <w:rsid w:val="004C695D"/>
    <w:rsid w:val="004D1369"/>
    <w:rsid w:val="004D3CE4"/>
    <w:rsid w:val="004D4651"/>
    <w:rsid w:val="004D6D34"/>
    <w:rsid w:val="004D7115"/>
    <w:rsid w:val="004E11F2"/>
    <w:rsid w:val="004E43CC"/>
    <w:rsid w:val="004E4F9A"/>
    <w:rsid w:val="004E5279"/>
    <w:rsid w:val="004F07B1"/>
    <w:rsid w:val="004F12AD"/>
    <w:rsid w:val="004F1F3C"/>
    <w:rsid w:val="004F3CDD"/>
    <w:rsid w:val="004F571F"/>
    <w:rsid w:val="004F6485"/>
    <w:rsid w:val="00501F80"/>
    <w:rsid w:val="00503065"/>
    <w:rsid w:val="00506DCD"/>
    <w:rsid w:val="00510574"/>
    <w:rsid w:val="00512BA0"/>
    <w:rsid w:val="00513381"/>
    <w:rsid w:val="005134F7"/>
    <w:rsid w:val="00517E5C"/>
    <w:rsid w:val="005207D4"/>
    <w:rsid w:val="00521078"/>
    <w:rsid w:val="0052299A"/>
    <w:rsid w:val="005238D9"/>
    <w:rsid w:val="005269B4"/>
    <w:rsid w:val="00526DC3"/>
    <w:rsid w:val="0052791E"/>
    <w:rsid w:val="00530C57"/>
    <w:rsid w:val="00532BA6"/>
    <w:rsid w:val="0053388C"/>
    <w:rsid w:val="00542CF8"/>
    <w:rsid w:val="00544A29"/>
    <w:rsid w:val="0054547A"/>
    <w:rsid w:val="005454D4"/>
    <w:rsid w:val="00545D61"/>
    <w:rsid w:val="00546158"/>
    <w:rsid w:val="00546684"/>
    <w:rsid w:val="005471AB"/>
    <w:rsid w:val="00547B1D"/>
    <w:rsid w:val="00552FF8"/>
    <w:rsid w:val="0055306E"/>
    <w:rsid w:val="005532DA"/>
    <w:rsid w:val="00553C43"/>
    <w:rsid w:val="00554933"/>
    <w:rsid w:val="00554AA8"/>
    <w:rsid w:val="00554F6F"/>
    <w:rsid w:val="005558A0"/>
    <w:rsid w:val="00555AAB"/>
    <w:rsid w:val="00556757"/>
    <w:rsid w:val="005573D2"/>
    <w:rsid w:val="00557C20"/>
    <w:rsid w:val="00561B41"/>
    <w:rsid w:val="00563091"/>
    <w:rsid w:val="0056323A"/>
    <w:rsid w:val="00563277"/>
    <w:rsid w:val="00563D4F"/>
    <w:rsid w:val="00565A92"/>
    <w:rsid w:val="00566583"/>
    <w:rsid w:val="00566A09"/>
    <w:rsid w:val="00567970"/>
    <w:rsid w:val="00567990"/>
    <w:rsid w:val="005679F9"/>
    <w:rsid w:val="00567C42"/>
    <w:rsid w:val="00570B4F"/>
    <w:rsid w:val="0057148B"/>
    <w:rsid w:val="00571665"/>
    <w:rsid w:val="00573D1D"/>
    <w:rsid w:val="005745A1"/>
    <w:rsid w:val="00574654"/>
    <w:rsid w:val="005748FB"/>
    <w:rsid w:val="0058150D"/>
    <w:rsid w:val="00581EAC"/>
    <w:rsid w:val="00583054"/>
    <w:rsid w:val="00584502"/>
    <w:rsid w:val="00585B45"/>
    <w:rsid w:val="00587B8D"/>
    <w:rsid w:val="00590C3F"/>
    <w:rsid w:val="00593760"/>
    <w:rsid w:val="005956A9"/>
    <w:rsid w:val="00597A60"/>
    <w:rsid w:val="00597CFA"/>
    <w:rsid w:val="005A024B"/>
    <w:rsid w:val="005A6848"/>
    <w:rsid w:val="005A71C3"/>
    <w:rsid w:val="005B1375"/>
    <w:rsid w:val="005B15B1"/>
    <w:rsid w:val="005B1907"/>
    <w:rsid w:val="005B37D2"/>
    <w:rsid w:val="005B43F5"/>
    <w:rsid w:val="005B61EE"/>
    <w:rsid w:val="005C0A81"/>
    <w:rsid w:val="005C0DEB"/>
    <w:rsid w:val="005C13F7"/>
    <w:rsid w:val="005C20B5"/>
    <w:rsid w:val="005C38A8"/>
    <w:rsid w:val="005C3A65"/>
    <w:rsid w:val="005C4BEB"/>
    <w:rsid w:val="005C6AD6"/>
    <w:rsid w:val="005D1FA3"/>
    <w:rsid w:val="005D532F"/>
    <w:rsid w:val="005D6B63"/>
    <w:rsid w:val="005D728A"/>
    <w:rsid w:val="005E1F30"/>
    <w:rsid w:val="005E3483"/>
    <w:rsid w:val="005E5304"/>
    <w:rsid w:val="005E5BEA"/>
    <w:rsid w:val="005E7AE7"/>
    <w:rsid w:val="005F0444"/>
    <w:rsid w:val="005F2926"/>
    <w:rsid w:val="005F2F10"/>
    <w:rsid w:val="005F527A"/>
    <w:rsid w:val="005F589B"/>
    <w:rsid w:val="005F6589"/>
    <w:rsid w:val="005F6ADA"/>
    <w:rsid w:val="005F74F5"/>
    <w:rsid w:val="005F7A52"/>
    <w:rsid w:val="005F7E87"/>
    <w:rsid w:val="00601608"/>
    <w:rsid w:val="00601A0E"/>
    <w:rsid w:val="00602A8C"/>
    <w:rsid w:val="00605928"/>
    <w:rsid w:val="00611BB9"/>
    <w:rsid w:val="00612E82"/>
    <w:rsid w:val="006143E6"/>
    <w:rsid w:val="00620722"/>
    <w:rsid w:val="00620885"/>
    <w:rsid w:val="0062203C"/>
    <w:rsid w:val="00624147"/>
    <w:rsid w:val="00626CCB"/>
    <w:rsid w:val="0063191E"/>
    <w:rsid w:val="00632844"/>
    <w:rsid w:val="006353F6"/>
    <w:rsid w:val="0063676D"/>
    <w:rsid w:val="00637B80"/>
    <w:rsid w:val="00637E7E"/>
    <w:rsid w:val="00637F0D"/>
    <w:rsid w:val="006403B5"/>
    <w:rsid w:val="00640525"/>
    <w:rsid w:val="0064096D"/>
    <w:rsid w:val="006412A4"/>
    <w:rsid w:val="00643957"/>
    <w:rsid w:val="0064526D"/>
    <w:rsid w:val="0064592F"/>
    <w:rsid w:val="006504B7"/>
    <w:rsid w:val="006504F8"/>
    <w:rsid w:val="00653C06"/>
    <w:rsid w:val="00654229"/>
    <w:rsid w:val="00654EA7"/>
    <w:rsid w:val="00656032"/>
    <w:rsid w:val="00656374"/>
    <w:rsid w:val="00656D3E"/>
    <w:rsid w:val="00660AB6"/>
    <w:rsid w:val="00663104"/>
    <w:rsid w:val="0066668A"/>
    <w:rsid w:val="00666B96"/>
    <w:rsid w:val="00666F01"/>
    <w:rsid w:val="006671EE"/>
    <w:rsid w:val="00672734"/>
    <w:rsid w:val="006740AA"/>
    <w:rsid w:val="00676993"/>
    <w:rsid w:val="00677722"/>
    <w:rsid w:val="006808D4"/>
    <w:rsid w:val="006823EB"/>
    <w:rsid w:val="00682BD4"/>
    <w:rsid w:val="00682C54"/>
    <w:rsid w:val="00684DDA"/>
    <w:rsid w:val="0068556B"/>
    <w:rsid w:val="0069183F"/>
    <w:rsid w:val="006938CD"/>
    <w:rsid w:val="00694C76"/>
    <w:rsid w:val="00695E0B"/>
    <w:rsid w:val="00696DBA"/>
    <w:rsid w:val="006970AF"/>
    <w:rsid w:val="006A0C8F"/>
    <w:rsid w:val="006A1CE5"/>
    <w:rsid w:val="006A26F7"/>
    <w:rsid w:val="006A426C"/>
    <w:rsid w:val="006A49A7"/>
    <w:rsid w:val="006A49F9"/>
    <w:rsid w:val="006A5569"/>
    <w:rsid w:val="006A5F07"/>
    <w:rsid w:val="006B0D0A"/>
    <w:rsid w:val="006B199D"/>
    <w:rsid w:val="006B2EC2"/>
    <w:rsid w:val="006B3B04"/>
    <w:rsid w:val="006B7BF4"/>
    <w:rsid w:val="006C0869"/>
    <w:rsid w:val="006C39F0"/>
    <w:rsid w:val="006C4E96"/>
    <w:rsid w:val="006C62F4"/>
    <w:rsid w:val="006C7256"/>
    <w:rsid w:val="006C7B6C"/>
    <w:rsid w:val="006D1667"/>
    <w:rsid w:val="006D30AB"/>
    <w:rsid w:val="006D4273"/>
    <w:rsid w:val="006D4C27"/>
    <w:rsid w:val="006D6C88"/>
    <w:rsid w:val="006E02D9"/>
    <w:rsid w:val="006E1D8F"/>
    <w:rsid w:val="006E6B7B"/>
    <w:rsid w:val="006E71AC"/>
    <w:rsid w:val="006E7C59"/>
    <w:rsid w:val="006F063D"/>
    <w:rsid w:val="006F792D"/>
    <w:rsid w:val="006F79F2"/>
    <w:rsid w:val="0070018F"/>
    <w:rsid w:val="00700AD9"/>
    <w:rsid w:val="00701827"/>
    <w:rsid w:val="007020B1"/>
    <w:rsid w:val="00702A47"/>
    <w:rsid w:val="00702F30"/>
    <w:rsid w:val="00704079"/>
    <w:rsid w:val="00705576"/>
    <w:rsid w:val="00710F9B"/>
    <w:rsid w:val="00711AFA"/>
    <w:rsid w:val="00711D4A"/>
    <w:rsid w:val="00711DDB"/>
    <w:rsid w:val="00712526"/>
    <w:rsid w:val="00712F16"/>
    <w:rsid w:val="00713CCA"/>
    <w:rsid w:val="0071427D"/>
    <w:rsid w:val="00715051"/>
    <w:rsid w:val="00716200"/>
    <w:rsid w:val="00716A6A"/>
    <w:rsid w:val="00723656"/>
    <w:rsid w:val="00723F7A"/>
    <w:rsid w:val="00725B81"/>
    <w:rsid w:val="007261F6"/>
    <w:rsid w:val="00726264"/>
    <w:rsid w:val="00726B05"/>
    <w:rsid w:val="00727372"/>
    <w:rsid w:val="00730F01"/>
    <w:rsid w:val="007313BB"/>
    <w:rsid w:val="00731C70"/>
    <w:rsid w:val="00732634"/>
    <w:rsid w:val="00732CDA"/>
    <w:rsid w:val="00732F6A"/>
    <w:rsid w:val="007336A4"/>
    <w:rsid w:val="00733CB6"/>
    <w:rsid w:val="00734717"/>
    <w:rsid w:val="007355B1"/>
    <w:rsid w:val="0073625D"/>
    <w:rsid w:val="00736817"/>
    <w:rsid w:val="00740A1D"/>
    <w:rsid w:val="00740DD7"/>
    <w:rsid w:val="00741606"/>
    <w:rsid w:val="0074298E"/>
    <w:rsid w:val="0074502C"/>
    <w:rsid w:val="00745961"/>
    <w:rsid w:val="00745D7F"/>
    <w:rsid w:val="00746B0A"/>
    <w:rsid w:val="00751377"/>
    <w:rsid w:val="00752A6A"/>
    <w:rsid w:val="0075322A"/>
    <w:rsid w:val="00754C75"/>
    <w:rsid w:val="007559D8"/>
    <w:rsid w:val="00755F12"/>
    <w:rsid w:val="00756835"/>
    <w:rsid w:val="007568AF"/>
    <w:rsid w:val="00761961"/>
    <w:rsid w:val="007632BF"/>
    <w:rsid w:val="007632DC"/>
    <w:rsid w:val="00765F56"/>
    <w:rsid w:val="0077104E"/>
    <w:rsid w:val="00773309"/>
    <w:rsid w:val="0077480D"/>
    <w:rsid w:val="00777655"/>
    <w:rsid w:val="00777A5D"/>
    <w:rsid w:val="007805EC"/>
    <w:rsid w:val="00784176"/>
    <w:rsid w:val="00784C39"/>
    <w:rsid w:val="00784F27"/>
    <w:rsid w:val="007921DF"/>
    <w:rsid w:val="00792382"/>
    <w:rsid w:val="007930FA"/>
    <w:rsid w:val="007934C1"/>
    <w:rsid w:val="007937C7"/>
    <w:rsid w:val="00793C2C"/>
    <w:rsid w:val="0079499E"/>
    <w:rsid w:val="007953A5"/>
    <w:rsid w:val="0079784A"/>
    <w:rsid w:val="007A022B"/>
    <w:rsid w:val="007A2572"/>
    <w:rsid w:val="007A2D47"/>
    <w:rsid w:val="007A4715"/>
    <w:rsid w:val="007A473D"/>
    <w:rsid w:val="007A4F81"/>
    <w:rsid w:val="007A65E0"/>
    <w:rsid w:val="007A7C2C"/>
    <w:rsid w:val="007B023B"/>
    <w:rsid w:val="007B0B5E"/>
    <w:rsid w:val="007B13A9"/>
    <w:rsid w:val="007B1BA1"/>
    <w:rsid w:val="007B2243"/>
    <w:rsid w:val="007B26FF"/>
    <w:rsid w:val="007B44C2"/>
    <w:rsid w:val="007C0471"/>
    <w:rsid w:val="007C0C42"/>
    <w:rsid w:val="007C0F43"/>
    <w:rsid w:val="007C14C0"/>
    <w:rsid w:val="007C15D4"/>
    <w:rsid w:val="007C29D1"/>
    <w:rsid w:val="007C3EFE"/>
    <w:rsid w:val="007C3F85"/>
    <w:rsid w:val="007C4BC1"/>
    <w:rsid w:val="007C503F"/>
    <w:rsid w:val="007D06BB"/>
    <w:rsid w:val="007D323E"/>
    <w:rsid w:val="007D3A79"/>
    <w:rsid w:val="007D4029"/>
    <w:rsid w:val="007D5DC4"/>
    <w:rsid w:val="007D6052"/>
    <w:rsid w:val="007D674D"/>
    <w:rsid w:val="007D79CA"/>
    <w:rsid w:val="007D7B05"/>
    <w:rsid w:val="007E15DC"/>
    <w:rsid w:val="007E2CEE"/>
    <w:rsid w:val="007E4A8C"/>
    <w:rsid w:val="007E54AB"/>
    <w:rsid w:val="007E72A4"/>
    <w:rsid w:val="007E72B5"/>
    <w:rsid w:val="007F1663"/>
    <w:rsid w:val="007F1AD6"/>
    <w:rsid w:val="007F3573"/>
    <w:rsid w:val="007F5CA3"/>
    <w:rsid w:val="00801FDA"/>
    <w:rsid w:val="00804B4C"/>
    <w:rsid w:val="00804DD8"/>
    <w:rsid w:val="0080567C"/>
    <w:rsid w:val="008058EC"/>
    <w:rsid w:val="00806C5D"/>
    <w:rsid w:val="00806D99"/>
    <w:rsid w:val="00806E3A"/>
    <w:rsid w:val="0081271C"/>
    <w:rsid w:val="00813198"/>
    <w:rsid w:val="00813330"/>
    <w:rsid w:val="00813DA3"/>
    <w:rsid w:val="008141E1"/>
    <w:rsid w:val="00815E72"/>
    <w:rsid w:val="0081796A"/>
    <w:rsid w:val="008201C7"/>
    <w:rsid w:val="008205EE"/>
    <w:rsid w:val="00821441"/>
    <w:rsid w:val="008217E6"/>
    <w:rsid w:val="00821B5D"/>
    <w:rsid w:val="0082486C"/>
    <w:rsid w:val="00824BA2"/>
    <w:rsid w:val="008252CA"/>
    <w:rsid w:val="00825E6D"/>
    <w:rsid w:val="008261B2"/>
    <w:rsid w:val="008263F4"/>
    <w:rsid w:val="00832546"/>
    <w:rsid w:val="008343D2"/>
    <w:rsid w:val="008354AA"/>
    <w:rsid w:val="008356C8"/>
    <w:rsid w:val="00836ACD"/>
    <w:rsid w:val="00837E5B"/>
    <w:rsid w:val="0084024F"/>
    <w:rsid w:val="00841D6B"/>
    <w:rsid w:val="00843C18"/>
    <w:rsid w:val="00846CDC"/>
    <w:rsid w:val="0085107E"/>
    <w:rsid w:val="008516BE"/>
    <w:rsid w:val="00851F68"/>
    <w:rsid w:val="00852820"/>
    <w:rsid w:val="00855274"/>
    <w:rsid w:val="00860675"/>
    <w:rsid w:val="00862C9D"/>
    <w:rsid w:val="00864534"/>
    <w:rsid w:val="00864D13"/>
    <w:rsid w:val="00866877"/>
    <w:rsid w:val="00866896"/>
    <w:rsid w:val="00871628"/>
    <w:rsid w:val="008719FE"/>
    <w:rsid w:val="008723CF"/>
    <w:rsid w:val="00874C8B"/>
    <w:rsid w:val="00881DA7"/>
    <w:rsid w:val="00882AB0"/>
    <w:rsid w:val="00893629"/>
    <w:rsid w:val="00895B96"/>
    <w:rsid w:val="00895D4C"/>
    <w:rsid w:val="0089601E"/>
    <w:rsid w:val="00896EE8"/>
    <w:rsid w:val="008A1D28"/>
    <w:rsid w:val="008A602B"/>
    <w:rsid w:val="008A71BA"/>
    <w:rsid w:val="008B0648"/>
    <w:rsid w:val="008B0951"/>
    <w:rsid w:val="008B0973"/>
    <w:rsid w:val="008B09C5"/>
    <w:rsid w:val="008B13BA"/>
    <w:rsid w:val="008B2D59"/>
    <w:rsid w:val="008B4916"/>
    <w:rsid w:val="008C249F"/>
    <w:rsid w:val="008C32B7"/>
    <w:rsid w:val="008C41AC"/>
    <w:rsid w:val="008C4ACC"/>
    <w:rsid w:val="008C4D2B"/>
    <w:rsid w:val="008C67B1"/>
    <w:rsid w:val="008D088B"/>
    <w:rsid w:val="008D1331"/>
    <w:rsid w:val="008D162C"/>
    <w:rsid w:val="008D3143"/>
    <w:rsid w:val="008D33C1"/>
    <w:rsid w:val="008D5E4A"/>
    <w:rsid w:val="008D7494"/>
    <w:rsid w:val="008D787A"/>
    <w:rsid w:val="008E1C71"/>
    <w:rsid w:val="008E2A7E"/>
    <w:rsid w:val="008E2C18"/>
    <w:rsid w:val="008E4252"/>
    <w:rsid w:val="008E4436"/>
    <w:rsid w:val="008E542D"/>
    <w:rsid w:val="008E60A8"/>
    <w:rsid w:val="008E729D"/>
    <w:rsid w:val="008E769C"/>
    <w:rsid w:val="008F1CC9"/>
    <w:rsid w:val="008F1DB1"/>
    <w:rsid w:val="008F221C"/>
    <w:rsid w:val="008F27DD"/>
    <w:rsid w:val="008F3AEF"/>
    <w:rsid w:val="008F49C2"/>
    <w:rsid w:val="008F6F0E"/>
    <w:rsid w:val="008F7E88"/>
    <w:rsid w:val="00901E8E"/>
    <w:rsid w:val="0090227A"/>
    <w:rsid w:val="0090229F"/>
    <w:rsid w:val="00902F14"/>
    <w:rsid w:val="009035B3"/>
    <w:rsid w:val="00905D74"/>
    <w:rsid w:val="00906945"/>
    <w:rsid w:val="00907FEF"/>
    <w:rsid w:val="00910C69"/>
    <w:rsid w:val="00912306"/>
    <w:rsid w:val="0091293E"/>
    <w:rsid w:val="00912EC1"/>
    <w:rsid w:val="00914DE7"/>
    <w:rsid w:val="00920128"/>
    <w:rsid w:val="0092060A"/>
    <w:rsid w:val="0092096C"/>
    <w:rsid w:val="00921684"/>
    <w:rsid w:val="00921931"/>
    <w:rsid w:val="00922521"/>
    <w:rsid w:val="009239F5"/>
    <w:rsid w:val="0092454A"/>
    <w:rsid w:val="009250C9"/>
    <w:rsid w:val="0092536B"/>
    <w:rsid w:val="00925F78"/>
    <w:rsid w:val="00926989"/>
    <w:rsid w:val="00927D85"/>
    <w:rsid w:val="00930FB8"/>
    <w:rsid w:val="00934CF0"/>
    <w:rsid w:val="009364A6"/>
    <w:rsid w:val="00937105"/>
    <w:rsid w:val="00937300"/>
    <w:rsid w:val="00937D6A"/>
    <w:rsid w:val="00937F9A"/>
    <w:rsid w:val="00940836"/>
    <w:rsid w:val="00940B41"/>
    <w:rsid w:val="00942265"/>
    <w:rsid w:val="00942A9B"/>
    <w:rsid w:val="00946C88"/>
    <w:rsid w:val="009504DD"/>
    <w:rsid w:val="00951190"/>
    <w:rsid w:val="00951EF4"/>
    <w:rsid w:val="00952010"/>
    <w:rsid w:val="009523FB"/>
    <w:rsid w:val="009526C8"/>
    <w:rsid w:val="00954BAB"/>
    <w:rsid w:val="009553D4"/>
    <w:rsid w:val="009556CF"/>
    <w:rsid w:val="00960519"/>
    <w:rsid w:val="00962FBE"/>
    <w:rsid w:val="009659B8"/>
    <w:rsid w:val="0096690B"/>
    <w:rsid w:val="00966A7F"/>
    <w:rsid w:val="009728DE"/>
    <w:rsid w:val="00980A86"/>
    <w:rsid w:val="00980EE0"/>
    <w:rsid w:val="00982724"/>
    <w:rsid w:val="00983836"/>
    <w:rsid w:val="0098495A"/>
    <w:rsid w:val="009851E0"/>
    <w:rsid w:val="009854C0"/>
    <w:rsid w:val="009865F3"/>
    <w:rsid w:val="00991B31"/>
    <w:rsid w:val="00992E21"/>
    <w:rsid w:val="0099573A"/>
    <w:rsid w:val="00996E20"/>
    <w:rsid w:val="009A1495"/>
    <w:rsid w:val="009A2C7F"/>
    <w:rsid w:val="009A6156"/>
    <w:rsid w:val="009A6D6D"/>
    <w:rsid w:val="009A7CD3"/>
    <w:rsid w:val="009B1031"/>
    <w:rsid w:val="009B14F6"/>
    <w:rsid w:val="009B228D"/>
    <w:rsid w:val="009B3640"/>
    <w:rsid w:val="009B434D"/>
    <w:rsid w:val="009B6F92"/>
    <w:rsid w:val="009B71FC"/>
    <w:rsid w:val="009C08C0"/>
    <w:rsid w:val="009C0BD6"/>
    <w:rsid w:val="009C2D08"/>
    <w:rsid w:val="009C2DA1"/>
    <w:rsid w:val="009C3E80"/>
    <w:rsid w:val="009C5311"/>
    <w:rsid w:val="009C55B3"/>
    <w:rsid w:val="009C5830"/>
    <w:rsid w:val="009C76EE"/>
    <w:rsid w:val="009D03D4"/>
    <w:rsid w:val="009D2865"/>
    <w:rsid w:val="009D3533"/>
    <w:rsid w:val="009D4A7C"/>
    <w:rsid w:val="009D7EC0"/>
    <w:rsid w:val="009E554C"/>
    <w:rsid w:val="009E77E4"/>
    <w:rsid w:val="009F104C"/>
    <w:rsid w:val="009F16D2"/>
    <w:rsid w:val="009F2620"/>
    <w:rsid w:val="009F37D2"/>
    <w:rsid w:val="009F54E1"/>
    <w:rsid w:val="009F575B"/>
    <w:rsid w:val="009F57FF"/>
    <w:rsid w:val="009F5AC9"/>
    <w:rsid w:val="009F5DD3"/>
    <w:rsid w:val="009F6359"/>
    <w:rsid w:val="009F726A"/>
    <w:rsid w:val="009F726F"/>
    <w:rsid w:val="00A0052D"/>
    <w:rsid w:val="00A007BF"/>
    <w:rsid w:val="00A01225"/>
    <w:rsid w:val="00A0491C"/>
    <w:rsid w:val="00A052D8"/>
    <w:rsid w:val="00A05B59"/>
    <w:rsid w:val="00A10A97"/>
    <w:rsid w:val="00A10CD5"/>
    <w:rsid w:val="00A125C8"/>
    <w:rsid w:val="00A1573F"/>
    <w:rsid w:val="00A24552"/>
    <w:rsid w:val="00A2515F"/>
    <w:rsid w:val="00A25D1F"/>
    <w:rsid w:val="00A33757"/>
    <w:rsid w:val="00A36BE9"/>
    <w:rsid w:val="00A36CA5"/>
    <w:rsid w:val="00A372C7"/>
    <w:rsid w:val="00A377BA"/>
    <w:rsid w:val="00A4002A"/>
    <w:rsid w:val="00A40361"/>
    <w:rsid w:val="00A4057F"/>
    <w:rsid w:val="00A41CA9"/>
    <w:rsid w:val="00A41FD5"/>
    <w:rsid w:val="00A4261A"/>
    <w:rsid w:val="00A42F37"/>
    <w:rsid w:val="00A4322D"/>
    <w:rsid w:val="00A4434F"/>
    <w:rsid w:val="00A45C56"/>
    <w:rsid w:val="00A47598"/>
    <w:rsid w:val="00A47A2B"/>
    <w:rsid w:val="00A47A86"/>
    <w:rsid w:val="00A503C4"/>
    <w:rsid w:val="00A54991"/>
    <w:rsid w:val="00A551FF"/>
    <w:rsid w:val="00A579C8"/>
    <w:rsid w:val="00A60408"/>
    <w:rsid w:val="00A61EFB"/>
    <w:rsid w:val="00A64C90"/>
    <w:rsid w:val="00A67395"/>
    <w:rsid w:val="00A67D5B"/>
    <w:rsid w:val="00A7121A"/>
    <w:rsid w:val="00A71276"/>
    <w:rsid w:val="00A71CE6"/>
    <w:rsid w:val="00A72E08"/>
    <w:rsid w:val="00A73543"/>
    <w:rsid w:val="00A75BA4"/>
    <w:rsid w:val="00A7638A"/>
    <w:rsid w:val="00A8313F"/>
    <w:rsid w:val="00A853EE"/>
    <w:rsid w:val="00A8620A"/>
    <w:rsid w:val="00A87923"/>
    <w:rsid w:val="00A90286"/>
    <w:rsid w:val="00A9099A"/>
    <w:rsid w:val="00A90C5E"/>
    <w:rsid w:val="00A9198A"/>
    <w:rsid w:val="00A919F4"/>
    <w:rsid w:val="00A92EAC"/>
    <w:rsid w:val="00A9387B"/>
    <w:rsid w:val="00A973EA"/>
    <w:rsid w:val="00AA08AF"/>
    <w:rsid w:val="00AA2224"/>
    <w:rsid w:val="00AA3567"/>
    <w:rsid w:val="00AA3EE5"/>
    <w:rsid w:val="00AA4162"/>
    <w:rsid w:val="00AA5FEF"/>
    <w:rsid w:val="00AA61CA"/>
    <w:rsid w:val="00AA70FB"/>
    <w:rsid w:val="00AB3744"/>
    <w:rsid w:val="00AB53A8"/>
    <w:rsid w:val="00AB5BE6"/>
    <w:rsid w:val="00AB5C6F"/>
    <w:rsid w:val="00AC0BFA"/>
    <w:rsid w:val="00AC2B86"/>
    <w:rsid w:val="00AC36C2"/>
    <w:rsid w:val="00AC3FB1"/>
    <w:rsid w:val="00AC451A"/>
    <w:rsid w:val="00AC7185"/>
    <w:rsid w:val="00AC78AF"/>
    <w:rsid w:val="00AD2EAC"/>
    <w:rsid w:val="00AD3BB4"/>
    <w:rsid w:val="00AD6F71"/>
    <w:rsid w:val="00AD7226"/>
    <w:rsid w:val="00AE03CB"/>
    <w:rsid w:val="00AE195F"/>
    <w:rsid w:val="00AE2ECB"/>
    <w:rsid w:val="00AE38C5"/>
    <w:rsid w:val="00AE3F03"/>
    <w:rsid w:val="00AE44B9"/>
    <w:rsid w:val="00AE559D"/>
    <w:rsid w:val="00AE6603"/>
    <w:rsid w:val="00AE70F5"/>
    <w:rsid w:val="00AE7C53"/>
    <w:rsid w:val="00AF1E63"/>
    <w:rsid w:val="00AF392E"/>
    <w:rsid w:val="00AF3CBE"/>
    <w:rsid w:val="00AF565D"/>
    <w:rsid w:val="00AF62A7"/>
    <w:rsid w:val="00AF6AF0"/>
    <w:rsid w:val="00AF6CEE"/>
    <w:rsid w:val="00B001F3"/>
    <w:rsid w:val="00B00C16"/>
    <w:rsid w:val="00B010D9"/>
    <w:rsid w:val="00B043DA"/>
    <w:rsid w:val="00B0469B"/>
    <w:rsid w:val="00B046D5"/>
    <w:rsid w:val="00B07916"/>
    <w:rsid w:val="00B10079"/>
    <w:rsid w:val="00B1250E"/>
    <w:rsid w:val="00B134CD"/>
    <w:rsid w:val="00B13906"/>
    <w:rsid w:val="00B14A6F"/>
    <w:rsid w:val="00B1583C"/>
    <w:rsid w:val="00B162E5"/>
    <w:rsid w:val="00B17355"/>
    <w:rsid w:val="00B20C5B"/>
    <w:rsid w:val="00B20CF2"/>
    <w:rsid w:val="00B210F6"/>
    <w:rsid w:val="00B24B05"/>
    <w:rsid w:val="00B27B68"/>
    <w:rsid w:val="00B3133E"/>
    <w:rsid w:val="00B323A2"/>
    <w:rsid w:val="00B32C9B"/>
    <w:rsid w:val="00B34A86"/>
    <w:rsid w:val="00B36915"/>
    <w:rsid w:val="00B4091B"/>
    <w:rsid w:val="00B44C64"/>
    <w:rsid w:val="00B4602A"/>
    <w:rsid w:val="00B46221"/>
    <w:rsid w:val="00B46EAE"/>
    <w:rsid w:val="00B47AFD"/>
    <w:rsid w:val="00B512E8"/>
    <w:rsid w:val="00B524E5"/>
    <w:rsid w:val="00B53496"/>
    <w:rsid w:val="00B53AF7"/>
    <w:rsid w:val="00B54DF5"/>
    <w:rsid w:val="00B55D5B"/>
    <w:rsid w:val="00B56766"/>
    <w:rsid w:val="00B57D31"/>
    <w:rsid w:val="00B601AF"/>
    <w:rsid w:val="00B6050C"/>
    <w:rsid w:val="00B61861"/>
    <w:rsid w:val="00B62F08"/>
    <w:rsid w:val="00B62F69"/>
    <w:rsid w:val="00B63116"/>
    <w:rsid w:val="00B63D42"/>
    <w:rsid w:val="00B666E9"/>
    <w:rsid w:val="00B71496"/>
    <w:rsid w:val="00B71755"/>
    <w:rsid w:val="00B72EE4"/>
    <w:rsid w:val="00B73570"/>
    <w:rsid w:val="00B73F32"/>
    <w:rsid w:val="00B75818"/>
    <w:rsid w:val="00B81AC8"/>
    <w:rsid w:val="00B82B7B"/>
    <w:rsid w:val="00B878BC"/>
    <w:rsid w:val="00B91334"/>
    <w:rsid w:val="00B921BE"/>
    <w:rsid w:val="00B9409C"/>
    <w:rsid w:val="00B95757"/>
    <w:rsid w:val="00B97456"/>
    <w:rsid w:val="00B97D2F"/>
    <w:rsid w:val="00BA042A"/>
    <w:rsid w:val="00BA3BCD"/>
    <w:rsid w:val="00BA3D89"/>
    <w:rsid w:val="00BA6372"/>
    <w:rsid w:val="00BA6B33"/>
    <w:rsid w:val="00BA7BE6"/>
    <w:rsid w:val="00BB08DC"/>
    <w:rsid w:val="00BB1019"/>
    <w:rsid w:val="00BB2BBF"/>
    <w:rsid w:val="00BB32B0"/>
    <w:rsid w:val="00BB4451"/>
    <w:rsid w:val="00BB44A5"/>
    <w:rsid w:val="00BB7AE1"/>
    <w:rsid w:val="00BC372D"/>
    <w:rsid w:val="00BC3DFB"/>
    <w:rsid w:val="00BC4B88"/>
    <w:rsid w:val="00BC51E6"/>
    <w:rsid w:val="00BC74EB"/>
    <w:rsid w:val="00BD263F"/>
    <w:rsid w:val="00BD2E03"/>
    <w:rsid w:val="00BD4A38"/>
    <w:rsid w:val="00BD51A1"/>
    <w:rsid w:val="00BD6BAD"/>
    <w:rsid w:val="00BD72D1"/>
    <w:rsid w:val="00BE1848"/>
    <w:rsid w:val="00BE49E3"/>
    <w:rsid w:val="00BE4C1A"/>
    <w:rsid w:val="00BE58E4"/>
    <w:rsid w:val="00BE5A93"/>
    <w:rsid w:val="00BE5B06"/>
    <w:rsid w:val="00BE6CA1"/>
    <w:rsid w:val="00BF0A47"/>
    <w:rsid w:val="00BF2A63"/>
    <w:rsid w:val="00BF39BD"/>
    <w:rsid w:val="00BF3A55"/>
    <w:rsid w:val="00BF47AB"/>
    <w:rsid w:val="00BF57E3"/>
    <w:rsid w:val="00BF7C55"/>
    <w:rsid w:val="00C01608"/>
    <w:rsid w:val="00C03774"/>
    <w:rsid w:val="00C05609"/>
    <w:rsid w:val="00C06BE3"/>
    <w:rsid w:val="00C06EE3"/>
    <w:rsid w:val="00C1178C"/>
    <w:rsid w:val="00C12E48"/>
    <w:rsid w:val="00C15B9B"/>
    <w:rsid w:val="00C169DC"/>
    <w:rsid w:val="00C174C4"/>
    <w:rsid w:val="00C177D4"/>
    <w:rsid w:val="00C203E6"/>
    <w:rsid w:val="00C21D98"/>
    <w:rsid w:val="00C2225C"/>
    <w:rsid w:val="00C22A2C"/>
    <w:rsid w:val="00C22A38"/>
    <w:rsid w:val="00C24FFF"/>
    <w:rsid w:val="00C27E23"/>
    <w:rsid w:val="00C30090"/>
    <w:rsid w:val="00C31170"/>
    <w:rsid w:val="00C33FCE"/>
    <w:rsid w:val="00C343AA"/>
    <w:rsid w:val="00C34B7C"/>
    <w:rsid w:val="00C35358"/>
    <w:rsid w:val="00C35832"/>
    <w:rsid w:val="00C36217"/>
    <w:rsid w:val="00C3671D"/>
    <w:rsid w:val="00C371B7"/>
    <w:rsid w:val="00C41392"/>
    <w:rsid w:val="00C41EB5"/>
    <w:rsid w:val="00C423D8"/>
    <w:rsid w:val="00C43F73"/>
    <w:rsid w:val="00C46B6F"/>
    <w:rsid w:val="00C47958"/>
    <w:rsid w:val="00C47AA0"/>
    <w:rsid w:val="00C521E6"/>
    <w:rsid w:val="00C53798"/>
    <w:rsid w:val="00C54F3F"/>
    <w:rsid w:val="00C570DE"/>
    <w:rsid w:val="00C57690"/>
    <w:rsid w:val="00C606C6"/>
    <w:rsid w:val="00C60A6C"/>
    <w:rsid w:val="00C61C86"/>
    <w:rsid w:val="00C63AD0"/>
    <w:rsid w:val="00C642D6"/>
    <w:rsid w:val="00C64F2F"/>
    <w:rsid w:val="00C659CD"/>
    <w:rsid w:val="00C67BE7"/>
    <w:rsid w:val="00C7056F"/>
    <w:rsid w:val="00C70F75"/>
    <w:rsid w:val="00C7320E"/>
    <w:rsid w:val="00C73C09"/>
    <w:rsid w:val="00C73E68"/>
    <w:rsid w:val="00C765A3"/>
    <w:rsid w:val="00C76A88"/>
    <w:rsid w:val="00C76AA4"/>
    <w:rsid w:val="00C76D25"/>
    <w:rsid w:val="00C77361"/>
    <w:rsid w:val="00C77FDF"/>
    <w:rsid w:val="00C83E8C"/>
    <w:rsid w:val="00C84145"/>
    <w:rsid w:val="00C8521D"/>
    <w:rsid w:val="00C874C1"/>
    <w:rsid w:val="00C90D96"/>
    <w:rsid w:val="00C9139E"/>
    <w:rsid w:val="00C92BB6"/>
    <w:rsid w:val="00C94BFF"/>
    <w:rsid w:val="00C95F33"/>
    <w:rsid w:val="00C97479"/>
    <w:rsid w:val="00CA1CD7"/>
    <w:rsid w:val="00CA1F66"/>
    <w:rsid w:val="00CA6A3A"/>
    <w:rsid w:val="00CB3225"/>
    <w:rsid w:val="00CB44B6"/>
    <w:rsid w:val="00CB4F33"/>
    <w:rsid w:val="00CB5922"/>
    <w:rsid w:val="00CB6869"/>
    <w:rsid w:val="00CC00E0"/>
    <w:rsid w:val="00CC081A"/>
    <w:rsid w:val="00CC231A"/>
    <w:rsid w:val="00CC415E"/>
    <w:rsid w:val="00CC46BB"/>
    <w:rsid w:val="00CC493E"/>
    <w:rsid w:val="00CC7695"/>
    <w:rsid w:val="00CD051A"/>
    <w:rsid w:val="00CD08A1"/>
    <w:rsid w:val="00CD20A5"/>
    <w:rsid w:val="00CD3FF8"/>
    <w:rsid w:val="00CD4841"/>
    <w:rsid w:val="00CD565D"/>
    <w:rsid w:val="00CD7544"/>
    <w:rsid w:val="00CD75D4"/>
    <w:rsid w:val="00CE0270"/>
    <w:rsid w:val="00CE290A"/>
    <w:rsid w:val="00CE430D"/>
    <w:rsid w:val="00CE6452"/>
    <w:rsid w:val="00CE671A"/>
    <w:rsid w:val="00CE76F0"/>
    <w:rsid w:val="00CF088A"/>
    <w:rsid w:val="00CF34A0"/>
    <w:rsid w:val="00CF44B8"/>
    <w:rsid w:val="00CF4D70"/>
    <w:rsid w:val="00CF5747"/>
    <w:rsid w:val="00D00227"/>
    <w:rsid w:val="00D0396B"/>
    <w:rsid w:val="00D03C07"/>
    <w:rsid w:val="00D05CCA"/>
    <w:rsid w:val="00D0650C"/>
    <w:rsid w:val="00D07A67"/>
    <w:rsid w:val="00D13B4F"/>
    <w:rsid w:val="00D14B28"/>
    <w:rsid w:val="00D151E9"/>
    <w:rsid w:val="00D16C16"/>
    <w:rsid w:val="00D17227"/>
    <w:rsid w:val="00D20336"/>
    <w:rsid w:val="00D221CF"/>
    <w:rsid w:val="00D24D79"/>
    <w:rsid w:val="00D260C5"/>
    <w:rsid w:val="00D2727D"/>
    <w:rsid w:val="00D32B91"/>
    <w:rsid w:val="00D349B6"/>
    <w:rsid w:val="00D3613B"/>
    <w:rsid w:val="00D378DF"/>
    <w:rsid w:val="00D4134C"/>
    <w:rsid w:val="00D4367D"/>
    <w:rsid w:val="00D43877"/>
    <w:rsid w:val="00D4390E"/>
    <w:rsid w:val="00D43A24"/>
    <w:rsid w:val="00D43E21"/>
    <w:rsid w:val="00D4429D"/>
    <w:rsid w:val="00D44FF3"/>
    <w:rsid w:val="00D4596B"/>
    <w:rsid w:val="00D45E7D"/>
    <w:rsid w:val="00D467A0"/>
    <w:rsid w:val="00D504DD"/>
    <w:rsid w:val="00D53205"/>
    <w:rsid w:val="00D53609"/>
    <w:rsid w:val="00D53DA8"/>
    <w:rsid w:val="00D543D7"/>
    <w:rsid w:val="00D5534C"/>
    <w:rsid w:val="00D56857"/>
    <w:rsid w:val="00D61DA7"/>
    <w:rsid w:val="00D6289E"/>
    <w:rsid w:val="00D650A1"/>
    <w:rsid w:val="00D7406D"/>
    <w:rsid w:val="00D75590"/>
    <w:rsid w:val="00D777E3"/>
    <w:rsid w:val="00D82C50"/>
    <w:rsid w:val="00D83588"/>
    <w:rsid w:val="00D85419"/>
    <w:rsid w:val="00D903C4"/>
    <w:rsid w:val="00D9378D"/>
    <w:rsid w:val="00D9414A"/>
    <w:rsid w:val="00D9464D"/>
    <w:rsid w:val="00D94BCF"/>
    <w:rsid w:val="00D951A9"/>
    <w:rsid w:val="00D95932"/>
    <w:rsid w:val="00D95D99"/>
    <w:rsid w:val="00DA03EF"/>
    <w:rsid w:val="00DA0BA0"/>
    <w:rsid w:val="00DA0FA9"/>
    <w:rsid w:val="00DA325C"/>
    <w:rsid w:val="00DA5F07"/>
    <w:rsid w:val="00DA634B"/>
    <w:rsid w:val="00DA7002"/>
    <w:rsid w:val="00DA7755"/>
    <w:rsid w:val="00DB3254"/>
    <w:rsid w:val="00DB64E1"/>
    <w:rsid w:val="00DB7542"/>
    <w:rsid w:val="00DC01D5"/>
    <w:rsid w:val="00DC0716"/>
    <w:rsid w:val="00DC140C"/>
    <w:rsid w:val="00DC1C49"/>
    <w:rsid w:val="00DC33FB"/>
    <w:rsid w:val="00DC4B30"/>
    <w:rsid w:val="00DC79CA"/>
    <w:rsid w:val="00DC7FC4"/>
    <w:rsid w:val="00DD220F"/>
    <w:rsid w:val="00DD2B96"/>
    <w:rsid w:val="00DD3715"/>
    <w:rsid w:val="00DD4B29"/>
    <w:rsid w:val="00DD524F"/>
    <w:rsid w:val="00DD5B36"/>
    <w:rsid w:val="00DD6DFD"/>
    <w:rsid w:val="00DD7AD6"/>
    <w:rsid w:val="00DD7ECE"/>
    <w:rsid w:val="00DE00E2"/>
    <w:rsid w:val="00DE37DC"/>
    <w:rsid w:val="00DE5944"/>
    <w:rsid w:val="00DE5CF5"/>
    <w:rsid w:val="00DE5E39"/>
    <w:rsid w:val="00DE72F0"/>
    <w:rsid w:val="00DF04E3"/>
    <w:rsid w:val="00DF1C45"/>
    <w:rsid w:val="00DF283F"/>
    <w:rsid w:val="00DF4120"/>
    <w:rsid w:val="00DF4D62"/>
    <w:rsid w:val="00DF59AC"/>
    <w:rsid w:val="00DF78E2"/>
    <w:rsid w:val="00DF7D09"/>
    <w:rsid w:val="00E00F3B"/>
    <w:rsid w:val="00E01313"/>
    <w:rsid w:val="00E05FDF"/>
    <w:rsid w:val="00E10A75"/>
    <w:rsid w:val="00E145FF"/>
    <w:rsid w:val="00E153A9"/>
    <w:rsid w:val="00E15797"/>
    <w:rsid w:val="00E2024C"/>
    <w:rsid w:val="00E204DD"/>
    <w:rsid w:val="00E20746"/>
    <w:rsid w:val="00E2144E"/>
    <w:rsid w:val="00E21644"/>
    <w:rsid w:val="00E216A0"/>
    <w:rsid w:val="00E237C2"/>
    <w:rsid w:val="00E246E7"/>
    <w:rsid w:val="00E251D3"/>
    <w:rsid w:val="00E252D4"/>
    <w:rsid w:val="00E25B6D"/>
    <w:rsid w:val="00E25DEC"/>
    <w:rsid w:val="00E26C1D"/>
    <w:rsid w:val="00E320FA"/>
    <w:rsid w:val="00E37EF0"/>
    <w:rsid w:val="00E40314"/>
    <w:rsid w:val="00E42B30"/>
    <w:rsid w:val="00E42CC5"/>
    <w:rsid w:val="00E431D5"/>
    <w:rsid w:val="00E437C5"/>
    <w:rsid w:val="00E44A96"/>
    <w:rsid w:val="00E453A1"/>
    <w:rsid w:val="00E46584"/>
    <w:rsid w:val="00E47CA2"/>
    <w:rsid w:val="00E50F77"/>
    <w:rsid w:val="00E519D3"/>
    <w:rsid w:val="00E524D2"/>
    <w:rsid w:val="00E52733"/>
    <w:rsid w:val="00E52C29"/>
    <w:rsid w:val="00E52F06"/>
    <w:rsid w:val="00E538F4"/>
    <w:rsid w:val="00E56F68"/>
    <w:rsid w:val="00E604F4"/>
    <w:rsid w:val="00E605F9"/>
    <w:rsid w:val="00E60DFF"/>
    <w:rsid w:val="00E61D88"/>
    <w:rsid w:val="00E632A0"/>
    <w:rsid w:val="00E65516"/>
    <w:rsid w:val="00E65A40"/>
    <w:rsid w:val="00E6623A"/>
    <w:rsid w:val="00E671C8"/>
    <w:rsid w:val="00E6776E"/>
    <w:rsid w:val="00E67B51"/>
    <w:rsid w:val="00E702E1"/>
    <w:rsid w:val="00E712A1"/>
    <w:rsid w:val="00E71EF5"/>
    <w:rsid w:val="00E7231E"/>
    <w:rsid w:val="00E75D17"/>
    <w:rsid w:val="00E77072"/>
    <w:rsid w:val="00E77D10"/>
    <w:rsid w:val="00E80616"/>
    <w:rsid w:val="00E80D4C"/>
    <w:rsid w:val="00E8645C"/>
    <w:rsid w:val="00E86EAB"/>
    <w:rsid w:val="00E87430"/>
    <w:rsid w:val="00E971EA"/>
    <w:rsid w:val="00E9778D"/>
    <w:rsid w:val="00EA1CD1"/>
    <w:rsid w:val="00EA535E"/>
    <w:rsid w:val="00EA638E"/>
    <w:rsid w:val="00EA75A5"/>
    <w:rsid w:val="00EB038B"/>
    <w:rsid w:val="00EB61ED"/>
    <w:rsid w:val="00EB634B"/>
    <w:rsid w:val="00EB7161"/>
    <w:rsid w:val="00EC37EF"/>
    <w:rsid w:val="00EC3E24"/>
    <w:rsid w:val="00EC50DF"/>
    <w:rsid w:val="00EC62DF"/>
    <w:rsid w:val="00EC694E"/>
    <w:rsid w:val="00EC6E39"/>
    <w:rsid w:val="00EC735A"/>
    <w:rsid w:val="00ED0FF0"/>
    <w:rsid w:val="00ED3103"/>
    <w:rsid w:val="00ED4F38"/>
    <w:rsid w:val="00ED4FA8"/>
    <w:rsid w:val="00ED5CDA"/>
    <w:rsid w:val="00ED5EA0"/>
    <w:rsid w:val="00ED67B9"/>
    <w:rsid w:val="00ED6980"/>
    <w:rsid w:val="00EE0D2F"/>
    <w:rsid w:val="00EE2FB4"/>
    <w:rsid w:val="00EE3324"/>
    <w:rsid w:val="00EE4E40"/>
    <w:rsid w:val="00EE5EB2"/>
    <w:rsid w:val="00EE6029"/>
    <w:rsid w:val="00EE6B29"/>
    <w:rsid w:val="00EF0DB6"/>
    <w:rsid w:val="00EF3749"/>
    <w:rsid w:val="00EF3B19"/>
    <w:rsid w:val="00EF3FD4"/>
    <w:rsid w:val="00EF4D85"/>
    <w:rsid w:val="00EF6670"/>
    <w:rsid w:val="00EF6CFB"/>
    <w:rsid w:val="00EF7CA8"/>
    <w:rsid w:val="00F02FB9"/>
    <w:rsid w:val="00F031BB"/>
    <w:rsid w:val="00F03477"/>
    <w:rsid w:val="00F035F4"/>
    <w:rsid w:val="00F03FEE"/>
    <w:rsid w:val="00F04D06"/>
    <w:rsid w:val="00F0571A"/>
    <w:rsid w:val="00F07321"/>
    <w:rsid w:val="00F1580C"/>
    <w:rsid w:val="00F16468"/>
    <w:rsid w:val="00F1764C"/>
    <w:rsid w:val="00F20B19"/>
    <w:rsid w:val="00F2419A"/>
    <w:rsid w:val="00F301E1"/>
    <w:rsid w:val="00F3022A"/>
    <w:rsid w:val="00F30650"/>
    <w:rsid w:val="00F31017"/>
    <w:rsid w:val="00F3195C"/>
    <w:rsid w:val="00F31C1D"/>
    <w:rsid w:val="00F34B43"/>
    <w:rsid w:val="00F358E2"/>
    <w:rsid w:val="00F407D8"/>
    <w:rsid w:val="00F411AB"/>
    <w:rsid w:val="00F41494"/>
    <w:rsid w:val="00F436F5"/>
    <w:rsid w:val="00F43DA5"/>
    <w:rsid w:val="00F45114"/>
    <w:rsid w:val="00F45B41"/>
    <w:rsid w:val="00F4649A"/>
    <w:rsid w:val="00F47443"/>
    <w:rsid w:val="00F47B94"/>
    <w:rsid w:val="00F503C6"/>
    <w:rsid w:val="00F513D1"/>
    <w:rsid w:val="00F51B12"/>
    <w:rsid w:val="00F51EDE"/>
    <w:rsid w:val="00F550F3"/>
    <w:rsid w:val="00F560DF"/>
    <w:rsid w:val="00F56849"/>
    <w:rsid w:val="00F57D1A"/>
    <w:rsid w:val="00F601AE"/>
    <w:rsid w:val="00F6046A"/>
    <w:rsid w:val="00F614FA"/>
    <w:rsid w:val="00F62F09"/>
    <w:rsid w:val="00F63AAF"/>
    <w:rsid w:val="00F63F67"/>
    <w:rsid w:val="00F64FD3"/>
    <w:rsid w:val="00F708D0"/>
    <w:rsid w:val="00F7136F"/>
    <w:rsid w:val="00F730D3"/>
    <w:rsid w:val="00F73395"/>
    <w:rsid w:val="00F741C5"/>
    <w:rsid w:val="00F759BC"/>
    <w:rsid w:val="00F76EAD"/>
    <w:rsid w:val="00F8185E"/>
    <w:rsid w:val="00F84920"/>
    <w:rsid w:val="00F87BEF"/>
    <w:rsid w:val="00F91087"/>
    <w:rsid w:val="00F92A74"/>
    <w:rsid w:val="00F9400A"/>
    <w:rsid w:val="00FA405E"/>
    <w:rsid w:val="00FA6DE5"/>
    <w:rsid w:val="00FA7BAB"/>
    <w:rsid w:val="00FA7C5F"/>
    <w:rsid w:val="00FB0110"/>
    <w:rsid w:val="00FB0957"/>
    <w:rsid w:val="00FB1EB2"/>
    <w:rsid w:val="00FB2456"/>
    <w:rsid w:val="00FB3B1E"/>
    <w:rsid w:val="00FB5AE7"/>
    <w:rsid w:val="00FB6990"/>
    <w:rsid w:val="00FB6A68"/>
    <w:rsid w:val="00FC42F6"/>
    <w:rsid w:val="00FC7225"/>
    <w:rsid w:val="00FC76C2"/>
    <w:rsid w:val="00FD0519"/>
    <w:rsid w:val="00FD0E59"/>
    <w:rsid w:val="00FD211A"/>
    <w:rsid w:val="00FD2127"/>
    <w:rsid w:val="00FD2981"/>
    <w:rsid w:val="00FD321C"/>
    <w:rsid w:val="00FD331D"/>
    <w:rsid w:val="00FD54AD"/>
    <w:rsid w:val="00FD5820"/>
    <w:rsid w:val="00FE180D"/>
    <w:rsid w:val="00FE1F1F"/>
    <w:rsid w:val="00FE217B"/>
    <w:rsid w:val="00FE3B25"/>
    <w:rsid w:val="00FE45FF"/>
    <w:rsid w:val="00FE58DE"/>
    <w:rsid w:val="00FE6155"/>
    <w:rsid w:val="00FE676F"/>
    <w:rsid w:val="00FE6A3C"/>
    <w:rsid w:val="00FE6FD3"/>
    <w:rsid w:val="00FF06DE"/>
    <w:rsid w:val="00FF3525"/>
    <w:rsid w:val="00FF3ADF"/>
    <w:rsid w:val="00FF40D3"/>
    <w:rsid w:val="00FF4467"/>
    <w:rsid w:val="00FF6725"/>
    <w:rsid w:val="00FF6950"/>
    <w:rsid w:val="00FF69FE"/>
    <w:rsid w:val="00FF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AC3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D3CB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styleId="a5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link w:val="ConsPlusNormal0"/>
    <w:qFormat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a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a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a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a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a"/>
    <w:uiPriority w:val="59"/>
    <w:rsid w:val="00DD6DF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a"/>
    <w:uiPriority w:val="59"/>
    <w:rsid w:val="00573D1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a"/>
    <w:uiPriority w:val="59"/>
    <w:rsid w:val="002C799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basedOn w:val="a1"/>
    <w:next w:val="aa"/>
    <w:uiPriority w:val="59"/>
    <w:rsid w:val="00DA5F0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a"/>
    <w:uiPriority w:val="59"/>
    <w:rsid w:val="002A099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basedOn w:val="a1"/>
    <w:next w:val="aa"/>
    <w:uiPriority w:val="59"/>
    <w:rsid w:val="0056799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basedOn w:val="a1"/>
    <w:next w:val="aa"/>
    <w:uiPriority w:val="59"/>
    <w:rsid w:val="0095119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basedOn w:val="a1"/>
    <w:next w:val="aa"/>
    <w:uiPriority w:val="59"/>
    <w:rsid w:val="00F4649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FE1F1F"/>
    <w:rPr>
      <w:rFonts w:ascii="Arial" w:eastAsia="Times New Roman" w:hAnsi="Arial" w:cs="Arial"/>
      <w:sz w:val="20"/>
      <w:szCs w:val="20"/>
      <w:lang w:eastAsia="ru-RU"/>
    </w:rPr>
  </w:style>
  <w:style w:type="table" w:customStyle="1" w:styleId="29">
    <w:name w:val="Сетка таблицы29"/>
    <w:basedOn w:val="a1"/>
    <w:next w:val="aa"/>
    <w:uiPriority w:val="59"/>
    <w:rsid w:val="0039685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0"/>
    <w:basedOn w:val="a1"/>
    <w:next w:val="aa"/>
    <w:uiPriority w:val="59"/>
    <w:rsid w:val="00AA4162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a"/>
    <w:uiPriority w:val="59"/>
    <w:rsid w:val="0001081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a"/>
    <w:uiPriority w:val="59"/>
    <w:rsid w:val="00B0791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568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5C13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A87923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1D3CB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link w:val="a4"/>
    <w:uiPriority w:val="34"/>
    <w:qFormat/>
    <w:rsid w:val="006A26F7"/>
    <w:pPr>
      <w:ind w:left="720"/>
      <w:contextualSpacing/>
    </w:pPr>
  </w:style>
  <w:style w:type="character" w:styleId="a5">
    <w:name w:val="Hyperlink"/>
    <w:unhideWhenUsed/>
    <w:rsid w:val="0014250D"/>
    <w:rPr>
      <w:strike w:val="0"/>
      <w:dstrike w:val="0"/>
      <w:color w:val="0000FF"/>
      <w:u w:val="none"/>
      <w:effect w:val="none"/>
    </w:rPr>
  </w:style>
  <w:style w:type="paragraph" w:styleId="a6">
    <w:name w:val="header"/>
    <w:basedOn w:val="a"/>
    <w:link w:val="a7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97A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97AC1"/>
    <w:rPr>
      <w:rFonts w:ascii="Arial" w:eastAsia="Times New Roman" w:hAnsi="Arial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5F6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11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1170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No Spacing"/>
    <w:uiPriority w:val="1"/>
    <w:qFormat/>
    <w:rsid w:val="00163F9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034BB8"/>
    <w:pPr>
      <w:pBdr>
        <w:bottom w:val="single" w:sz="4" w:space="4" w:color="4F81BD" w:themeColor="accent1"/>
      </w:pBdr>
      <w:spacing w:before="200" w:after="280" w:line="276" w:lineRule="auto"/>
      <w:ind w:left="936" w:right="936" w:firstLine="0"/>
      <w:jc w:val="left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034BB8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ConsPlusNormal">
    <w:name w:val="ConsPlusNormal"/>
    <w:link w:val="ConsPlusNormal0"/>
    <w:qFormat/>
    <w:rsid w:val="00370B5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E7707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a"/>
    <w:uiPriority w:val="59"/>
    <w:rsid w:val="00EF37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a"/>
    <w:uiPriority w:val="59"/>
    <w:rsid w:val="00AD6F71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a"/>
    <w:uiPriority w:val="59"/>
    <w:rsid w:val="00CD051A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a"/>
    <w:uiPriority w:val="59"/>
    <w:rsid w:val="00D3613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a"/>
    <w:uiPriority w:val="59"/>
    <w:rsid w:val="00286FF6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a"/>
    <w:uiPriority w:val="59"/>
    <w:rsid w:val="00942A9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31"/>
    <w:basedOn w:val="a"/>
    <w:rsid w:val="002808E4"/>
    <w:pPr>
      <w:suppressAutoHyphens/>
      <w:ind w:firstLine="0"/>
    </w:pPr>
    <w:rPr>
      <w:rFonts w:ascii="Times New Roman" w:hAnsi="Times New Roman"/>
      <w:sz w:val="28"/>
      <w:lang w:eastAsia="ar-SA"/>
    </w:rPr>
  </w:style>
  <w:style w:type="table" w:customStyle="1" w:styleId="7">
    <w:name w:val="Сетка таблицы7"/>
    <w:basedOn w:val="a1"/>
    <w:next w:val="aa"/>
    <w:uiPriority w:val="59"/>
    <w:rsid w:val="004624FB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a"/>
    <w:uiPriority w:val="59"/>
    <w:rsid w:val="004B71A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a"/>
    <w:uiPriority w:val="59"/>
    <w:rsid w:val="005573D2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a"/>
    <w:uiPriority w:val="59"/>
    <w:rsid w:val="00704079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7355B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937300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a"/>
    <w:uiPriority w:val="59"/>
    <w:rsid w:val="009553D4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a"/>
    <w:uiPriority w:val="59"/>
    <w:rsid w:val="00B9409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a"/>
    <w:uiPriority w:val="59"/>
    <w:rsid w:val="00D504D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a"/>
    <w:uiPriority w:val="59"/>
    <w:rsid w:val="00087D5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a"/>
    <w:uiPriority w:val="59"/>
    <w:rsid w:val="00702A4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a"/>
    <w:uiPriority w:val="59"/>
    <w:rsid w:val="00AA70F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a"/>
    <w:uiPriority w:val="59"/>
    <w:rsid w:val="00C174C4"/>
    <w:pPr>
      <w:spacing w:after="0" w:line="240" w:lineRule="auto"/>
      <w:ind w:left="2160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a"/>
    <w:uiPriority w:val="59"/>
    <w:rsid w:val="00DD6DF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a"/>
    <w:uiPriority w:val="59"/>
    <w:rsid w:val="00573D1D"/>
    <w:pPr>
      <w:spacing w:after="0" w:line="240" w:lineRule="auto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a"/>
    <w:uiPriority w:val="59"/>
    <w:rsid w:val="002C799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basedOn w:val="a1"/>
    <w:next w:val="aa"/>
    <w:uiPriority w:val="59"/>
    <w:rsid w:val="00DA5F07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a"/>
    <w:uiPriority w:val="59"/>
    <w:rsid w:val="002A099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basedOn w:val="a1"/>
    <w:next w:val="aa"/>
    <w:uiPriority w:val="59"/>
    <w:rsid w:val="0056799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basedOn w:val="a1"/>
    <w:next w:val="aa"/>
    <w:uiPriority w:val="59"/>
    <w:rsid w:val="0095119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basedOn w:val="a1"/>
    <w:next w:val="aa"/>
    <w:uiPriority w:val="59"/>
    <w:rsid w:val="00F4649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FE1F1F"/>
    <w:rPr>
      <w:rFonts w:ascii="Arial" w:eastAsia="Times New Roman" w:hAnsi="Arial" w:cs="Arial"/>
      <w:sz w:val="20"/>
      <w:szCs w:val="20"/>
      <w:lang w:eastAsia="ru-RU"/>
    </w:rPr>
  </w:style>
  <w:style w:type="table" w:customStyle="1" w:styleId="29">
    <w:name w:val="Сетка таблицы29"/>
    <w:basedOn w:val="a1"/>
    <w:next w:val="aa"/>
    <w:uiPriority w:val="59"/>
    <w:rsid w:val="0039685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0"/>
    <w:basedOn w:val="a1"/>
    <w:next w:val="aa"/>
    <w:uiPriority w:val="59"/>
    <w:rsid w:val="00AA4162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a"/>
    <w:uiPriority w:val="59"/>
    <w:rsid w:val="0001081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a"/>
    <w:uiPriority w:val="59"/>
    <w:rsid w:val="00B07916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7568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5C13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A87923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6CC1E-210E-4DB7-A143-BEE256B64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4080</TotalTime>
  <Pages>34</Pages>
  <Words>8657</Words>
  <Characters>49348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Дадашова Оксана Владимировна</cp:lastModifiedBy>
  <cp:revision>150</cp:revision>
  <cp:lastPrinted>2025-05-07T05:59:00Z</cp:lastPrinted>
  <dcterms:created xsi:type="dcterms:W3CDTF">2025-04-23T06:06:00Z</dcterms:created>
  <dcterms:modified xsi:type="dcterms:W3CDTF">2025-05-07T05:59:00Z</dcterms:modified>
</cp:coreProperties>
</file>